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9D0D" w14:textId="77777777" w:rsidR="00B46817" w:rsidRDefault="00B46817" w:rsidP="00B46817">
      <w:pPr>
        <w:rPr>
          <w:rFonts w:eastAsia="Times New Roman"/>
          <w:color w:val="993300"/>
        </w:rPr>
      </w:pPr>
      <w:r>
        <w:rPr>
          <w:rStyle w:val="Uwydatnienie"/>
          <w:rFonts w:eastAsia="Times New Roman"/>
          <w:color w:val="993300"/>
        </w:rPr>
        <w:t xml:space="preserve">"Aby dokonać przeglądu projektu planu ogólnego (POG), należy pobrać załączony plik w formacie GML, a następnie otworzyć go w przeglądarce danych planistycznych dostępnej na stronie internetowej: </w:t>
      </w:r>
      <w:hyperlink r:id="rId4" w:anchor="l" w:history="1">
        <w:r>
          <w:rPr>
            <w:rStyle w:val="Hipercze"/>
            <w:rFonts w:eastAsia="Times New Roman"/>
            <w:i/>
            <w:iCs/>
          </w:rPr>
          <w:t>https://www.gov.pl/web/gov/sprawdz-poprawnosc-danych-przestrzennych-oraz-metadanych#l</w:t>
        </w:r>
      </w:hyperlink>
      <w:r>
        <w:rPr>
          <w:rStyle w:val="Uwydatnienie"/>
          <w:rFonts w:eastAsia="Times New Roman"/>
          <w:color w:val="993300"/>
        </w:rPr>
        <w:t>", lub w oprogramowaniu QGIS. Instrukcje prezentujące krok po kroku działanie obu ww. metod zawierają załączone pliki PDF pod nazwą: ODCZYT DANYCH PRZESTRZENNYCH POG W PRZEGLĄDARCE DANYCH oraz ODCZYT DANYCH PRZESTRZENNYCH POG W QGIS"   </w:t>
      </w:r>
      <w:r>
        <w:rPr>
          <w:rFonts w:eastAsia="Times New Roman"/>
          <w:color w:val="993300"/>
        </w:rPr>
        <w:t xml:space="preserve"> </w:t>
      </w:r>
    </w:p>
    <w:p w14:paraId="0956270D" w14:textId="77777777" w:rsidR="00E10C53" w:rsidRDefault="00E10C53"/>
    <w:sectPr w:rsidR="00E1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17"/>
    <w:rsid w:val="003313AA"/>
    <w:rsid w:val="005C437D"/>
    <w:rsid w:val="009F1D3D"/>
    <w:rsid w:val="00B46817"/>
    <w:rsid w:val="00E1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E58B"/>
  <w15:chartTrackingRefBased/>
  <w15:docId w15:val="{EAD91C9F-CB73-4A22-A79F-92C2F157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6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6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68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6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68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6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6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6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6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68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6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68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68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68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6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6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6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6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6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6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6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6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6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6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6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68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68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68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68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B4681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468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gov/sprawdz-poprawnosc-danych-przestrzennych-oraz-metada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JG1</dc:creator>
  <cp:keywords/>
  <dc:description/>
  <cp:lastModifiedBy>JG1</cp:lastModifiedBy>
  <cp:revision>1</cp:revision>
  <dcterms:created xsi:type="dcterms:W3CDTF">2026-04-23T06:54:00Z</dcterms:created>
  <dcterms:modified xsi:type="dcterms:W3CDTF">2026-04-23T06:58:00Z</dcterms:modified>
</cp:coreProperties>
</file>