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Paweł Szlągiewicz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Gołębiewska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Tomasz Bieńkowski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Iglewska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Majda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Łukasz Paśniewski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Bykowska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Jarosław Piotr Kochowicz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Piotr Marcinkowski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Hanna Grzegorzewska-Grochocka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Hanna Kryst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Edward Celmer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Kinga Alicja Graczkowska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Wołodko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Barbara Czerwińska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Joanna Gut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Krzysztof Okoński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Natalia Kowalska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Oliwia Chojnacka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Weronika Joanna Elwertowska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Krzysztof Orzechowski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Jolanta Sztandarska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Beata Czerwińska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 Jolanta Łuczkiewicz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Sikorska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Jadwiga Chrzanowska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Dorota Lendecka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Emilia Augustyniak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Grażyna Ręczkowska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Zalewska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Piotr Lewicki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Mariusz Wojtycki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Sylwia Łukowska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Ewa Rzepczyńska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Deskiewicz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Janowska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Zbigniew Siwiński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Michalina Justyna Zabłocka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Kinga Gniady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Mateusz Daniel Matysiak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Bartosz Wszelaki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Ewelina Lendecka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Jarosław Jan Gratkowski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Czerwińska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Łukasz Kamil Kawalec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Mateusz Stępka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Sylwester Jasiński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Aneta Matusiak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Olimpia Gajewska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Danuta Sętkowska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Henryk Józef Dąbrowski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Marzena Maria Matusiak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Beata Sikorska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Bartłomiej Gniady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Marianna Polakowska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Rafał Has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Artur Julian Rybicki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Wioletta Błaszkiewicz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Patrycja Krystyna Głąb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Martyna Szablewska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Robert Bykowski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Iwona Sikora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Rygielska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Aneta Joanna Kwiatkowska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Mateusz Gniady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Linosz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Szałkowska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Grażyna Mirosława Ziemińska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Lewandowska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Ireneusz Politowski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Wojciech Trojanowski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10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Ilona Wiśniewska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Sławomira Impert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Anita Bujałkowska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Nierychlewska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Poczwardowska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Iwona Mariola Drozdowska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Orzechowska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Sławomir Leszczyński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Kamila Kwiatkowska-Falkowska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Czesław Andrzej Bykowski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Marzenna Teresa Mańska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Wiśniewska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Barbara Antonina Domaradzka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Irena Rutkowska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Zbigniew Śmiłowicz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Antonowicz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Kinga Banasik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Stanisław Głąb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Wojciech Sipak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Mariusz Błaszkiewicz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Wiktor Stanisław Pomirski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Lipno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Patrycja Mularska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Mariusz Tomasz Wilmański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Łukasz Andrzej Grubecki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Marek Andrzej Nikleniewicz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Julia Wiśniewska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Jadwiga Kantorska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Maria Wilczyńska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