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D33B3" w14:textId="77777777" w:rsidR="00F31507" w:rsidRDefault="00F31507" w:rsidP="00F31507">
      <w:pPr>
        <w:spacing w:line="276" w:lineRule="auto"/>
        <w:jc w:val="both"/>
        <w:rPr>
          <w:rFonts w:cs="Times New Roman"/>
        </w:rPr>
      </w:pPr>
      <w:bookmarkStart w:id="0" w:name="_Hlk106873899"/>
      <w:bookmarkStart w:id="1" w:name="_Hlk106873749"/>
      <w:r>
        <w:rPr>
          <w:rFonts w:cs="Times New Roman"/>
        </w:rPr>
        <w:t xml:space="preserve">Załącznik nr 1 </w:t>
      </w:r>
    </w:p>
    <w:p w14:paraId="29E204C1" w14:textId="614C9530" w:rsidR="00F31507" w:rsidRDefault="00F31507" w:rsidP="00F3150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do </w:t>
      </w:r>
      <w:r w:rsidRPr="00F31507">
        <w:rPr>
          <w:rFonts w:cs="Times New Roman"/>
        </w:rPr>
        <w:t>zap</w:t>
      </w:r>
      <w:r w:rsidR="008E3C89">
        <w:rPr>
          <w:rFonts w:cs="Times New Roman"/>
        </w:rPr>
        <w:t>ytania o</w:t>
      </w:r>
      <w:r w:rsidR="00774B1B">
        <w:rPr>
          <w:rFonts w:cs="Times New Roman"/>
        </w:rPr>
        <w:t>fertowego</w:t>
      </w:r>
      <w:r>
        <w:rPr>
          <w:rFonts w:cs="Times New Roman"/>
        </w:rPr>
        <w:t xml:space="preserve"> nr </w:t>
      </w:r>
      <w:r w:rsidR="003443F3" w:rsidRPr="003443F3">
        <w:rPr>
          <w:rFonts w:cs="Times New Roman"/>
        </w:rPr>
        <w:t>ROP.061.1.2024</w:t>
      </w:r>
      <w:r w:rsidR="003443F3">
        <w:rPr>
          <w:rFonts w:cs="Times New Roman"/>
        </w:rPr>
        <w:t xml:space="preserve"> </w:t>
      </w:r>
      <w:r>
        <w:rPr>
          <w:rFonts w:cs="Times New Roman"/>
        </w:rPr>
        <w:t xml:space="preserve">z dnia </w:t>
      </w:r>
      <w:r w:rsidR="0057798C">
        <w:rPr>
          <w:rFonts w:cs="Times New Roman"/>
        </w:rPr>
        <w:t>14 sierpnia</w:t>
      </w:r>
      <w:r w:rsidRPr="00F31507">
        <w:rPr>
          <w:rFonts w:cs="Times New Roman"/>
        </w:rPr>
        <w:t xml:space="preserve"> 202</w:t>
      </w:r>
      <w:r w:rsidR="00774B1B">
        <w:rPr>
          <w:rFonts w:cs="Times New Roman"/>
        </w:rPr>
        <w:t>4</w:t>
      </w:r>
      <w:r w:rsidRPr="00F31507">
        <w:rPr>
          <w:rFonts w:cs="Times New Roman"/>
        </w:rPr>
        <w:t xml:space="preserve"> r.</w:t>
      </w:r>
    </w:p>
    <w:p w14:paraId="2B489E8B" w14:textId="77777777" w:rsidR="00F31507" w:rsidRDefault="00F31507" w:rsidP="00F31507">
      <w:pPr>
        <w:spacing w:line="276" w:lineRule="auto"/>
        <w:jc w:val="both"/>
        <w:rPr>
          <w:rFonts w:cs="Times New Roman"/>
        </w:rPr>
      </w:pPr>
    </w:p>
    <w:p w14:paraId="0AF4F22F" w14:textId="61FED5BE" w:rsidR="00507C5B" w:rsidRPr="002B7235" w:rsidRDefault="004A420B" w:rsidP="002B7235">
      <w:pPr>
        <w:spacing w:line="276" w:lineRule="auto"/>
        <w:jc w:val="center"/>
        <w:rPr>
          <w:rFonts w:cs="Times New Roman"/>
          <w:b/>
          <w:bCs/>
        </w:rPr>
      </w:pPr>
      <w:r w:rsidRPr="00721845">
        <w:rPr>
          <w:rFonts w:cs="Times New Roman"/>
          <w:b/>
          <w:bCs/>
        </w:rPr>
        <w:t>F</w:t>
      </w:r>
      <w:r w:rsidR="002B7235" w:rsidRPr="00721845">
        <w:rPr>
          <w:rFonts w:cs="Times New Roman"/>
          <w:b/>
          <w:bCs/>
        </w:rPr>
        <w:t>OR</w:t>
      </w:r>
      <w:r w:rsidR="002B7235" w:rsidRPr="002B7235">
        <w:rPr>
          <w:rFonts w:cs="Times New Roman"/>
          <w:b/>
          <w:bCs/>
        </w:rPr>
        <w:t>MULARZ OFERTOWY</w:t>
      </w:r>
    </w:p>
    <w:p w14:paraId="3FC97EFE" w14:textId="77777777" w:rsidR="002B7235" w:rsidRDefault="002B7235" w:rsidP="00F31507">
      <w:pPr>
        <w:spacing w:line="276" w:lineRule="auto"/>
        <w:jc w:val="both"/>
        <w:rPr>
          <w:rFonts w:cs="Times New Roman"/>
        </w:rPr>
      </w:pPr>
    </w:p>
    <w:p w14:paraId="709D5B5E" w14:textId="11CD4090" w:rsidR="00F31507" w:rsidRPr="00507C5B" w:rsidRDefault="00F31507" w:rsidP="00F31507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imes New Roman"/>
          <w:b/>
          <w:bCs/>
        </w:rPr>
      </w:pPr>
      <w:r w:rsidRPr="00507C5B">
        <w:rPr>
          <w:rFonts w:cs="Times New Roman"/>
          <w:b/>
          <w:bCs/>
        </w:rPr>
        <w:t>Dane oferenta:</w:t>
      </w:r>
    </w:p>
    <w:p w14:paraId="5161CD1A" w14:textId="77777777" w:rsidR="00F31507" w:rsidRDefault="00F31507" w:rsidP="00F31507">
      <w:pPr>
        <w:pStyle w:val="Akapitzlist"/>
        <w:spacing w:line="276" w:lineRule="auto"/>
        <w:jc w:val="both"/>
        <w:rPr>
          <w:rFonts w:cs="Times New Roman"/>
        </w:rPr>
      </w:pPr>
    </w:p>
    <w:p w14:paraId="58B3D68C" w14:textId="430E96C0" w:rsidR="002B7235" w:rsidRDefault="00F31507" w:rsidP="002B7235">
      <w:pPr>
        <w:pStyle w:val="Akapitzlist"/>
        <w:spacing w:line="480" w:lineRule="auto"/>
        <w:ind w:left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56AB42" w14:textId="77777777" w:rsidR="002B7235" w:rsidRDefault="002B7235" w:rsidP="002B7235">
      <w:pPr>
        <w:pStyle w:val="Akapitzlist"/>
        <w:ind w:left="0"/>
        <w:jc w:val="both"/>
        <w:rPr>
          <w:rFonts w:cs="Times New Roman"/>
        </w:rPr>
      </w:pPr>
    </w:p>
    <w:p w14:paraId="0970A378" w14:textId="202CE3DE" w:rsidR="00F31507" w:rsidRPr="00507C5B" w:rsidRDefault="00F31507" w:rsidP="002B7235">
      <w:pPr>
        <w:pStyle w:val="Akapitzlist"/>
        <w:numPr>
          <w:ilvl w:val="0"/>
          <w:numId w:val="12"/>
        </w:numPr>
        <w:spacing w:before="360" w:line="276" w:lineRule="auto"/>
        <w:ind w:left="714" w:hanging="357"/>
        <w:jc w:val="both"/>
        <w:rPr>
          <w:rFonts w:cs="Times New Roman"/>
          <w:b/>
          <w:bCs/>
        </w:rPr>
      </w:pPr>
      <w:r w:rsidRPr="00507C5B">
        <w:rPr>
          <w:rFonts w:cs="Times New Roman"/>
          <w:b/>
          <w:bCs/>
        </w:rPr>
        <w:t>Oferta:</w:t>
      </w:r>
    </w:p>
    <w:p w14:paraId="4FDE59EE" w14:textId="6B8C4251" w:rsidR="00F31507" w:rsidRPr="0009407C" w:rsidRDefault="0009407C" w:rsidP="0009407C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Oferuję wykonanie zamówienia według poniższej tabeli: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171"/>
        <w:gridCol w:w="2172"/>
        <w:gridCol w:w="2172"/>
      </w:tblGrid>
      <w:tr w:rsidR="00F31507" w14:paraId="7097B0DB" w14:textId="77777777" w:rsidTr="005A7F06">
        <w:trPr>
          <w:trHeight w:val="477"/>
        </w:trPr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6A7B8E0F" w14:textId="176177EA" w:rsidR="00F31507" w:rsidRDefault="00F31507" w:rsidP="0009407C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Przedmiot zamówienia</w:t>
            </w:r>
          </w:p>
        </w:tc>
        <w:tc>
          <w:tcPr>
            <w:tcW w:w="2171" w:type="dxa"/>
            <w:shd w:val="clear" w:color="auto" w:fill="D0CECE" w:themeFill="background2" w:themeFillShade="E6"/>
            <w:vAlign w:val="center"/>
          </w:tcPr>
          <w:p w14:paraId="2105B86F" w14:textId="0FF18E3A" w:rsidR="00F31507" w:rsidRDefault="00F31507" w:rsidP="0009407C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F31507">
              <w:rPr>
                <w:rFonts w:cs="Times New Roman"/>
              </w:rPr>
              <w:t>ena netto</w:t>
            </w:r>
          </w:p>
        </w:tc>
        <w:tc>
          <w:tcPr>
            <w:tcW w:w="2172" w:type="dxa"/>
            <w:shd w:val="clear" w:color="auto" w:fill="D0CECE" w:themeFill="background2" w:themeFillShade="E6"/>
            <w:vAlign w:val="center"/>
          </w:tcPr>
          <w:p w14:paraId="73812BC6" w14:textId="73C21B10" w:rsidR="00F31507" w:rsidRDefault="00F31507" w:rsidP="0009407C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F31507">
              <w:rPr>
                <w:rFonts w:cs="Times New Roman"/>
              </w:rPr>
              <w:t>ena brutto</w:t>
            </w:r>
          </w:p>
        </w:tc>
        <w:tc>
          <w:tcPr>
            <w:tcW w:w="2172" w:type="dxa"/>
            <w:shd w:val="clear" w:color="auto" w:fill="D0CECE" w:themeFill="background2" w:themeFillShade="E6"/>
            <w:vAlign w:val="center"/>
          </w:tcPr>
          <w:p w14:paraId="3D7946A3" w14:textId="6FFEF9D7" w:rsidR="00F31507" w:rsidRDefault="0083273B" w:rsidP="0009407C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Proponowany t</w:t>
            </w:r>
            <w:r w:rsidR="00F31507" w:rsidRPr="00F31507">
              <w:rPr>
                <w:rFonts w:cs="Times New Roman"/>
              </w:rPr>
              <w:t>ermin</w:t>
            </w:r>
            <w:r w:rsidR="00F31507">
              <w:rPr>
                <w:rFonts w:cs="Times New Roman"/>
              </w:rPr>
              <w:t xml:space="preserve"> wykonania</w:t>
            </w:r>
          </w:p>
        </w:tc>
      </w:tr>
      <w:tr w:rsidR="00F31507" w14:paraId="5088985A" w14:textId="77777777" w:rsidTr="005A7F06">
        <w:trPr>
          <w:trHeight w:val="1127"/>
        </w:trPr>
        <w:tc>
          <w:tcPr>
            <w:tcW w:w="2552" w:type="dxa"/>
            <w:vAlign w:val="center"/>
          </w:tcPr>
          <w:p w14:paraId="0668B301" w14:textId="43CEDEAC" w:rsidR="00F31507" w:rsidRDefault="003443F3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 w:rsidRPr="003443F3">
              <w:rPr>
                <w:rFonts w:cs="Times New Roman"/>
              </w:rPr>
              <w:t>Opracowanie Strategii Rozwoju Gminy Kłecko na lata 2025–2035</w:t>
            </w:r>
          </w:p>
        </w:tc>
        <w:tc>
          <w:tcPr>
            <w:tcW w:w="2171" w:type="dxa"/>
            <w:vAlign w:val="center"/>
          </w:tcPr>
          <w:p w14:paraId="79A7E123" w14:textId="77777777" w:rsidR="00F31507" w:rsidRDefault="00F31507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172" w:type="dxa"/>
            <w:vAlign w:val="center"/>
          </w:tcPr>
          <w:p w14:paraId="3874E943" w14:textId="77777777" w:rsidR="00F31507" w:rsidRDefault="00F31507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172" w:type="dxa"/>
            <w:vAlign w:val="center"/>
          </w:tcPr>
          <w:p w14:paraId="78257864" w14:textId="77777777" w:rsidR="00F31507" w:rsidRDefault="00F31507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</w:tbl>
    <w:p w14:paraId="2338ED34" w14:textId="77777777" w:rsidR="002B7235" w:rsidRPr="002B7235" w:rsidRDefault="002B7235" w:rsidP="002B7235">
      <w:pPr>
        <w:spacing w:line="276" w:lineRule="auto"/>
        <w:jc w:val="both"/>
        <w:rPr>
          <w:rFonts w:cs="Times New Roman"/>
        </w:rPr>
      </w:pPr>
    </w:p>
    <w:p w14:paraId="1181FE89" w14:textId="77777777" w:rsidR="002B7235" w:rsidRDefault="002B7235" w:rsidP="00F31507">
      <w:pPr>
        <w:pStyle w:val="Akapitzlist"/>
        <w:spacing w:line="276" w:lineRule="auto"/>
        <w:jc w:val="both"/>
        <w:rPr>
          <w:rFonts w:cs="Times New Roman"/>
        </w:rPr>
      </w:pPr>
    </w:p>
    <w:p w14:paraId="7B9540F5" w14:textId="77777777" w:rsidR="002B7235" w:rsidRDefault="002B7235" w:rsidP="00F31507">
      <w:pPr>
        <w:pStyle w:val="Akapitzlist"/>
        <w:spacing w:line="276" w:lineRule="auto"/>
        <w:jc w:val="both"/>
        <w:rPr>
          <w:rFonts w:cs="Times New Roman"/>
        </w:rPr>
      </w:pPr>
    </w:p>
    <w:p w14:paraId="4EA0BED0" w14:textId="77777777" w:rsidR="002B7235" w:rsidRDefault="002B7235" w:rsidP="002B7235">
      <w:pPr>
        <w:spacing w:line="276" w:lineRule="auto"/>
        <w:ind w:left="5387"/>
        <w:jc w:val="both"/>
        <w:rPr>
          <w:rFonts w:cs="Times New Roman"/>
        </w:rPr>
      </w:pPr>
      <w:r>
        <w:rPr>
          <w:rFonts w:cs="Times New Roman"/>
        </w:rPr>
        <w:t>……………………………………..</w:t>
      </w:r>
    </w:p>
    <w:p w14:paraId="488D6FD1" w14:textId="6F2B9C6B" w:rsidR="0009407C" w:rsidRPr="002B7235" w:rsidRDefault="002B7235" w:rsidP="002B7235">
      <w:pPr>
        <w:spacing w:line="276" w:lineRule="auto"/>
        <w:ind w:left="5387"/>
        <w:jc w:val="both"/>
        <w:rPr>
          <w:rFonts w:cs="Times New Roman"/>
          <w:i/>
          <w:iCs/>
          <w:sz w:val="20"/>
          <w:szCs w:val="20"/>
        </w:rPr>
      </w:pPr>
      <w:r w:rsidRPr="00507C5B">
        <w:rPr>
          <w:rFonts w:cs="Times New Roman"/>
          <w:i/>
          <w:iCs/>
          <w:sz w:val="20"/>
          <w:szCs w:val="20"/>
        </w:rPr>
        <w:t xml:space="preserve">               </w:t>
      </w:r>
      <w:r>
        <w:rPr>
          <w:rFonts w:cs="Times New Roman"/>
          <w:i/>
          <w:iCs/>
          <w:sz w:val="20"/>
          <w:szCs w:val="20"/>
        </w:rPr>
        <w:t xml:space="preserve">       </w:t>
      </w:r>
      <w:r w:rsidRPr="00507C5B">
        <w:rPr>
          <w:rFonts w:cs="Times New Roman"/>
          <w:i/>
          <w:iCs/>
          <w:sz w:val="20"/>
          <w:szCs w:val="20"/>
        </w:rPr>
        <w:t xml:space="preserve">  Podpis oferenta</w:t>
      </w:r>
    </w:p>
    <w:p w14:paraId="3CF886F8" w14:textId="77777777" w:rsidR="0009407C" w:rsidRDefault="0009407C" w:rsidP="00F31507">
      <w:pPr>
        <w:spacing w:line="276" w:lineRule="auto"/>
        <w:jc w:val="both"/>
        <w:rPr>
          <w:rFonts w:cs="Times New Roman"/>
        </w:rPr>
      </w:pPr>
    </w:p>
    <w:p w14:paraId="3B953E3D" w14:textId="2D330EB9" w:rsidR="0009407C" w:rsidRDefault="002B7235" w:rsidP="002B7235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imes New Roman"/>
          <w:b/>
          <w:bCs/>
        </w:rPr>
      </w:pPr>
      <w:r w:rsidRPr="002B7235">
        <w:rPr>
          <w:rFonts w:cs="Times New Roman"/>
          <w:b/>
          <w:bCs/>
        </w:rPr>
        <w:t>Oświadczenia</w:t>
      </w:r>
      <w:r>
        <w:rPr>
          <w:rFonts w:cs="Times New Roman"/>
          <w:b/>
          <w:bCs/>
        </w:rPr>
        <w:t>:</w:t>
      </w:r>
    </w:p>
    <w:p w14:paraId="1B16308E" w14:textId="77777777" w:rsidR="002B7235" w:rsidRDefault="002B7235" w:rsidP="002B7235">
      <w:pPr>
        <w:pStyle w:val="Akapitzlist"/>
        <w:spacing w:line="276" w:lineRule="auto"/>
        <w:jc w:val="both"/>
        <w:rPr>
          <w:rFonts w:cs="Times New Roman"/>
          <w:b/>
          <w:bCs/>
        </w:rPr>
      </w:pPr>
    </w:p>
    <w:p w14:paraId="7C1FA175" w14:textId="3C66F1C5" w:rsidR="002B7235" w:rsidRPr="002B7235" w:rsidRDefault="002B7235" w:rsidP="002B7235">
      <w:pPr>
        <w:pStyle w:val="Akapitzlist"/>
        <w:spacing w:line="276" w:lineRule="auto"/>
        <w:ind w:left="0"/>
        <w:jc w:val="both"/>
        <w:rPr>
          <w:rFonts w:cs="Times New Roman"/>
        </w:rPr>
      </w:pPr>
      <w:r w:rsidRPr="002B7235">
        <w:rPr>
          <w:rFonts w:cs="Times New Roman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 poz. 1497 ze zm.).</w:t>
      </w:r>
    </w:p>
    <w:p w14:paraId="700AB626" w14:textId="77777777" w:rsidR="0009407C" w:rsidRDefault="0009407C" w:rsidP="002B7235">
      <w:pPr>
        <w:spacing w:line="276" w:lineRule="auto"/>
        <w:jc w:val="both"/>
        <w:rPr>
          <w:rFonts w:cs="Times New Roman"/>
        </w:rPr>
      </w:pPr>
    </w:p>
    <w:p w14:paraId="2164B4FE" w14:textId="77777777" w:rsidR="0009407C" w:rsidRDefault="0009407C" w:rsidP="002B7235">
      <w:pPr>
        <w:spacing w:line="276" w:lineRule="auto"/>
        <w:jc w:val="both"/>
        <w:rPr>
          <w:rFonts w:cs="Times New Roman"/>
        </w:rPr>
      </w:pPr>
    </w:p>
    <w:p w14:paraId="24EF8510" w14:textId="1C0A25C8" w:rsidR="0009407C" w:rsidRDefault="0009407C" w:rsidP="002B7235">
      <w:pPr>
        <w:spacing w:line="276" w:lineRule="auto"/>
        <w:ind w:left="5387"/>
        <w:jc w:val="both"/>
        <w:rPr>
          <w:rFonts w:cs="Times New Roman"/>
        </w:rPr>
      </w:pPr>
      <w:bookmarkStart w:id="2" w:name="_Hlk163815356"/>
      <w:r>
        <w:rPr>
          <w:rFonts w:cs="Times New Roman"/>
        </w:rPr>
        <w:t>……………………………………..</w:t>
      </w:r>
    </w:p>
    <w:p w14:paraId="243ED2CA" w14:textId="14CA6F24" w:rsidR="0009407C" w:rsidRDefault="0009407C" w:rsidP="002B7235">
      <w:pPr>
        <w:spacing w:line="276" w:lineRule="auto"/>
        <w:ind w:left="5387"/>
        <w:jc w:val="both"/>
        <w:rPr>
          <w:rFonts w:cs="Times New Roman"/>
          <w:i/>
          <w:iCs/>
          <w:sz w:val="20"/>
          <w:szCs w:val="20"/>
        </w:rPr>
      </w:pPr>
      <w:r w:rsidRPr="00507C5B">
        <w:rPr>
          <w:rFonts w:cs="Times New Roman"/>
          <w:i/>
          <w:iCs/>
          <w:sz w:val="20"/>
          <w:szCs w:val="20"/>
        </w:rPr>
        <w:t xml:space="preserve">               </w:t>
      </w:r>
      <w:r w:rsidR="00507C5B">
        <w:rPr>
          <w:rFonts w:cs="Times New Roman"/>
          <w:i/>
          <w:iCs/>
          <w:sz w:val="20"/>
          <w:szCs w:val="20"/>
        </w:rPr>
        <w:t xml:space="preserve">       </w:t>
      </w:r>
      <w:r w:rsidRPr="00507C5B">
        <w:rPr>
          <w:rFonts w:cs="Times New Roman"/>
          <w:i/>
          <w:iCs/>
          <w:sz w:val="20"/>
          <w:szCs w:val="20"/>
        </w:rPr>
        <w:t xml:space="preserve">  Podpis oferenta</w:t>
      </w:r>
      <w:bookmarkEnd w:id="0"/>
      <w:bookmarkEnd w:id="1"/>
    </w:p>
    <w:p w14:paraId="4E4FC4FA" w14:textId="77777777" w:rsidR="002B7235" w:rsidRDefault="002B7235" w:rsidP="002B7235">
      <w:pPr>
        <w:spacing w:line="276" w:lineRule="auto"/>
        <w:ind w:left="5387"/>
        <w:jc w:val="both"/>
        <w:rPr>
          <w:rFonts w:cs="Times New Roman"/>
          <w:i/>
          <w:iCs/>
          <w:sz w:val="20"/>
          <w:szCs w:val="20"/>
        </w:rPr>
      </w:pPr>
    </w:p>
    <w:p w14:paraId="5C9404A0" w14:textId="2F6883E8" w:rsidR="002B7235" w:rsidRDefault="002B7235" w:rsidP="002B7235">
      <w:pPr>
        <w:spacing w:line="276" w:lineRule="auto"/>
        <w:jc w:val="both"/>
        <w:rPr>
          <w:rFonts w:cs="Times New Roman"/>
        </w:rPr>
      </w:pPr>
      <w:r w:rsidRPr="002B7235">
        <w:rPr>
          <w:rFonts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496C134" w14:textId="77777777" w:rsidR="002B7235" w:rsidRDefault="002B7235" w:rsidP="002B7235">
      <w:pPr>
        <w:spacing w:line="276" w:lineRule="auto"/>
        <w:jc w:val="both"/>
        <w:rPr>
          <w:rFonts w:cs="Times New Roman"/>
        </w:rPr>
      </w:pPr>
    </w:p>
    <w:p w14:paraId="2038E4E5" w14:textId="77777777" w:rsidR="002B7235" w:rsidRPr="002B7235" w:rsidRDefault="002B7235" w:rsidP="002B7235">
      <w:pPr>
        <w:spacing w:line="276" w:lineRule="auto"/>
        <w:jc w:val="both"/>
        <w:rPr>
          <w:rFonts w:cs="Times New Roman"/>
        </w:rPr>
      </w:pPr>
    </w:p>
    <w:p w14:paraId="47A549D6" w14:textId="77777777" w:rsidR="002B7235" w:rsidRDefault="002B7235" w:rsidP="002B7235">
      <w:pPr>
        <w:spacing w:line="276" w:lineRule="auto"/>
        <w:ind w:left="5387"/>
        <w:jc w:val="both"/>
        <w:rPr>
          <w:rFonts w:cs="Times New Roman"/>
        </w:rPr>
      </w:pPr>
      <w:bookmarkStart w:id="3" w:name="_Hlk163815504"/>
      <w:r>
        <w:rPr>
          <w:rFonts w:cs="Times New Roman"/>
        </w:rPr>
        <w:t>……………………………………..</w:t>
      </w:r>
    </w:p>
    <w:p w14:paraId="0D87316D" w14:textId="42F5904A" w:rsidR="002B7235" w:rsidRPr="002B7235" w:rsidRDefault="002B7235" w:rsidP="002B7235">
      <w:pPr>
        <w:spacing w:line="276" w:lineRule="auto"/>
        <w:ind w:left="5387"/>
        <w:jc w:val="both"/>
        <w:rPr>
          <w:rFonts w:cs="Times New Roman"/>
          <w:i/>
          <w:iCs/>
          <w:sz w:val="20"/>
          <w:szCs w:val="20"/>
        </w:rPr>
      </w:pPr>
      <w:r w:rsidRPr="00507C5B">
        <w:rPr>
          <w:rFonts w:cs="Times New Roman"/>
          <w:i/>
          <w:iCs/>
          <w:sz w:val="20"/>
          <w:szCs w:val="20"/>
        </w:rPr>
        <w:t xml:space="preserve">               </w:t>
      </w:r>
      <w:r>
        <w:rPr>
          <w:rFonts w:cs="Times New Roman"/>
          <w:i/>
          <w:iCs/>
          <w:sz w:val="20"/>
          <w:szCs w:val="20"/>
        </w:rPr>
        <w:t xml:space="preserve">       </w:t>
      </w:r>
      <w:r w:rsidRPr="00507C5B">
        <w:rPr>
          <w:rFonts w:cs="Times New Roman"/>
          <w:i/>
          <w:iCs/>
          <w:sz w:val="20"/>
          <w:szCs w:val="20"/>
        </w:rPr>
        <w:t xml:space="preserve">  Podpis oferenta</w:t>
      </w:r>
      <w:bookmarkEnd w:id="2"/>
      <w:bookmarkEnd w:id="3"/>
    </w:p>
    <w:sectPr w:rsidR="002B7235" w:rsidRPr="002B7235" w:rsidSect="0007152A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8FFE0" w14:textId="77777777" w:rsidR="00BF1A5E" w:rsidRDefault="00BF1A5E" w:rsidP="009C577F">
      <w:r>
        <w:separator/>
      </w:r>
    </w:p>
  </w:endnote>
  <w:endnote w:type="continuationSeparator" w:id="0">
    <w:p w14:paraId="35728407" w14:textId="77777777" w:rsidR="00BF1A5E" w:rsidRDefault="00BF1A5E" w:rsidP="009C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9FB37" w14:textId="77777777" w:rsidR="00BF1A5E" w:rsidRDefault="00BF1A5E" w:rsidP="009C577F">
      <w:r>
        <w:separator/>
      </w:r>
    </w:p>
  </w:footnote>
  <w:footnote w:type="continuationSeparator" w:id="0">
    <w:p w14:paraId="2D90ADAC" w14:textId="77777777" w:rsidR="00BF1A5E" w:rsidRDefault="00BF1A5E" w:rsidP="009C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3750DB"/>
    <w:multiLevelType w:val="multilevel"/>
    <w:tmpl w:val="38F69F02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FE268F"/>
    <w:multiLevelType w:val="hybridMultilevel"/>
    <w:tmpl w:val="1A36C832"/>
    <w:lvl w:ilvl="0" w:tplc="8EEEE9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F6B59"/>
    <w:multiLevelType w:val="hybridMultilevel"/>
    <w:tmpl w:val="E5801DF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8B31357"/>
    <w:multiLevelType w:val="hybridMultilevel"/>
    <w:tmpl w:val="50A66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1068"/>
    <w:multiLevelType w:val="hybridMultilevel"/>
    <w:tmpl w:val="42901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27F4D"/>
    <w:multiLevelType w:val="multilevel"/>
    <w:tmpl w:val="161A3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6B05629D"/>
    <w:multiLevelType w:val="hybridMultilevel"/>
    <w:tmpl w:val="D4382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97CD0"/>
    <w:multiLevelType w:val="hybridMultilevel"/>
    <w:tmpl w:val="98DE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33DA4"/>
    <w:multiLevelType w:val="hybridMultilevel"/>
    <w:tmpl w:val="05FC11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34192780">
    <w:abstractNumId w:val="1"/>
  </w:num>
  <w:num w:numId="2" w16cid:durableId="2074306432">
    <w:abstractNumId w:val="1"/>
    <w:lvlOverride w:ilvl="0">
      <w:startOverride w:val="1"/>
    </w:lvlOverride>
  </w:num>
  <w:num w:numId="3" w16cid:durableId="1887794798">
    <w:abstractNumId w:val="0"/>
  </w:num>
  <w:num w:numId="4" w16cid:durableId="756823055">
    <w:abstractNumId w:val="7"/>
  </w:num>
  <w:num w:numId="5" w16cid:durableId="679090023">
    <w:abstractNumId w:val="9"/>
  </w:num>
  <w:num w:numId="6" w16cid:durableId="1328366987">
    <w:abstractNumId w:val="3"/>
  </w:num>
  <w:num w:numId="7" w16cid:durableId="1298877456">
    <w:abstractNumId w:val="5"/>
  </w:num>
  <w:num w:numId="8" w16cid:durableId="200745963">
    <w:abstractNumId w:val="4"/>
  </w:num>
  <w:num w:numId="9" w16cid:durableId="1384257624">
    <w:abstractNumId w:val="6"/>
    <w:lvlOverride w:ilvl="0">
      <w:startOverride w:val="1"/>
    </w:lvlOverride>
  </w:num>
  <w:num w:numId="10" w16cid:durableId="1347512869">
    <w:abstractNumId w:val="6"/>
  </w:num>
  <w:num w:numId="11" w16cid:durableId="552346978">
    <w:abstractNumId w:val="2"/>
  </w:num>
  <w:num w:numId="12" w16cid:durableId="1198083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F2"/>
    <w:rsid w:val="00003261"/>
    <w:rsid w:val="00023161"/>
    <w:rsid w:val="00026A4D"/>
    <w:rsid w:val="00066C00"/>
    <w:rsid w:val="0007152A"/>
    <w:rsid w:val="00073C28"/>
    <w:rsid w:val="00080B59"/>
    <w:rsid w:val="000823C2"/>
    <w:rsid w:val="000847E5"/>
    <w:rsid w:val="0009407C"/>
    <w:rsid w:val="000B6FC9"/>
    <w:rsid w:val="000C4F26"/>
    <w:rsid w:val="000F42E3"/>
    <w:rsid w:val="00105A73"/>
    <w:rsid w:val="0011117F"/>
    <w:rsid w:val="0013310C"/>
    <w:rsid w:val="00152386"/>
    <w:rsid w:val="0015777D"/>
    <w:rsid w:val="001619E1"/>
    <w:rsid w:val="001821D9"/>
    <w:rsid w:val="001C45C8"/>
    <w:rsid w:val="001D000C"/>
    <w:rsid w:val="0020523B"/>
    <w:rsid w:val="00233868"/>
    <w:rsid w:val="002521EC"/>
    <w:rsid w:val="002B7235"/>
    <w:rsid w:val="002B7D99"/>
    <w:rsid w:val="002C3452"/>
    <w:rsid w:val="00313380"/>
    <w:rsid w:val="00333146"/>
    <w:rsid w:val="00333751"/>
    <w:rsid w:val="003365C5"/>
    <w:rsid w:val="003443F3"/>
    <w:rsid w:val="003930EF"/>
    <w:rsid w:val="003A0AD0"/>
    <w:rsid w:val="003A6344"/>
    <w:rsid w:val="003C33B4"/>
    <w:rsid w:val="003D3E24"/>
    <w:rsid w:val="003F4960"/>
    <w:rsid w:val="00403697"/>
    <w:rsid w:val="00415063"/>
    <w:rsid w:val="00416D9F"/>
    <w:rsid w:val="00477DBA"/>
    <w:rsid w:val="004823AB"/>
    <w:rsid w:val="004A0089"/>
    <w:rsid w:val="004A420B"/>
    <w:rsid w:val="004D3501"/>
    <w:rsid w:val="004E1297"/>
    <w:rsid w:val="004F783A"/>
    <w:rsid w:val="005025CF"/>
    <w:rsid w:val="00507C5B"/>
    <w:rsid w:val="00510B25"/>
    <w:rsid w:val="0054422D"/>
    <w:rsid w:val="00565F54"/>
    <w:rsid w:val="00573C64"/>
    <w:rsid w:val="0057798C"/>
    <w:rsid w:val="0058193F"/>
    <w:rsid w:val="005A7F06"/>
    <w:rsid w:val="005E27F3"/>
    <w:rsid w:val="005E5375"/>
    <w:rsid w:val="005F38DF"/>
    <w:rsid w:val="00635CA4"/>
    <w:rsid w:val="0064151D"/>
    <w:rsid w:val="0064317C"/>
    <w:rsid w:val="006636E0"/>
    <w:rsid w:val="0066511A"/>
    <w:rsid w:val="006E2F9F"/>
    <w:rsid w:val="006F7DD9"/>
    <w:rsid w:val="007012CB"/>
    <w:rsid w:val="00714A2F"/>
    <w:rsid w:val="00721845"/>
    <w:rsid w:val="00722411"/>
    <w:rsid w:val="007248B1"/>
    <w:rsid w:val="007359FC"/>
    <w:rsid w:val="00762756"/>
    <w:rsid w:val="00770952"/>
    <w:rsid w:val="0077468E"/>
    <w:rsid w:val="00774B1B"/>
    <w:rsid w:val="00796F9C"/>
    <w:rsid w:val="00797FFB"/>
    <w:rsid w:val="007A7D3F"/>
    <w:rsid w:val="007D6E63"/>
    <w:rsid w:val="0083273B"/>
    <w:rsid w:val="008356BB"/>
    <w:rsid w:val="00840F21"/>
    <w:rsid w:val="00856CF6"/>
    <w:rsid w:val="00866FCF"/>
    <w:rsid w:val="0087189E"/>
    <w:rsid w:val="00892FF9"/>
    <w:rsid w:val="008A1890"/>
    <w:rsid w:val="008B6B2B"/>
    <w:rsid w:val="008D41ED"/>
    <w:rsid w:val="008D598A"/>
    <w:rsid w:val="008E11AE"/>
    <w:rsid w:val="008E15B5"/>
    <w:rsid w:val="008E3C89"/>
    <w:rsid w:val="008E5CF2"/>
    <w:rsid w:val="00911A04"/>
    <w:rsid w:val="00931FE7"/>
    <w:rsid w:val="00954D4D"/>
    <w:rsid w:val="00970BC5"/>
    <w:rsid w:val="00983C1A"/>
    <w:rsid w:val="00996D8A"/>
    <w:rsid w:val="00997747"/>
    <w:rsid w:val="009B3682"/>
    <w:rsid w:val="009C577F"/>
    <w:rsid w:val="00A1331D"/>
    <w:rsid w:val="00A2770C"/>
    <w:rsid w:val="00A66211"/>
    <w:rsid w:val="00A74B4A"/>
    <w:rsid w:val="00A90D08"/>
    <w:rsid w:val="00A93614"/>
    <w:rsid w:val="00AA25EA"/>
    <w:rsid w:val="00AB1ED9"/>
    <w:rsid w:val="00AC1DBD"/>
    <w:rsid w:val="00B00EC7"/>
    <w:rsid w:val="00B20374"/>
    <w:rsid w:val="00B44238"/>
    <w:rsid w:val="00B804A1"/>
    <w:rsid w:val="00B84A7B"/>
    <w:rsid w:val="00B873CE"/>
    <w:rsid w:val="00BC0664"/>
    <w:rsid w:val="00BF1A5E"/>
    <w:rsid w:val="00BF4E7A"/>
    <w:rsid w:val="00C17D9E"/>
    <w:rsid w:val="00C20C10"/>
    <w:rsid w:val="00C242A1"/>
    <w:rsid w:val="00C40910"/>
    <w:rsid w:val="00C547F5"/>
    <w:rsid w:val="00CD4CED"/>
    <w:rsid w:val="00CE60D8"/>
    <w:rsid w:val="00CE7E7A"/>
    <w:rsid w:val="00D039CF"/>
    <w:rsid w:val="00D078DA"/>
    <w:rsid w:val="00D26340"/>
    <w:rsid w:val="00D3174D"/>
    <w:rsid w:val="00D338FD"/>
    <w:rsid w:val="00D409FA"/>
    <w:rsid w:val="00D83B3E"/>
    <w:rsid w:val="00D87389"/>
    <w:rsid w:val="00DA2A5B"/>
    <w:rsid w:val="00DA6D8F"/>
    <w:rsid w:val="00DB3F7B"/>
    <w:rsid w:val="00DC22E9"/>
    <w:rsid w:val="00DD5CBA"/>
    <w:rsid w:val="00DE6871"/>
    <w:rsid w:val="00E042C4"/>
    <w:rsid w:val="00E208BF"/>
    <w:rsid w:val="00E42EC3"/>
    <w:rsid w:val="00E4541F"/>
    <w:rsid w:val="00E63E5B"/>
    <w:rsid w:val="00E87BAD"/>
    <w:rsid w:val="00EA1575"/>
    <w:rsid w:val="00EB1F81"/>
    <w:rsid w:val="00EC7173"/>
    <w:rsid w:val="00EE2504"/>
    <w:rsid w:val="00EF537C"/>
    <w:rsid w:val="00EF6B45"/>
    <w:rsid w:val="00F31507"/>
    <w:rsid w:val="00F47F0A"/>
    <w:rsid w:val="00F630B3"/>
    <w:rsid w:val="00F70188"/>
    <w:rsid w:val="00F7653A"/>
    <w:rsid w:val="00F9016D"/>
    <w:rsid w:val="00F942BC"/>
    <w:rsid w:val="00FB1070"/>
    <w:rsid w:val="00FC170D"/>
    <w:rsid w:val="00FC286F"/>
    <w:rsid w:val="00FE5882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D4D6"/>
  <w15:chartTrackingRefBased/>
  <w15:docId w15:val="{ACF0B9DB-FE40-4DFE-8ED7-77DD911D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B72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066C00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5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Standarduser">
    <w:name w:val="Standard (user)"/>
    <w:rsid w:val="008E5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numbering" w:customStyle="1" w:styleId="WW8Num21">
    <w:name w:val="WW8Num21"/>
    <w:basedOn w:val="Bezlisty"/>
    <w:rsid w:val="008E5CF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CF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CF2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Bezodstpw">
    <w:name w:val="No Spacing"/>
    <w:uiPriority w:val="1"/>
    <w:qFormat/>
    <w:rsid w:val="003C33B4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A93614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93614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Nagwek1">
    <w:name w:val="Nagłówek1"/>
    <w:basedOn w:val="Normalny"/>
    <w:next w:val="Tekstpodstawowy"/>
    <w:rsid w:val="00A93614"/>
    <w:pPr>
      <w:keepNext/>
      <w:widowControl/>
      <w:autoSpaceDN/>
      <w:spacing w:before="240" w:after="120"/>
      <w:textAlignment w:val="auto"/>
    </w:pPr>
    <w:rPr>
      <w:rFonts w:ascii="Arial" w:eastAsia="SimSun" w:hAnsi="Arial" w:cs="SimSun"/>
      <w:kern w:val="0"/>
      <w:sz w:val="28"/>
      <w:szCs w:val="28"/>
    </w:rPr>
  </w:style>
  <w:style w:type="character" w:customStyle="1" w:styleId="bold">
    <w:name w:val="bold"/>
    <w:rsid w:val="003930EF"/>
  </w:style>
  <w:style w:type="paragraph" w:styleId="Akapitzlist">
    <w:name w:val="List Paragraph"/>
    <w:basedOn w:val="Normalny"/>
    <w:uiPriority w:val="34"/>
    <w:qFormat/>
    <w:rsid w:val="008D41ED"/>
    <w:pPr>
      <w:ind w:left="720"/>
      <w:contextualSpacing/>
    </w:pPr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066C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577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577F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577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577F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hgkelc">
    <w:name w:val="hgkelc"/>
    <w:basedOn w:val="Domylnaczcionkaakapitu"/>
    <w:rsid w:val="007012CB"/>
  </w:style>
  <w:style w:type="paragraph" w:styleId="Tytu">
    <w:name w:val="Title"/>
    <w:basedOn w:val="Normalny"/>
    <w:link w:val="TytuZnak"/>
    <w:qFormat/>
    <w:rsid w:val="004F783A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40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4F783A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315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50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052F2-59AF-4DF5-9C4E-3CFCE841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s.domagala</dc:creator>
  <cp:keywords/>
  <dc:description/>
  <cp:lastModifiedBy>Patrycja Jankowska</cp:lastModifiedBy>
  <cp:revision>6</cp:revision>
  <cp:lastPrinted>2023-08-10T10:27:00Z</cp:lastPrinted>
  <dcterms:created xsi:type="dcterms:W3CDTF">2024-04-12T10:53:00Z</dcterms:created>
  <dcterms:modified xsi:type="dcterms:W3CDTF">2024-08-09T11:53:00Z</dcterms:modified>
</cp:coreProperties>
</file>