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61BE" w14:textId="77777777" w:rsidR="00AE6FB9" w:rsidRDefault="00AE6FB9" w:rsidP="00F87936">
      <w:pPr>
        <w:spacing w:after="0" w:line="360" w:lineRule="auto"/>
        <w:jc w:val="right"/>
        <w:rPr>
          <w:rFonts w:ascii="Times New Roman" w:hAnsi="Times New Roman" w:cs="Times New Roman"/>
          <w:b/>
          <w:bCs/>
          <w:szCs w:val="24"/>
        </w:rPr>
      </w:pPr>
    </w:p>
    <w:p w14:paraId="70717BB4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CA3A5BF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</w:t>
      </w:r>
      <w:r w:rsidR="00AE6FB9">
        <w:rPr>
          <w:rFonts w:ascii="Times New Roman" w:eastAsiaTheme="minorEastAsia" w:hAnsi="Times New Roman" w:cs="Times New Roman"/>
          <w:lang w:eastAsia="pl-PL"/>
        </w:rPr>
        <w:t>.</w:t>
      </w:r>
      <w:r w:rsidRPr="007E0B66">
        <w:rPr>
          <w:rFonts w:ascii="Times New Roman" w:eastAsiaTheme="minorEastAsia" w:hAnsi="Times New Roman" w:cs="Times New Roman"/>
          <w:lang w:eastAsia="pl-PL"/>
        </w:rPr>
        <w:t>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3D1A65E1" w14:textId="77777777" w:rsidR="008577FD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AE6FB9">
        <w:rPr>
          <w:rFonts w:ascii="Times New Roman" w:eastAsiaTheme="minorEastAsia" w:hAnsi="Times New Roman" w:cs="Times New Roman"/>
          <w:lang w:eastAsia="pl-PL"/>
        </w:rPr>
        <w:t>…………...</w:t>
      </w:r>
    </w:p>
    <w:p w14:paraId="38C34C3E" w14:textId="77777777" w:rsidR="00AE6FB9" w:rsidRPr="007E0B66" w:rsidRDefault="00AE6FB9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woj. …………………………….</w:t>
      </w:r>
    </w:p>
    <w:p w14:paraId="3750C8C1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</w:t>
      </w:r>
    </w:p>
    <w:p w14:paraId="313272F9" w14:textId="77777777"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777192A5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5B13BC20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1F24FEF4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9559C9F" w14:textId="0799F11A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62629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62629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146672A1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39484F6C" w14:textId="161BCAFA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</w:t>
      </w:r>
      <w:r w:rsidR="00F75A03">
        <w:rPr>
          <w:rFonts w:ascii="Times New Roman" w:hAnsi="Times New Roman" w:cs="Times New Roman"/>
          <w:bCs/>
          <w:noProof/>
        </w:rPr>
        <w:t>.</w:t>
      </w:r>
      <w:r w:rsidRPr="00747C2B">
        <w:rPr>
          <w:rFonts w:ascii="Times New Roman" w:hAnsi="Times New Roman" w:cs="Times New Roman"/>
          <w:bCs/>
          <w:noProof/>
        </w:rPr>
        <w:t>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3344A0" w:rsidRPr="00AE6FB9">
        <w:rPr>
          <w:rFonts w:ascii="Times New Roman" w:hAnsi="Times New Roman"/>
          <w:b/>
        </w:rPr>
        <w:t>„</w:t>
      </w:r>
      <w:r w:rsidR="00626296">
        <w:rPr>
          <w:rFonts w:ascii="Times New Roman" w:hAnsi="Times New Roman" w:cs="Times New Roman"/>
          <w:b/>
          <w:i/>
        </w:rPr>
        <w:t>Budowa budynku mieszkalnego wielorodzinnego przy ul. Jana Pawła II w Grójcu</w:t>
      </w:r>
      <w:r w:rsidR="00A720F5" w:rsidRPr="00AE6FB9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261BC045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11ABEF56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C0968AC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60014B53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2CB39BE0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016FA95C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33C0DEC0" w14:textId="01A7BAEC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terminie</w:t>
      </w:r>
      <w:r w:rsidR="00626296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określonym w SWZ.</w:t>
      </w:r>
    </w:p>
    <w:p w14:paraId="092E4BAA" w14:textId="7516B861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019648E" w14:textId="64FE5D69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793368B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44456E2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369FAC34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69E1F28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19B462FF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A5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EF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695D127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99B1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8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B6AD4FB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28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FA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EC028A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8B6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A8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3BA7E1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F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66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B1332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4DB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CE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1A9132ED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 xml:space="preserve">                                                                                                        </w:t>
      </w:r>
    </w:p>
    <w:p w14:paraId="4F5B6E0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198409C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8F35A24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3E5CCF6D" w14:textId="78C17629" w:rsidR="00F87936" w:rsidRPr="00F75A03" w:rsidRDefault="00F87936" w:rsidP="00F75A03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098E6CC8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7EFE283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8D19BBA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289B8A7B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E3C4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1D50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7D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181A5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71E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F55D2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6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E388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21C58B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34722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B4CAC1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22A212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FF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66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871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7E5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3C1C579C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BD7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9E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88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C8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3D3B71C3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C57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BE5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A4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EC6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155E4EE7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2BE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B2C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EA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B0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E93FCD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AA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992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6E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724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BF78AB" w14:textId="4AA360B2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EB2D2C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410514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A6C9978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4ED13758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B45191D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4E147D3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B1A51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7CFB5D3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4B92" w14:textId="77777777" w:rsidR="00A720F5" w:rsidRDefault="00626296">
    <w:pPr>
      <w:pStyle w:val="Stopka"/>
    </w:pPr>
    <w:r>
      <w:rPr>
        <w:noProof/>
        <w:lang w:eastAsia="zh-TW"/>
      </w:rPr>
      <w:pict w14:anchorId="48344F3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9D03598" w14:textId="2E898239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62629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32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62629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3A4D3AB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C90B2A6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75A03">
                    <w:fldChar w:fldCharType="begin"/>
                  </w:r>
                  <w:r w:rsidR="00F75A03">
                    <w:instrText xml:space="preserve"> PAGE   \* MERGEFORMAT </w:instrText>
                  </w:r>
                  <w:r w:rsidR="00F75A03">
                    <w:fldChar w:fldCharType="separate"/>
                  </w:r>
                  <w:r w:rsidR="00163855" w:rsidRPr="00163855">
                    <w:rPr>
                      <w:noProof/>
                      <w:color w:val="FFFFFF" w:themeColor="background1"/>
                    </w:rPr>
                    <w:t>2</w:t>
                  </w:r>
                  <w:r w:rsidR="00F75A0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D3EC5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464081B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F968" w14:textId="0B2999BD" w:rsidR="00AE6FB9" w:rsidRDefault="00AE6FB9" w:rsidP="00A1668A">
    <w:pPr>
      <w:pStyle w:val="Nagwek"/>
      <w:jc w:val="right"/>
    </w:pPr>
  </w:p>
  <w:p w14:paraId="4FFDC73F" w14:textId="77777777" w:rsidR="00AE6FB9" w:rsidRDefault="00AE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3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511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A0BB1"/>
    <w:rsid w:val="001041BD"/>
    <w:rsid w:val="00125831"/>
    <w:rsid w:val="00163855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A6EB2"/>
    <w:rsid w:val="003C21A5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626296"/>
    <w:rsid w:val="006A6811"/>
    <w:rsid w:val="00731D4C"/>
    <w:rsid w:val="00743B51"/>
    <w:rsid w:val="00747C2B"/>
    <w:rsid w:val="00781EC9"/>
    <w:rsid w:val="007B0B0F"/>
    <w:rsid w:val="007E0B66"/>
    <w:rsid w:val="007F10F3"/>
    <w:rsid w:val="007F7592"/>
    <w:rsid w:val="0080310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B508A"/>
    <w:rsid w:val="009C0A15"/>
    <w:rsid w:val="00A113DB"/>
    <w:rsid w:val="00A1668A"/>
    <w:rsid w:val="00A5316D"/>
    <w:rsid w:val="00A720F5"/>
    <w:rsid w:val="00A867B0"/>
    <w:rsid w:val="00AB2D36"/>
    <w:rsid w:val="00AC651B"/>
    <w:rsid w:val="00AE0557"/>
    <w:rsid w:val="00AE1A2D"/>
    <w:rsid w:val="00AE6FB9"/>
    <w:rsid w:val="00B12255"/>
    <w:rsid w:val="00C47BB8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427F3"/>
    <w:rsid w:val="00E95C6F"/>
    <w:rsid w:val="00EC5DA5"/>
    <w:rsid w:val="00ED0CCC"/>
    <w:rsid w:val="00ED5E3F"/>
    <w:rsid w:val="00EE284D"/>
    <w:rsid w:val="00F5079C"/>
    <w:rsid w:val="00F746B0"/>
    <w:rsid w:val="00F75A03"/>
    <w:rsid w:val="00F87936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D42E0D"/>
  <w15:docId w15:val="{181CDB04-ADEA-49DE-BDBE-1FCE3A3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42210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3A6EB2"/>
    <w:rsid w:val="004B3C17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62F47"/>
    <w:rsid w:val="00DC6C28"/>
    <w:rsid w:val="00DC7DBD"/>
    <w:rsid w:val="00DD6D54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271.32.2024.KOI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47</cp:revision>
  <dcterms:created xsi:type="dcterms:W3CDTF">2021-01-22T09:18:00Z</dcterms:created>
  <dcterms:modified xsi:type="dcterms:W3CDTF">2024-08-23T13:56:00Z</dcterms:modified>
</cp:coreProperties>
</file>