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5F57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="002D27C1">
        <w:rPr>
          <w:b/>
          <w:sz w:val="22"/>
          <w:szCs w:val="22"/>
        </w:rPr>
        <w:t>WZ</w:t>
      </w:r>
    </w:p>
    <w:p w:rsidR="002D27C1" w:rsidRDefault="002D27C1" w:rsidP="00383B93">
      <w:pPr>
        <w:spacing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</w:t>
      </w:r>
      <w:r w:rsidR="00DF7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Piłsudskiego 47</w:t>
      </w:r>
    </w:p>
    <w:p w:rsidR="00DF7154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05-600 Grójec</w:t>
      </w:r>
    </w:p>
    <w:p w:rsidR="001B258D" w:rsidRDefault="001B258D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</w:p>
    <w:p w:rsidR="00DF7154" w:rsidRPr="00DF7154" w:rsidRDefault="00DF7154" w:rsidP="00383B93">
      <w:pPr>
        <w:widowControl w:val="0"/>
        <w:spacing w:before="60" w:line="276" w:lineRule="auto"/>
        <w:ind w:left="4395"/>
        <w:jc w:val="both"/>
        <w:rPr>
          <w:b/>
          <w:sz w:val="22"/>
          <w:szCs w:val="22"/>
          <w:u w:val="single"/>
        </w:rPr>
      </w:pPr>
      <w:r w:rsidRPr="00DF7154">
        <w:rPr>
          <w:b/>
          <w:sz w:val="22"/>
          <w:szCs w:val="22"/>
          <w:u w:val="single"/>
        </w:rPr>
        <w:t>przeprowadzająca postępowanie na rzecz:</w:t>
      </w:r>
    </w:p>
    <w:p w:rsidR="002D27C1" w:rsidRDefault="00DF7154" w:rsidP="00383B93">
      <w:pPr>
        <w:widowControl w:val="0"/>
        <w:spacing w:before="60" w:line="276" w:lineRule="auto"/>
        <w:ind w:left="4395"/>
        <w:jc w:val="both"/>
        <w:rPr>
          <w:b/>
          <w:sz w:val="22"/>
          <w:szCs w:val="22"/>
          <w:u w:val="single"/>
        </w:rPr>
      </w:pPr>
      <w:r w:rsidRPr="00DF7154">
        <w:rPr>
          <w:b/>
          <w:sz w:val="22"/>
          <w:szCs w:val="22"/>
          <w:u w:val="single"/>
        </w:rPr>
        <w:t>Publicznej Szkoły Podstawowej nr 2 im. Józefa Wybickiego</w:t>
      </w:r>
      <w:r w:rsidR="002D27C1" w:rsidRPr="00DF7154">
        <w:rPr>
          <w:b/>
          <w:sz w:val="22"/>
          <w:szCs w:val="22"/>
          <w:u w:val="single"/>
        </w:rPr>
        <w:t xml:space="preserve"> </w:t>
      </w:r>
    </w:p>
    <w:p w:rsidR="00DF7154" w:rsidRPr="00DF7154" w:rsidRDefault="00DF7154" w:rsidP="00DF7154">
      <w:pPr>
        <w:widowControl w:val="0"/>
        <w:spacing w:before="60" w:line="360" w:lineRule="auto"/>
        <w:ind w:left="4395"/>
        <w:jc w:val="both"/>
        <w:rPr>
          <w:b/>
          <w:sz w:val="22"/>
          <w:szCs w:val="22"/>
          <w:u w:val="single"/>
        </w:rPr>
      </w:pPr>
    </w:p>
    <w:p w:rsidR="00DF7154" w:rsidRDefault="002D27C1" w:rsidP="00DF7154">
      <w:pPr>
        <w:spacing w:line="360" w:lineRule="auto"/>
        <w:jc w:val="center"/>
      </w:pPr>
      <w:r>
        <w:rPr>
          <w:b/>
          <w:sz w:val="22"/>
          <w:szCs w:val="22"/>
        </w:rPr>
        <w:t>FORMULARZ OFERTY</w:t>
      </w:r>
      <w:r w:rsidR="00DF7154">
        <w:rPr>
          <w:b/>
          <w:sz w:val="22"/>
          <w:szCs w:val="22"/>
        </w:rPr>
        <w:t xml:space="preserve"> </w:t>
      </w:r>
    </w:p>
    <w:p w:rsidR="00DF7154" w:rsidRPr="00383B93" w:rsidRDefault="00DF7154" w:rsidP="00DF7154">
      <w:pPr>
        <w:spacing w:line="360" w:lineRule="auto"/>
        <w:jc w:val="center"/>
        <w:rPr>
          <w:b/>
          <w:i/>
        </w:rPr>
      </w:pPr>
      <w:r w:rsidRPr="00383B93">
        <w:rPr>
          <w:b/>
          <w:i/>
        </w:rPr>
        <w:t xml:space="preserve">Pracownia </w:t>
      </w:r>
      <w:r w:rsidR="00865D06">
        <w:rPr>
          <w:b/>
          <w:i/>
        </w:rPr>
        <w:t xml:space="preserve">wirtualnej rzeczywistości 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F7154" w:rsidRPr="00DF7154" w:rsidRDefault="002D27C1" w:rsidP="00DF7154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eastAsia="Arial"/>
          <w:b/>
          <w:i/>
          <w:color w:val="000000"/>
          <w:sz w:val="22"/>
          <w:szCs w:val="22"/>
        </w:rPr>
      </w:pPr>
      <w:r>
        <w:rPr>
          <w:sz w:val="22"/>
          <w:szCs w:val="22"/>
        </w:rPr>
        <w:t>W</w:t>
      </w:r>
      <w:r w:rsidR="00DF7154">
        <w:rPr>
          <w:sz w:val="22"/>
          <w:szCs w:val="22"/>
        </w:rPr>
        <w:t xml:space="preserve"> </w:t>
      </w:r>
      <w:r>
        <w:rPr>
          <w:sz w:val="22"/>
          <w:szCs w:val="22"/>
        </w:rPr>
        <w:t>odpowiedzi na ogłoszenie, w postępowaniu o udzielenie zamówienia publicznego na usługi społeczne pn: „</w:t>
      </w:r>
      <w:r w:rsidR="00DF7154" w:rsidRPr="00DF7154">
        <w:rPr>
          <w:rFonts w:eastAsia="Arial"/>
          <w:b/>
          <w:i/>
          <w:color w:val="000000"/>
          <w:sz w:val="22"/>
          <w:szCs w:val="22"/>
        </w:rPr>
        <w:t>Zakup i montaż wyposażenia technicznego na potrzeby Publicznej Szkoły Podstawowej nr 2 im. Józefa Wybickiego w Grójcu  w ramach programu „Laboratoria Przyszłości”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znak sprawy</w:t>
      </w:r>
      <w:r w:rsidR="00DF7154">
        <w:rPr>
          <w:b/>
          <w:smallCaps/>
          <w:sz w:val="22"/>
          <w:szCs w:val="22"/>
        </w:rPr>
        <w:t>: WI.</w:t>
      </w:r>
      <w:r w:rsidR="008127EB">
        <w:rPr>
          <w:b/>
          <w:smallCaps/>
          <w:sz w:val="22"/>
          <w:szCs w:val="22"/>
        </w:rPr>
        <w:t>271.1</w:t>
      </w:r>
      <w:r w:rsidR="00D96E6D">
        <w:rPr>
          <w:b/>
          <w:smallCaps/>
          <w:sz w:val="22"/>
          <w:szCs w:val="22"/>
        </w:rPr>
        <w:t>.202</w:t>
      </w:r>
      <w:r w:rsidR="008127EB">
        <w:rPr>
          <w:b/>
          <w:smallCaps/>
          <w:sz w:val="22"/>
          <w:szCs w:val="22"/>
        </w:rPr>
        <w:t>2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1B258D" w:rsidP="001B258D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1.  </w:t>
      </w:r>
      <w:r w:rsidR="002D27C1">
        <w:rPr>
          <w:b/>
          <w:color w:val="000000" w:themeColor="text1"/>
          <w:sz w:val="22"/>
          <w:szCs w:val="22"/>
        </w:rPr>
        <w:t>Całkowita cena za wykonanie zamówienia wynosi</w:t>
      </w:r>
      <w:r w:rsidR="002D27C1"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 w:rsidR="001B258D">
        <w:rPr>
          <w:b/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>…….. %</w:t>
      </w:r>
      <w:r w:rsidR="001B258D">
        <w:rPr>
          <w:color w:val="000000" w:themeColor="text1"/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Łączna cena brutto za </w:t>
      </w:r>
      <w:r w:rsidR="00DF7154">
        <w:rPr>
          <w:b/>
          <w:sz w:val="22"/>
          <w:szCs w:val="22"/>
        </w:rPr>
        <w:t xml:space="preserve">dostawę </w:t>
      </w:r>
      <w:r>
        <w:rPr>
          <w:b/>
          <w:sz w:val="22"/>
          <w:szCs w:val="22"/>
        </w:rPr>
        <w:t xml:space="preserve">stanowi suma iloczynów ilości i cen jednostkowych poszczególnych rodzajów </w:t>
      </w:r>
      <w:r w:rsidR="00383B93">
        <w:rPr>
          <w:b/>
          <w:sz w:val="22"/>
          <w:szCs w:val="22"/>
        </w:rPr>
        <w:t xml:space="preserve">urządzeń </w:t>
      </w:r>
      <w:r>
        <w:rPr>
          <w:b/>
          <w:sz w:val="22"/>
          <w:szCs w:val="22"/>
        </w:rPr>
        <w:t>wskazanych w tabeli formularz</w:t>
      </w:r>
      <w:r w:rsidR="00DC0872">
        <w:rPr>
          <w:b/>
          <w:sz w:val="22"/>
          <w:szCs w:val="22"/>
        </w:rPr>
        <w:t>a ceno</w:t>
      </w:r>
      <w:r w:rsidR="001B258D">
        <w:rPr>
          <w:b/>
          <w:sz w:val="22"/>
          <w:szCs w:val="22"/>
        </w:rPr>
        <w:t>w</w:t>
      </w:r>
      <w:r w:rsidR="00DC0872">
        <w:rPr>
          <w:b/>
          <w:sz w:val="22"/>
          <w:szCs w:val="22"/>
        </w:rPr>
        <w:t>ego</w:t>
      </w:r>
      <w:r w:rsidR="00824C66">
        <w:rPr>
          <w:b/>
          <w:sz w:val="22"/>
          <w:szCs w:val="22"/>
        </w:rPr>
        <w:t xml:space="preserve"> – w załączeniu formularz cenowy</w:t>
      </w:r>
      <w:r>
        <w:rPr>
          <w:b/>
          <w:sz w:val="22"/>
          <w:szCs w:val="22"/>
        </w:rPr>
        <w:t>.</w:t>
      </w:r>
    </w:p>
    <w:p w:rsidR="00946DBA" w:rsidRDefault="002D27C1" w:rsidP="00383B93">
      <w:pPr>
        <w:pStyle w:val="Tekstpodstawowy22"/>
        <w:spacing w:before="60" w:after="0" w:line="360" w:lineRule="auto"/>
        <w:ind w:left="284"/>
        <w:jc w:val="both"/>
        <w:rPr>
          <w:sz w:val="22"/>
          <w:szCs w:val="22"/>
        </w:rPr>
      </w:pPr>
      <w:r w:rsidRPr="00383B93">
        <w:rPr>
          <w:sz w:val="22"/>
          <w:szCs w:val="22"/>
        </w:rPr>
        <w:t xml:space="preserve">W cenie zawarto wszystkie koszty związane z pełnym i prawidłowym wykonaniem przedmiotu zamówienia. </w:t>
      </w:r>
    </w:p>
    <w:p w:rsidR="001B258D" w:rsidRDefault="001B258D" w:rsidP="001B258D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0334F0">
        <w:rPr>
          <w:b/>
          <w:sz w:val="22"/>
          <w:szCs w:val="22"/>
        </w:rPr>
        <w:t>Oferujemy</w:t>
      </w:r>
      <w:r w:rsidR="000334F0" w:rsidRPr="000334F0">
        <w:rPr>
          <w:b/>
          <w:sz w:val="22"/>
          <w:szCs w:val="22"/>
        </w:rPr>
        <w:t xml:space="preserve"> okres gwarancji na:</w:t>
      </w:r>
    </w:p>
    <w:p w:rsidR="005F579D" w:rsidRDefault="005F579D" w:rsidP="000334F0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</w:p>
    <w:p w:rsidR="000334F0" w:rsidRDefault="00786914" w:rsidP="000334F0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0334F0" w:rsidRPr="000334F0">
        <w:rPr>
          <w:b/>
          <w:sz w:val="22"/>
          <w:szCs w:val="22"/>
        </w:rPr>
        <w:t xml:space="preserve"> </w:t>
      </w:r>
      <w:r w:rsidR="00865D06" w:rsidRPr="00865D06">
        <w:rPr>
          <w:b/>
          <w:sz w:val="22"/>
          <w:szCs w:val="22"/>
        </w:rPr>
        <w:t>Zestaw Gogle Wirtualnej Rzeczywistości (VR)</w:t>
      </w:r>
      <w:r w:rsidR="00865D06" w:rsidRPr="00865D06">
        <w:rPr>
          <w:b/>
          <w:sz w:val="22"/>
          <w:szCs w:val="22"/>
          <w:u w:val="single"/>
        </w:rPr>
        <w:t xml:space="preserve"> </w:t>
      </w:r>
      <w:r w:rsidR="000334F0" w:rsidRPr="000334F0">
        <w:rPr>
          <w:b/>
          <w:sz w:val="22"/>
          <w:szCs w:val="22"/>
        </w:rPr>
        <w:t xml:space="preserve">…………. </w:t>
      </w:r>
      <w:r>
        <w:rPr>
          <w:b/>
          <w:sz w:val="22"/>
          <w:szCs w:val="22"/>
        </w:rPr>
        <w:t>m</w:t>
      </w:r>
      <w:r w:rsidR="000334F0" w:rsidRPr="000334F0">
        <w:rPr>
          <w:b/>
          <w:sz w:val="22"/>
          <w:szCs w:val="22"/>
        </w:rPr>
        <w:t>iesięcy</w:t>
      </w:r>
    </w:p>
    <w:p w:rsidR="005F579D" w:rsidRDefault="005F579D" w:rsidP="002D27C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D27C1" w:rsidRPr="005F579D" w:rsidRDefault="005F579D" w:rsidP="002D27C1">
      <w:pPr>
        <w:spacing w:line="360" w:lineRule="auto"/>
        <w:jc w:val="both"/>
        <w:rPr>
          <w:sz w:val="22"/>
          <w:szCs w:val="22"/>
        </w:rPr>
      </w:pPr>
      <w:r w:rsidRPr="005F579D">
        <w:rPr>
          <w:sz w:val="22"/>
          <w:szCs w:val="22"/>
        </w:rPr>
        <w:t xml:space="preserve">pozostałe okresy gwarancyjne na sprzęt zgodnie z wymaganiami określonymi w Opisie przedmiotu zamówienia oraz SWZ. </w:t>
      </w: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t>Termin realizacji zamówienia</w:t>
      </w:r>
      <w:r w:rsidR="000334F0">
        <w:rPr>
          <w:sz w:val="22"/>
          <w:szCs w:val="22"/>
        </w:rPr>
        <w:t xml:space="preserve"> zgodnie z postanowi</w:t>
      </w:r>
      <w:r w:rsidR="00071510">
        <w:rPr>
          <w:sz w:val="22"/>
          <w:szCs w:val="22"/>
        </w:rPr>
        <w:t xml:space="preserve">eniami SWZ – </w:t>
      </w:r>
      <w:r w:rsidR="00071510" w:rsidRPr="00786914">
        <w:rPr>
          <w:b/>
          <w:sz w:val="22"/>
          <w:szCs w:val="22"/>
        </w:rPr>
        <w:t>najpóźniej do 30.0</w:t>
      </w:r>
      <w:r w:rsidR="008127EB">
        <w:rPr>
          <w:b/>
          <w:sz w:val="22"/>
          <w:szCs w:val="22"/>
        </w:rPr>
        <w:t>3</w:t>
      </w:r>
      <w:r w:rsidR="000334F0" w:rsidRPr="00786914">
        <w:rPr>
          <w:b/>
          <w:sz w:val="22"/>
          <w:szCs w:val="22"/>
        </w:rPr>
        <w:t>.2022 r.</w:t>
      </w:r>
    </w:p>
    <w:p w:rsidR="002D27C1" w:rsidRPr="002A14F7" w:rsidRDefault="00DC0872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2D27C1" w:rsidRPr="002A14F7">
        <w:rPr>
          <w:b w:val="0"/>
          <w:sz w:val="22"/>
          <w:szCs w:val="22"/>
        </w:rPr>
        <w:t xml:space="preserve">świadczamy, że zamierzamy powierzyć </w:t>
      </w:r>
      <w:r w:rsidR="002D27C1" w:rsidRPr="002A14F7">
        <w:rPr>
          <w:b w:val="0"/>
          <w:sz w:val="22"/>
          <w:szCs w:val="22"/>
          <w:u w:val="single"/>
        </w:rPr>
        <w:t>wymienionym niżej podwykonawcom</w:t>
      </w:r>
      <w:r w:rsidR="002D27C1"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462698" w:rsidRPr="00462698" w:rsidRDefault="00462698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Formularz cenowy;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2D27C1" w:rsidRPr="007266B6" w:rsidRDefault="002D27C1" w:rsidP="007266B6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:rsidR="002D27C1" w:rsidRPr="00DC0872" w:rsidRDefault="002D27C1" w:rsidP="00DC0872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  <w:r w:rsidR="00DC0872">
        <w:rPr>
          <w:sz w:val="22"/>
          <w:szCs w:val="22"/>
        </w:rPr>
        <w:t xml:space="preserve"> </w:t>
      </w:r>
      <w:r w:rsidRPr="00DC0872"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 od upływu terminu składania ofert</w:t>
      </w:r>
      <w:r w:rsidR="00B12002">
        <w:rPr>
          <w:b w:val="0"/>
          <w:sz w:val="22"/>
          <w:szCs w:val="22"/>
        </w:rPr>
        <w:t xml:space="preserve"> tj. do dnia </w:t>
      </w:r>
      <w:r w:rsidR="00D576EA">
        <w:rPr>
          <w:b w:val="0"/>
          <w:sz w:val="22"/>
          <w:szCs w:val="22"/>
        </w:rPr>
        <w:t>16</w:t>
      </w:r>
      <w:r w:rsidR="001B258D" w:rsidRPr="00136F9D">
        <w:rPr>
          <w:b w:val="0"/>
          <w:sz w:val="22"/>
          <w:szCs w:val="22"/>
        </w:rPr>
        <w:t>.</w:t>
      </w:r>
      <w:r w:rsidR="00DC0872" w:rsidRPr="00136F9D">
        <w:rPr>
          <w:b w:val="0"/>
          <w:sz w:val="22"/>
          <w:szCs w:val="22"/>
        </w:rPr>
        <w:t>0</w:t>
      </w:r>
      <w:r w:rsidR="00DB422C">
        <w:rPr>
          <w:b w:val="0"/>
          <w:sz w:val="22"/>
          <w:szCs w:val="22"/>
        </w:rPr>
        <w:t>2</w:t>
      </w:r>
      <w:r w:rsidR="00DC0872" w:rsidRPr="00136F9D">
        <w:rPr>
          <w:b w:val="0"/>
          <w:sz w:val="22"/>
          <w:szCs w:val="22"/>
        </w:rPr>
        <w:t>.2022</w:t>
      </w:r>
      <w:r w:rsidR="007266B6" w:rsidRPr="00136F9D">
        <w:rPr>
          <w:b w:val="0"/>
          <w:sz w:val="22"/>
          <w:szCs w:val="22"/>
        </w:rPr>
        <w:t xml:space="preserve"> r.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</w:tr>
    </w:tbl>
    <w:p w:rsidR="006A2449" w:rsidRDefault="006A2449" w:rsidP="006A2449">
      <w:pPr>
        <w:rPr>
          <w:sz w:val="20"/>
          <w:szCs w:val="20"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43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:rsidR="006A2449" w:rsidRDefault="006A2449" w:rsidP="006A2449">
      <w:pPr>
        <w:rPr>
          <w:rFonts w:ascii="Arial" w:hAnsi="Arial" w:cs="Arial"/>
          <w:sz w:val="20"/>
          <w:szCs w:val="20"/>
        </w:rPr>
      </w:pPr>
    </w:p>
    <w:p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6A2449" w:rsidRPr="002D27C1" w:rsidRDefault="006A2449" w:rsidP="00786914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8D" w:rsidRDefault="001B258D" w:rsidP="00654320">
      <w:r>
        <w:separator/>
      </w:r>
    </w:p>
  </w:endnote>
  <w:endnote w:type="continuationSeparator" w:id="0">
    <w:p w:rsidR="001B258D" w:rsidRDefault="001B258D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1B258D" w:rsidRDefault="00D36897">
        <w:pPr>
          <w:pStyle w:val="Stopka"/>
          <w:jc w:val="right"/>
        </w:pPr>
        <w:fldSimple w:instr=" PAGE   \* MERGEFORMAT ">
          <w:r w:rsidR="00D576EA">
            <w:rPr>
              <w:noProof/>
            </w:rPr>
            <w:t>3</w:t>
          </w:r>
        </w:fldSimple>
      </w:p>
    </w:sdtContent>
  </w:sdt>
  <w:p w:rsidR="001B258D" w:rsidRDefault="001B25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8D" w:rsidRDefault="001B258D" w:rsidP="00654320">
      <w:r>
        <w:separator/>
      </w:r>
    </w:p>
  </w:footnote>
  <w:footnote w:type="continuationSeparator" w:id="0">
    <w:p w:rsidR="001B258D" w:rsidRDefault="001B258D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D9EA8376"/>
    <w:lvl w:ilvl="0" w:tplc="FB1887F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3"/>
  </w:num>
  <w:num w:numId="6">
    <w:abstractNumId w:val="3"/>
  </w:num>
  <w:num w:numId="7">
    <w:abstractNumId w:val="18"/>
  </w:num>
  <w:num w:numId="8">
    <w:abstractNumId w:val="9"/>
  </w:num>
  <w:num w:numId="9">
    <w:abstractNumId w:val="27"/>
  </w:num>
  <w:num w:numId="10">
    <w:abstractNumId w:val="20"/>
  </w:num>
  <w:num w:numId="11">
    <w:abstractNumId w:val="8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6"/>
  </w:num>
  <w:num w:numId="17">
    <w:abstractNumId w:val="10"/>
  </w:num>
  <w:num w:numId="18">
    <w:abstractNumId w:val="22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34F0"/>
    <w:rsid w:val="000346D9"/>
    <w:rsid w:val="00035AFD"/>
    <w:rsid w:val="00071510"/>
    <w:rsid w:val="000832B6"/>
    <w:rsid w:val="00084D03"/>
    <w:rsid w:val="000A752A"/>
    <w:rsid w:val="000C5ED9"/>
    <w:rsid w:val="00102A84"/>
    <w:rsid w:val="00103EE5"/>
    <w:rsid w:val="001118A1"/>
    <w:rsid w:val="001167A0"/>
    <w:rsid w:val="00136F9D"/>
    <w:rsid w:val="001471BA"/>
    <w:rsid w:val="0014763C"/>
    <w:rsid w:val="00151F0A"/>
    <w:rsid w:val="00153987"/>
    <w:rsid w:val="0016087D"/>
    <w:rsid w:val="001800BE"/>
    <w:rsid w:val="001A3372"/>
    <w:rsid w:val="001B258D"/>
    <w:rsid w:val="001D1CBB"/>
    <w:rsid w:val="001D50B0"/>
    <w:rsid w:val="001F6BFD"/>
    <w:rsid w:val="001F6ED4"/>
    <w:rsid w:val="001F7E4C"/>
    <w:rsid w:val="00211AA7"/>
    <w:rsid w:val="00225700"/>
    <w:rsid w:val="002377E8"/>
    <w:rsid w:val="00243EE6"/>
    <w:rsid w:val="002479F0"/>
    <w:rsid w:val="00247CF9"/>
    <w:rsid w:val="0026474F"/>
    <w:rsid w:val="002A14F7"/>
    <w:rsid w:val="002B5891"/>
    <w:rsid w:val="002D27C1"/>
    <w:rsid w:val="002D464C"/>
    <w:rsid w:val="002F1B76"/>
    <w:rsid w:val="00302B55"/>
    <w:rsid w:val="0032622A"/>
    <w:rsid w:val="00326755"/>
    <w:rsid w:val="00337BD7"/>
    <w:rsid w:val="00360A24"/>
    <w:rsid w:val="0036382C"/>
    <w:rsid w:val="00366421"/>
    <w:rsid w:val="003737D7"/>
    <w:rsid w:val="00383B93"/>
    <w:rsid w:val="003C1FE7"/>
    <w:rsid w:val="003C5879"/>
    <w:rsid w:val="003F76F4"/>
    <w:rsid w:val="0040128B"/>
    <w:rsid w:val="00412E25"/>
    <w:rsid w:val="0041517A"/>
    <w:rsid w:val="00415E79"/>
    <w:rsid w:val="00420900"/>
    <w:rsid w:val="0043194B"/>
    <w:rsid w:val="00431E20"/>
    <w:rsid w:val="00462698"/>
    <w:rsid w:val="0047097D"/>
    <w:rsid w:val="0047459F"/>
    <w:rsid w:val="004A18BD"/>
    <w:rsid w:val="004A501B"/>
    <w:rsid w:val="00514467"/>
    <w:rsid w:val="00541168"/>
    <w:rsid w:val="00546932"/>
    <w:rsid w:val="00551AF7"/>
    <w:rsid w:val="0056791E"/>
    <w:rsid w:val="005D26A4"/>
    <w:rsid w:val="005F0FFA"/>
    <w:rsid w:val="005F579D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86914"/>
    <w:rsid w:val="00794C37"/>
    <w:rsid w:val="007C148E"/>
    <w:rsid w:val="007D705D"/>
    <w:rsid w:val="007F6E16"/>
    <w:rsid w:val="008127EB"/>
    <w:rsid w:val="00817001"/>
    <w:rsid w:val="00824C66"/>
    <w:rsid w:val="00837934"/>
    <w:rsid w:val="00846263"/>
    <w:rsid w:val="0086289D"/>
    <w:rsid w:val="00865D06"/>
    <w:rsid w:val="00866EBA"/>
    <w:rsid w:val="00877B9D"/>
    <w:rsid w:val="00884DEE"/>
    <w:rsid w:val="008976F3"/>
    <w:rsid w:val="008A0C05"/>
    <w:rsid w:val="008D2362"/>
    <w:rsid w:val="008E34B6"/>
    <w:rsid w:val="008E7B7C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463F"/>
    <w:rsid w:val="009B6C78"/>
    <w:rsid w:val="00A07BB1"/>
    <w:rsid w:val="00A22C7C"/>
    <w:rsid w:val="00A241BF"/>
    <w:rsid w:val="00A50069"/>
    <w:rsid w:val="00A81134"/>
    <w:rsid w:val="00A8367D"/>
    <w:rsid w:val="00A90FFA"/>
    <w:rsid w:val="00AA2468"/>
    <w:rsid w:val="00AF04D3"/>
    <w:rsid w:val="00AF3B30"/>
    <w:rsid w:val="00B12002"/>
    <w:rsid w:val="00B25F53"/>
    <w:rsid w:val="00B70C2B"/>
    <w:rsid w:val="00B82D32"/>
    <w:rsid w:val="00B86CC2"/>
    <w:rsid w:val="00BB0BD3"/>
    <w:rsid w:val="00BB488B"/>
    <w:rsid w:val="00BC0940"/>
    <w:rsid w:val="00BE3AC6"/>
    <w:rsid w:val="00C03C68"/>
    <w:rsid w:val="00C22069"/>
    <w:rsid w:val="00C2341E"/>
    <w:rsid w:val="00C875E5"/>
    <w:rsid w:val="00CB1B52"/>
    <w:rsid w:val="00CB741E"/>
    <w:rsid w:val="00CF0B53"/>
    <w:rsid w:val="00D06CC0"/>
    <w:rsid w:val="00D24EF7"/>
    <w:rsid w:val="00D36897"/>
    <w:rsid w:val="00D462C2"/>
    <w:rsid w:val="00D56165"/>
    <w:rsid w:val="00D576EA"/>
    <w:rsid w:val="00D96E6D"/>
    <w:rsid w:val="00DA23D7"/>
    <w:rsid w:val="00DB422C"/>
    <w:rsid w:val="00DC0872"/>
    <w:rsid w:val="00DF1D88"/>
    <w:rsid w:val="00DF7154"/>
    <w:rsid w:val="00E1466F"/>
    <w:rsid w:val="00E4194B"/>
    <w:rsid w:val="00E55AA8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B6746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7</cp:revision>
  <cp:lastPrinted>2020-11-18T13:22:00Z</cp:lastPrinted>
  <dcterms:created xsi:type="dcterms:W3CDTF">2021-11-30T15:22:00Z</dcterms:created>
  <dcterms:modified xsi:type="dcterms:W3CDTF">2022-01-10T08:55:00Z</dcterms:modified>
</cp:coreProperties>
</file>