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1EAC23E2" w:rsidR="00195A43" w:rsidRPr="005378D6" w:rsidRDefault="00195A43" w:rsidP="00195A43">
      <w:pPr>
        <w:jc w:val="right"/>
        <w:rPr>
          <w:rFonts w:ascii="Garamond" w:hAnsi="Garamond"/>
        </w:rPr>
      </w:pPr>
      <w:bookmarkStart w:id="0" w:name="_GoBack"/>
      <w:bookmarkEnd w:id="0"/>
      <w:r w:rsidRPr="005378D6">
        <w:rPr>
          <w:rFonts w:ascii="Garamond" w:hAnsi="Garamond"/>
        </w:rPr>
        <w:t xml:space="preserve">Staroźreby, dnia </w:t>
      </w:r>
      <w:r w:rsidR="0076215C">
        <w:rPr>
          <w:rFonts w:ascii="Garamond" w:hAnsi="Garamond"/>
        </w:rPr>
        <w:t>17</w:t>
      </w:r>
      <w:r w:rsidR="007D5D20">
        <w:rPr>
          <w:rFonts w:ascii="Garamond" w:hAnsi="Garamond"/>
        </w:rPr>
        <w:t>.0</w:t>
      </w:r>
      <w:r w:rsidR="0076215C">
        <w:rPr>
          <w:rFonts w:ascii="Garamond" w:hAnsi="Garamond"/>
        </w:rPr>
        <w:t>5</w:t>
      </w:r>
      <w:r w:rsidR="007D5D20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76215C">
        <w:rPr>
          <w:rFonts w:ascii="Garamond" w:hAnsi="Garamond"/>
        </w:rPr>
        <w:t>4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3E56F634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76215C">
        <w:rPr>
          <w:rFonts w:ascii="Garamond" w:hAnsi="Garamond" w:cs="Garamond"/>
          <w:noProof w:val="0"/>
          <w:color w:val="000000"/>
          <w:sz w:val="23"/>
          <w:szCs w:val="23"/>
        </w:rPr>
        <w:t>3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76215C">
        <w:rPr>
          <w:rFonts w:ascii="Garamond" w:hAnsi="Garamond" w:cs="Garamond"/>
          <w:noProof w:val="0"/>
          <w:color w:val="000000"/>
          <w:sz w:val="23"/>
          <w:szCs w:val="23"/>
        </w:rPr>
        <w:t>4</w:t>
      </w:r>
    </w:p>
    <w:p w14:paraId="67A0D19F" w14:textId="3CB80FA0" w:rsidR="00195A43" w:rsidRPr="0076215C" w:rsidRDefault="00195A43" w:rsidP="00527101">
      <w:pPr>
        <w:jc w:val="right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</w:t>
      </w:r>
      <w:r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Wszyscy Wykonawcy</w:t>
      </w:r>
    </w:p>
    <w:p w14:paraId="1F96C011" w14:textId="77777777" w:rsidR="00195A43" w:rsidRPr="0076215C" w:rsidRDefault="00195A43" w:rsidP="00195A43">
      <w:pPr>
        <w:jc w:val="center"/>
        <w:rPr>
          <w:rFonts w:ascii="Garamond" w:hAnsi="Garamond"/>
          <w:b/>
          <w:bCs/>
          <w:sz w:val="20"/>
          <w:szCs w:val="20"/>
        </w:rPr>
      </w:pPr>
      <w:r w:rsidRPr="0076215C">
        <w:rPr>
          <w:rFonts w:ascii="Garamond" w:hAnsi="Garamond"/>
          <w:b/>
          <w:bCs/>
          <w:sz w:val="20"/>
          <w:szCs w:val="20"/>
        </w:rPr>
        <w:t>INFORMACJA</w:t>
      </w:r>
    </w:p>
    <w:p w14:paraId="32E13611" w14:textId="2522A246" w:rsidR="00195A43" w:rsidRPr="00527101" w:rsidRDefault="00195A43" w:rsidP="00527101">
      <w:pPr>
        <w:jc w:val="center"/>
        <w:rPr>
          <w:rFonts w:ascii="Garamond" w:hAnsi="Garamond"/>
          <w:b/>
          <w:bCs/>
          <w:sz w:val="20"/>
          <w:szCs w:val="20"/>
        </w:rPr>
      </w:pPr>
      <w:r w:rsidRPr="0076215C">
        <w:rPr>
          <w:rFonts w:ascii="Garamond" w:hAnsi="Garamond"/>
          <w:b/>
          <w:bCs/>
          <w:sz w:val="20"/>
          <w:szCs w:val="20"/>
        </w:rPr>
        <w:t>z otwarcia ofert</w:t>
      </w:r>
    </w:p>
    <w:p w14:paraId="02E96BC5" w14:textId="53CF841A" w:rsidR="005378D6" w:rsidRPr="0076215C" w:rsidRDefault="00195A43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dotyczy: </w:t>
      </w:r>
      <w:r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Zapytania ofertowego : </w:t>
      </w:r>
      <w:bookmarkStart w:id="1" w:name="_Hlk86931973"/>
      <w:bookmarkStart w:id="2" w:name="_Hlk86930428"/>
      <w:r w:rsidR="00786155"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„ZAKUP LAMP SOLARNYCH Z MONTAŻEM”</w:t>
      </w:r>
    </w:p>
    <w:bookmarkEnd w:id="1"/>
    <w:bookmarkEnd w:id="2"/>
    <w:p w14:paraId="10FADEB8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033EF6F7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Zamawiający, Gmina Staroźreby informuje: </w:t>
      </w:r>
    </w:p>
    <w:p w14:paraId="21950519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6CF15FBB" w14:textId="64CF253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1) Termin składania ofert: do godz. 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>1</w:t>
      </w:r>
      <w:r w:rsidR="00D45FFF">
        <w:rPr>
          <w:rFonts w:ascii="Garamond" w:hAnsi="Garamond" w:cs="Garamond"/>
          <w:noProof w:val="0"/>
          <w:color w:val="000000"/>
          <w:sz w:val="20"/>
          <w:szCs w:val="20"/>
        </w:rPr>
        <w:t>1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:00, </w:t>
      </w:r>
      <w:r w:rsidR="00D45FFF">
        <w:rPr>
          <w:rFonts w:ascii="Garamond" w:hAnsi="Garamond" w:cs="Garamond"/>
          <w:noProof w:val="0"/>
          <w:color w:val="000000"/>
          <w:sz w:val="20"/>
          <w:szCs w:val="20"/>
        </w:rPr>
        <w:t xml:space="preserve">17.05.2024 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r. </w:t>
      </w:r>
    </w:p>
    <w:p w14:paraId="02F27D00" w14:textId="2D6E3FA1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2) Termin realizacji zamówienia: do </w:t>
      </w:r>
      <w:r w:rsidR="001F376F" w:rsidRPr="0076215C">
        <w:rPr>
          <w:rFonts w:ascii="Garamond" w:hAnsi="Garamond" w:cs="Garamond"/>
          <w:noProof w:val="0"/>
          <w:color w:val="000000"/>
          <w:sz w:val="20"/>
          <w:szCs w:val="20"/>
        </w:rPr>
        <w:t>3</w:t>
      </w:r>
      <w:r w:rsidR="008155E4" w:rsidRPr="0076215C">
        <w:rPr>
          <w:rFonts w:ascii="Garamond" w:hAnsi="Garamond" w:cs="Garamond"/>
          <w:noProof w:val="0"/>
          <w:color w:val="000000"/>
          <w:sz w:val="20"/>
          <w:szCs w:val="20"/>
        </w:rPr>
        <w:t>0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>.</w:t>
      </w:r>
      <w:r w:rsidR="00D45FFF">
        <w:rPr>
          <w:rFonts w:ascii="Garamond" w:hAnsi="Garamond" w:cs="Garamond"/>
          <w:noProof w:val="0"/>
          <w:color w:val="000000"/>
          <w:sz w:val="20"/>
          <w:szCs w:val="20"/>
        </w:rPr>
        <w:t>08</w:t>
      </w:r>
      <w:r w:rsidR="007D5D20" w:rsidRPr="0076215C">
        <w:rPr>
          <w:rFonts w:ascii="Garamond" w:hAnsi="Garamond" w:cs="Garamond"/>
          <w:noProof w:val="0"/>
          <w:color w:val="000000"/>
          <w:sz w:val="20"/>
          <w:szCs w:val="20"/>
        </w:rPr>
        <w:t>.202</w:t>
      </w:r>
      <w:r w:rsidR="00D45FFF">
        <w:rPr>
          <w:rFonts w:ascii="Garamond" w:hAnsi="Garamond" w:cs="Garamond"/>
          <w:noProof w:val="0"/>
          <w:color w:val="000000"/>
          <w:sz w:val="20"/>
          <w:szCs w:val="20"/>
        </w:rPr>
        <w:t>4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r. </w:t>
      </w:r>
    </w:p>
    <w:p w14:paraId="2BB22A6A" w14:textId="73210ACE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3) Zamawiający nie wymagał wniesienia wadium. </w:t>
      </w:r>
    </w:p>
    <w:p w14:paraId="7059D824" w14:textId="10FB2181" w:rsidR="00195A43" w:rsidRPr="0076215C" w:rsidRDefault="00697DA4" w:rsidP="008155E4">
      <w:pPr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>4</w:t>
      </w:r>
      <w:r w:rsidR="00195A43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6E44CD2A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46463B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46463B" w:rsidRDefault="005378D6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46463B">
              <w:rPr>
                <w:rFonts w:ascii="Garamond" w:hAnsi="Garamond" w:cs="Garamond"/>
                <w:noProof w:val="0"/>
                <w:color w:val="00000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593" w14:textId="77777777" w:rsidR="00290063" w:rsidRDefault="0046463B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46463B">
              <w:rPr>
                <w:rFonts w:ascii="Garamond" w:hAnsi="Garamond" w:cs="Garamond"/>
                <w:noProof w:val="0"/>
                <w:color w:val="000000"/>
              </w:rPr>
              <w:t>EL-PRZEM&amp;FORM LIGHT SP. Z O. O.</w:t>
            </w:r>
          </w:p>
          <w:p w14:paraId="563657D5" w14:textId="77777777" w:rsidR="0046463B" w:rsidRDefault="0046463B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Nowe Dąbie 67B</w:t>
            </w:r>
          </w:p>
          <w:p w14:paraId="77E8C25E" w14:textId="0998F41E" w:rsidR="0046463B" w:rsidRPr="0046463B" w:rsidRDefault="0046463B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89-210 Łabiszyn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D349" w14:textId="6945FE1D" w:rsidR="00D45FFF" w:rsidRDefault="0046463B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16.05.2024 r.</w:t>
            </w:r>
          </w:p>
          <w:p w14:paraId="33BCA39E" w14:textId="395851CE" w:rsidR="00786155" w:rsidRPr="00CC12DE" w:rsidRDefault="00786155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46463B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12:39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20453587" w:rsidR="005378D6" w:rsidRPr="00CC12DE" w:rsidRDefault="0046463B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117 096,00 </w:t>
            </w:r>
            <w:r w:rsidR="00786155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  <w:tr w:rsidR="007065B9" w:rsidRPr="00CC12DE" w14:paraId="4C91235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25D" w14:textId="5EA5B137" w:rsidR="007065B9" w:rsidRPr="00CC12DE" w:rsidRDefault="007065B9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6C8" w14:textId="77777777" w:rsidR="007160AD" w:rsidRDefault="0046463B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Solumen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Sp. z o. o.</w:t>
            </w:r>
          </w:p>
          <w:p w14:paraId="39920023" w14:textId="2E4570AA" w:rsidR="0046463B" w:rsidRPr="00CC12DE" w:rsidRDefault="0046463B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Zajączkowo 35 A, 83-111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Miłobądz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A7B" w14:textId="2A0969FA" w:rsidR="00D45FFF" w:rsidRDefault="0046463B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16.05.2024 r.</w:t>
            </w:r>
          </w:p>
          <w:p w14:paraId="311C1D5A" w14:textId="3B9E8792" w:rsidR="00D45FFF" w:rsidRPr="00CC12DE" w:rsidRDefault="0035593A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46463B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13:38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8FC" w14:textId="0E74F559" w:rsidR="00FC151A" w:rsidRPr="00CC12DE" w:rsidRDefault="0046463B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110 500,00 </w:t>
            </w:r>
            <w:r w:rsidR="0035593A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  <w:tr w:rsidR="007E48BD" w:rsidRPr="00CC12DE" w14:paraId="70A1BE49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639" w14:textId="6E28C467" w:rsidR="007E48BD" w:rsidRPr="00CC12DE" w:rsidRDefault="00711D41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723" w14:textId="77777777" w:rsidR="007E48BD" w:rsidRDefault="0046463B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Petra Energia Sp. z o. o.</w:t>
            </w:r>
          </w:p>
          <w:p w14:paraId="6A60BE73" w14:textId="1C7738C4" w:rsidR="00AA5ED2" w:rsidRDefault="0046463B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Macierzysz</w:t>
            </w:r>
            <w:proofErr w:type="spellEnd"/>
            <w:r w:rsidR="00AA5ED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, ul. Sochaczewska 110,</w:t>
            </w:r>
          </w:p>
          <w:p w14:paraId="47B20B5C" w14:textId="49377994" w:rsidR="00AA5ED2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05-850 Ożarów Mazowiecki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DD6" w14:textId="6BEB7277" w:rsidR="00AA5ED2" w:rsidRDefault="00AA5ED2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16.05.2024 r.</w:t>
            </w:r>
          </w:p>
          <w:p w14:paraId="146A9A2C" w14:textId="2F39B40C" w:rsidR="00711D41" w:rsidRDefault="00711D41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AA5ED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17:08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3FA" w14:textId="19312CBA" w:rsidR="007E48BD" w:rsidRDefault="00AA5ED2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103 922,70 </w:t>
            </w:r>
            <w:r w:rsidR="00711D41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  <w:tr w:rsidR="007E48BD" w:rsidRPr="00CC12DE" w14:paraId="64D726D0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E8" w14:textId="3EBE40F8" w:rsidR="007E48BD" w:rsidRPr="00CC12DE" w:rsidRDefault="00711D41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B9C" w14:textId="77777777" w:rsidR="007E48BD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LED SOLAR SYSTEM Żaneta Ślęzak</w:t>
            </w:r>
          </w:p>
          <w:p w14:paraId="1D9002A1" w14:textId="76B79FA6" w:rsidR="00AA5ED2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Grunwaldzka 27a/9</w:t>
            </w:r>
          </w:p>
          <w:p w14:paraId="73808E7B" w14:textId="0FBF3A6D" w:rsidR="00AA5ED2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42-700 Lubliniec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679" w14:textId="0F6FC4E3" w:rsidR="00AA5ED2" w:rsidRDefault="00AA5ED2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17.05.2024 r.</w:t>
            </w:r>
          </w:p>
          <w:p w14:paraId="25E6F959" w14:textId="43D547A8" w:rsidR="00891C6F" w:rsidRDefault="00891C6F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AA5ED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07:53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E21" w14:textId="11AC9017" w:rsidR="007E48BD" w:rsidRDefault="00AA5ED2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98 600,00 </w:t>
            </w:r>
            <w:r w:rsidR="00891C6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  <w:tr w:rsidR="007E48BD" w:rsidRPr="00CC12DE" w14:paraId="50AD1F4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B06" w14:textId="50F38D6D" w:rsidR="007E48BD" w:rsidRPr="00CC12DE" w:rsidRDefault="00A271A5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96A" w14:textId="77777777" w:rsidR="00AA5ED2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Wielobranżowe Przedsiębiorstwo 3D </w:t>
            </w:r>
          </w:p>
          <w:p w14:paraId="5A7F0821" w14:textId="77777777" w:rsidR="007E48BD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Sp. z o. o.</w:t>
            </w:r>
          </w:p>
          <w:p w14:paraId="452AD014" w14:textId="77777777" w:rsidR="00527101" w:rsidRDefault="00527101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Kijowska 20</w:t>
            </w:r>
          </w:p>
          <w:p w14:paraId="038CCF3F" w14:textId="67BBA7D6" w:rsidR="00527101" w:rsidRDefault="00527101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85-703 Bydgoszcz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4BA" w14:textId="5139E7E5" w:rsidR="00AA5ED2" w:rsidRDefault="00AA5ED2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17.05.2024 r.</w:t>
            </w:r>
          </w:p>
          <w:p w14:paraId="4BF7641A" w14:textId="0ED221D8" w:rsidR="00A271A5" w:rsidRDefault="00A271A5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AA5ED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10:28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678" w14:textId="54D6F373" w:rsidR="007E48BD" w:rsidRDefault="00AA5ED2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90 603,03 </w:t>
            </w:r>
            <w:r w:rsidR="002F3568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  <w:tr w:rsidR="007E48BD" w:rsidRPr="00CC12DE" w14:paraId="09ED8197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636" w14:textId="315F7B7A" w:rsidR="007E48BD" w:rsidRPr="00CC12DE" w:rsidRDefault="002F3568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A36" w14:textId="77777777" w:rsidR="007E48BD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RMS Polska Sp. z o. o.</w:t>
            </w:r>
          </w:p>
          <w:p w14:paraId="18944604" w14:textId="77777777" w:rsidR="00AA5ED2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Mickiewicza 107</w:t>
            </w:r>
          </w:p>
          <w:p w14:paraId="7D1D6664" w14:textId="0BA7ECD2" w:rsidR="00AA5ED2" w:rsidRDefault="00AA5ED2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39-100 Ropczyce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071" w14:textId="344F57E2" w:rsidR="00AA5ED2" w:rsidRDefault="00AA5ED2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17.05.2024 r. </w:t>
            </w:r>
          </w:p>
          <w:p w14:paraId="6BEE140B" w14:textId="1207B3A7" w:rsidR="007D4BFE" w:rsidRDefault="007D4BFE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527101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10:46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4CE" w14:textId="7486964D" w:rsidR="007E48BD" w:rsidRDefault="00527101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120 859,80 </w:t>
            </w:r>
            <w:r w:rsidR="007D4BF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</w:tbl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76215C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Wójt </w:t>
      </w:r>
    </w:p>
    <w:p w14:paraId="60CE8D9C" w14:textId="4B1DC5E3" w:rsidR="00000BC2" w:rsidRPr="0076215C" w:rsidRDefault="00195A43">
      <w:pPr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                      </w:t>
      </w:r>
      <w:r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mgr/-/ Kamil Groszewski</w:t>
      </w:r>
    </w:p>
    <w:p w14:paraId="59D75265" w14:textId="77777777" w:rsidR="00027825" w:rsidRDefault="00027825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2FB87E17" w14:textId="22A1595E" w:rsidR="00000BC2" w:rsidRPr="0076215C" w:rsidRDefault="00000BC2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Otrzymują : </w:t>
      </w:r>
    </w:p>
    <w:p w14:paraId="53CA0C80" w14:textId="77777777" w:rsidR="00000BC2" w:rsidRPr="0076215C" w:rsidRDefault="00000BC2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1. Wszyscy oferenci </w:t>
      </w:r>
    </w:p>
    <w:p w14:paraId="19B7800F" w14:textId="51483B63" w:rsidR="00000BC2" w:rsidRPr="0076215C" w:rsidRDefault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2. a/a </w:t>
      </w:r>
    </w:p>
    <w:sectPr w:rsidR="00000BC2" w:rsidRPr="0076215C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D3480" w14:textId="77777777" w:rsidR="00437144" w:rsidRDefault="00437144" w:rsidP="00D83198">
      <w:pPr>
        <w:spacing w:after="0" w:line="240" w:lineRule="auto"/>
      </w:pPr>
      <w:r>
        <w:separator/>
      </w:r>
    </w:p>
  </w:endnote>
  <w:endnote w:type="continuationSeparator" w:id="0">
    <w:p w14:paraId="78CBD25C" w14:textId="77777777" w:rsidR="00437144" w:rsidRDefault="00437144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92737A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68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92737A" w:rsidRPr="002A778C" w:rsidRDefault="0092737A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1CB1A" w14:textId="77777777" w:rsidR="00437144" w:rsidRDefault="00437144" w:rsidP="00D83198">
      <w:pPr>
        <w:spacing w:after="0" w:line="240" w:lineRule="auto"/>
      </w:pPr>
      <w:r>
        <w:separator/>
      </w:r>
    </w:p>
  </w:footnote>
  <w:footnote w:type="continuationSeparator" w:id="0">
    <w:p w14:paraId="054C60C4" w14:textId="77777777" w:rsidR="00437144" w:rsidRDefault="00437144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92737A" w:rsidRDefault="0092737A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92737A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92737A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92737A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92737A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92737A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20872"/>
    <w:rsid w:val="00027825"/>
    <w:rsid w:val="00032B04"/>
    <w:rsid w:val="00064AAC"/>
    <w:rsid w:val="00095FD8"/>
    <w:rsid w:val="000B4854"/>
    <w:rsid w:val="000C2327"/>
    <w:rsid w:val="001035B0"/>
    <w:rsid w:val="0015732A"/>
    <w:rsid w:val="00177D62"/>
    <w:rsid w:val="00195A43"/>
    <w:rsid w:val="001F376F"/>
    <w:rsid w:val="00207C29"/>
    <w:rsid w:val="00226673"/>
    <w:rsid w:val="00246193"/>
    <w:rsid w:val="00260C5E"/>
    <w:rsid w:val="00290063"/>
    <w:rsid w:val="00294856"/>
    <w:rsid w:val="002B57B0"/>
    <w:rsid w:val="002F3568"/>
    <w:rsid w:val="003212EF"/>
    <w:rsid w:val="00331E7C"/>
    <w:rsid w:val="0035593A"/>
    <w:rsid w:val="0039692A"/>
    <w:rsid w:val="003E5B30"/>
    <w:rsid w:val="00437144"/>
    <w:rsid w:val="0046463B"/>
    <w:rsid w:val="004E487F"/>
    <w:rsid w:val="004E757A"/>
    <w:rsid w:val="00527101"/>
    <w:rsid w:val="005378D6"/>
    <w:rsid w:val="005469F9"/>
    <w:rsid w:val="005657D3"/>
    <w:rsid w:val="005875D2"/>
    <w:rsid w:val="00611020"/>
    <w:rsid w:val="00626F92"/>
    <w:rsid w:val="00643469"/>
    <w:rsid w:val="00643B33"/>
    <w:rsid w:val="00666840"/>
    <w:rsid w:val="00697DA4"/>
    <w:rsid w:val="006A2550"/>
    <w:rsid w:val="006C54FD"/>
    <w:rsid w:val="007065B9"/>
    <w:rsid w:val="00711D41"/>
    <w:rsid w:val="007160AD"/>
    <w:rsid w:val="0076215C"/>
    <w:rsid w:val="00766DA4"/>
    <w:rsid w:val="00770EA5"/>
    <w:rsid w:val="00786155"/>
    <w:rsid w:val="007C326D"/>
    <w:rsid w:val="007D0D85"/>
    <w:rsid w:val="007D4BFE"/>
    <w:rsid w:val="007D5D20"/>
    <w:rsid w:val="007E48BD"/>
    <w:rsid w:val="0081320C"/>
    <w:rsid w:val="008155E4"/>
    <w:rsid w:val="00843993"/>
    <w:rsid w:val="0087312B"/>
    <w:rsid w:val="00891C6F"/>
    <w:rsid w:val="008C2887"/>
    <w:rsid w:val="008C3447"/>
    <w:rsid w:val="008D629C"/>
    <w:rsid w:val="008F1DA2"/>
    <w:rsid w:val="00926938"/>
    <w:rsid w:val="0092737A"/>
    <w:rsid w:val="00945DB5"/>
    <w:rsid w:val="00997257"/>
    <w:rsid w:val="009A4214"/>
    <w:rsid w:val="009D5D41"/>
    <w:rsid w:val="009E0F66"/>
    <w:rsid w:val="00A24EE5"/>
    <w:rsid w:val="00A271A5"/>
    <w:rsid w:val="00A54AF7"/>
    <w:rsid w:val="00AA5ED2"/>
    <w:rsid w:val="00AE4084"/>
    <w:rsid w:val="00B20816"/>
    <w:rsid w:val="00B213F1"/>
    <w:rsid w:val="00B22935"/>
    <w:rsid w:val="00B66DCF"/>
    <w:rsid w:val="00BD43C4"/>
    <w:rsid w:val="00BE2DB0"/>
    <w:rsid w:val="00C066B1"/>
    <w:rsid w:val="00C24BD1"/>
    <w:rsid w:val="00C7434C"/>
    <w:rsid w:val="00C97AA6"/>
    <w:rsid w:val="00CB08CF"/>
    <w:rsid w:val="00CB2EF0"/>
    <w:rsid w:val="00CC12DE"/>
    <w:rsid w:val="00CC7CC2"/>
    <w:rsid w:val="00CE57A3"/>
    <w:rsid w:val="00D45FFF"/>
    <w:rsid w:val="00D46F5E"/>
    <w:rsid w:val="00D83198"/>
    <w:rsid w:val="00DC20B9"/>
    <w:rsid w:val="00E55584"/>
    <w:rsid w:val="00ED2B0E"/>
    <w:rsid w:val="00EE3768"/>
    <w:rsid w:val="00F22A08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</cp:revision>
  <dcterms:created xsi:type="dcterms:W3CDTF">2024-05-17T12:46:00Z</dcterms:created>
  <dcterms:modified xsi:type="dcterms:W3CDTF">2024-05-17T12:46:00Z</dcterms:modified>
</cp:coreProperties>
</file>