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C9AF2" w14:textId="25322C60" w:rsidR="00A01BCE" w:rsidRDefault="00BE04ED" w:rsidP="00BE04ED">
      <w:pPr>
        <w:jc w:val="center"/>
      </w:pPr>
      <w:r>
        <w:rPr>
          <w:noProof/>
          <w:lang w:eastAsia="pl-PL"/>
        </w:rPr>
        <w:drawing>
          <wp:inline distT="0" distB="0" distL="0" distR="0" wp14:anchorId="3184D90F" wp14:editId="2AB8645C">
            <wp:extent cx="5644280" cy="450808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23" cy="459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10C02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68967740" w14:textId="7D1E6ECA" w:rsidR="003D66DA" w:rsidRPr="003D66DA" w:rsidRDefault="003D66DA" w:rsidP="00FE7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8D3C1A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FE7C5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 w:rsidR="008D3C1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6FBF" w:rsidRPr="00FE7C54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Załącznik nr 1 do SIWZ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69B9E0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(nazwa i adres Wykonawcy/oferenta)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460CA83B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9EC1F6" w14:textId="22C092B2" w:rsidR="003D66DA" w:rsidRPr="00FE7C54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596A5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="00CA1C1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71573"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>Gmina Staroźreby</w:t>
      </w:r>
    </w:p>
    <w:p w14:paraId="5B83F519" w14:textId="00F5C4B3" w:rsidR="003D66DA" w:rsidRPr="00FE7C54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CA1C16"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</w:t>
      </w:r>
      <w:r w:rsidR="00271573"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>Płocka 18</w:t>
      </w:r>
    </w:p>
    <w:p w14:paraId="705EAE4D" w14:textId="235EC148" w:rsidR="003D66DA" w:rsidRPr="00FE7C54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="00596A53"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</w:t>
      </w:r>
      <w:r w:rsidR="00CA1C16"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71573" w:rsidRPr="00FE7C54">
        <w:rPr>
          <w:rFonts w:ascii="Times New Roman" w:eastAsia="Times New Roman" w:hAnsi="Times New Roman"/>
          <w:b/>
          <w:sz w:val="24"/>
          <w:szCs w:val="24"/>
          <w:lang w:eastAsia="pl-PL"/>
        </w:rPr>
        <w:t>09-440 Staroźreby</w:t>
      </w:r>
    </w:p>
    <w:p w14:paraId="7B51A13A" w14:textId="77777777" w:rsidR="00CA1C16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</w:t>
      </w:r>
    </w:p>
    <w:p w14:paraId="05A32596" w14:textId="77777777" w:rsidR="003D66DA" w:rsidRPr="003D66DA" w:rsidRDefault="003D66DA" w:rsidP="00CA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5EE5942D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727464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Ja, </w:t>
      </w:r>
      <w:r w:rsidR="00CA1C1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E7E556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>imię i nazwisko osoby reprezentującej wykonawcę</w:t>
      </w:r>
    </w:p>
    <w:p w14:paraId="6055F93E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47BA08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wykonawcy</w:t>
      </w:r>
    </w:p>
    <w:p w14:paraId="23B89E13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9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667"/>
        <w:gridCol w:w="7632"/>
      </w:tblGrid>
      <w:tr w:rsidR="005D3BEA" w:rsidRPr="003D66DA" w14:paraId="728BBB8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4F838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7AD2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719F4157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A52F62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B59D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5D3BEA" w:rsidRPr="003D66DA" w14:paraId="359939E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9AA9B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3FFB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249046BC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4E4155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367E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4C49B092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F64E4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Tel/faks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95B1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4207A1E3" w14:textId="77777777" w:rsidR="002646C2" w:rsidRDefault="002646C2" w:rsidP="0044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DA5AEE" w14:textId="002C42C4" w:rsidR="003D66DA" w:rsidRPr="00CA1C16" w:rsidRDefault="003D66DA" w:rsidP="00BE0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6FBF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</w:t>
      </w:r>
      <w:r w:rsidR="00CA1C16" w:rsidRPr="000B6FBF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przetargu nieograniczonym pn.: </w:t>
      </w:r>
      <w:r w:rsidR="000B6FBF">
        <w:rPr>
          <w:rFonts w:ascii="Times New Roman" w:hAnsi="Times New Roman"/>
          <w:b/>
          <w:sz w:val="24"/>
          <w:szCs w:val="24"/>
        </w:rPr>
        <w:t>Dostawa wyposażenia</w:t>
      </w:r>
      <w:r w:rsidR="008316CE">
        <w:rPr>
          <w:rFonts w:ascii="Times New Roman" w:hAnsi="Times New Roman"/>
          <w:b/>
          <w:sz w:val="24"/>
          <w:szCs w:val="24"/>
        </w:rPr>
        <w:t xml:space="preserve"> do</w:t>
      </w:r>
      <w:r w:rsidR="000B6FBF">
        <w:rPr>
          <w:rFonts w:ascii="Times New Roman" w:hAnsi="Times New Roman"/>
          <w:b/>
          <w:sz w:val="24"/>
          <w:szCs w:val="24"/>
        </w:rPr>
        <w:t xml:space="preserve"> pracowni dydaktycznych</w:t>
      </w:r>
      <w:r w:rsidR="008316CE">
        <w:rPr>
          <w:rFonts w:ascii="Times New Roman" w:hAnsi="Times New Roman"/>
          <w:b/>
          <w:sz w:val="24"/>
          <w:szCs w:val="24"/>
        </w:rPr>
        <w:t xml:space="preserve"> w Zespole Szkolno – Przedszkolnym w Staroźrebach</w:t>
      </w:r>
      <w:bookmarkStart w:id="0" w:name="_GoBack"/>
      <w:bookmarkEnd w:id="0"/>
      <w:r w:rsidR="000B6FBF">
        <w:rPr>
          <w:rFonts w:ascii="Times New Roman" w:hAnsi="Times New Roman"/>
          <w:b/>
          <w:sz w:val="24"/>
          <w:szCs w:val="24"/>
        </w:rPr>
        <w:t xml:space="preserve"> </w:t>
      </w:r>
      <w:r w:rsidR="002736B8">
        <w:rPr>
          <w:rFonts w:ascii="Times New Roman" w:hAnsi="Times New Roman"/>
          <w:b/>
          <w:sz w:val="24"/>
          <w:szCs w:val="24"/>
        </w:rPr>
        <w:t>na potrzeby realizacji projektu Kompetencje w Gminie Staroźreby</w:t>
      </w:r>
      <w:r w:rsidRPr="000B6FBF">
        <w:rPr>
          <w:rFonts w:ascii="Times New Roman" w:hAnsi="Times New Roman"/>
          <w:b/>
          <w:sz w:val="24"/>
          <w:szCs w:val="24"/>
        </w:rPr>
        <w:t>”</w:t>
      </w:r>
      <w:r w:rsidRPr="000B6FBF">
        <w:rPr>
          <w:rFonts w:ascii="Times New Roman" w:hAnsi="Times New Roman"/>
          <w:sz w:val="24"/>
          <w:szCs w:val="24"/>
        </w:rPr>
        <w:t xml:space="preserve"> realizowanego w ramach</w:t>
      </w:r>
      <w:r w:rsidR="0077786A">
        <w:rPr>
          <w:rFonts w:ascii="Times New Roman" w:hAnsi="Times New Roman"/>
          <w:sz w:val="24"/>
          <w:szCs w:val="24"/>
        </w:rPr>
        <w:t xml:space="preserve"> Osi Priorytetowej X Edukacja dla rozwoju regionu, Działanie 10.1 Kształcenie i rozwój dzieci i młodzieży, Poddziałanie 10.1.1 Edukacja ogólna w ramach</w:t>
      </w:r>
      <w:r w:rsidRPr="000B6FBF">
        <w:rPr>
          <w:rFonts w:ascii="Times New Roman" w:hAnsi="Times New Roman"/>
          <w:sz w:val="24"/>
          <w:szCs w:val="24"/>
        </w:rPr>
        <w:t xml:space="preserve"> </w:t>
      </w:r>
      <w:r w:rsidR="00CA1C16" w:rsidRPr="000B6FBF">
        <w:rPr>
          <w:rFonts w:ascii="Times New Roman" w:hAnsi="Times New Roman"/>
          <w:sz w:val="24"/>
          <w:szCs w:val="24"/>
        </w:rPr>
        <w:t xml:space="preserve">Regionalnego </w:t>
      </w:r>
      <w:r w:rsidRPr="000B6FBF">
        <w:rPr>
          <w:rFonts w:ascii="Times New Roman" w:hAnsi="Times New Roman"/>
          <w:sz w:val="24"/>
          <w:szCs w:val="24"/>
        </w:rPr>
        <w:t xml:space="preserve">Programu Operacyjnego </w:t>
      </w:r>
      <w:r w:rsidR="00CA1C16" w:rsidRPr="000B6FBF">
        <w:rPr>
          <w:rFonts w:ascii="Times New Roman" w:hAnsi="Times New Roman"/>
          <w:sz w:val="24"/>
          <w:szCs w:val="24"/>
        </w:rPr>
        <w:t xml:space="preserve">Województwa </w:t>
      </w:r>
      <w:r w:rsidR="0077786A">
        <w:rPr>
          <w:rFonts w:ascii="Times New Roman" w:hAnsi="Times New Roman"/>
          <w:sz w:val="24"/>
          <w:szCs w:val="24"/>
        </w:rPr>
        <w:t xml:space="preserve">Mazowieckiego </w:t>
      </w:r>
      <w:r w:rsidRPr="000B6FBF">
        <w:rPr>
          <w:rFonts w:ascii="Times New Roman" w:hAnsi="Times New Roman"/>
          <w:sz w:val="24"/>
          <w:szCs w:val="24"/>
        </w:rPr>
        <w:t xml:space="preserve">na lata 2014-2020, </w:t>
      </w:r>
      <w:r w:rsidR="00986335" w:rsidRPr="000B6FBF">
        <w:rPr>
          <w:rFonts w:ascii="Times New Roman" w:hAnsi="Times New Roman"/>
          <w:sz w:val="24"/>
          <w:szCs w:val="24"/>
        </w:rPr>
        <w:t>Poddziałanie 10.02.02 Kształcenie ogólne</w:t>
      </w:r>
      <w:r w:rsidR="002736B8">
        <w:rPr>
          <w:rFonts w:ascii="Times New Roman" w:hAnsi="Times New Roman"/>
          <w:sz w:val="24"/>
          <w:szCs w:val="24"/>
        </w:rPr>
        <w:t>.</w:t>
      </w:r>
    </w:p>
    <w:p w14:paraId="08DF31A8" w14:textId="77777777" w:rsidR="003D66DA" w:rsidRPr="003D66DA" w:rsidRDefault="003D66DA" w:rsidP="00442B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80C1A9" w14:textId="77777777" w:rsidR="003D66DA" w:rsidRPr="00B64C4B" w:rsidRDefault="003D66DA" w:rsidP="009863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100" w:lineRule="atLeast"/>
        <w:ind w:left="284"/>
        <w:rPr>
          <w:rFonts w:ascii="Times New Roman" w:hAnsi="Times New Roman"/>
          <w:b/>
          <w:sz w:val="24"/>
          <w:szCs w:val="24"/>
          <w:lang w:val="pl-PL" w:eastAsia="pl-PL"/>
        </w:rPr>
      </w:pPr>
      <w:r w:rsidRPr="00B64C4B">
        <w:rPr>
          <w:rFonts w:ascii="Times New Roman" w:hAnsi="Times New Roman"/>
          <w:sz w:val="24"/>
          <w:szCs w:val="24"/>
          <w:lang w:val="pl-PL" w:eastAsia="pl-PL"/>
        </w:rPr>
        <w:t xml:space="preserve">Oferuję wykonanie przedmiotu zamówienia, zgodnie z warunkami opisanymi w </w:t>
      </w:r>
      <w:r w:rsidR="00986335" w:rsidRPr="00B64C4B">
        <w:rPr>
          <w:rFonts w:ascii="Times New Roman" w:hAnsi="Times New Roman"/>
          <w:sz w:val="24"/>
          <w:szCs w:val="24"/>
          <w:lang w:val="pl-PL" w:eastAsia="pl-PL"/>
        </w:rPr>
        <w:t>specyfikacji istotnych warunków zamówienia,</w:t>
      </w:r>
      <w:r w:rsidRPr="00B64C4B">
        <w:rPr>
          <w:rFonts w:ascii="Times New Roman" w:hAnsi="Times New Roman"/>
          <w:sz w:val="24"/>
          <w:szCs w:val="24"/>
          <w:lang w:val="pl-PL" w:eastAsia="pl-PL"/>
        </w:rPr>
        <w:t xml:space="preserve"> o parametrach </w:t>
      </w:r>
      <w:r w:rsidR="00986335" w:rsidRPr="00B64C4B">
        <w:rPr>
          <w:rFonts w:ascii="Times New Roman" w:hAnsi="Times New Roman"/>
          <w:sz w:val="24"/>
          <w:szCs w:val="24"/>
          <w:lang w:val="pl-PL" w:eastAsia="pl-PL"/>
        </w:rPr>
        <w:t xml:space="preserve">minimalnych, </w:t>
      </w:r>
      <w:r w:rsidRPr="00B64C4B">
        <w:rPr>
          <w:rFonts w:ascii="Times New Roman" w:hAnsi="Times New Roman"/>
          <w:sz w:val="24"/>
          <w:szCs w:val="24"/>
          <w:lang w:val="pl-PL" w:eastAsia="pl-PL"/>
        </w:rPr>
        <w:t xml:space="preserve">wskazanych </w:t>
      </w:r>
      <w:r w:rsidR="00986335" w:rsidRPr="00B64C4B">
        <w:rPr>
          <w:rFonts w:ascii="Times New Roman" w:hAnsi="Times New Roman"/>
          <w:sz w:val="24"/>
          <w:szCs w:val="24"/>
          <w:lang w:val="pl-PL" w:eastAsia="pl-PL"/>
        </w:rPr>
        <w:t xml:space="preserve">opisie przedmiotu zamówienia, </w:t>
      </w:r>
      <w:r w:rsidRPr="00B64C4B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8E456D" w:rsidRPr="00B64C4B">
        <w:rPr>
          <w:rFonts w:ascii="Times New Roman" w:hAnsi="Times New Roman"/>
          <w:sz w:val="24"/>
          <w:szCs w:val="24"/>
          <w:lang w:val="pl-PL" w:eastAsia="pl-PL"/>
        </w:rPr>
        <w:t xml:space="preserve">za cenę ofertową </w:t>
      </w:r>
      <w:r w:rsidRPr="00B64C4B">
        <w:rPr>
          <w:rFonts w:ascii="Times New Roman" w:hAnsi="Times New Roman"/>
          <w:sz w:val="24"/>
          <w:szCs w:val="24"/>
          <w:lang w:val="pl-PL" w:eastAsia="pl-PL"/>
        </w:rPr>
        <w:t>:</w:t>
      </w:r>
    </w:p>
    <w:p w14:paraId="6792631C" w14:textId="77777777" w:rsidR="00986335" w:rsidRDefault="003D66DA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- netto: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zł (słownie zł: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 xml:space="preserve"> 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5F1069B" w14:textId="77777777" w:rsidR="003D66DA" w:rsidRPr="00CC3D79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D66DA"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3D79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3A97558E" w14:textId="77777777" w:rsidR="00A01BCE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(słownie: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/100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5AB9FC21" w14:textId="77777777" w:rsid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0A6C22" w14:textId="77777777" w:rsid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E32EA4" w14:textId="77777777" w:rsid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811EB2" w14:textId="77777777" w:rsidR="00986335" w:rsidRP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8379B1" w14:textId="77777777" w:rsidR="00986335" w:rsidRDefault="00986335">
      <w:pPr>
        <w:spacing w:line="360" w:lineRule="auto"/>
        <w:rPr>
          <w:rFonts w:asciiTheme="minorHAnsi" w:hAnsiTheme="minorHAnsi" w:cs="Arial"/>
          <w:color w:val="000000" w:themeColor="text1"/>
          <w:sz w:val="18"/>
          <w:lang w:eastAsia="pl-PL"/>
        </w:rPr>
        <w:sectPr w:rsidR="00986335" w:rsidSect="001F748E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Style w:val="Tabela-Siatka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3498"/>
        <w:gridCol w:w="709"/>
        <w:gridCol w:w="1275"/>
        <w:gridCol w:w="1276"/>
        <w:gridCol w:w="850"/>
        <w:gridCol w:w="850"/>
        <w:gridCol w:w="2270"/>
      </w:tblGrid>
      <w:tr w:rsidR="006B3BAC" w14:paraId="6BEB13AB" w14:textId="77777777" w:rsidTr="006B3BAC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04BD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lastRenderedPageBreak/>
              <w:t>Lp.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AA7C9" w14:textId="77777777" w:rsidR="006B3BAC" w:rsidRDefault="006B3BAC" w:rsidP="006B3B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>Element przedmiotu zamówienia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3AFB3" w14:textId="77777777" w:rsidR="006B3BAC" w:rsidRDefault="006B3BAC" w:rsidP="006B3B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18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>Informacje szczegółowe o oferowanym sprzęcie i oprogramowaniu (</w:t>
            </w:r>
            <w:r>
              <w:rPr>
                <w:rFonts w:asciiTheme="minorHAnsi" w:eastAsiaTheme="minorHAnsi" w:hAnsiTheme="minorHAnsi" w:cs="Arial"/>
                <w:b/>
                <w:bCs/>
                <w:sz w:val="18"/>
              </w:rPr>
              <w:t>wypełnia wykonawca</w:t>
            </w:r>
            <w:r>
              <w:rPr>
                <w:rFonts w:asciiTheme="minorHAnsi" w:eastAsiaTheme="minorHAnsi" w:hAnsiTheme="minorHAnsi" w:cs="Arial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82C28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2FB55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0CF02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2657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BECC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podatku VAT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7B157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brutto</w:t>
            </w:r>
          </w:p>
        </w:tc>
      </w:tr>
      <w:tr w:rsidR="006B3BAC" w14:paraId="493AF38A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88C0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A85" w14:textId="057B2989" w:rsidR="006B3BAC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Komputer z oprogramowaniem i monitorem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7FDB" w14:textId="0CF44203" w:rsidR="006B3BAC" w:rsidRDefault="006B3BAC" w:rsidP="00431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model:</w:t>
            </w:r>
          </w:p>
          <w:p w14:paraId="4A5BCAE1" w14:textId="77777777" w:rsidR="006B3BAC" w:rsidRDefault="006B3BAC" w:rsidP="00431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</w:t>
            </w:r>
          </w:p>
          <w:p w14:paraId="3FE9F065" w14:textId="11951435" w:rsidR="006B3BAC" w:rsidRDefault="006B3BAC" w:rsidP="00431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Producent i </w:t>
            </w:r>
            <w:r w:rsidR="00271573">
              <w:rPr>
                <w:rFonts w:asciiTheme="minorHAnsi" w:eastAsiaTheme="minorHAnsi" w:hAnsiTheme="minorHAnsi" w:cs="Arial"/>
                <w:sz w:val="20"/>
              </w:rPr>
              <w:t>model procesora</w:t>
            </w:r>
            <w:r>
              <w:rPr>
                <w:rFonts w:asciiTheme="minorHAnsi" w:eastAsiaTheme="minorHAnsi" w:hAnsiTheme="minorHAnsi" w:cs="Arial"/>
                <w:sz w:val="20"/>
              </w:rPr>
              <w:t>:</w:t>
            </w:r>
          </w:p>
          <w:p w14:paraId="60CA3092" w14:textId="77777777" w:rsidR="006B3BAC" w:rsidRDefault="006B3BAC" w:rsidP="00431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33752174" w14:textId="1F34E1B0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 karty graficznej:</w:t>
            </w:r>
          </w:p>
          <w:p w14:paraId="1475C2D1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4CBE0C21" w14:textId="15021BE1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Nazwa i wersja systemu operacyjnego biurowego:</w:t>
            </w:r>
          </w:p>
          <w:p w14:paraId="31E43EAE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3C29422E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1FA5EEB" w14:textId="4AC2EBC3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Nazwa i numer katalogowy (part number) oprogramowania biurowego:</w:t>
            </w:r>
          </w:p>
          <w:p w14:paraId="778BF191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19218C7D" w14:textId="32DB74FA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nazwa oprogramowania zabezpieczającego:</w:t>
            </w:r>
          </w:p>
          <w:p w14:paraId="19F2B28F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7DF872B1" w14:textId="28886E74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 monitora:</w:t>
            </w:r>
          </w:p>
          <w:p w14:paraId="0CB83680" w14:textId="28FCE094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DE2" w14:textId="222A4B0A" w:rsidR="006B3BAC" w:rsidRDefault="00271573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F1C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539" w14:textId="77777777" w:rsidR="006B3BAC" w:rsidRDefault="006B3BAC" w:rsidP="0043121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45E2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156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FF5" w14:textId="77777777" w:rsidR="006B3BAC" w:rsidRDefault="006B3BAC" w:rsidP="00124C1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6B3BAC" w14:paraId="54738025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C095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10F6" w14:textId="1611222F" w:rsidR="006B3BAC" w:rsidRDefault="00271573" w:rsidP="00442B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Monitor interaktywny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6746" w14:textId="28236C32" w:rsidR="006B3BAC" w:rsidRDefault="00271573" w:rsidP="00431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</w:t>
            </w:r>
          </w:p>
          <w:p w14:paraId="3BFBC3EB" w14:textId="77777777" w:rsidR="006B3BAC" w:rsidRPr="002B50D5" w:rsidRDefault="006B3BAC" w:rsidP="00431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sz w:val="20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</w:rPr>
              <w:t>………………………………………………………..</w:t>
            </w:r>
          </w:p>
          <w:p w14:paraId="11751FA6" w14:textId="71FA77AD" w:rsidR="006B3BAC" w:rsidRDefault="006B3BAC" w:rsidP="004312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 xml:space="preserve">Producent i </w:t>
            </w:r>
            <w:r w:rsidR="00271573">
              <w:rPr>
                <w:rFonts w:asciiTheme="minorHAnsi" w:eastAsiaTheme="minorHAnsi" w:hAnsiTheme="minorHAnsi" w:cs="Arial"/>
                <w:sz w:val="20"/>
              </w:rPr>
              <w:t>nazwa oprogramowania</w:t>
            </w:r>
          </w:p>
          <w:p w14:paraId="22589731" w14:textId="4600B471" w:rsidR="00355ADA" w:rsidRPr="00271573" w:rsidRDefault="00355ADA" w:rsidP="0027157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………………………………………………..</w:t>
            </w:r>
            <w:r w:rsidR="006B3BAC">
              <w:rPr>
                <w:b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EB99" w14:textId="0980EEA6" w:rsidR="006B3BAC" w:rsidRDefault="00271573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A48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3DC" w14:textId="77777777" w:rsidR="006B3BAC" w:rsidRDefault="006B3BAC" w:rsidP="00431215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7163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ADC" w14:textId="77777777" w:rsidR="006B3BAC" w:rsidRDefault="006B3BAC" w:rsidP="00442B71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D718" w14:textId="77777777" w:rsidR="006B3BAC" w:rsidRDefault="006B3BAC" w:rsidP="00124C1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271573" w14:paraId="71708B19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958" w14:textId="05953765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CC13" w14:textId="50B9B4F1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Tablica interaktywna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CC46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</w:t>
            </w:r>
          </w:p>
          <w:p w14:paraId="528E3F6B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3623C93C" w14:textId="77777777" w:rsidR="00271573" w:rsidRPr="002B50D5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sz w:val="20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</w:rPr>
              <w:t>………………………………………………………..</w:t>
            </w:r>
          </w:p>
          <w:p w14:paraId="15EBC2B7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nazwa oprogramowania</w:t>
            </w:r>
          </w:p>
          <w:p w14:paraId="109997A3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810A5FB" w14:textId="6F5B01AF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b/>
              </w:rPr>
              <w:t>………………………………………………..…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70E" w14:textId="2425EF40" w:rsidR="00271573" w:rsidRDefault="00271573" w:rsidP="0027157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889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BF4E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DD84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E40D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B0E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271573" w14:paraId="784653C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C4E" w14:textId="3A4706FC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3EE" w14:textId="43BC290C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Laptop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C4BB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model:</w:t>
            </w:r>
          </w:p>
          <w:p w14:paraId="3D05EBE9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27382968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</w:t>
            </w:r>
          </w:p>
          <w:p w14:paraId="30993381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 procesora:</w:t>
            </w:r>
          </w:p>
          <w:p w14:paraId="0059A29A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9BF8D0B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1492A116" w14:textId="7A531649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lastRenderedPageBreak/>
              <w:t>Producent i model karty graficznej zintegrowanej:</w:t>
            </w:r>
          </w:p>
          <w:p w14:paraId="583A92C9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5A1E16C0" w14:textId="075A36A1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17A56D45" w14:textId="3F5A8C68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 karty graficznej zewnętrznej:</w:t>
            </w:r>
          </w:p>
          <w:p w14:paraId="405DA3FE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63691C64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2AEE6BAC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4F5BB14B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Nazwa i wersja systemu operacyjnego biurowego:</w:t>
            </w:r>
          </w:p>
          <w:p w14:paraId="0BAD7985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91B8CAE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50F0ACE0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3C24FA06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Nazwa i numer katalogowy (part number) oprogramowania biurowego:</w:t>
            </w:r>
          </w:p>
          <w:p w14:paraId="71987A30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0194849E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  <w:p w14:paraId="39B05A92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nazwa oprogramowania zabezpieczającego:</w:t>
            </w:r>
          </w:p>
          <w:p w14:paraId="3D8F5D38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15FBB8E8" w14:textId="706D3D24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4EC8" w14:textId="2BAB1551" w:rsidR="00271573" w:rsidRDefault="00271573" w:rsidP="0027157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8D4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5B2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27A0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42D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97E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271573" w14:paraId="782B902D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FFB" w14:textId="51E3B61B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lastRenderedPageBreak/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144" w14:textId="5D3A647D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Oprogramowanie – Typ 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DE7C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nazwa:</w:t>
            </w:r>
          </w:p>
          <w:p w14:paraId="37CD7A6A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3F7A6035" w14:textId="601CFCC1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510" w14:textId="242DF23E" w:rsidR="00271573" w:rsidRDefault="00271573" w:rsidP="0027157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6F69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EDD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3774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ECF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3BB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271573" w14:paraId="5C07F3CD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F25" w14:textId="3820F1E4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896" w14:textId="215A76FB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Oprogramowanie – Typ II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70D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nazwa:</w:t>
            </w:r>
          </w:p>
          <w:p w14:paraId="7E4FF7F9" w14:textId="77777777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161E34F" w14:textId="5CE90BE2" w:rsidR="00271573" w:rsidRDefault="00271573" w:rsidP="002715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CF8" w14:textId="7379C3D3" w:rsidR="00271573" w:rsidRDefault="00271573" w:rsidP="0027157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C5E4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A6D4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52E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081A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E60" w14:textId="77777777" w:rsidR="00271573" w:rsidRDefault="00271573" w:rsidP="0027157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</w:tbl>
    <w:p w14:paraId="6E07EFC5" w14:textId="77777777" w:rsidR="00986335" w:rsidRDefault="00986335" w:rsidP="00A01BCE">
      <w:pPr>
        <w:spacing w:after="0" w:line="360" w:lineRule="auto"/>
        <w:ind w:left="284"/>
        <w:jc w:val="both"/>
        <w:rPr>
          <w:rFonts w:asciiTheme="minorHAnsi" w:hAnsiTheme="minorHAnsi" w:cs="Arial"/>
        </w:rPr>
        <w:sectPr w:rsidR="00986335" w:rsidSect="00986335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14:paraId="58A4C42B" w14:textId="3C2EA071" w:rsidR="00355ADA" w:rsidRPr="00224D6E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</w:rPr>
      </w:pPr>
      <w:r w:rsidRPr="00224D6E">
        <w:rPr>
          <w:rFonts w:cs="Calibri"/>
        </w:rPr>
        <w:lastRenderedPageBreak/>
        <w:t>Oferujemy …</w:t>
      </w:r>
      <w:r>
        <w:rPr>
          <w:rFonts w:cs="Calibri"/>
        </w:rPr>
        <w:t>……..</w:t>
      </w:r>
      <w:r w:rsidRPr="00224D6E">
        <w:rPr>
          <w:rFonts w:cs="Calibri"/>
        </w:rPr>
        <w:t>…</w:t>
      </w:r>
      <w:r w:rsidR="002736B8">
        <w:rPr>
          <w:rFonts w:cs="Calibri"/>
        </w:rPr>
        <w:t>……………………………………………………….</w:t>
      </w:r>
      <w:r w:rsidRPr="00224D6E">
        <w:rPr>
          <w:rFonts w:cs="Calibri"/>
        </w:rPr>
        <w:t xml:space="preserve"> </w:t>
      </w:r>
      <w:r>
        <w:rPr>
          <w:rFonts w:cs="Calibri"/>
        </w:rPr>
        <w:t>(</w:t>
      </w:r>
      <w:r w:rsidRPr="00C00DAC">
        <w:rPr>
          <w:rFonts w:cs="Calibri"/>
          <w:b/>
          <w:i/>
        </w:rPr>
        <w:t>wypełnia Oferent</w:t>
      </w:r>
      <w:r>
        <w:rPr>
          <w:rFonts w:cs="Calibri"/>
        </w:rPr>
        <w:t xml:space="preserve">) </w:t>
      </w:r>
      <w:r w:rsidRPr="00224D6E">
        <w:rPr>
          <w:rFonts w:cs="Calibri"/>
        </w:rPr>
        <w:t>miesięczny okres gwarancji</w:t>
      </w:r>
      <w:r>
        <w:rPr>
          <w:rFonts w:cs="Calibri"/>
        </w:rPr>
        <w:t>;</w:t>
      </w:r>
    </w:p>
    <w:p w14:paraId="494058EF" w14:textId="065A2045" w:rsidR="00355ADA" w:rsidRPr="00355ADA" w:rsidRDefault="00355ADA" w:rsidP="0098434C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355ADA">
        <w:rPr>
          <w:rFonts w:cs="Calibri"/>
        </w:rPr>
        <w:t>Oświadczamy, że cena brutto  zawiera wszystkie koszty wykonania zamówienia, jakie ponosi Zamawiający w przypadku wyboru niniejszej oferty.</w:t>
      </w:r>
    </w:p>
    <w:p w14:paraId="44A0A98F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zapoznaliśmy się z warunkami zamówienia  i nie wnosimy do niej zastrzeżeń oraz przyjmujemy warunki w niej zawarte.</w:t>
      </w:r>
    </w:p>
    <w:p w14:paraId="62959988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 xml:space="preserve">W przypadku udzielenia zamówienia zobowiązujemy się do zawarcia umowy w miejscu i terminie wskazanym przez Zamawiającego </w:t>
      </w:r>
    </w:p>
    <w:p w14:paraId="202FD44B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5F00B93" w14:textId="77777777" w:rsidR="00355ADA" w:rsidRPr="002736B8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54234F">
        <w:rPr>
          <w:rFonts w:cs="Calibri"/>
        </w:rPr>
        <w:t>Oświadczamy, że jesteśmy związani niniejszą ofertą przez okres 30 dni od upływu terminu składania ofert.</w:t>
      </w:r>
    </w:p>
    <w:p w14:paraId="7615BA1D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</w:t>
      </w:r>
      <w:r w:rsidR="002736B8" w:rsidRPr="00BE04ED">
        <w:rPr>
          <w:rFonts w:eastAsia="Times New Roman" w:cs="Arial"/>
          <w:lang w:eastAsia="pl-PL"/>
        </w:rPr>
        <w:t xml:space="preserve">7. </w:t>
      </w:r>
      <w:r>
        <w:rPr>
          <w:rFonts w:eastAsia="Times New Roman" w:cs="Arial"/>
          <w:lang w:eastAsia="pl-PL"/>
        </w:rPr>
        <w:t xml:space="preserve">   </w:t>
      </w:r>
      <w:r w:rsidR="002736B8" w:rsidRPr="00BE04ED">
        <w:rPr>
          <w:rFonts w:eastAsia="Times New Roman" w:cs="Arial"/>
          <w:lang w:eastAsia="pl-PL"/>
        </w:rPr>
        <w:t xml:space="preserve">Informujemy, że wybór naszej oferty </w:t>
      </w:r>
      <w:r w:rsidR="002736B8" w:rsidRPr="00BE04ED">
        <w:rPr>
          <w:rFonts w:eastAsia="Times New Roman" w:cs="Arial"/>
          <w:i/>
          <w:lang w:eastAsia="pl-PL"/>
        </w:rPr>
        <w:t>będzie/ nie będzie</w:t>
      </w:r>
      <w:r w:rsidR="002736B8" w:rsidRPr="00BE04ED">
        <w:rPr>
          <w:rFonts w:eastAsia="Times New Roman" w:cs="Arial"/>
          <w:lang w:eastAsia="pl-PL"/>
        </w:rPr>
        <w:t xml:space="preserve">* (*niepotrzebne skreślić) prowadzić do </w:t>
      </w:r>
      <w:r>
        <w:rPr>
          <w:rFonts w:eastAsia="Times New Roman" w:cs="Arial"/>
          <w:lang w:eastAsia="pl-PL"/>
        </w:rPr>
        <w:t xml:space="preserve"> </w:t>
      </w:r>
    </w:p>
    <w:p w14:paraId="3E1D12DD" w14:textId="0C0F392A" w:rsidR="002736B8" w:rsidRP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>powstania u Zamawiającego obowiązku podatkowego.</w:t>
      </w:r>
    </w:p>
    <w:p w14:paraId="7C6980EC" w14:textId="007291F6" w:rsidR="002736B8" w:rsidRP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</w:t>
      </w:r>
      <w:r w:rsidR="002736B8" w:rsidRPr="00BE04ED">
        <w:rPr>
          <w:rFonts w:eastAsia="Times New Roman" w:cs="Arial"/>
          <w:lang w:eastAsia="pl-PL"/>
        </w:rPr>
        <w:t xml:space="preserve">8. </w:t>
      </w:r>
      <w:r>
        <w:rPr>
          <w:rFonts w:eastAsia="Times New Roman" w:cs="Arial"/>
          <w:lang w:eastAsia="pl-PL"/>
        </w:rPr>
        <w:t xml:space="preserve">  </w:t>
      </w:r>
      <w:r w:rsidR="002736B8" w:rsidRPr="00BE04ED">
        <w:rPr>
          <w:rFonts w:eastAsia="Times New Roman" w:cs="Arial"/>
          <w:lang w:eastAsia="pl-PL"/>
        </w:rPr>
        <w:t xml:space="preserve">Oświadczam, że jestem </w:t>
      </w:r>
      <w:r w:rsidR="002736B8" w:rsidRPr="00BE04ED">
        <w:rPr>
          <w:rFonts w:eastAsia="Times New Roman" w:cs="Arial"/>
          <w:i/>
          <w:lang w:eastAsia="pl-PL"/>
        </w:rPr>
        <w:t>małym/średnim</w:t>
      </w:r>
      <w:r w:rsidR="002736B8" w:rsidRPr="00BE04ED">
        <w:rPr>
          <w:rFonts w:eastAsia="Times New Roman" w:cs="Arial"/>
          <w:lang w:eastAsia="pl-PL"/>
        </w:rPr>
        <w:t xml:space="preserve"> przedsiębiorcą**</w:t>
      </w:r>
    </w:p>
    <w:p w14:paraId="7683D95D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** Zamawiający definiuje małego i średniego przedsiębiorcę zgodnie z ustawą z dnia 2 lipca 2004 r. o swobodzie działalności gospodarczej.</w:t>
      </w:r>
    </w:p>
    <w:p w14:paraId="3B36B9E6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Art. 105 (mały przedsiębiorca)</w:t>
      </w:r>
    </w:p>
    <w:p w14:paraId="3D8682CC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Za małego przedsiębiorcę uważa się przedsiębiorcę, który w co najmniej jednym z dwóch ostatnich lat obrotowych:</w:t>
      </w:r>
    </w:p>
    <w:p w14:paraId="6C54A892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1) zatrudniał średniorocznie mniej niż 50 pracowników oraz</w:t>
      </w:r>
    </w:p>
    <w:p w14:paraId="06D3C86D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 xml:space="preserve">2) osiągnął roczny obrót netto ze sprzedaży towarów, wyrobów i usług oraz operacji finansowych nieprzekraczający równowartości w złotych 10 milionów euro, </w:t>
      </w:r>
    </w:p>
    <w:p w14:paraId="05BCB9EB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lub sumy aktywów jego bilansu sporządzonego na koniec jednego z tych lat nie przekroczyły równowartości w złotych 10 milionów euro.</w:t>
      </w:r>
    </w:p>
    <w:p w14:paraId="34352851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Art. 106 (Średni przedsiębiorca)</w:t>
      </w:r>
    </w:p>
    <w:p w14:paraId="76586AE3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Za średniego przedsiębiorcę uważa się przedsiębiorcę, który w co najmniej jednym z dwóch ostatnich lat obrotowych:</w:t>
      </w:r>
    </w:p>
    <w:p w14:paraId="390980E6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1) zatrudniał średniorocznie mniej niż 250 pracowników oraz</w:t>
      </w:r>
    </w:p>
    <w:p w14:paraId="3CA2C9E7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 xml:space="preserve">2) osiągnął roczny obrót netto ze sprzedaży towarów, wyrobów i usług oraz operacji finansowych nieprzekraczający równowartości w złotych 50 milionów euro, </w:t>
      </w:r>
    </w:p>
    <w:p w14:paraId="4C286E4C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BE04ED">
        <w:rPr>
          <w:rFonts w:eastAsia="Times New Roman" w:cs="Arial"/>
          <w:i/>
          <w:sz w:val="16"/>
          <w:szCs w:val="16"/>
          <w:lang w:eastAsia="pl-PL"/>
        </w:rPr>
        <w:t>lub sumy aktywów jego bilansu sporządzonego na koniec jednego z tych lat nie przekroczyły równowartości w złotych 43 milionów euro.</w:t>
      </w:r>
    </w:p>
    <w:p w14:paraId="461C291C" w14:textId="77777777" w:rsidR="002736B8" w:rsidRPr="00BE04ED" w:rsidRDefault="002736B8" w:rsidP="002736B8">
      <w:pPr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14:paraId="0593C933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9</w:t>
      </w:r>
      <w:r w:rsidR="002736B8" w:rsidRPr="00BE04ED">
        <w:rPr>
          <w:rFonts w:eastAsia="Times New Roman" w:cs="Arial"/>
          <w:lang w:eastAsia="pl-PL"/>
        </w:rPr>
        <w:t xml:space="preserve">. </w:t>
      </w:r>
      <w:r>
        <w:rPr>
          <w:rFonts w:eastAsia="Times New Roman" w:cs="Arial"/>
          <w:lang w:eastAsia="pl-PL"/>
        </w:rPr>
        <w:t xml:space="preserve">  </w:t>
      </w:r>
      <w:r w:rsidR="002736B8" w:rsidRPr="00BE04ED">
        <w:rPr>
          <w:rFonts w:eastAsia="Times New Roman" w:cs="Arial"/>
          <w:lang w:eastAsia="pl-PL"/>
        </w:rPr>
        <w:t xml:space="preserve">Oświadczamy, że wypełniliśmy obowiązek informacyjny przewidziany w art. 13 lub art. 14 RODO </w:t>
      </w:r>
    </w:p>
    <w:p w14:paraId="159A57DB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</w:t>
      </w:r>
      <w:r w:rsidR="002736B8" w:rsidRPr="00BE04ED">
        <w:rPr>
          <w:rFonts w:eastAsia="Times New Roman" w:cs="Arial"/>
          <w:lang w:eastAsia="pl-PL"/>
        </w:rPr>
        <w:t xml:space="preserve">(Rozporządzenie Parlamentu Europejskiego i Rady (UE) 2016/679 z dnia 27 kwietnia 2016 r. w </w:t>
      </w:r>
    </w:p>
    <w:p w14:paraId="1427BCED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 xml:space="preserve">sprawie ochrony osób fizycznych w związku z przetwarzaniem danych osobowych i w sprawie </w:t>
      </w:r>
    </w:p>
    <w:p w14:paraId="6146E118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 xml:space="preserve">swobodnego przepływu takich danych oraz uchylenia dyrektywy (95/46/WE) wobec osób </w:t>
      </w:r>
    </w:p>
    <w:p w14:paraId="46E10C3D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 xml:space="preserve">fizycznych, od których dane osobowe bezpośrednio lub pośrednio pozyskaliśmy w celu </w:t>
      </w:r>
    </w:p>
    <w:p w14:paraId="07B35C12" w14:textId="06DFE08E" w:rsidR="00BE04ED" w:rsidRP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>ubiegania się o udzielenie zamówienia publicznego w niniejszym postępowaniu.</w:t>
      </w:r>
    </w:p>
    <w:p w14:paraId="3903068F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10</w:t>
      </w:r>
      <w:r w:rsidR="002736B8" w:rsidRPr="00BE04ED">
        <w:rPr>
          <w:rFonts w:eastAsia="Times New Roman" w:cs="Arial"/>
          <w:lang w:eastAsia="pl-PL"/>
        </w:rPr>
        <w:t xml:space="preserve">. </w:t>
      </w:r>
      <w:r>
        <w:rPr>
          <w:rFonts w:eastAsia="Times New Roman" w:cs="Arial"/>
          <w:lang w:eastAsia="pl-PL"/>
        </w:rPr>
        <w:t xml:space="preserve">  </w:t>
      </w:r>
      <w:r w:rsidR="002736B8" w:rsidRPr="00BE04ED">
        <w:rPr>
          <w:rFonts w:eastAsia="Times New Roman" w:cs="Arial"/>
          <w:lang w:eastAsia="pl-PL"/>
        </w:rPr>
        <w:t xml:space="preserve">Zostaliśmy poinformowani, że możemy zgodnie z art. 8 ust. 3 ustawy Pzp przed upływem </w:t>
      </w:r>
    </w:p>
    <w:p w14:paraId="07D734DD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>terminu składania ofert wydzielić z oferty informacje stanowiące tajemnicę przedsiębiorstwa w</w:t>
      </w:r>
    </w:p>
    <w:p w14:paraId="6E478DC9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</w:t>
      </w:r>
      <w:r w:rsidR="002736B8" w:rsidRPr="00BE04ED">
        <w:rPr>
          <w:rFonts w:eastAsia="Times New Roman" w:cs="Arial"/>
          <w:lang w:eastAsia="pl-PL"/>
        </w:rPr>
        <w:t xml:space="preserve"> rozumieniu przepisów o zwalczaniu nieuczciwej konkurencji i zastrzec w odniesieniu do tych</w:t>
      </w:r>
    </w:p>
    <w:p w14:paraId="597C34A3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</w:t>
      </w:r>
      <w:r w:rsidR="002736B8" w:rsidRPr="00BE04ED">
        <w:rPr>
          <w:rFonts w:eastAsia="Times New Roman" w:cs="Arial"/>
          <w:lang w:eastAsia="pl-PL"/>
        </w:rPr>
        <w:t xml:space="preserve"> informacji, aby nie były one udostępnione innym uczestnikom postępowania. Złożona przez nas</w:t>
      </w:r>
    </w:p>
    <w:p w14:paraId="24F37DAE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</w:t>
      </w:r>
      <w:r w:rsidR="002736B8" w:rsidRPr="00BE04ED">
        <w:rPr>
          <w:rFonts w:eastAsia="Times New Roman" w:cs="Arial"/>
          <w:lang w:eastAsia="pl-PL"/>
        </w:rPr>
        <w:t xml:space="preserve"> oferta </w:t>
      </w:r>
      <w:r w:rsidR="002736B8" w:rsidRPr="00BE04ED">
        <w:rPr>
          <w:rFonts w:eastAsia="Times New Roman" w:cs="Arial"/>
          <w:i/>
          <w:lang w:eastAsia="pl-PL"/>
        </w:rPr>
        <w:t>zawiera/nie zawiera</w:t>
      </w:r>
      <w:r w:rsidR="002736B8" w:rsidRPr="00BE04ED">
        <w:rPr>
          <w:rFonts w:eastAsia="Times New Roman" w:cs="Arial"/>
          <w:lang w:eastAsia="pl-PL"/>
        </w:rPr>
        <w:t xml:space="preserve">* (* niepotrzebne skreślić) informacje stanowiące tajemnicę </w:t>
      </w:r>
    </w:p>
    <w:p w14:paraId="725E9914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 xml:space="preserve">przedsiębiorstwa – strony od …….. do ……… . Na potwierdzenie powyższego załączmy stosowne </w:t>
      </w:r>
    </w:p>
    <w:p w14:paraId="68B613C8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</w:t>
      </w:r>
      <w:r w:rsidR="002736B8" w:rsidRPr="00BE04ED">
        <w:rPr>
          <w:rFonts w:eastAsia="Times New Roman" w:cs="Arial"/>
          <w:lang w:eastAsia="pl-PL"/>
        </w:rPr>
        <w:t>wyjaśnienia wskazujące, iż zastrzeżone informacje stanowią tajemnicę przedsiębiorstwa z</w:t>
      </w:r>
    </w:p>
    <w:p w14:paraId="2300392E" w14:textId="5A9E59A0" w:rsidR="00BE04ED" w:rsidRP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</w:t>
      </w:r>
      <w:r w:rsidR="002736B8" w:rsidRPr="00BE04ED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</w:t>
      </w:r>
      <w:r w:rsidR="002736B8" w:rsidRPr="00BE04ED">
        <w:rPr>
          <w:rFonts w:eastAsia="Times New Roman" w:cs="Arial"/>
          <w:lang w:eastAsia="pl-PL"/>
        </w:rPr>
        <w:t>wyłączeniem informacji, o których mowa w art. 86 ust. 4 ustawy Pzp.</w:t>
      </w:r>
    </w:p>
    <w:p w14:paraId="1B880CEA" w14:textId="77777777" w:rsidR="00BE04ED" w:rsidRDefault="00BE04ED" w:rsidP="002736B8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736B8" w:rsidRPr="00BE04ED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>1</w:t>
      </w:r>
      <w:r w:rsidR="002736B8" w:rsidRPr="00BE04ED">
        <w:rPr>
          <w:rFonts w:eastAsia="Times New Roman" w:cs="Arial"/>
          <w:lang w:eastAsia="pl-PL"/>
        </w:rPr>
        <w:t xml:space="preserve">. </w:t>
      </w:r>
      <w:r>
        <w:rPr>
          <w:rFonts w:eastAsia="Times New Roman" w:cs="Arial"/>
          <w:lang w:eastAsia="pl-PL"/>
        </w:rPr>
        <w:t xml:space="preserve">    </w:t>
      </w:r>
      <w:r w:rsidR="002736B8" w:rsidRPr="00BE04ED">
        <w:rPr>
          <w:rFonts w:eastAsia="Times New Roman" w:cs="Arial"/>
          <w:lang w:eastAsia="pl-PL"/>
        </w:rPr>
        <w:t xml:space="preserve">Oferta została złożona na ………………… stronach podpisanych i kolejno ponumerowanych od nr </w:t>
      </w:r>
    </w:p>
    <w:p w14:paraId="2B063A48" w14:textId="6EA6D20C" w:rsidR="002736B8" w:rsidRPr="00BE04ED" w:rsidRDefault="00BE04ED" w:rsidP="00BE04ED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</w:t>
      </w:r>
      <w:r w:rsidR="002736B8" w:rsidRPr="00BE04ED">
        <w:rPr>
          <w:rFonts w:eastAsia="Times New Roman" w:cs="Arial"/>
          <w:lang w:eastAsia="pl-PL"/>
        </w:rPr>
        <w:t>………….. do nr …………..</w:t>
      </w:r>
    </w:p>
    <w:p w14:paraId="44F8E76F" w14:textId="77777777" w:rsidR="00355ADA" w:rsidRPr="00042A65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bCs/>
          <w:i w:val="0"/>
          <w:iCs/>
        </w:rPr>
      </w:pPr>
    </w:p>
    <w:p w14:paraId="1BD36FC8" w14:textId="77777777" w:rsidR="00355ADA" w:rsidRPr="00C00DAC" w:rsidRDefault="00355ADA" w:rsidP="00355ADA">
      <w:pPr>
        <w:tabs>
          <w:tab w:val="left" w:pos="8640"/>
        </w:tabs>
        <w:spacing w:after="0"/>
        <w:jc w:val="both"/>
        <w:rPr>
          <w:rStyle w:val="Teksttreci9Pogrubienie"/>
          <w:rFonts w:cs="Calibri"/>
          <w:bCs/>
          <w:i w:val="0"/>
          <w:iCs/>
          <w:sz w:val="22"/>
        </w:rPr>
      </w:pPr>
      <w:r w:rsidRPr="00C00DAC">
        <w:rPr>
          <w:rFonts w:cs="Calibri"/>
          <w:color w:val="000000"/>
        </w:rPr>
        <w:lastRenderedPageBreak/>
        <w:t xml:space="preserve">Oświadczamy, iż złożona oferta spełnia wszystkie wymogi dotyczące przedmiotu zamówienia zawarte w treści zapytania ofertowego </w:t>
      </w:r>
    </w:p>
    <w:p w14:paraId="1974190F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15F22048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04CD16BE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</w:rPr>
        <w:t xml:space="preserve">____________________,dnia </w:t>
      </w:r>
      <w:r>
        <w:rPr>
          <w:rFonts w:cs="Calibri"/>
        </w:rPr>
        <w:t>_____________</w:t>
      </w:r>
      <w:r w:rsidRPr="00005F74">
        <w:rPr>
          <w:rFonts w:cs="Calibri"/>
        </w:rPr>
        <w:t>___</w:t>
      </w:r>
    </w:p>
    <w:p w14:paraId="4AEE2D6C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  <w:bCs/>
        </w:rPr>
        <w:t>(Miejscowość)</w:t>
      </w:r>
      <w:r w:rsidRPr="00005F74">
        <w:rPr>
          <w:rFonts w:cs="Calibri"/>
          <w:bCs/>
        </w:rPr>
        <w:tab/>
      </w:r>
      <w:r w:rsidRPr="00005F74">
        <w:rPr>
          <w:rFonts w:cs="Calibri"/>
          <w:bCs/>
        </w:rPr>
        <w:tab/>
      </w:r>
      <w:r>
        <w:rPr>
          <w:rFonts w:cs="Calibri"/>
          <w:bCs/>
        </w:rPr>
        <w:tab/>
        <w:t xml:space="preserve">      </w:t>
      </w:r>
      <w:r w:rsidRPr="00005F74">
        <w:rPr>
          <w:rFonts w:cs="Calibri"/>
          <w:bCs/>
        </w:rPr>
        <w:t>(Data)</w:t>
      </w:r>
    </w:p>
    <w:p w14:paraId="2E515D21" w14:textId="77777777" w:rsidR="00355ADA" w:rsidRPr="00005F74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5911D8">
        <w:rPr>
          <w:rFonts w:cs="Calibri"/>
        </w:rPr>
        <w:t>podpis/y osoby/osób upoważnionej/ych</w:t>
      </w:r>
    </w:p>
    <w:p w14:paraId="026E8D1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005F74">
        <w:rPr>
          <w:rFonts w:cs="Calibri"/>
        </w:rPr>
        <w:t>do reprezentowania Wykonawcy</w:t>
      </w:r>
    </w:p>
    <w:p w14:paraId="66284802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325F5098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0DA395D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57B8ED11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6C6B7E57" w14:textId="77777777" w:rsidR="00355ADA" w:rsidRDefault="00355ADA" w:rsidP="00355ADA">
      <w:pPr>
        <w:tabs>
          <w:tab w:val="left" w:pos="789"/>
        </w:tabs>
        <w:autoSpaceDE w:val="0"/>
        <w:autoSpaceDN w:val="0"/>
        <w:spacing w:after="0"/>
        <w:rPr>
          <w:rFonts w:cs="Calibri"/>
        </w:rPr>
      </w:pPr>
    </w:p>
    <w:p w14:paraId="0E8FADE1" w14:textId="77777777" w:rsidR="00262F00" w:rsidRDefault="00262F00" w:rsidP="00355ADA">
      <w:pPr>
        <w:spacing w:after="0" w:line="288" w:lineRule="auto"/>
        <w:ind w:left="360"/>
        <w:jc w:val="both"/>
      </w:pPr>
    </w:p>
    <w:sectPr w:rsidR="00262F00" w:rsidSect="001F74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26B5E" w14:textId="77777777" w:rsidR="00130CA6" w:rsidRDefault="00130CA6" w:rsidP="001F748E">
      <w:pPr>
        <w:spacing w:after="0" w:line="240" w:lineRule="auto"/>
      </w:pPr>
      <w:r>
        <w:separator/>
      </w:r>
    </w:p>
  </w:endnote>
  <w:endnote w:type="continuationSeparator" w:id="0">
    <w:p w14:paraId="0465D6E8" w14:textId="77777777" w:rsidR="00130CA6" w:rsidRDefault="00130CA6" w:rsidP="001F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1441B" w14:textId="77777777" w:rsidR="00130CA6" w:rsidRDefault="00130CA6" w:rsidP="001F748E">
      <w:pPr>
        <w:spacing w:after="0" w:line="240" w:lineRule="auto"/>
      </w:pPr>
      <w:r>
        <w:separator/>
      </w:r>
    </w:p>
  </w:footnote>
  <w:footnote w:type="continuationSeparator" w:id="0">
    <w:p w14:paraId="517CC896" w14:textId="77777777" w:rsidR="00130CA6" w:rsidRDefault="00130CA6" w:rsidP="001F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4B2F"/>
    <w:multiLevelType w:val="hybridMultilevel"/>
    <w:tmpl w:val="CDFE2F02"/>
    <w:lvl w:ilvl="0" w:tplc="B2E2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86D5C"/>
    <w:multiLevelType w:val="hybridMultilevel"/>
    <w:tmpl w:val="19E854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3B84"/>
    <w:multiLevelType w:val="hybridMultilevel"/>
    <w:tmpl w:val="F4A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4C7E"/>
    <w:multiLevelType w:val="hybridMultilevel"/>
    <w:tmpl w:val="81AAD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CE"/>
    <w:rsid w:val="00091F2B"/>
    <w:rsid w:val="000B062A"/>
    <w:rsid w:val="000B6FBF"/>
    <w:rsid w:val="000D79F4"/>
    <w:rsid w:val="00124C13"/>
    <w:rsid w:val="00130CA6"/>
    <w:rsid w:val="001E3395"/>
    <w:rsid w:val="001F748E"/>
    <w:rsid w:val="00262F00"/>
    <w:rsid w:val="002646C2"/>
    <w:rsid w:val="00271573"/>
    <w:rsid w:val="002736B8"/>
    <w:rsid w:val="00291FE3"/>
    <w:rsid w:val="003133ED"/>
    <w:rsid w:val="00355ADA"/>
    <w:rsid w:val="0036069A"/>
    <w:rsid w:val="00387946"/>
    <w:rsid w:val="003B2077"/>
    <w:rsid w:val="003D66DA"/>
    <w:rsid w:val="00431215"/>
    <w:rsid w:val="00442B71"/>
    <w:rsid w:val="00596A53"/>
    <w:rsid w:val="005D0301"/>
    <w:rsid w:val="005D3BEA"/>
    <w:rsid w:val="005F5D49"/>
    <w:rsid w:val="00601DA7"/>
    <w:rsid w:val="00674F8D"/>
    <w:rsid w:val="006B3BAC"/>
    <w:rsid w:val="0077786A"/>
    <w:rsid w:val="007860A8"/>
    <w:rsid w:val="00802924"/>
    <w:rsid w:val="008316CE"/>
    <w:rsid w:val="0089354A"/>
    <w:rsid w:val="008A3A56"/>
    <w:rsid w:val="008C177C"/>
    <w:rsid w:val="008D195C"/>
    <w:rsid w:val="008D3C1A"/>
    <w:rsid w:val="008E456D"/>
    <w:rsid w:val="00952D11"/>
    <w:rsid w:val="009563F5"/>
    <w:rsid w:val="00986335"/>
    <w:rsid w:val="009F530E"/>
    <w:rsid w:val="00A01BCE"/>
    <w:rsid w:val="00A23F1E"/>
    <w:rsid w:val="00B64C4B"/>
    <w:rsid w:val="00BE04ED"/>
    <w:rsid w:val="00C00109"/>
    <w:rsid w:val="00C00E4A"/>
    <w:rsid w:val="00C3529B"/>
    <w:rsid w:val="00CA1C16"/>
    <w:rsid w:val="00CB1E53"/>
    <w:rsid w:val="00CB492A"/>
    <w:rsid w:val="00CB4BEC"/>
    <w:rsid w:val="00CC3D79"/>
    <w:rsid w:val="00D47852"/>
    <w:rsid w:val="00D90618"/>
    <w:rsid w:val="00E32035"/>
    <w:rsid w:val="00E75C06"/>
    <w:rsid w:val="00EA2941"/>
    <w:rsid w:val="00EB3477"/>
    <w:rsid w:val="00ED4C69"/>
    <w:rsid w:val="00F10446"/>
    <w:rsid w:val="00F13A00"/>
    <w:rsid w:val="00F561EC"/>
    <w:rsid w:val="00F8510A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A436"/>
  <w15:docId w15:val="{7B3AC26E-9708-4E34-BE34-DF8F60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B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1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1B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1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A01BCE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F8510A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F8510A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4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4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8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3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3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3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3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3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9Pogrubienie">
    <w:name w:val="Tekst treści (9) + Pogrubienie"/>
    <w:aliases w:val="Kursywa"/>
    <w:uiPriority w:val="99"/>
    <w:rsid w:val="00355ADA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a.zelechowski</cp:lastModifiedBy>
  <cp:revision>4</cp:revision>
  <cp:lastPrinted>2020-08-27T05:54:00Z</cp:lastPrinted>
  <dcterms:created xsi:type="dcterms:W3CDTF">2020-08-26T07:54:00Z</dcterms:created>
  <dcterms:modified xsi:type="dcterms:W3CDTF">2020-08-27T05:56:00Z</dcterms:modified>
</cp:coreProperties>
</file>