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0A9D" w14:textId="77777777" w:rsidR="00310B9F" w:rsidRDefault="00310B9F" w:rsidP="007051C9">
      <w:pPr>
        <w:pStyle w:val="NormalnyWeb"/>
        <w:spacing w:line="360" w:lineRule="auto"/>
        <w:jc w:val="right"/>
        <w:rPr>
          <w:color w:val="000000"/>
        </w:rPr>
      </w:pPr>
    </w:p>
    <w:p w14:paraId="4F29CC7A" w14:textId="44AF16B1" w:rsidR="007051C9" w:rsidRPr="005F4F0A" w:rsidRDefault="004529E7" w:rsidP="007051C9">
      <w:pPr>
        <w:pStyle w:val="NormalnyWeb"/>
        <w:spacing w:line="360" w:lineRule="auto"/>
        <w:jc w:val="right"/>
        <w:rPr>
          <w:color w:val="000000"/>
        </w:rPr>
      </w:pPr>
      <w:r>
        <w:rPr>
          <w:color w:val="000000"/>
        </w:rPr>
        <w:t>RRG</w:t>
      </w:r>
      <w:r w:rsidRPr="001E27C4">
        <w:t>.271.</w:t>
      </w:r>
      <w:r w:rsidR="001E27C4" w:rsidRPr="001E27C4">
        <w:t>1</w:t>
      </w:r>
      <w:r w:rsidR="0094303D">
        <w:t>0</w:t>
      </w:r>
      <w:r w:rsidRPr="001E27C4">
        <w:t>.2020</w:t>
      </w:r>
      <w:r w:rsidR="00472E45" w:rsidRPr="001E27C4">
        <w:t xml:space="preserve">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9913D5">
        <w:rPr>
          <w:color w:val="000000"/>
        </w:rPr>
        <w:t>8</w:t>
      </w:r>
      <w:r w:rsidR="007051C9" w:rsidRPr="005F4F0A">
        <w:rPr>
          <w:color w:val="000000"/>
        </w:rPr>
        <w:t xml:space="preserve"> do SIWZ</w:t>
      </w:r>
    </w:p>
    <w:p w14:paraId="11963AF1" w14:textId="77777777"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14:paraId="4B5FE221" w14:textId="77777777"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14:paraId="3872D6C4" w14:textId="77777777" w:rsidR="002242DC" w:rsidRPr="00AE345C" w:rsidRDefault="004655CE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Gmina Brzuze</w:t>
      </w:r>
    </w:p>
    <w:p w14:paraId="28A601AF" w14:textId="77777777" w:rsidR="007051C9" w:rsidRPr="00AE345C" w:rsidRDefault="004655CE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Brzuze 62</w:t>
      </w:r>
      <w:r>
        <w:rPr>
          <w:rFonts w:ascii="Times New Roman" w:eastAsia="Times New Roman" w:hAnsi="Times New Roman" w:cs="Times New Roman"/>
          <w:lang w:eastAsia="pl-PL"/>
        </w:rPr>
        <w:br/>
        <w:t>87-517 Brzuze</w:t>
      </w:r>
    </w:p>
    <w:p w14:paraId="039B604F" w14:textId="77777777"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ACA5FFB" w14:textId="77777777"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14:paraId="40D1239C" w14:textId="77777777"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14:paraId="324FE23A" w14:textId="77777777"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DA69AA5" w14:textId="77777777"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3B878209" w14:textId="77777777"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589461CB" w14:textId="77777777"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14:paraId="4F78905F" w14:textId="77777777"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14:paraId="5F476E5E" w14:textId="77777777"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261EE87" w14:textId="77777777"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2089DD8" w14:textId="77777777"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9913D5">
        <w:rPr>
          <w:color w:val="000000"/>
        </w:rPr>
        <w:t>Odbiór i zagospodarowanie odpadów komun</w:t>
      </w:r>
      <w:r w:rsidR="004655CE">
        <w:rPr>
          <w:color w:val="000000"/>
        </w:rPr>
        <w:t>alnych z terenu Gminy Brzuze</w:t>
      </w:r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14:paraId="6F9C110D" w14:textId="77777777" w:rsidR="007051C9" w:rsidRDefault="007051C9" w:rsidP="006B2BCE">
      <w:pPr>
        <w:pStyle w:val="NormalnyWeb"/>
        <w:spacing w:line="360" w:lineRule="auto"/>
        <w:jc w:val="both"/>
      </w:pPr>
    </w:p>
    <w:p w14:paraId="514718A8" w14:textId="77777777"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14:paraId="2F89C577" w14:textId="77777777"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369374D" w14:textId="77777777"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7B7359" w14:textId="77777777"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904BFCC" w14:textId="77777777"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310B9F">
      <w:pgSz w:w="11906" w:h="16838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2729E" w14:textId="77777777" w:rsidR="002B4BED" w:rsidRDefault="002B4BED" w:rsidP="007051C9">
      <w:pPr>
        <w:spacing w:after="0" w:line="240" w:lineRule="auto"/>
      </w:pPr>
      <w:r>
        <w:separator/>
      </w:r>
    </w:p>
  </w:endnote>
  <w:endnote w:type="continuationSeparator" w:id="0">
    <w:p w14:paraId="1B7732E3" w14:textId="77777777" w:rsidR="002B4BED" w:rsidRDefault="002B4BED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94A47" w14:textId="77777777" w:rsidR="002B4BED" w:rsidRDefault="002B4BED" w:rsidP="007051C9">
      <w:pPr>
        <w:spacing w:after="0" w:line="240" w:lineRule="auto"/>
      </w:pPr>
      <w:r>
        <w:separator/>
      </w:r>
    </w:p>
  </w:footnote>
  <w:footnote w:type="continuationSeparator" w:id="0">
    <w:p w14:paraId="6D1E6791" w14:textId="77777777" w:rsidR="002B4BED" w:rsidRDefault="002B4BED" w:rsidP="007051C9">
      <w:pPr>
        <w:spacing w:after="0" w:line="240" w:lineRule="auto"/>
      </w:pPr>
      <w:r>
        <w:continuationSeparator/>
      </w:r>
    </w:p>
  </w:footnote>
  <w:footnote w:id="1">
    <w:p w14:paraId="16A3F8CB" w14:textId="77777777"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8C4F6D" w14:textId="77777777"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14:paraId="40CFCD9B" w14:textId="77777777"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C9"/>
    <w:rsid w:val="000C40DD"/>
    <w:rsid w:val="001C1C10"/>
    <w:rsid w:val="001E27C4"/>
    <w:rsid w:val="001F0F17"/>
    <w:rsid w:val="002067BF"/>
    <w:rsid w:val="002242DC"/>
    <w:rsid w:val="002868C9"/>
    <w:rsid w:val="002B4BED"/>
    <w:rsid w:val="002C1B70"/>
    <w:rsid w:val="003001D9"/>
    <w:rsid w:val="00310B9F"/>
    <w:rsid w:val="003C5C26"/>
    <w:rsid w:val="003E696A"/>
    <w:rsid w:val="004272F2"/>
    <w:rsid w:val="004529E7"/>
    <w:rsid w:val="004655CE"/>
    <w:rsid w:val="00472E45"/>
    <w:rsid w:val="00473D4E"/>
    <w:rsid w:val="004B3350"/>
    <w:rsid w:val="00537927"/>
    <w:rsid w:val="00553F11"/>
    <w:rsid w:val="005F1E2D"/>
    <w:rsid w:val="005F4F0A"/>
    <w:rsid w:val="00611851"/>
    <w:rsid w:val="006B2BCE"/>
    <w:rsid w:val="006C1B76"/>
    <w:rsid w:val="007051C9"/>
    <w:rsid w:val="0072252D"/>
    <w:rsid w:val="00756791"/>
    <w:rsid w:val="007A378D"/>
    <w:rsid w:val="007A3DEC"/>
    <w:rsid w:val="0083583D"/>
    <w:rsid w:val="00896A39"/>
    <w:rsid w:val="009250BF"/>
    <w:rsid w:val="0094303D"/>
    <w:rsid w:val="00963A05"/>
    <w:rsid w:val="009913D5"/>
    <w:rsid w:val="00A53EB9"/>
    <w:rsid w:val="00A91372"/>
    <w:rsid w:val="00A94267"/>
    <w:rsid w:val="00AA4577"/>
    <w:rsid w:val="00AD2AF9"/>
    <w:rsid w:val="00AE345C"/>
    <w:rsid w:val="00B22EA9"/>
    <w:rsid w:val="00BF1356"/>
    <w:rsid w:val="00D14C20"/>
    <w:rsid w:val="00E8142E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50F7E"/>
  <w15:docId w15:val="{73DA81A4-5B4C-4DEF-9335-194CEA4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5DCF-1BDE-42D1-91BC-11CB56FA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Wiktoria Czarnecka</cp:lastModifiedBy>
  <cp:revision>6</cp:revision>
  <dcterms:created xsi:type="dcterms:W3CDTF">2019-12-05T22:45:00Z</dcterms:created>
  <dcterms:modified xsi:type="dcterms:W3CDTF">2020-12-30T14:50:00Z</dcterms:modified>
</cp:coreProperties>
</file>