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B0E4" w14:textId="77777777" w:rsidR="00FA1F14" w:rsidRDefault="00FA1F14" w:rsidP="00FA1F14">
      <w:pPr>
        <w:jc w:val="center"/>
        <w:rPr>
          <w:b/>
          <w:sz w:val="20"/>
          <w:szCs w:val="20"/>
        </w:rPr>
      </w:pPr>
      <w:r w:rsidRPr="001D42DA">
        <w:rPr>
          <w:b/>
          <w:sz w:val="20"/>
          <w:szCs w:val="20"/>
        </w:rPr>
        <w:t xml:space="preserve">KLAUZULA INFORMACYJNA </w:t>
      </w:r>
      <w:r>
        <w:rPr>
          <w:b/>
          <w:sz w:val="20"/>
          <w:szCs w:val="20"/>
        </w:rPr>
        <w:t>–</w:t>
      </w:r>
      <w:r w:rsidRPr="001D42DA">
        <w:rPr>
          <w:b/>
          <w:sz w:val="20"/>
          <w:szCs w:val="20"/>
        </w:rPr>
        <w:t xml:space="preserve"> RODO</w:t>
      </w:r>
    </w:p>
    <w:p w14:paraId="70E921EC" w14:textId="77777777" w:rsidR="00FA1F14" w:rsidRPr="001D42DA" w:rsidRDefault="00FA1F14" w:rsidP="00FA1F14">
      <w:pPr>
        <w:jc w:val="center"/>
        <w:rPr>
          <w:b/>
          <w:sz w:val="20"/>
          <w:szCs w:val="20"/>
        </w:rPr>
      </w:pPr>
    </w:p>
    <w:p w14:paraId="3AC747C1" w14:textId="77777777" w:rsidR="00FA1F14" w:rsidRPr="001D2DA5" w:rsidRDefault="00FA1F14" w:rsidP="00FA1F14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2DA5">
        <w:rPr>
          <w:rFonts w:asciiTheme="minorHAnsi" w:hAnsiTheme="minorHAnsi" w:cstheme="minorHAnsi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0A189C0C" w14:textId="77777777" w:rsidR="00FA1F14" w:rsidRPr="001D2DA5" w:rsidRDefault="00FA1F14" w:rsidP="00FA1F14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71F2B" w14:textId="0FB52239" w:rsidR="00FA1F14" w:rsidRPr="004B4ED7" w:rsidRDefault="004B4ED7" w:rsidP="004B4ED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Administratorem Pani/Pana danych osobowych jest Wójt Gminy Rogów</w:t>
      </w:r>
      <w:r w:rsidR="00C537CA">
        <w:rPr>
          <w:rFonts w:cstheme="minorHAnsi"/>
          <w:color w:val="000000" w:themeColor="text1"/>
          <w:sz w:val="20"/>
          <w:szCs w:val="20"/>
        </w:rPr>
        <w:t xml:space="preserve"> z siedzibą w Urzędzie Gminy Rogów</w:t>
      </w:r>
      <w:r>
        <w:rPr>
          <w:rFonts w:cstheme="minorHAnsi"/>
          <w:color w:val="000000" w:themeColor="text1"/>
          <w:sz w:val="20"/>
          <w:szCs w:val="20"/>
        </w:rPr>
        <w:t xml:space="preserve">, ul. Żeromskiego 25, 95-063 Rogów. Kontakt z administratorem jest możliwy także za pomocą adresu mailowego: </w:t>
      </w:r>
      <w:r>
        <w:rPr>
          <w:rFonts w:cstheme="minorHAnsi"/>
          <w:sz w:val="20"/>
          <w:szCs w:val="20"/>
        </w:rPr>
        <w:t xml:space="preserve"> </w:t>
      </w:r>
      <w:hyperlink r:id="rId5" w:history="1">
        <w:r w:rsidR="00132B6E" w:rsidRPr="00390874">
          <w:rPr>
            <w:rStyle w:val="Hipercze"/>
          </w:rPr>
          <w:t>sekretariat@gminarogow.pl</w:t>
        </w:r>
      </w:hyperlink>
      <w:r w:rsidR="00132B6E">
        <w:t xml:space="preserve"> </w:t>
      </w:r>
      <w:r>
        <w:rPr>
          <w:rFonts w:cstheme="minorHAnsi"/>
          <w:sz w:val="20"/>
          <w:szCs w:val="20"/>
        </w:rPr>
        <w:t xml:space="preserve"> </w:t>
      </w:r>
    </w:p>
    <w:p w14:paraId="10E3B846" w14:textId="77777777" w:rsidR="00FA1F14" w:rsidRPr="001D2DA5" w:rsidRDefault="00FA1F14" w:rsidP="00FA1F1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 xml:space="preserve">Inspektorem Ochrony Danych Osobowych jest Aleksandra Cnota-Mikołajec. Kontakt z inspektorem jest możliwy za pomocą adresów mailowych: aleksandra@eduodo.pl lub iod@eduodo.pl, </w:t>
      </w:r>
    </w:p>
    <w:p w14:paraId="0B210E74" w14:textId="77777777" w:rsidR="00FA1F14" w:rsidRPr="001D2DA5" w:rsidRDefault="00FA1F14" w:rsidP="00FA1F1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 xml:space="preserve">Pani/Pana dane osobowe przetwarzane będą w celu przeprowadzenia rekrutacji na stanowisko pracownicze na podstawie: </w:t>
      </w:r>
    </w:p>
    <w:p w14:paraId="0E343463" w14:textId="77777777" w:rsidR="00FA1F14" w:rsidRPr="001D2DA5" w:rsidRDefault="00FA1F14" w:rsidP="00FA1F1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 xml:space="preserve">art. 6 ust. 1 lit. c RODO - realizacja obowiązku prawnego ciążącego na administratorze, wynikająca z </w:t>
      </w:r>
      <w:r w:rsidRPr="001D2DA5">
        <w:rPr>
          <w:rFonts w:asciiTheme="minorHAnsi" w:hAnsiTheme="minorHAnsi" w:cstheme="minorHAnsi"/>
          <w:color w:val="000000" w:themeColor="text1"/>
          <w:sz w:val="20"/>
          <w:szCs w:val="20"/>
        </w:rPr>
        <w:t>ustawy z dnia 26 czerwca 1974 r. - Kodeks Pracy oraz ustawy z dnia 21 listopada 2008 r. o pracownikach samorządowych.</w:t>
      </w:r>
    </w:p>
    <w:p w14:paraId="03CA6EF1" w14:textId="77777777" w:rsidR="00FA1F14" w:rsidRPr="001D2DA5" w:rsidRDefault="00FA1F14" w:rsidP="00FA1F1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color w:val="000000" w:themeColor="text1"/>
          <w:sz w:val="20"/>
          <w:szCs w:val="20"/>
        </w:rPr>
        <w:t>art. 6 ust. 1 lit. f RODO - przetwarzanie jest niezbędne do celów wynikających z prawnie uzasadnionych interesów realizowanych przez administratora,</w:t>
      </w:r>
    </w:p>
    <w:p w14:paraId="080ED724" w14:textId="77777777" w:rsidR="00FA1F14" w:rsidRPr="001D2DA5" w:rsidRDefault="00FA1F14" w:rsidP="00FA1F1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color w:val="000000" w:themeColor="text1"/>
          <w:sz w:val="20"/>
          <w:szCs w:val="20"/>
        </w:rPr>
        <w:t>art. 6 ust. 1 lit. a RODO - osoba, której dane dotyczą wyraziła zgodę na przetwarzanie swoich danych osobowych w przypadku, gdy dane nie są przetwarzane na podstawie ustawy z dnia 26 czerwca 1974 r. - Kodeks Pracy oraz ustawy z dnia 21 listopada 2008 r. o pracownikach samorządowych.</w:t>
      </w:r>
    </w:p>
    <w:p w14:paraId="3C602D69" w14:textId="77777777" w:rsidR="00FA1F14" w:rsidRPr="001D2DA5" w:rsidRDefault="00FA1F14" w:rsidP="00FA1F1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 xml:space="preserve">Odbiorcami Pani/Pana danych osobowych mogą być organy władzy publicznej oraz podmioty wykonujące zadania publiczne lub działających na zlecenie organów władzy publicznej, w zakresie i w celach, które wynikają z przepisów powszechnie obowiązującego prawa, </w:t>
      </w:r>
    </w:p>
    <w:p w14:paraId="50BAEADD" w14:textId="77777777" w:rsidR="00FA1F14" w:rsidRPr="001D2DA5" w:rsidRDefault="00FA1F14" w:rsidP="00FA1F1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>Dane osobowe niezatrudnionych kandydatów przechowywane będą przez okres 3 miesięcy od dnia zatrudnienia wybranego kandydata, a następnie komisyjnie zniszczone</w:t>
      </w:r>
      <w:r w:rsidR="00F64E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1D2D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Dokumenty wyłonionego kandydata zostaną dołączone do akt osobowych. </w:t>
      </w:r>
    </w:p>
    <w:p w14:paraId="2DD0F255" w14:textId="77777777" w:rsidR="00FA1F14" w:rsidRPr="001D2DA5" w:rsidRDefault="00FA1F14" w:rsidP="00FA1F14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 xml:space="preserve">Pani/Pana dane osobowe nie będą przekazywane do państw trzecich lub organizacji międzynarodowych, </w:t>
      </w:r>
    </w:p>
    <w:p w14:paraId="43ED7CBF" w14:textId="77777777" w:rsidR="00FA1F14" w:rsidRPr="001D2DA5" w:rsidRDefault="00FA1F14" w:rsidP="00FA1F1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 xml:space="preserve">Ma Pani/Pan prawo żądania od Administratora: </w:t>
      </w:r>
    </w:p>
    <w:p w14:paraId="08D78B60" w14:textId="77777777" w:rsidR="00FA1F14" w:rsidRPr="001D2DA5" w:rsidRDefault="00FA1F14" w:rsidP="00FA1F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 xml:space="preserve">dostępu do swoich danych oraz otrzymania ich pierwszej kopii, </w:t>
      </w:r>
    </w:p>
    <w:p w14:paraId="500A8923" w14:textId="77777777" w:rsidR="00FA1F14" w:rsidRPr="001D2DA5" w:rsidRDefault="00FA1F14" w:rsidP="00FA1F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 xml:space="preserve">do sprostowania (poprawiania) swoich danych, </w:t>
      </w:r>
    </w:p>
    <w:p w14:paraId="3F3BE473" w14:textId="77777777" w:rsidR="00FA1F14" w:rsidRPr="001D2DA5" w:rsidRDefault="00FA1F14" w:rsidP="00FA1F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 xml:space="preserve">do usunięcia oraz ograniczenia przetwarzania danych na podstawie art. 17 RODO oraz art. 18 RODO, </w:t>
      </w:r>
    </w:p>
    <w:p w14:paraId="77B7D65B" w14:textId="77777777" w:rsidR="00FA1F14" w:rsidRPr="001D2DA5" w:rsidRDefault="00FA1F14" w:rsidP="00FA1F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 xml:space="preserve">do wniesienia sprzeciwu wobec przetwarzania danych, na zasadach opisanych w art. 21 RODO, </w:t>
      </w:r>
    </w:p>
    <w:p w14:paraId="62A7654E" w14:textId="77777777" w:rsidR="00FA1F14" w:rsidRPr="001D2DA5" w:rsidRDefault="00FA1F14" w:rsidP="00FA1F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 xml:space="preserve">do przenoszenia danych, zgodnie z art. 20 RODO, </w:t>
      </w:r>
    </w:p>
    <w:p w14:paraId="4AE6521A" w14:textId="77777777" w:rsidR="00FA1F14" w:rsidRPr="001D2DA5" w:rsidRDefault="00FA1F14" w:rsidP="00FA1F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>prawo do wniesienia skargi do organu nadzorczego,</w:t>
      </w:r>
    </w:p>
    <w:p w14:paraId="00E89773" w14:textId="77777777" w:rsidR="00FA1F14" w:rsidRPr="001D2DA5" w:rsidRDefault="00FA1F14" w:rsidP="00FA1F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 xml:space="preserve">prawo do cofnięcia zgody w dowolnym momencie, jeśli dane przetwarzane były na jej podstawie. </w:t>
      </w:r>
    </w:p>
    <w:p w14:paraId="7606CEBF" w14:textId="77777777" w:rsidR="00FA1F14" w:rsidRPr="001D2DA5" w:rsidRDefault="00FA1F14" w:rsidP="00FA1F14">
      <w:pPr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7E366986" w14:textId="77777777" w:rsidR="00FA1F14" w:rsidRPr="001D2DA5" w:rsidRDefault="00FA1F14" w:rsidP="00FA1F14">
      <w:pPr>
        <w:ind w:firstLine="567"/>
        <w:jc w:val="both"/>
        <w:rPr>
          <w:rFonts w:asciiTheme="minorHAnsi" w:hAnsiTheme="minorHAnsi" w:cstheme="minorHAnsi"/>
          <w:sz w:val="20"/>
          <w:szCs w:val="20"/>
        </w:rPr>
      </w:pPr>
    </w:p>
    <w:p w14:paraId="087B33E4" w14:textId="77777777" w:rsidR="00FA1F14" w:rsidRPr="001D2DA5" w:rsidRDefault="00FA1F14" w:rsidP="00FA1F14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79826F31" w14:textId="77777777" w:rsidR="00FA1F14" w:rsidRPr="001D2DA5" w:rsidRDefault="00FA1F14" w:rsidP="00FA1F14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 xml:space="preserve">Podanie danych wymaganych przepisami jest niezbędne do wzięcia udziału w procesie </w:t>
      </w:r>
      <w:proofErr w:type="gramStart"/>
      <w:r w:rsidRPr="001D2DA5">
        <w:rPr>
          <w:rFonts w:asciiTheme="minorHAnsi" w:hAnsiTheme="minorHAnsi" w:cstheme="minorHAnsi"/>
          <w:sz w:val="20"/>
          <w:szCs w:val="20"/>
        </w:rPr>
        <w:t>rekrutacji,  konsekwencją</w:t>
      </w:r>
      <w:proofErr w:type="gramEnd"/>
      <w:r w:rsidRPr="001D2DA5">
        <w:rPr>
          <w:rFonts w:asciiTheme="minorHAnsi" w:hAnsiTheme="minorHAnsi" w:cstheme="minorHAnsi"/>
          <w:sz w:val="20"/>
          <w:szCs w:val="20"/>
        </w:rPr>
        <w:t xml:space="preserve"> ich niepodania będzie brak możliwości wzięcia udziału w jej procesie. </w:t>
      </w:r>
    </w:p>
    <w:p w14:paraId="1BF0A1F0" w14:textId="77777777" w:rsidR="00FA1F14" w:rsidRPr="001D2DA5" w:rsidRDefault="00FA1F14" w:rsidP="00FA1F1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2DA5">
        <w:rPr>
          <w:rFonts w:asciiTheme="minorHAnsi" w:hAnsiTheme="minorHAnsi" w:cstheme="minorHAnsi"/>
          <w:sz w:val="20"/>
          <w:szCs w:val="20"/>
        </w:rPr>
        <w:t xml:space="preserve">Pani/Pana dane osobowe nie będą podlegały profilowaniu oraz nie będą przetwarzane w sposób zautomatyzowany. </w:t>
      </w:r>
    </w:p>
    <w:p w14:paraId="798146D5" w14:textId="77777777" w:rsidR="00FA1F14" w:rsidRPr="009878F6" w:rsidRDefault="00FA1F14" w:rsidP="00FA1F14">
      <w:pPr>
        <w:pStyle w:val="Akapitzlist"/>
        <w:spacing w:line="36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F8740A1" w14:textId="77777777" w:rsidR="00907B0B" w:rsidRDefault="00907B0B"/>
    <w:sectPr w:rsidR="00907B0B" w:rsidSect="00047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F6165"/>
    <w:multiLevelType w:val="hybridMultilevel"/>
    <w:tmpl w:val="A378D5EE"/>
    <w:lvl w:ilvl="0" w:tplc="BC1866C2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41457337">
    <w:abstractNumId w:val="1"/>
  </w:num>
  <w:num w:numId="2" w16cid:durableId="1239634343">
    <w:abstractNumId w:val="3"/>
  </w:num>
  <w:num w:numId="3" w16cid:durableId="332412955">
    <w:abstractNumId w:val="2"/>
  </w:num>
  <w:num w:numId="4" w16cid:durableId="1532496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0D"/>
    <w:rsid w:val="00047AD0"/>
    <w:rsid w:val="00132B6E"/>
    <w:rsid w:val="001D2DA5"/>
    <w:rsid w:val="004349AE"/>
    <w:rsid w:val="004B4ED7"/>
    <w:rsid w:val="00907B0B"/>
    <w:rsid w:val="00C537CA"/>
    <w:rsid w:val="00F64E69"/>
    <w:rsid w:val="00F72C0D"/>
    <w:rsid w:val="00F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E617"/>
  <w15:docId w15:val="{B27275D1-59CF-4760-B9FA-A593229D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A1F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A1F14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B4E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4ED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2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minaro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Lepiocha</dc:creator>
  <cp:lastModifiedBy>Jolanta Walczak</cp:lastModifiedBy>
  <cp:revision>2</cp:revision>
  <dcterms:created xsi:type="dcterms:W3CDTF">2022-04-19T06:47:00Z</dcterms:created>
  <dcterms:modified xsi:type="dcterms:W3CDTF">2022-04-19T06:47:00Z</dcterms:modified>
</cp:coreProperties>
</file>