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ED74" w14:textId="4DAF0981" w:rsidR="00853924" w:rsidRPr="00FE48BF" w:rsidRDefault="006E6430" w:rsidP="00853924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B04B7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</w:p>
    <w:p w14:paraId="519D60F8" w14:textId="77777777" w:rsidR="00853924" w:rsidRPr="00FE48BF" w:rsidRDefault="00853924" w:rsidP="00AE705D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25FBDE15" w14:textId="77777777" w:rsidR="00896E3E" w:rsidRPr="00896E3E" w:rsidRDefault="00896E3E" w:rsidP="00896E3E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96E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Parafia Rzymskokatolicka </w:t>
      </w:r>
    </w:p>
    <w:p w14:paraId="4A838BD8" w14:textId="77777777" w:rsidR="00896E3E" w:rsidRPr="00896E3E" w:rsidRDefault="00896E3E" w:rsidP="00896E3E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96E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pw. Św. Jakuba Apostoła w Skaryszewie </w:t>
      </w:r>
    </w:p>
    <w:p w14:paraId="3398AA7F" w14:textId="77777777" w:rsidR="00896E3E" w:rsidRPr="00896E3E" w:rsidRDefault="00896E3E" w:rsidP="00896E3E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96E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ul. Adama Mickiewicza 1</w:t>
      </w:r>
    </w:p>
    <w:p w14:paraId="1D9DDE2A" w14:textId="3D81F579" w:rsidR="00853924" w:rsidRDefault="00896E3E" w:rsidP="00896E3E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96E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26-640 Skaryszew</w:t>
      </w:r>
    </w:p>
    <w:p w14:paraId="23E6480B" w14:textId="77777777" w:rsidR="006E6430" w:rsidRDefault="006E6430" w:rsidP="006E643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C60C374" w14:textId="6712E3C4" w:rsidR="00853924" w:rsidRPr="00FE48BF" w:rsidRDefault="004871E3" w:rsidP="0085392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WYKAZ </w:t>
      </w:r>
      <w:r w:rsidR="00B04B7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PRAC</w:t>
      </w:r>
    </w:p>
    <w:p w14:paraId="0B5CE07F" w14:textId="5E24EBF6" w:rsidR="00D732AD" w:rsidRDefault="00896E3E" w:rsidP="006E64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896E3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W odpowiedzi na zapytanie ofertowe na wykonanie zadania pn.: </w:t>
      </w:r>
      <w:r w:rsidR="00230688" w:rsidRPr="0023068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„Remont zabytkowego ogrodzenia wokół kościoła parafialnego pw. Św. Jakuba Apostoła w Skaryszewie”</w:t>
      </w:r>
      <w:r w:rsidR="006E64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, </w:t>
      </w:r>
      <w:r w:rsidR="004871E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oświadczam/oświadczamy* że</w:t>
      </w:r>
      <w:r w:rsidR="00B04B7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 </w:t>
      </w:r>
      <w:r w:rsidR="001E1E8E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zrealizowaliśmy</w:t>
      </w:r>
      <w:r w:rsidR="00B04B7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 następujące prace przy obiektach wpisanych do rejestru zabytków</w:t>
      </w:r>
      <w:r w:rsidR="004871E3" w:rsidRPr="004871E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:</w:t>
      </w: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490"/>
        <w:gridCol w:w="2624"/>
        <w:gridCol w:w="1134"/>
        <w:gridCol w:w="1642"/>
        <w:gridCol w:w="1476"/>
        <w:gridCol w:w="1711"/>
      </w:tblGrid>
      <w:tr w:rsidR="00B04B75" w:rsidRPr="00B04B75" w14:paraId="0DAF8AC3" w14:textId="77777777" w:rsidTr="00B04B75">
        <w:tc>
          <w:tcPr>
            <w:tcW w:w="490" w:type="dxa"/>
          </w:tcPr>
          <w:p w14:paraId="6B6F4606" w14:textId="0B02E31B" w:rsidR="00B04B75" w:rsidRPr="00B04B75" w:rsidRDefault="00B04B75" w:rsidP="009312B3">
            <w:pPr>
              <w:rPr>
                <w:rFonts w:ascii="Times New Roman" w:hAnsi="Times New Roman"/>
                <w:bCs/>
              </w:rPr>
            </w:pPr>
            <w:r w:rsidRPr="00B04B75">
              <w:rPr>
                <w:rFonts w:ascii="Times New Roman" w:hAnsi="Times New Roman"/>
                <w:bCs/>
              </w:rPr>
              <w:t>Lp.</w:t>
            </w:r>
          </w:p>
        </w:tc>
        <w:tc>
          <w:tcPr>
            <w:tcW w:w="2624" w:type="dxa"/>
          </w:tcPr>
          <w:p w14:paraId="5A938BA9" w14:textId="4CA5AA8D" w:rsidR="00B04B75" w:rsidRPr="00B04B75" w:rsidRDefault="00B04B75" w:rsidP="00021B0B">
            <w:pPr>
              <w:spacing w:after="120" w:line="276" w:lineRule="auto"/>
              <w:jc w:val="center"/>
              <w:rPr>
                <w:rFonts w:ascii="Times New Roman" w:hAnsi="Times New Roman"/>
                <w:bCs/>
              </w:rPr>
            </w:pPr>
            <w:r w:rsidRPr="00B04B75">
              <w:rPr>
                <w:rFonts w:ascii="Times New Roman" w:hAnsi="Times New Roman"/>
                <w:bCs/>
              </w:rPr>
              <w:t>Rodzaj roboty budowlanej</w:t>
            </w:r>
          </w:p>
          <w:p w14:paraId="382A5E70" w14:textId="6B613194" w:rsidR="00B04B75" w:rsidRPr="00B04B75" w:rsidRDefault="00B04B75" w:rsidP="00021B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14:paraId="4C75C8E7" w14:textId="4BEF0773" w:rsidR="00B04B75" w:rsidRPr="00B04B75" w:rsidRDefault="00B04B75" w:rsidP="00021B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W</w:t>
            </w:r>
            <w:r w:rsidRPr="00B04B75">
              <w:rPr>
                <w:rFonts w:ascii="Times New Roman" w:hAnsi="Times New Roman"/>
                <w:bCs/>
              </w:rPr>
              <w:t>artość</w:t>
            </w:r>
            <w:r w:rsidR="00021B0B">
              <w:rPr>
                <w:rFonts w:ascii="Times New Roman" w:hAnsi="Times New Roman"/>
                <w:bCs/>
              </w:rPr>
              <w:t xml:space="preserve"> w PLN</w:t>
            </w:r>
          </w:p>
        </w:tc>
        <w:tc>
          <w:tcPr>
            <w:tcW w:w="1642" w:type="dxa"/>
          </w:tcPr>
          <w:p w14:paraId="7829EB9E" w14:textId="6ADDB85D" w:rsidR="00B04B75" w:rsidRPr="00B04B75" w:rsidRDefault="00B04B75" w:rsidP="00021B0B">
            <w:pPr>
              <w:jc w:val="center"/>
              <w:rPr>
                <w:rFonts w:ascii="Times New Roman" w:hAnsi="Times New Roman"/>
                <w:bCs/>
              </w:rPr>
            </w:pPr>
            <w:r w:rsidRPr="00B04B75">
              <w:rPr>
                <w:rFonts w:ascii="Times New Roman" w:hAnsi="Times New Roman"/>
                <w:bCs/>
              </w:rPr>
              <w:t>Termin wykonania</w:t>
            </w:r>
          </w:p>
        </w:tc>
        <w:tc>
          <w:tcPr>
            <w:tcW w:w="1476" w:type="dxa"/>
          </w:tcPr>
          <w:p w14:paraId="5DA91411" w14:textId="1C8D16F8" w:rsidR="00B04B75" w:rsidRPr="00B04B75" w:rsidRDefault="00B04B75" w:rsidP="00021B0B">
            <w:pPr>
              <w:jc w:val="center"/>
              <w:rPr>
                <w:rFonts w:ascii="Times New Roman" w:hAnsi="Times New Roman"/>
                <w:bCs/>
              </w:rPr>
            </w:pPr>
            <w:r w:rsidRPr="00B04B75">
              <w:rPr>
                <w:rFonts w:ascii="Times New Roman" w:hAnsi="Times New Roman"/>
                <w:bCs/>
              </w:rPr>
              <w:t>Miejsce wykonania</w:t>
            </w:r>
          </w:p>
        </w:tc>
        <w:tc>
          <w:tcPr>
            <w:tcW w:w="1711" w:type="dxa"/>
          </w:tcPr>
          <w:p w14:paraId="04E62F41" w14:textId="34E5ABC6" w:rsidR="00B04B75" w:rsidRPr="00B04B75" w:rsidRDefault="00B04B75" w:rsidP="00021B0B">
            <w:pPr>
              <w:jc w:val="center"/>
              <w:rPr>
                <w:rFonts w:ascii="Times New Roman" w:hAnsi="Times New Roman"/>
                <w:bCs/>
              </w:rPr>
            </w:pPr>
            <w:r w:rsidRPr="00B04B75">
              <w:rPr>
                <w:rFonts w:ascii="Times New Roman" w:hAnsi="Times New Roman"/>
                <w:bCs/>
              </w:rPr>
              <w:t>Podmiot na rzecz którego prace zostały wykonane</w:t>
            </w:r>
          </w:p>
        </w:tc>
      </w:tr>
      <w:tr w:rsidR="00B04B75" w:rsidRPr="00B04B75" w14:paraId="38E7D81C" w14:textId="77777777" w:rsidTr="00B04B75">
        <w:tc>
          <w:tcPr>
            <w:tcW w:w="490" w:type="dxa"/>
          </w:tcPr>
          <w:p w14:paraId="3C40674C" w14:textId="77777777" w:rsidR="00B04B75" w:rsidRPr="00B04B75" w:rsidRDefault="00B04B75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0DC79E30" w14:textId="77777777" w:rsidR="00B04B75" w:rsidRPr="00B04B75" w:rsidRDefault="00B04B75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3E0C472B" w14:textId="77777777" w:rsidR="00B04B75" w:rsidRPr="00B04B75" w:rsidRDefault="00B04B75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0A4AF929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78130B25" w14:textId="7B41118B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0D9F7212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B04B75" w:rsidRPr="00B04B75" w14:paraId="203D85FA" w14:textId="77777777" w:rsidTr="00B04B75">
        <w:tc>
          <w:tcPr>
            <w:tcW w:w="490" w:type="dxa"/>
          </w:tcPr>
          <w:p w14:paraId="407A2958" w14:textId="77777777" w:rsidR="00B04B75" w:rsidRPr="00B04B75" w:rsidRDefault="00B04B75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2990E37F" w14:textId="77777777" w:rsidR="00B04B75" w:rsidRPr="00B04B75" w:rsidRDefault="00B04B75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36744066" w14:textId="77777777" w:rsidR="00B04B75" w:rsidRPr="00B04B75" w:rsidRDefault="00B04B75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732EC1C0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24D76AEA" w14:textId="79455084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772D4F06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B04B75" w:rsidRPr="00B04B75" w14:paraId="4C3AB2B7" w14:textId="77777777" w:rsidTr="00B04B75">
        <w:tc>
          <w:tcPr>
            <w:tcW w:w="490" w:type="dxa"/>
          </w:tcPr>
          <w:p w14:paraId="58AD3E31" w14:textId="77777777" w:rsidR="00B04B75" w:rsidRPr="00B04B75" w:rsidRDefault="00B04B75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0937CF05" w14:textId="77777777" w:rsidR="00B04B75" w:rsidRPr="00B04B75" w:rsidRDefault="00B04B75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3D0DB7E7" w14:textId="77777777" w:rsidR="00B04B75" w:rsidRPr="00B04B75" w:rsidRDefault="00B04B75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1CCC1F0D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5254DE87" w14:textId="63CBCEDF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1CE9B112" w14:textId="77777777" w:rsidR="00B04B75" w:rsidRPr="00B04B75" w:rsidRDefault="00B04B75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1E1E8E" w:rsidRPr="00B04B75" w14:paraId="74A9CE52" w14:textId="77777777" w:rsidTr="00B04B75">
        <w:tc>
          <w:tcPr>
            <w:tcW w:w="490" w:type="dxa"/>
          </w:tcPr>
          <w:p w14:paraId="4ABCB322" w14:textId="77777777" w:rsidR="001E1E8E" w:rsidRPr="00B04B75" w:rsidRDefault="001E1E8E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44310C72" w14:textId="77777777" w:rsidR="001E1E8E" w:rsidRPr="00B04B75" w:rsidRDefault="001E1E8E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28B75D3D" w14:textId="77777777" w:rsidR="001E1E8E" w:rsidRPr="00B04B75" w:rsidRDefault="001E1E8E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1D80AF40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6CCFE5AA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7EAAAC88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1E1E8E" w:rsidRPr="00B04B75" w14:paraId="558057F2" w14:textId="77777777" w:rsidTr="00B04B75">
        <w:tc>
          <w:tcPr>
            <w:tcW w:w="490" w:type="dxa"/>
          </w:tcPr>
          <w:p w14:paraId="3278F038" w14:textId="77777777" w:rsidR="001E1E8E" w:rsidRPr="00B04B75" w:rsidRDefault="001E1E8E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64A466B0" w14:textId="77777777" w:rsidR="001E1E8E" w:rsidRPr="00B04B75" w:rsidRDefault="001E1E8E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12045FAF" w14:textId="77777777" w:rsidR="001E1E8E" w:rsidRPr="00B04B75" w:rsidRDefault="001E1E8E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4CD765B6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7E65C63D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21730B2C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1E1E8E" w:rsidRPr="00B04B75" w14:paraId="3F839297" w14:textId="77777777" w:rsidTr="00B04B75">
        <w:tc>
          <w:tcPr>
            <w:tcW w:w="490" w:type="dxa"/>
          </w:tcPr>
          <w:p w14:paraId="4581FD0C" w14:textId="77777777" w:rsidR="001E1E8E" w:rsidRPr="00B04B75" w:rsidRDefault="001E1E8E" w:rsidP="009312B3">
            <w:pPr>
              <w:rPr>
                <w:rFonts w:cstheme="minorHAnsi"/>
                <w:bCs/>
              </w:rPr>
            </w:pPr>
          </w:p>
        </w:tc>
        <w:tc>
          <w:tcPr>
            <w:tcW w:w="2624" w:type="dxa"/>
          </w:tcPr>
          <w:p w14:paraId="26D58C81" w14:textId="77777777" w:rsidR="001E1E8E" w:rsidRPr="00B04B75" w:rsidRDefault="001E1E8E" w:rsidP="009312B3">
            <w:pPr>
              <w:tabs>
                <w:tab w:val="num" w:pos="284"/>
              </w:tabs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697BEDDA" w14:textId="77777777" w:rsidR="001E1E8E" w:rsidRPr="00B04B75" w:rsidRDefault="001E1E8E" w:rsidP="009312B3">
            <w:pPr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642" w:type="dxa"/>
          </w:tcPr>
          <w:p w14:paraId="5260BEDA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476" w:type="dxa"/>
          </w:tcPr>
          <w:p w14:paraId="6486984B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1711" w:type="dxa"/>
          </w:tcPr>
          <w:p w14:paraId="1A8D730E" w14:textId="77777777" w:rsidR="001E1E8E" w:rsidRPr="00B04B75" w:rsidRDefault="001E1E8E" w:rsidP="009312B3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</w:tbl>
    <w:p w14:paraId="5ED9FA96" w14:textId="77777777" w:rsidR="004871E3" w:rsidRDefault="004871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3FD04B58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9BE5365" w14:textId="77777777" w:rsidR="00D47C05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8774486" w14:textId="77777777" w:rsidR="00D47C05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51BDE54" w14:textId="77777777" w:rsidR="00D47C05" w:rsidRPr="00BA22E0" w:rsidRDefault="00D47C05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9B0CAF2" w14:textId="77777777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………………………………………….</w:t>
      </w:r>
    </w:p>
    <w:p w14:paraId="3E6688E5" w14:textId="759FF699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p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odpis Wykonawcy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bądź osoby upoważnionej do reprezentowania Wykonawcy</w:t>
      </w:r>
    </w:p>
    <w:p w14:paraId="52BF5E39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0285619A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1A66A49E" w14:textId="77777777" w:rsidR="00D47C05" w:rsidRDefault="00D47C05" w:rsidP="00853924">
      <w:pPr>
        <w:rPr>
          <w:rFonts w:ascii="Times New Roman" w:hAnsi="Times New Roman" w:cs="Times New Roman"/>
          <w:i/>
          <w:iCs/>
        </w:rPr>
      </w:pPr>
    </w:p>
    <w:p w14:paraId="7E9E9101" w14:textId="6EC5F6E5" w:rsidR="003126B6" w:rsidRPr="000979BA" w:rsidRDefault="000979BA" w:rsidP="00853924">
      <w:pPr>
        <w:rPr>
          <w:rFonts w:ascii="Times New Roman" w:hAnsi="Times New Roman" w:cs="Times New Roman"/>
          <w:i/>
          <w:iCs/>
        </w:rPr>
      </w:pPr>
      <w:r w:rsidRPr="000979BA">
        <w:rPr>
          <w:rFonts w:ascii="Times New Roman" w:hAnsi="Times New Roman" w:cs="Times New Roman"/>
          <w:i/>
          <w:iCs/>
        </w:rPr>
        <w:t>*niepotrzebne skreślić/usunąć</w:t>
      </w:r>
    </w:p>
    <w:sectPr w:rsidR="003126B6" w:rsidRPr="000979BA" w:rsidSect="00D732A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13F8" w14:textId="77777777" w:rsidR="00D264A9" w:rsidRDefault="00D264A9" w:rsidP="001679A2">
      <w:pPr>
        <w:spacing w:after="0" w:line="240" w:lineRule="auto"/>
      </w:pPr>
      <w:r>
        <w:separator/>
      </w:r>
    </w:p>
  </w:endnote>
  <w:endnote w:type="continuationSeparator" w:id="0">
    <w:p w14:paraId="0D1B369B" w14:textId="77777777" w:rsidR="00D264A9" w:rsidRDefault="00D264A9" w:rsidP="0016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58282"/>
      <w:docPartObj>
        <w:docPartGallery w:val="Page Numbers (Bottom of Page)"/>
        <w:docPartUnique/>
      </w:docPartObj>
    </w:sdtPr>
    <w:sdtContent>
      <w:p w14:paraId="1CAB073B" w14:textId="204CF040" w:rsidR="001679A2" w:rsidRDefault="00167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6A490" w14:textId="77777777" w:rsidR="001679A2" w:rsidRDefault="00167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61D7" w14:textId="77777777" w:rsidR="00D264A9" w:rsidRDefault="00D264A9" w:rsidP="001679A2">
      <w:pPr>
        <w:spacing w:after="0" w:line="240" w:lineRule="auto"/>
      </w:pPr>
      <w:r>
        <w:separator/>
      </w:r>
    </w:p>
  </w:footnote>
  <w:footnote w:type="continuationSeparator" w:id="0">
    <w:p w14:paraId="380C4446" w14:textId="77777777" w:rsidR="00D264A9" w:rsidRDefault="00D264A9" w:rsidP="0016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1670" w14:textId="2D0DE803" w:rsidR="00084578" w:rsidRDefault="00084578">
    <w:pPr>
      <w:pStyle w:val="Nagwek"/>
    </w:pPr>
    <w:r>
      <w:rPr>
        <w:rFonts w:cs="Tahoma"/>
        <w:noProof/>
        <w:kern w:val="1"/>
        <w:sz w:val="18"/>
        <w:szCs w:val="18"/>
      </w:rPr>
      <w:drawing>
        <wp:inline distT="0" distB="0" distL="0" distR="0" wp14:anchorId="3995A4EE" wp14:editId="3CE50F02">
          <wp:extent cx="5756910" cy="1073150"/>
          <wp:effectExtent l="19050" t="0" r="0" b="0"/>
          <wp:docPr id="1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18224A" w14:textId="77777777" w:rsidR="00084578" w:rsidRDefault="00084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79C"/>
    <w:multiLevelType w:val="hybridMultilevel"/>
    <w:tmpl w:val="CA3C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408"/>
    <w:multiLevelType w:val="hybridMultilevel"/>
    <w:tmpl w:val="DCE4CF06"/>
    <w:lvl w:ilvl="0" w:tplc="B4CA32E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7E6F18"/>
    <w:multiLevelType w:val="hybridMultilevel"/>
    <w:tmpl w:val="26166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25FCA"/>
    <w:multiLevelType w:val="multilevel"/>
    <w:tmpl w:val="40E4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B49F6"/>
    <w:multiLevelType w:val="hybridMultilevel"/>
    <w:tmpl w:val="66F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F44"/>
    <w:multiLevelType w:val="hybridMultilevel"/>
    <w:tmpl w:val="261664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E534E"/>
    <w:multiLevelType w:val="hybridMultilevel"/>
    <w:tmpl w:val="48E85B4E"/>
    <w:lvl w:ilvl="0" w:tplc="B4CA32E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6036E"/>
    <w:multiLevelType w:val="hybridMultilevel"/>
    <w:tmpl w:val="72EC62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93EAD"/>
    <w:multiLevelType w:val="hybridMultilevel"/>
    <w:tmpl w:val="AED6D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22F53"/>
    <w:multiLevelType w:val="hybridMultilevel"/>
    <w:tmpl w:val="3A7AD424"/>
    <w:lvl w:ilvl="0" w:tplc="E2264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B23C5D"/>
    <w:multiLevelType w:val="hybridMultilevel"/>
    <w:tmpl w:val="F1480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F3A69"/>
    <w:multiLevelType w:val="hybridMultilevel"/>
    <w:tmpl w:val="837A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03B"/>
    <w:multiLevelType w:val="hybridMultilevel"/>
    <w:tmpl w:val="CE7E6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752826">
    <w:abstractNumId w:val="3"/>
  </w:num>
  <w:num w:numId="2" w16cid:durableId="487983181">
    <w:abstractNumId w:val="4"/>
  </w:num>
  <w:num w:numId="3" w16cid:durableId="1180197314">
    <w:abstractNumId w:val="7"/>
  </w:num>
  <w:num w:numId="4" w16cid:durableId="364988705">
    <w:abstractNumId w:val="10"/>
  </w:num>
  <w:num w:numId="5" w16cid:durableId="713623647">
    <w:abstractNumId w:val="13"/>
  </w:num>
  <w:num w:numId="6" w16cid:durableId="1412309357">
    <w:abstractNumId w:val="12"/>
  </w:num>
  <w:num w:numId="7" w16cid:durableId="450247917">
    <w:abstractNumId w:val="12"/>
  </w:num>
  <w:num w:numId="8" w16cid:durableId="518474125">
    <w:abstractNumId w:val="12"/>
  </w:num>
  <w:num w:numId="9" w16cid:durableId="1134836177">
    <w:abstractNumId w:val="11"/>
  </w:num>
  <w:num w:numId="10" w16cid:durableId="1152214701">
    <w:abstractNumId w:val="6"/>
  </w:num>
  <w:num w:numId="11" w16cid:durableId="1143084892">
    <w:abstractNumId w:val="0"/>
  </w:num>
  <w:num w:numId="12" w16cid:durableId="1304774016">
    <w:abstractNumId w:val="1"/>
  </w:num>
  <w:num w:numId="13" w16cid:durableId="336737885">
    <w:abstractNumId w:val="8"/>
  </w:num>
  <w:num w:numId="14" w16cid:durableId="659768360">
    <w:abstractNumId w:val="9"/>
  </w:num>
  <w:num w:numId="15" w16cid:durableId="833297967">
    <w:abstractNumId w:val="2"/>
  </w:num>
  <w:num w:numId="16" w16cid:durableId="1601569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B6"/>
    <w:rsid w:val="00021B0B"/>
    <w:rsid w:val="000724E3"/>
    <w:rsid w:val="00084578"/>
    <w:rsid w:val="000979BA"/>
    <w:rsid w:val="001679A2"/>
    <w:rsid w:val="001E1E8E"/>
    <w:rsid w:val="00230688"/>
    <w:rsid w:val="00233D75"/>
    <w:rsid w:val="00274956"/>
    <w:rsid w:val="002872A8"/>
    <w:rsid w:val="002A66EB"/>
    <w:rsid w:val="002C4FE7"/>
    <w:rsid w:val="002E011C"/>
    <w:rsid w:val="00300D6E"/>
    <w:rsid w:val="003126B6"/>
    <w:rsid w:val="00377647"/>
    <w:rsid w:val="0039508E"/>
    <w:rsid w:val="003B10A4"/>
    <w:rsid w:val="004871E3"/>
    <w:rsid w:val="004D23E4"/>
    <w:rsid w:val="005A4C69"/>
    <w:rsid w:val="005F6E80"/>
    <w:rsid w:val="00697460"/>
    <w:rsid w:val="006E6430"/>
    <w:rsid w:val="00704D83"/>
    <w:rsid w:val="0078317A"/>
    <w:rsid w:val="0085172B"/>
    <w:rsid w:val="00853924"/>
    <w:rsid w:val="008647BC"/>
    <w:rsid w:val="00896E3E"/>
    <w:rsid w:val="008E1A29"/>
    <w:rsid w:val="009F7CEC"/>
    <w:rsid w:val="00AA278E"/>
    <w:rsid w:val="00AE705D"/>
    <w:rsid w:val="00B04B75"/>
    <w:rsid w:val="00B8038B"/>
    <w:rsid w:val="00BA22E0"/>
    <w:rsid w:val="00BD40E3"/>
    <w:rsid w:val="00C21C38"/>
    <w:rsid w:val="00C36128"/>
    <w:rsid w:val="00C51BD3"/>
    <w:rsid w:val="00D264A9"/>
    <w:rsid w:val="00D47C05"/>
    <w:rsid w:val="00D732AD"/>
    <w:rsid w:val="00D92615"/>
    <w:rsid w:val="00DC64F3"/>
    <w:rsid w:val="00DD40C3"/>
    <w:rsid w:val="00EB6759"/>
    <w:rsid w:val="00F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BB30"/>
  <w15:chartTrackingRefBased/>
  <w15:docId w15:val="{17C99CA9-B715-43AB-AEEE-EE2BBE3A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776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9A2"/>
  </w:style>
  <w:style w:type="paragraph" w:styleId="Stopka">
    <w:name w:val="footer"/>
    <w:basedOn w:val="Normalny"/>
    <w:link w:val="Stopka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9A2"/>
  </w:style>
  <w:style w:type="paragraph" w:customStyle="1" w:styleId="Zawartotabeli">
    <w:name w:val="Zawartość tabeli"/>
    <w:basedOn w:val="Normalny"/>
    <w:rsid w:val="004871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4871E3"/>
    <w:rPr>
      <w:vertAlign w:val="superscript"/>
    </w:rPr>
  </w:style>
  <w:style w:type="table" w:styleId="Tabela-Siatka">
    <w:name w:val="Table Grid"/>
    <w:basedOn w:val="Standardowy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Anna Szydło</cp:lastModifiedBy>
  <cp:revision>6</cp:revision>
  <cp:lastPrinted>2022-09-14T08:33:00Z</cp:lastPrinted>
  <dcterms:created xsi:type="dcterms:W3CDTF">2024-05-28T10:42:00Z</dcterms:created>
  <dcterms:modified xsi:type="dcterms:W3CDTF">2025-12-31T09:13:00Z</dcterms:modified>
</cp:coreProperties>
</file>