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1776" w14:textId="5EFA8167" w:rsidR="00435950" w:rsidRPr="00435950" w:rsidRDefault="00435950" w:rsidP="00435950">
      <w:pPr>
        <w:jc w:val="right"/>
        <w:rPr>
          <w:rFonts w:cstheme="minorHAnsi"/>
          <w:b/>
        </w:rPr>
      </w:pPr>
      <w:r w:rsidRPr="00435950">
        <w:rPr>
          <w:rFonts w:cstheme="minorHAnsi"/>
          <w:b/>
        </w:rPr>
        <w:t>Załącznik nr 11 do SWZ</w:t>
      </w:r>
    </w:p>
    <w:p w14:paraId="7253E70F" w14:textId="77777777" w:rsidR="00435950" w:rsidRDefault="00435950" w:rsidP="00435950">
      <w:pPr>
        <w:jc w:val="center"/>
        <w:rPr>
          <w:rFonts w:cstheme="minorHAnsi"/>
          <w:b/>
          <w:sz w:val="32"/>
          <w:szCs w:val="32"/>
        </w:rPr>
      </w:pPr>
    </w:p>
    <w:p w14:paraId="4778D052" w14:textId="4EB8CBB3" w:rsidR="00435950" w:rsidRPr="001D7466" w:rsidRDefault="00435950" w:rsidP="00435950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Wstępny </w:t>
      </w:r>
      <w:r w:rsidRPr="001D7466">
        <w:rPr>
          <w:rFonts w:cstheme="minorHAnsi"/>
          <w:b/>
          <w:sz w:val="32"/>
          <w:szCs w:val="32"/>
        </w:rPr>
        <w:t>Harmonogram rzeczowo-finansowy</w:t>
      </w:r>
    </w:p>
    <w:p w14:paraId="2C2C65B6" w14:textId="77777777" w:rsidR="00847893" w:rsidRDefault="00847893" w:rsidP="00847893">
      <w:pPr>
        <w:spacing w:after="0"/>
        <w:jc w:val="center"/>
        <w:rPr>
          <w:rFonts w:cstheme="minorHAnsi"/>
          <w:b/>
          <w:sz w:val="28"/>
          <w:szCs w:val="28"/>
        </w:rPr>
      </w:pPr>
      <w:r w:rsidRPr="00166394">
        <w:rPr>
          <w:rFonts w:cstheme="minorHAnsi"/>
          <w:b/>
          <w:sz w:val="28"/>
          <w:szCs w:val="28"/>
        </w:rPr>
        <w:t>Remont drogi gminnej Klewki Kaborno</w:t>
      </w:r>
    </w:p>
    <w:p w14:paraId="3E46C21F" w14:textId="77777777" w:rsidR="00847893" w:rsidRPr="00E86D1B" w:rsidRDefault="00847893" w:rsidP="00847893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631"/>
        <w:gridCol w:w="2267"/>
        <w:gridCol w:w="2528"/>
      </w:tblGrid>
      <w:tr w:rsidR="00847893" w:rsidRPr="00FE298D" w14:paraId="63C0E196" w14:textId="77777777" w:rsidTr="004B2D26">
        <w:tc>
          <w:tcPr>
            <w:tcW w:w="666" w:type="dxa"/>
            <w:shd w:val="clear" w:color="auto" w:fill="auto"/>
            <w:vAlign w:val="center"/>
          </w:tcPr>
          <w:p w14:paraId="3B91F248" w14:textId="77777777" w:rsidR="00847893" w:rsidRPr="00FE298D" w:rsidRDefault="00847893" w:rsidP="004B2D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E298D">
              <w:rPr>
                <w:rFonts w:cstheme="minorHAnsi"/>
                <w:b/>
              </w:rPr>
              <w:t>L.</w:t>
            </w:r>
            <w:r>
              <w:rPr>
                <w:rFonts w:cstheme="minorHAnsi"/>
                <w:b/>
              </w:rPr>
              <w:t xml:space="preserve"> </w:t>
            </w:r>
            <w:r w:rsidRPr="00FE298D">
              <w:rPr>
                <w:rFonts w:cstheme="minorHAnsi"/>
                <w:b/>
              </w:rPr>
              <w:t>p.</w:t>
            </w:r>
          </w:p>
        </w:tc>
        <w:tc>
          <w:tcPr>
            <w:tcW w:w="3865" w:type="dxa"/>
            <w:shd w:val="clear" w:color="auto" w:fill="auto"/>
            <w:vAlign w:val="center"/>
          </w:tcPr>
          <w:p w14:paraId="690897E2" w14:textId="77777777" w:rsidR="00847893" w:rsidRPr="00FE298D" w:rsidRDefault="00847893" w:rsidP="004B2D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E298D">
              <w:rPr>
                <w:rFonts w:cstheme="minorHAnsi"/>
                <w:b/>
              </w:rPr>
              <w:t>Nazwa elementu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B7B03E" w14:textId="77777777" w:rsidR="00847893" w:rsidRPr="00FE298D" w:rsidRDefault="00847893" w:rsidP="004B2D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E298D">
              <w:rPr>
                <w:rFonts w:cstheme="minorHAnsi"/>
                <w:b/>
              </w:rPr>
              <w:t>Wartość</w:t>
            </w:r>
            <w:r>
              <w:rPr>
                <w:rFonts w:cstheme="minorHAnsi"/>
                <w:b/>
              </w:rPr>
              <w:t xml:space="preserve"> elementu</w:t>
            </w:r>
            <w:r w:rsidRPr="00FE298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netto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66F0E6A7" w14:textId="77777777" w:rsidR="00847893" w:rsidRPr="006F2BDE" w:rsidRDefault="00847893" w:rsidP="004B2D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F2BDE">
              <w:rPr>
                <w:rFonts w:cstheme="minorHAnsi"/>
                <w:b/>
              </w:rPr>
              <w:t xml:space="preserve">Termin wykonania </w:t>
            </w:r>
          </w:p>
          <w:p w14:paraId="42CD9459" w14:textId="77777777" w:rsidR="00847893" w:rsidRPr="00FE298D" w:rsidRDefault="00847893" w:rsidP="004B2D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F2BDE">
              <w:rPr>
                <w:rFonts w:cstheme="minorHAnsi"/>
                <w:b/>
              </w:rPr>
              <w:t>(</w:t>
            </w:r>
            <w:r>
              <w:rPr>
                <w:rFonts w:cstheme="minorHAnsi"/>
                <w:b/>
              </w:rPr>
              <w:t>ilość podana w miesiącach od podpisania umowy</w:t>
            </w:r>
            <w:r w:rsidRPr="006F2BDE">
              <w:rPr>
                <w:rFonts w:cstheme="minorHAnsi"/>
                <w:b/>
              </w:rPr>
              <w:t>)</w:t>
            </w:r>
          </w:p>
        </w:tc>
      </w:tr>
      <w:tr w:rsidR="00847893" w:rsidRPr="00FE298D" w14:paraId="576BEAD5" w14:textId="77777777" w:rsidTr="004B2D26">
        <w:tc>
          <w:tcPr>
            <w:tcW w:w="666" w:type="dxa"/>
            <w:shd w:val="clear" w:color="auto" w:fill="auto"/>
            <w:vAlign w:val="center"/>
          </w:tcPr>
          <w:p w14:paraId="799B2DBA" w14:textId="77777777" w:rsidR="00847893" w:rsidRPr="00FE298D" w:rsidRDefault="00847893" w:rsidP="004B2D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</w:p>
        </w:tc>
        <w:tc>
          <w:tcPr>
            <w:tcW w:w="3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362A89" w14:textId="77777777" w:rsidR="00847893" w:rsidRPr="005B4A38" w:rsidRDefault="00847893" w:rsidP="004B2D26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Prace przygotowawcze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0AAE40" w14:textId="77777777" w:rsidR="00847893" w:rsidRPr="00DC7B24" w:rsidRDefault="00847893" w:rsidP="004B2D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02CB96FC" w14:textId="77777777" w:rsidR="00847893" w:rsidRPr="00765295" w:rsidRDefault="00847893" w:rsidP="004B2D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847893" w:rsidRPr="00FE298D" w14:paraId="2282D689" w14:textId="77777777" w:rsidTr="004B2D26">
        <w:tc>
          <w:tcPr>
            <w:tcW w:w="666" w:type="dxa"/>
            <w:shd w:val="clear" w:color="auto" w:fill="auto"/>
            <w:vAlign w:val="center"/>
          </w:tcPr>
          <w:p w14:paraId="621CCA71" w14:textId="77777777" w:rsidR="00847893" w:rsidRPr="00FE298D" w:rsidRDefault="00847893" w:rsidP="004B2D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8F3276" w14:textId="77777777" w:rsidR="00847893" w:rsidRPr="005B4A38" w:rsidRDefault="00847893" w:rsidP="004B2D26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Podbudowy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8F9170" w14:textId="77777777" w:rsidR="00847893" w:rsidRPr="00DC7B24" w:rsidRDefault="00847893" w:rsidP="004B2D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5BCB54D8" w14:textId="77777777" w:rsidR="00847893" w:rsidRPr="00765295" w:rsidRDefault="00847893" w:rsidP="004B2D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847893" w:rsidRPr="00FE298D" w14:paraId="5B2FC765" w14:textId="77777777" w:rsidTr="004B2D26">
        <w:tc>
          <w:tcPr>
            <w:tcW w:w="666" w:type="dxa"/>
            <w:shd w:val="clear" w:color="auto" w:fill="auto"/>
            <w:vAlign w:val="center"/>
          </w:tcPr>
          <w:p w14:paraId="106D071C" w14:textId="77777777" w:rsidR="00847893" w:rsidRPr="00FE298D" w:rsidRDefault="00847893" w:rsidP="004B2D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B67FA2" w14:textId="77777777" w:rsidR="00847893" w:rsidRPr="005B4A38" w:rsidRDefault="00847893" w:rsidP="004B2D26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Nawierzchnia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4B481D" w14:textId="77777777" w:rsidR="00847893" w:rsidRPr="00DC7B24" w:rsidRDefault="00847893" w:rsidP="004B2D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101A4758" w14:textId="77777777" w:rsidR="00847893" w:rsidRPr="00765295" w:rsidRDefault="00847893" w:rsidP="004B2D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847893" w:rsidRPr="00FE298D" w14:paraId="7D201441" w14:textId="77777777" w:rsidTr="004B2D26">
        <w:tc>
          <w:tcPr>
            <w:tcW w:w="666" w:type="dxa"/>
            <w:shd w:val="clear" w:color="auto" w:fill="auto"/>
            <w:vAlign w:val="center"/>
          </w:tcPr>
          <w:p w14:paraId="53015205" w14:textId="77777777" w:rsidR="00847893" w:rsidRPr="00FE298D" w:rsidRDefault="00847893" w:rsidP="004B2D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B46BF8" w14:textId="77777777" w:rsidR="00847893" w:rsidRPr="005B4A38" w:rsidRDefault="00847893" w:rsidP="004B2D26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Pobocza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9F0759" w14:textId="77777777" w:rsidR="00847893" w:rsidRPr="00DC7B24" w:rsidRDefault="00847893" w:rsidP="004B2D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17E9BDB9" w14:textId="77777777" w:rsidR="00847893" w:rsidRPr="00765295" w:rsidRDefault="00847893" w:rsidP="004B2D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847893" w:rsidRPr="00FE298D" w14:paraId="13A3E500" w14:textId="77777777" w:rsidTr="004B2D26">
        <w:trPr>
          <w:trHeight w:val="166"/>
        </w:trPr>
        <w:tc>
          <w:tcPr>
            <w:tcW w:w="666" w:type="dxa"/>
            <w:shd w:val="clear" w:color="auto" w:fill="auto"/>
            <w:vAlign w:val="center"/>
          </w:tcPr>
          <w:p w14:paraId="52B60EB4" w14:textId="77777777" w:rsidR="00847893" w:rsidRDefault="00847893" w:rsidP="004B2D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5.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5EEA6E" w14:textId="77777777" w:rsidR="00847893" w:rsidRPr="007D7ED1" w:rsidRDefault="00847893" w:rsidP="004B2D26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Inne…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544C0A" w14:textId="77777777" w:rsidR="00847893" w:rsidRPr="00DC7B24" w:rsidRDefault="00847893" w:rsidP="004B2D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15F5D974" w14:textId="77777777" w:rsidR="00847893" w:rsidRPr="00765295" w:rsidRDefault="00847893" w:rsidP="004B2D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847893" w:rsidRPr="00FE298D" w14:paraId="1E2D5305" w14:textId="77777777" w:rsidTr="004B2D26">
        <w:tc>
          <w:tcPr>
            <w:tcW w:w="4531" w:type="dxa"/>
            <w:gridSpan w:val="2"/>
            <w:shd w:val="clear" w:color="auto" w:fill="auto"/>
            <w:vAlign w:val="center"/>
          </w:tcPr>
          <w:p w14:paraId="1194EAC6" w14:textId="77777777" w:rsidR="00847893" w:rsidRPr="00FE298D" w:rsidRDefault="00847893" w:rsidP="004B2D26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FE298D">
              <w:rPr>
                <w:rFonts w:cstheme="minorHAnsi"/>
                <w:b/>
              </w:rPr>
              <w:t>RAZEM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FF6322" w14:textId="77777777" w:rsidR="00847893" w:rsidRPr="00DC7B24" w:rsidRDefault="00847893" w:rsidP="004B2D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188AC17B" w14:textId="77777777" w:rsidR="00847893" w:rsidRPr="00DC7B24" w:rsidRDefault="00847893" w:rsidP="004B2D2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16DFB1B9" w14:textId="77777777" w:rsidR="00435950" w:rsidRDefault="00435950" w:rsidP="00435950">
      <w:pPr>
        <w:rPr>
          <w:rFonts w:cstheme="minorHAnsi"/>
          <w:b/>
        </w:rPr>
      </w:pPr>
    </w:p>
    <w:p w14:paraId="1EB1C78C" w14:textId="77777777" w:rsidR="00435950" w:rsidRDefault="00435950" w:rsidP="00435950">
      <w:pPr>
        <w:ind w:left="2832" w:firstLine="708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>Razem netto: ……………………………… zł</w:t>
      </w:r>
    </w:p>
    <w:p w14:paraId="25410853" w14:textId="77777777" w:rsidR="00435950" w:rsidRDefault="00435950" w:rsidP="00435950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 xml:space="preserve">VAT ……….. % tj. ………………………………  zł </w:t>
      </w:r>
    </w:p>
    <w:p w14:paraId="4AE9100C" w14:textId="77777777" w:rsidR="00435950" w:rsidRPr="00DC7B24" w:rsidRDefault="00435950" w:rsidP="00435950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>Razem brutto: ………………………………  zł</w:t>
      </w:r>
    </w:p>
    <w:p w14:paraId="77930F75" w14:textId="77777777" w:rsidR="009B0668" w:rsidRDefault="009B0668"/>
    <w:sectPr w:rsidR="009B066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C362C" w14:textId="77777777" w:rsidR="004E2EB8" w:rsidRDefault="004E2EB8" w:rsidP="00435950">
      <w:pPr>
        <w:spacing w:after="0" w:line="240" w:lineRule="auto"/>
      </w:pPr>
      <w:r>
        <w:separator/>
      </w:r>
    </w:p>
  </w:endnote>
  <w:endnote w:type="continuationSeparator" w:id="0">
    <w:p w14:paraId="1276F822" w14:textId="77777777" w:rsidR="004E2EB8" w:rsidRDefault="004E2EB8" w:rsidP="004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404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A996F" w14:textId="51D30CB8" w:rsidR="00435950" w:rsidRDefault="00435950">
            <w:pPr>
              <w:pStyle w:val="Stopka"/>
              <w:jc w:val="right"/>
            </w:pPr>
            <w:r w:rsidRPr="00435950">
              <w:rPr>
                <w:sz w:val="20"/>
                <w:szCs w:val="20"/>
              </w:rPr>
              <w:t xml:space="preserve">Strona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PAGE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  <w:r w:rsidRPr="00435950">
              <w:rPr>
                <w:sz w:val="20"/>
                <w:szCs w:val="20"/>
              </w:rPr>
              <w:t xml:space="preserve"> z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NUMPAGES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71AF1" w14:textId="77777777" w:rsidR="00435950" w:rsidRDefault="00435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273F7" w14:textId="77777777" w:rsidR="004E2EB8" w:rsidRDefault="004E2EB8" w:rsidP="00435950">
      <w:pPr>
        <w:spacing w:after="0" w:line="240" w:lineRule="auto"/>
      </w:pPr>
      <w:r>
        <w:separator/>
      </w:r>
    </w:p>
  </w:footnote>
  <w:footnote w:type="continuationSeparator" w:id="0">
    <w:p w14:paraId="5F824BC5" w14:textId="77777777" w:rsidR="004E2EB8" w:rsidRDefault="004E2EB8" w:rsidP="0043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1C9A" w14:textId="77777777" w:rsidR="00435950" w:rsidRDefault="00435950">
    <w:pPr>
      <w:pStyle w:val="Nagwek"/>
      <w:rPr>
        <w:sz w:val="20"/>
        <w:szCs w:val="20"/>
      </w:rPr>
    </w:pPr>
  </w:p>
  <w:p w14:paraId="04564034" w14:textId="6C9BB2EF" w:rsidR="00435950" w:rsidRPr="00435950" w:rsidRDefault="00435950">
    <w:pPr>
      <w:pStyle w:val="Nagwek"/>
      <w:rPr>
        <w:sz w:val="20"/>
        <w:szCs w:val="20"/>
      </w:rPr>
    </w:pPr>
    <w:r w:rsidRPr="00435950">
      <w:rPr>
        <w:sz w:val="20"/>
        <w:szCs w:val="20"/>
      </w:rPr>
      <w:t>Znak sprawy: ZP.271.</w:t>
    </w:r>
    <w:r w:rsidR="00847893">
      <w:rPr>
        <w:sz w:val="20"/>
        <w:szCs w:val="20"/>
      </w:rPr>
      <w:t>10</w:t>
    </w:r>
    <w:r w:rsidRPr="00435950">
      <w:rPr>
        <w:sz w:val="20"/>
        <w:szCs w:val="2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AE"/>
    <w:rsid w:val="00317364"/>
    <w:rsid w:val="003D54ED"/>
    <w:rsid w:val="00435950"/>
    <w:rsid w:val="004E2EB8"/>
    <w:rsid w:val="00847893"/>
    <w:rsid w:val="009035FC"/>
    <w:rsid w:val="009B0668"/>
    <w:rsid w:val="00C4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9B1"/>
  <w15:chartTrackingRefBased/>
  <w15:docId w15:val="{D53009BB-4E41-46A7-BB17-391931E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50"/>
  </w:style>
  <w:style w:type="paragraph" w:styleId="Stopka">
    <w:name w:val="footer"/>
    <w:basedOn w:val="Normalny"/>
    <w:link w:val="Stopka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347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4</cp:revision>
  <cp:lastPrinted>2021-05-31T06:27:00Z</cp:lastPrinted>
  <dcterms:created xsi:type="dcterms:W3CDTF">2021-05-31T06:17:00Z</dcterms:created>
  <dcterms:modified xsi:type="dcterms:W3CDTF">2021-06-17T09:32:00Z</dcterms:modified>
</cp:coreProperties>
</file>