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F3E3B" w14:textId="77777777"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14:paraId="453310E9" w14:textId="77777777"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14:paraId="531C8C51" w14:textId="77777777" w:rsidR="003F507F" w:rsidRPr="003547ED" w:rsidRDefault="003F507F" w:rsidP="009B0DDF">
      <w:pPr>
        <w:spacing w:after="0" w:line="240" w:lineRule="auto"/>
        <w:rPr>
          <w:rFonts w:ascii="Calibri" w:eastAsia="Times New Roman" w:hAnsi="Calibri" w:cs="Calibri"/>
          <w:bCs/>
        </w:rPr>
      </w:pPr>
    </w:p>
    <w:p w14:paraId="093FD8D2" w14:textId="77777777"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14:paraId="716D9826" w14:textId="77777777"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14:paraId="1472DBEC" w14:textId="77777777"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14:paraId="156BB8CA" w14:textId="77777777"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14:paraId="609CDEDE" w14:textId="77777777"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14:paraId="7D1EE168" w14:textId="77777777" w:rsidR="003F507F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</w:t>
      </w:r>
      <w:r w:rsidR="009B0DDF">
        <w:rPr>
          <w:rFonts w:ascii="Calibri" w:eastAsia="Times New Roman" w:hAnsi="Calibri" w:cs="Calibri"/>
          <w:lang w:eastAsia="ar-SA"/>
        </w:rPr>
        <w:t>…</w:t>
      </w:r>
    </w:p>
    <w:p w14:paraId="24BA4F2A" w14:textId="77777777" w:rsidR="009B0DDF" w:rsidRPr="003547ED" w:rsidRDefault="009B0DD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ar-SA"/>
        </w:rPr>
        <w:t>……………………………………</w:t>
      </w:r>
    </w:p>
    <w:p w14:paraId="1A7BC5D1" w14:textId="77777777" w:rsidR="003F507F" w:rsidRPr="009B0DDF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(pełna nazwa/firma, adres, w zależności od podmiotu: NIP/PESEL, KRS/CEiDG)</w:t>
      </w:r>
    </w:p>
    <w:p w14:paraId="1960A850" w14:textId="77777777"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14:paraId="2C25C02F" w14:textId="77777777"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14:paraId="3F4A8A9D" w14:textId="77777777" w:rsidR="003F507F" w:rsidRPr="009B0DDF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(imię, nazwisko, stanowisko/podstawa do reprezentacji)</w:t>
      </w:r>
    </w:p>
    <w:p w14:paraId="29B48413" w14:textId="77777777" w:rsidR="003F507F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0D3B9AFB" w14:textId="77777777" w:rsidR="00E67D6E" w:rsidRPr="003547ED" w:rsidRDefault="00E67D6E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42B54D00" w14:textId="77777777" w:rsidR="003F507F" w:rsidRPr="00F50E6C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</w:pPr>
      <w:r w:rsidRPr="00F50E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 xml:space="preserve">Oświadczenie </w:t>
      </w:r>
      <w:r w:rsidR="00F50E6C" w:rsidRPr="00F50E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>W</w:t>
      </w:r>
      <w:r w:rsidRPr="00F50E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 xml:space="preserve">ykonawcy </w:t>
      </w:r>
    </w:p>
    <w:p w14:paraId="4057CD38" w14:textId="77777777"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14:paraId="0368BD7B" w14:textId="77777777"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14:paraId="6439CCE1" w14:textId="77777777"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POSTĘPOWANIA- art. 24 ust.1 pkt 23</w:t>
      </w:r>
    </w:p>
    <w:p w14:paraId="1875D298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14:paraId="7B1CD88C" w14:textId="2742DAB8" w:rsidR="003F507F" w:rsidRPr="00586CFF" w:rsidRDefault="003F507F" w:rsidP="00D66ABF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Na potrzeby postępowania o udzielenie zamówienia publicznego </w:t>
      </w:r>
      <w:r w:rsidR="00B06D81">
        <w:rPr>
          <w:rFonts w:ascii="Calibri" w:eastAsia="Times New Roman" w:hAnsi="Calibri" w:cs="Calibri"/>
          <w:lang w:eastAsia="ar-SA"/>
        </w:rPr>
        <w:t>pn.</w:t>
      </w:r>
      <w:r w:rsidR="00D66ABF">
        <w:rPr>
          <w:rFonts w:eastAsia="Times New Roman" w:cstheme="minorHAnsi"/>
          <w:b/>
          <w:bCs/>
          <w:lang w:eastAsia="ar-SA"/>
        </w:rPr>
        <w:t xml:space="preserve"> </w:t>
      </w:r>
      <w:r w:rsidR="00D66ABF" w:rsidRPr="00D66ABF">
        <w:rPr>
          <w:rFonts w:eastAsia="Times New Roman" w:cstheme="minorHAnsi"/>
          <w:b/>
          <w:bCs/>
          <w:lang w:eastAsia="ar-SA"/>
        </w:rPr>
        <w:t>Remont pomieszczeń ośrodka zdrowia w budynku użyteczności publicznej nr 15 w Butrynach, gmina Purda</w:t>
      </w:r>
      <w:r w:rsidR="003A0F6D" w:rsidRPr="00002F91">
        <w:rPr>
          <w:rFonts w:eastAsia="Times New Roman" w:cstheme="minorHAnsi"/>
          <w:lang w:eastAsia="ar-SA"/>
        </w:rPr>
        <w:t>,</w:t>
      </w:r>
      <w:r w:rsidR="003A0F6D" w:rsidRPr="00776056">
        <w:rPr>
          <w:rFonts w:eastAsia="Times New Roman" w:cstheme="minorHAnsi"/>
          <w:lang w:eastAsia="ar-SA"/>
        </w:rPr>
        <w:t xml:space="preserve"> prowadzonego przez Gminę Purda</w:t>
      </w:r>
      <w:r w:rsidR="003A0F6D" w:rsidRPr="00776056">
        <w:rPr>
          <w:rFonts w:eastAsia="Times New Roman" w:cstheme="minorHAnsi"/>
          <w:i/>
          <w:lang w:eastAsia="ar-SA"/>
        </w:rPr>
        <w:t xml:space="preserve"> </w:t>
      </w:r>
      <w:r w:rsidR="003A0F6D" w:rsidRPr="00776056">
        <w:rPr>
          <w:rFonts w:eastAsia="Times New Roman" w:cstheme="minorHAnsi"/>
          <w:lang w:eastAsia="ar-SA"/>
        </w:rPr>
        <w:t>oświadczam, co następuje:</w:t>
      </w:r>
    </w:p>
    <w:p w14:paraId="1CAC7011" w14:textId="77777777" w:rsidR="00B06D81" w:rsidRPr="003547ED" w:rsidRDefault="00B06D81" w:rsidP="003A0F6D">
      <w:pPr>
        <w:spacing w:after="0"/>
        <w:jc w:val="both"/>
        <w:rPr>
          <w:rFonts w:ascii="Calibri" w:eastAsia="Times New Roman" w:hAnsi="Calibri" w:cs="Calibri"/>
        </w:rPr>
      </w:pPr>
    </w:p>
    <w:p w14:paraId="1E5403BC" w14:textId="77777777"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14:paraId="182008AF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14:paraId="1FF9DCB2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F945834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9089DEF" w14:textId="77777777" w:rsidR="009B0DDF" w:rsidRDefault="009B0DD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A9F818A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14:paraId="443948F3" w14:textId="77777777"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14:paraId="64B0667F" w14:textId="77777777" w:rsidR="003F507F" w:rsidRPr="00E67D6E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5E58F645" w14:textId="77777777" w:rsidR="003F507F" w:rsidRPr="00E67D6E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14:paraId="15EC90A2" w14:textId="77777777" w:rsidR="003F507F" w:rsidRPr="00E67D6E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18"/>
          <w:szCs w:val="18"/>
          <w:lang w:eastAsia="ar-SA"/>
        </w:rPr>
      </w:pPr>
      <w:r w:rsidRPr="00E67D6E">
        <w:rPr>
          <w:rFonts w:ascii="Calibri" w:eastAsia="Times New Roman" w:hAnsi="Calibri" w:cs="Calibri"/>
          <w:sz w:val="18"/>
          <w:szCs w:val="18"/>
        </w:rPr>
        <w:t>w imieniu W</w:t>
      </w:r>
      <w:r w:rsidR="003F507F" w:rsidRPr="00E67D6E">
        <w:rPr>
          <w:rFonts w:ascii="Calibri" w:eastAsia="Times New Roman" w:hAnsi="Calibri" w:cs="Calibri"/>
          <w:sz w:val="18"/>
          <w:szCs w:val="18"/>
        </w:rPr>
        <w:t>ykonawcy</w:t>
      </w:r>
    </w:p>
    <w:p w14:paraId="2F7548FB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14:paraId="417D8C84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  <w:r w:rsidR="009B0DDF">
        <w:rPr>
          <w:rFonts w:ascii="Calibri" w:eastAsia="Times New Roman" w:hAnsi="Calibri" w:cs="Calibri"/>
          <w:lang w:eastAsia="ar-SA"/>
        </w:rPr>
        <w:t xml:space="preserve"> </w:t>
      </w: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="009B0DDF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14:paraId="08847ACC" w14:textId="77777777" w:rsidR="003F507F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5D67AB97" w14:textId="77777777" w:rsidR="009B0DDF" w:rsidRPr="003547ED" w:rsidRDefault="009B0DD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D2EA4A2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316EC075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14:paraId="00DA07AC" w14:textId="77777777"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14:paraId="476509AE" w14:textId="77777777" w:rsidR="003F507F" w:rsidRPr="00E67D6E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0A313AE5" w14:textId="77777777" w:rsidR="003F507F" w:rsidRPr="00E67D6E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="007A4B34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>do składania oświadczeń woli</w:t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 </w:t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</w:t>
      </w:r>
      <w:r w:rsidR="007A4B34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  <w:t xml:space="preserve"> w imieniu W</w:t>
      </w:r>
      <w:r w:rsidRPr="00E67D6E">
        <w:rPr>
          <w:rFonts w:ascii="Calibri" w:eastAsia="Times New Roman" w:hAnsi="Calibri" w:cs="Calibri"/>
          <w:sz w:val="18"/>
          <w:szCs w:val="18"/>
        </w:rPr>
        <w:t>ykonawcy</w:t>
      </w:r>
    </w:p>
    <w:p w14:paraId="1DAD2A9A" w14:textId="77777777" w:rsidR="007A4B34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14:paraId="17480D65" w14:textId="77777777" w:rsidR="009B0DDF" w:rsidRPr="003547ED" w:rsidRDefault="009B0DD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14:paraId="42369F0D" w14:textId="77777777" w:rsidR="003F507F" w:rsidRPr="003547ED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OŚWIADCZENIE DOTYCZĄCE PODANYCH INFORMACJI:</w:t>
      </w:r>
    </w:p>
    <w:p w14:paraId="44809AE0" w14:textId="77777777" w:rsidR="003F507F" w:rsidRPr="009B0DDF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9B0DDF">
        <w:rPr>
          <w:rFonts w:ascii="Calibri" w:eastAsia="Times New Roman" w:hAnsi="Calibri" w:cs="Calibri"/>
          <w:lang w:eastAsia="ar-SA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14C26576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0BB0A6E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28BD808" w14:textId="77777777" w:rsidR="009B0DDF" w:rsidRDefault="009B0DD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69EB7BFA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14:paraId="0A001FB2" w14:textId="77777777"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41CCA0D1" w14:textId="77777777"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14:paraId="624251C2" w14:textId="77777777" w:rsidR="003F507F" w:rsidRPr="00E67D6E" w:rsidRDefault="003F507F" w:rsidP="003F507F">
      <w:pPr>
        <w:spacing w:after="0" w:line="240" w:lineRule="atLeast"/>
        <w:rPr>
          <w:rFonts w:ascii="Calibri" w:eastAsia="Times New Roman" w:hAnsi="Calibri" w:cs="Calibri"/>
          <w:sz w:val="18"/>
          <w:szCs w:val="18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25476588" w14:textId="77777777" w:rsidR="003F507F" w:rsidRPr="00E67D6E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   </w:t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 xml:space="preserve"> do składania oświadczeń woli</w:t>
      </w:r>
    </w:p>
    <w:p w14:paraId="3F0ED505" w14:textId="77777777" w:rsidR="003F507F" w:rsidRPr="00E67D6E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   </w:t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  <w:t>w imieniu W</w:t>
      </w:r>
      <w:r w:rsidRPr="00E67D6E">
        <w:rPr>
          <w:rFonts w:ascii="Calibri" w:eastAsia="Times New Roman" w:hAnsi="Calibri" w:cs="Calibri"/>
          <w:sz w:val="18"/>
          <w:szCs w:val="18"/>
        </w:rPr>
        <w:t>ykonawcy</w:t>
      </w:r>
    </w:p>
    <w:p w14:paraId="370EE6A7" w14:textId="77777777"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14:paraId="51B3533B" w14:textId="77777777" w:rsidR="003F507F" w:rsidRPr="00B06D81" w:rsidRDefault="003F507F" w:rsidP="003F507F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  <w:r w:rsidRPr="00B06D81">
        <w:rPr>
          <w:rFonts w:ascii="Calibri" w:eastAsia="Times New Roman" w:hAnsi="Calibri" w:cs="Calibri"/>
          <w:i/>
          <w:sz w:val="18"/>
          <w:szCs w:val="18"/>
        </w:rPr>
        <w:t>*    wypełnić punkt 1 albo punkt 2</w:t>
      </w:r>
      <w:r w:rsidR="009B0DDF">
        <w:rPr>
          <w:rFonts w:ascii="Calibri" w:eastAsia="Times New Roman" w:hAnsi="Calibri" w:cs="Calibri"/>
          <w:i/>
          <w:sz w:val="18"/>
          <w:szCs w:val="18"/>
        </w:rPr>
        <w:t>.</w:t>
      </w:r>
    </w:p>
    <w:p w14:paraId="678CF1F9" w14:textId="77777777" w:rsidR="003F507F" w:rsidRPr="00B06D81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</w:rPr>
      </w:pPr>
      <w:r w:rsidRPr="00B06D81">
        <w:rPr>
          <w:rFonts w:ascii="Calibri" w:eastAsia="Times New Roman" w:hAnsi="Calibri" w:cs="Calibr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  <w:r w:rsidR="009B0DDF">
        <w:rPr>
          <w:rFonts w:ascii="Calibri" w:eastAsia="Times New Roman" w:hAnsi="Calibri" w:cs="Calibri"/>
          <w:i/>
          <w:sz w:val="18"/>
          <w:szCs w:val="18"/>
        </w:rPr>
        <w:t>.</w:t>
      </w:r>
    </w:p>
    <w:p w14:paraId="252BBABF" w14:textId="77777777"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14:paraId="19A7EA56" w14:textId="77777777"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14:paraId="59D59A84" w14:textId="77777777"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14:paraId="72959969" w14:textId="77777777"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14:paraId="702B3AB7" w14:textId="77777777"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35CA3" w14:textId="77777777" w:rsidR="00C35C99" w:rsidRDefault="00C35C99" w:rsidP="003F507F">
      <w:pPr>
        <w:spacing w:after="0" w:line="240" w:lineRule="auto"/>
      </w:pPr>
      <w:r>
        <w:separator/>
      </w:r>
    </w:p>
  </w:endnote>
  <w:endnote w:type="continuationSeparator" w:id="0">
    <w:p w14:paraId="7F2E87F1" w14:textId="77777777" w:rsidR="00C35C99" w:rsidRDefault="00C35C99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40703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A13F8D" w14:textId="77777777" w:rsidR="009B0DDF" w:rsidRPr="00D02A05" w:rsidRDefault="009B0DDF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02A05">
              <w:rPr>
                <w:rFonts w:asciiTheme="minorHAnsi" w:hAnsiTheme="minorHAnsi" w:cstheme="minorHAnsi"/>
              </w:rPr>
              <w:t xml:space="preserve">Strona 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02A0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02A05">
              <w:rPr>
                <w:rFonts w:asciiTheme="minorHAnsi" w:hAnsiTheme="minorHAnsi" w:cstheme="minorHAnsi"/>
                <w:b/>
                <w:bCs/>
              </w:rPr>
              <w:t>2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02A05">
              <w:rPr>
                <w:rFonts w:asciiTheme="minorHAnsi" w:hAnsiTheme="minorHAnsi" w:cstheme="minorHAnsi"/>
              </w:rPr>
              <w:t xml:space="preserve"> z 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02A0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02A05">
              <w:rPr>
                <w:rFonts w:asciiTheme="minorHAnsi" w:hAnsiTheme="minorHAnsi" w:cstheme="minorHAnsi"/>
                <w:b/>
                <w:bCs/>
              </w:rPr>
              <w:t>2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100FE363" w14:textId="77777777" w:rsidR="00973063" w:rsidRDefault="00C35C9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5F5F3" w14:textId="77777777" w:rsidR="00C35C99" w:rsidRDefault="00C35C99" w:rsidP="003F507F">
      <w:pPr>
        <w:spacing w:after="0" w:line="240" w:lineRule="auto"/>
      </w:pPr>
      <w:r>
        <w:separator/>
      </w:r>
    </w:p>
  </w:footnote>
  <w:footnote w:type="continuationSeparator" w:id="0">
    <w:p w14:paraId="77D2244D" w14:textId="77777777" w:rsidR="00C35C99" w:rsidRDefault="00C35C99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DDDB2" w14:textId="77777777" w:rsidR="00AD40AD" w:rsidRDefault="00AD40AD" w:rsidP="00AD40AD">
    <w:pPr>
      <w:pStyle w:val="Nagwek"/>
      <w:jc w:val="center"/>
      <w:rPr>
        <w:rFonts w:asciiTheme="minorHAnsi" w:hAnsiTheme="minorHAnsi" w:cstheme="minorHAnsi"/>
        <w:sz w:val="22"/>
      </w:rPr>
    </w:pPr>
  </w:p>
  <w:p w14:paraId="0AFEBC53" w14:textId="75A05C5D" w:rsidR="00973063" w:rsidRPr="00586CFF" w:rsidRDefault="00375B81" w:rsidP="00AD40AD">
    <w:pPr>
      <w:pStyle w:val="Nagwek"/>
    </w:pPr>
    <w:r w:rsidRPr="00586CFF">
      <w:rPr>
        <w:rFonts w:asciiTheme="minorHAnsi" w:hAnsiTheme="minorHAnsi" w:cstheme="minorHAnsi"/>
      </w:rPr>
      <w:t>Znak sprawy: ZP.271.</w:t>
    </w:r>
    <w:r w:rsidR="00586CFF">
      <w:rPr>
        <w:rFonts w:asciiTheme="minorHAnsi" w:hAnsiTheme="minorHAnsi" w:cstheme="minorHAnsi"/>
      </w:rPr>
      <w:t>2</w:t>
    </w:r>
    <w:r w:rsidR="00D66ABF">
      <w:rPr>
        <w:rFonts w:asciiTheme="minorHAnsi" w:hAnsiTheme="minorHAnsi" w:cstheme="minorHAnsi"/>
      </w:rPr>
      <w:t>4</w:t>
    </w:r>
    <w:r w:rsidR="00203DD4" w:rsidRPr="00586CFF">
      <w:rPr>
        <w:rFonts w:asciiTheme="minorHAnsi" w:hAnsiTheme="minorHAnsi" w:cstheme="minorHAnsi"/>
      </w:rPr>
      <w:t>.20</w:t>
    </w:r>
    <w:r w:rsidR="009B0DDF" w:rsidRPr="00586CFF">
      <w:rPr>
        <w:rFonts w:asciiTheme="minorHAnsi" w:hAnsiTheme="minorHAnsi" w:cstheme="minorHAnsi"/>
      </w:rPr>
      <w:t>20</w:t>
    </w:r>
    <w:r w:rsidR="00C676BC" w:rsidRPr="00586CFF">
      <w:tab/>
    </w:r>
    <w:r w:rsidR="00C676BC" w:rsidRPr="00586CFF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70F7F"/>
    <w:rsid w:val="00085612"/>
    <w:rsid w:val="00092C78"/>
    <w:rsid w:val="00100B63"/>
    <w:rsid w:val="0013718C"/>
    <w:rsid w:val="0015333C"/>
    <w:rsid w:val="001E423D"/>
    <w:rsid w:val="00203DD4"/>
    <w:rsid w:val="00314BCE"/>
    <w:rsid w:val="003547ED"/>
    <w:rsid w:val="00375B81"/>
    <w:rsid w:val="00395808"/>
    <w:rsid w:val="003A0F6D"/>
    <w:rsid w:val="003F507F"/>
    <w:rsid w:val="004B722B"/>
    <w:rsid w:val="005214C2"/>
    <w:rsid w:val="00586CFF"/>
    <w:rsid w:val="006919EE"/>
    <w:rsid w:val="007166A3"/>
    <w:rsid w:val="00794460"/>
    <w:rsid w:val="007A4989"/>
    <w:rsid w:val="007A4B34"/>
    <w:rsid w:val="007B41F1"/>
    <w:rsid w:val="00805347"/>
    <w:rsid w:val="00851ED5"/>
    <w:rsid w:val="008B5402"/>
    <w:rsid w:val="008E543F"/>
    <w:rsid w:val="009474A4"/>
    <w:rsid w:val="009548E4"/>
    <w:rsid w:val="00977EDF"/>
    <w:rsid w:val="00985C9F"/>
    <w:rsid w:val="009B0DDF"/>
    <w:rsid w:val="00AC2861"/>
    <w:rsid w:val="00AD40AD"/>
    <w:rsid w:val="00B06D81"/>
    <w:rsid w:val="00B566DD"/>
    <w:rsid w:val="00C10BF7"/>
    <w:rsid w:val="00C35C99"/>
    <w:rsid w:val="00C676BC"/>
    <w:rsid w:val="00CB50D1"/>
    <w:rsid w:val="00D02A05"/>
    <w:rsid w:val="00D24BB0"/>
    <w:rsid w:val="00D66ABF"/>
    <w:rsid w:val="00D81D6E"/>
    <w:rsid w:val="00E21DAB"/>
    <w:rsid w:val="00E53E6B"/>
    <w:rsid w:val="00E67D6E"/>
    <w:rsid w:val="00E83975"/>
    <w:rsid w:val="00E97A40"/>
    <w:rsid w:val="00F40DA6"/>
    <w:rsid w:val="00F50E6C"/>
    <w:rsid w:val="00F67AC1"/>
    <w:rsid w:val="00F777FC"/>
    <w:rsid w:val="00F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A822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30</cp:revision>
  <dcterms:created xsi:type="dcterms:W3CDTF">2018-06-20T14:00:00Z</dcterms:created>
  <dcterms:modified xsi:type="dcterms:W3CDTF">2020-08-27T11:19:00Z</dcterms:modified>
</cp:coreProperties>
</file>