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528C" w14:textId="70BBC642" w:rsidR="004C67E0" w:rsidRPr="005842E5" w:rsidRDefault="00302BF2" w:rsidP="005842E5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283207E5" w14:textId="77777777" w:rsidR="00FE7515" w:rsidRDefault="00FE7515" w:rsidP="005842E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</w:p>
    <w:p w14:paraId="2D84A1F3" w14:textId="77777777" w:rsidR="00FE7515" w:rsidRDefault="00FE7515" w:rsidP="005842E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</w:p>
    <w:p w14:paraId="14E74A42" w14:textId="77777777" w:rsidR="00FE7515" w:rsidRDefault="00FE7515" w:rsidP="005842E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</w:p>
    <w:p w14:paraId="58C429BC" w14:textId="76BEE86B" w:rsidR="004C67E0" w:rsidRDefault="00302BF2" w:rsidP="005842E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14:paraId="10E68667" w14:textId="77777777" w:rsidR="00FE7515" w:rsidRPr="005842E5" w:rsidRDefault="00FE7515" w:rsidP="005842E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364C26DF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787D518B" w14:textId="62388867" w:rsidR="008B7536" w:rsidRPr="00FE7515" w:rsidRDefault="00302BF2" w:rsidP="00FE7515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FE7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515" w:rsidRPr="00FE7515">
        <w:rPr>
          <w:rFonts w:asciiTheme="minorHAnsi" w:hAnsiTheme="minorHAnsi" w:cstheme="minorHAnsi"/>
          <w:b/>
          <w:sz w:val="22"/>
          <w:szCs w:val="22"/>
        </w:rPr>
        <w:t>Remont pomieszczeń ośrodka zdrowia w budynku użyteczności publicznej nr 15 w Butrynach, gmina Purda</w:t>
      </w:r>
      <w:r w:rsidR="006E622A" w:rsidRPr="00FE7515">
        <w:rPr>
          <w:rFonts w:asciiTheme="minorHAnsi" w:hAnsiTheme="minorHAnsi" w:cstheme="minorHAnsi"/>
          <w:b/>
          <w:sz w:val="22"/>
          <w:szCs w:val="22"/>
        </w:rPr>
        <w:t>.</w:t>
      </w:r>
    </w:p>
    <w:p w14:paraId="7AAE2B84" w14:textId="77777777" w:rsidR="00A1382B" w:rsidRPr="004C67E0" w:rsidRDefault="00A1382B" w:rsidP="004C67E0">
      <w:pPr>
        <w:spacing w:before="120" w:after="120" w:line="300" w:lineRule="atLeast"/>
        <w:ind w:firstLine="284"/>
        <w:jc w:val="both"/>
        <w:rPr>
          <w:rFonts w:eastAsia="Times New Roman" w:cstheme="minorHAnsi"/>
          <w:b/>
        </w:rPr>
      </w:pPr>
      <w:r w:rsidRPr="004C67E0">
        <w:rPr>
          <w:rFonts w:eastAsia="Times New Roman" w:cstheme="minorHAnsi"/>
        </w:rPr>
        <w:t>oferujemy i oświadczamy</w:t>
      </w:r>
      <w:r w:rsidRPr="004C67E0">
        <w:rPr>
          <w:rFonts w:eastAsia="Times New Roman" w:cstheme="minorHAnsi"/>
          <w:b/>
        </w:rPr>
        <w:t>:</w:t>
      </w:r>
    </w:p>
    <w:p w14:paraId="06C8680F" w14:textId="57098EA7" w:rsidR="00A1382B" w:rsidRPr="004C67E0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0" w:name="_Hlk511306803"/>
      <w:r w:rsidRPr="004C67E0">
        <w:rPr>
          <w:rFonts w:eastAsia="Times New Roman" w:cstheme="minorHAnsi"/>
        </w:rPr>
        <w:t>Oferuję wykonanie</w:t>
      </w:r>
      <w:r w:rsidR="00293A14">
        <w:rPr>
          <w:rFonts w:eastAsia="Times New Roman" w:cstheme="minorHAnsi"/>
        </w:rPr>
        <w:t xml:space="preserve"> </w:t>
      </w:r>
      <w:r w:rsidR="00293A14" w:rsidRPr="00293A14">
        <w:rPr>
          <w:rFonts w:eastAsia="Times New Roman" w:cstheme="minorHAnsi"/>
          <w:b/>
          <w:bCs/>
          <w:u w:val="single"/>
        </w:rPr>
        <w:t>całości</w:t>
      </w:r>
      <w:r w:rsidRPr="00293A14">
        <w:rPr>
          <w:rFonts w:eastAsia="Times New Roman" w:cstheme="minorHAnsi"/>
          <w:b/>
          <w:bCs/>
          <w:u w:val="single"/>
        </w:rPr>
        <w:t xml:space="preserve"> zamówienia</w:t>
      </w:r>
      <w:r w:rsidRPr="004C67E0">
        <w:rPr>
          <w:rFonts w:eastAsia="Times New Roman" w:cstheme="minorHAnsi"/>
        </w:rPr>
        <w:t xml:space="preserve"> za łączną kwotę netto: ………………………..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…………………………………/100) + należny podatek VAT </w:t>
      </w:r>
      <w:r w:rsidR="00D81293">
        <w:rPr>
          <w:rFonts w:eastAsia="Times New Roman" w:cstheme="minorHAnsi"/>
        </w:rPr>
        <w:t xml:space="preserve"> ……. % tj. </w:t>
      </w:r>
      <w:r w:rsidR="00D81293" w:rsidRPr="004C67E0">
        <w:rPr>
          <w:rFonts w:eastAsia="Times New Roman" w:cstheme="minorHAnsi"/>
        </w:rPr>
        <w:t>……………………….. zł</w:t>
      </w:r>
      <w:r w:rsidR="00D81293">
        <w:rPr>
          <w:rFonts w:eastAsia="Times New Roman" w:cstheme="minorHAnsi"/>
        </w:rPr>
        <w:t xml:space="preserve">otych </w:t>
      </w:r>
      <w:r w:rsidRPr="004C67E0">
        <w:rPr>
          <w:rFonts w:eastAsia="Times New Roman" w:cstheme="minorHAnsi"/>
        </w:rPr>
        <w:t>razem</w:t>
      </w:r>
      <w:r w:rsidR="00D81293">
        <w:rPr>
          <w:rFonts w:eastAsia="Times New Roman" w:cstheme="minorHAnsi"/>
        </w:rPr>
        <w:t xml:space="preserve"> brutto</w:t>
      </w:r>
      <w:r w:rsidRPr="004C67E0">
        <w:rPr>
          <w:rFonts w:eastAsia="Times New Roman" w:cstheme="minorHAnsi"/>
        </w:rPr>
        <w:t>: 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514CB9BA" w14:textId="77777777" w:rsidR="00293A14" w:rsidRPr="0032618F" w:rsidRDefault="00A1382B" w:rsidP="0032618F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  <w:r w:rsidRPr="004C67E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4C67E0">
        <w:rPr>
          <w:rFonts w:cstheme="minorHAnsi"/>
          <w:b/>
          <w:sz w:val="16"/>
          <w:szCs w:val="16"/>
        </w:rPr>
        <w:t>.</w:t>
      </w:r>
    </w:p>
    <w:p w14:paraId="077DE9D8" w14:textId="77777777" w:rsidR="004C67E0" w:rsidRPr="004C67E0" w:rsidRDefault="004C67E0" w:rsidP="004C67E0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0480ABB6" w14:textId="77777777" w:rsidR="00A1382B" w:rsidRPr="00293A14" w:rsidRDefault="00302BF2" w:rsidP="00F253C0">
      <w:pPr>
        <w:widowControl w:val="0"/>
        <w:ind w:firstLine="284"/>
        <w:jc w:val="both"/>
        <w:rPr>
          <w:rFonts w:ascii="Calibri" w:hAnsi="Calibri" w:cs="Calibri"/>
        </w:rPr>
      </w:pPr>
      <w:r w:rsidRPr="0077105A">
        <w:rPr>
          <w:rFonts w:ascii="Calibri" w:hAnsi="Calibri" w:cs="Calibri"/>
        </w:rPr>
        <w:t>Udzielam(my) gwarancji na</w:t>
      </w:r>
      <w:r w:rsidR="00845BAF" w:rsidRPr="0077105A">
        <w:rPr>
          <w:rFonts w:ascii="Calibri" w:hAnsi="Calibri" w:cs="Calibri"/>
        </w:rPr>
        <w:t xml:space="preserve"> cały</w:t>
      </w:r>
      <w:r w:rsidRPr="0077105A">
        <w:rPr>
          <w:rFonts w:ascii="Calibri" w:hAnsi="Calibri" w:cs="Calibri"/>
        </w:rPr>
        <w:t xml:space="preserve"> </w:t>
      </w:r>
      <w:r w:rsidR="002C7AA8" w:rsidRPr="0077105A">
        <w:rPr>
          <w:rFonts w:ascii="Calibri" w:hAnsi="Calibri" w:cs="Calibri"/>
        </w:rPr>
        <w:t>przedmiot Umowy</w:t>
      </w:r>
      <w:r w:rsidRPr="0077105A">
        <w:rPr>
          <w:rFonts w:ascii="Calibri" w:hAnsi="Calibri" w:cs="Calibri"/>
        </w:rPr>
        <w:t xml:space="preserve"> na okres ….. </w:t>
      </w:r>
      <w:r w:rsidR="002C7AA8" w:rsidRPr="0077105A">
        <w:rPr>
          <w:rFonts w:ascii="Calibri" w:hAnsi="Calibri" w:cs="Calibri"/>
        </w:rPr>
        <w:t>miesięcy.</w:t>
      </w: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00912686" w14:textId="77777777" w:rsidR="00FE7515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3C06D6EC" w14:textId="5B7F95A1" w:rsidR="00302BF2" w:rsidRDefault="00FE7515" w:rsidP="00FE751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302BF2"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638F9FED" w14:textId="0F41F760" w:rsidR="004C67E0" w:rsidRDefault="004C67E0" w:rsidP="005842E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iCs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</w:r>
      <w:r w:rsidRPr="00AA4F24">
        <w:rPr>
          <w:rFonts w:ascii="Calibri" w:hAnsi="Calibri" w:cs="Calibri"/>
          <w:bCs/>
          <w:iCs/>
        </w:rPr>
        <w:t>Całość oferty składamy na kolejno ………….. ponumerowanych stronach.</w:t>
      </w:r>
    </w:p>
    <w:p w14:paraId="17F720F0" w14:textId="2086077C" w:rsidR="004C67E0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33DB09C6" w14:textId="12D3A3A4" w:rsidR="00FE7515" w:rsidRPr="00F40031" w:rsidRDefault="00FE7515" w:rsidP="00FE75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8</w:t>
      </w:r>
      <w:r w:rsidRPr="004C67E0">
        <w:rPr>
          <w:rFonts w:ascii="Calibri" w:hAnsi="Calibri" w:cs="Calibri"/>
          <w:b/>
          <w:bCs/>
        </w:rPr>
        <w:t>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……………..</w:t>
      </w:r>
      <w:r w:rsidRPr="00F40031">
        <w:rPr>
          <w:rFonts w:ascii="Calibri" w:hAnsi="Calibri" w:cs="Calibri"/>
        </w:rPr>
        <w:t xml:space="preserve"> zł zostało wniesione w dniu.............................................................................</w:t>
      </w:r>
    </w:p>
    <w:p w14:paraId="7512C166" w14:textId="77777777" w:rsidR="00FE7515" w:rsidRPr="00F40031" w:rsidRDefault="00FE7515" w:rsidP="00FE75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14:paraId="6B926967" w14:textId="77777777" w:rsidR="00FE7515" w:rsidRPr="00F40031" w:rsidRDefault="00FE7515" w:rsidP="00FE75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14:paraId="6AE27E4A" w14:textId="77777777" w:rsidR="00FE7515" w:rsidRPr="0032618F" w:rsidRDefault="00FE7515" w:rsidP="00FE75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14:paraId="50D9E4C1" w14:textId="77777777" w:rsidR="00FE7515" w:rsidRPr="00AA4F24" w:rsidRDefault="00FE7515" w:rsidP="00FE7515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D3E994F" w14:textId="77777777" w:rsidR="00302BF2" w:rsidRPr="00845BAF" w:rsidRDefault="00302BF2" w:rsidP="005842E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698987B3" w14:textId="77777777" w:rsidR="00BB3A80" w:rsidRDefault="00BB3A80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</w:p>
    <w:p w14:paraId="7CDF1922" w14:textId="77777777" w:rsidR="00BB3A80" w:rsidRDefault="00BB3A80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</w:p>
    <w:p w14:paraId="26BCAA06" w14:textId="5C27C5E0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2ED36134" w14:textId="77777777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F0BF" w14:textId="77777777" w:rsidR="00253A6E" w:rsidRDefault="00253A6E" w:rsidP="00302BF2">
      <w:pPr>
        <w:spacing w:after="0" w:line="240" w:lineRule="auto"/>
      </w:pPr>
      <w:r>
        <w:separator/>
      </w:r>
    </w:p>
  </w:endnote>
  <w:endnote w:type="continuationSeparator" w:id="0">
    <w:p w14:paraId="11148864" w14:textId="77777777" w:rsidR="00253A6E" w:rsidRDefault="00253A6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253A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FAD7" w14:textId="77777777" w:rsidR="00253A6E" w:rsidRDefault="00253A6E" w:rsidP="00302BF2">
      <w:pPr>
        <w:spacing w:after="0" w:line="240" w:lineRule="auto"/>
      </w:pPr>
      <w:r>
        <w:separator/>
      </w:r>
    </w:p>
  </w:footnote>
  <w:footnote w:type="continuationSeparator" w:id="0">
    <w:p w14:paraId="3001ABAF" w14:textId="77777777" w:rsidR="00253A6E" w:rsidRDefault="00253A6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1D36F28E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D81293">
      <w:rPr>
        <w:rFonts w:asciiTheme="minorHAnsi" w:hAnsiTheme="minorHAnsi" w:cstheme="minorHAnsi"/>
      </w:rPr>
      <w:t>2</w:t>
    </w:r>
    <w:r w:rsidR="00FE7515">
      <w:rPr>
        <w:rFonts w:asciiTheme="minorHAnsi" w:hAnsiTheme="minorHAnsi" w:cstheme="minorHAnsi"/>
      </w:rPr>
      <w:t>4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7F4B"/>
    <w:rsid w:val="00115BDD"/>
    <w:rsid w:val="00185F80"/>
    <w:rsid w:val="001E7186"/>
    <w:rsid w:val="002526FB"/>
    <w:rsid w:val="00253A6E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4F23F1"/>
    <w:rsid w:val="004F42F6"/>
    <w:rsid w:val="00516141"/>
    <w:rsid w:val="00557F02"/>
    <w:rsid w:val="005842E5"/>
    <w:rsid w:val="005F5A58"/>
    <w:rsid w:val="006A4DF3"/>
    <w:rsid w:val="006E58CA"/>
    <w:rsid w:val="006E622A"/>
    <w:rsid w:val="006F2EBF"/>
    <w:rsid w:val="006F7D10"/>
    <w:rsid w:val="00711A0C"/>
    <w:rsid w:val="007317EA"/>
    <w:rsid w:val="00740BC5"/>
    <w:rsid w:val="0077105A"/>
    <w:rsid w:val="00777130"/>
    <w:rsid w:val="007C12B4"/>
    <w:rsid w:val="007D7E67"/>
    <w:rsid w:val="00845BAF"/>
    <w:rsid w:val="008901E2"/>
    <w:rsid w:val="008B7536"/>
    <w:rsid w:val="0095799D"/>
    <w:rsid w:val="009D28E3"/>
    <w:rsid w:val="009E03B5"/>
    <w:rsid w:val="00A1382B"/>
    <w:rsid w:val="00A31AFC"/>
    <w:rsid w:val="00A40113"/>
    <w:rsid w:val="00AC0608"/>
    <w:rsid w:val="00AF3642"/>
    <w:rsid w:val="00B2286F"/>
    <w:rsid w:val="00B24AF5"/>
    <w:rsid w:val="00B34A74"/>
    <w:rsid w:val="00B83138"/>
    <w:rsid w:val="00BB3A80"/>
    <w:rsid w:val="00BC40C7"/>
    <w:rsid w:val="00BE40A0"/>
    <w:rsid w:val="00C3060E"/>
    <w:rsid w:val="00C8205D"/>
    <w:rsid w:val="00CC418E"/>
    <w:rsid w:val="00CE13EC"/>
    <w:rsid w:val="00D106B6"/>
    <w:rsid w:val="00D81293"/>
    <w:rsid w:val="00DA5CFB"/>
    <w:rsid w:val="00E17218"/>
    <w:rsid w:val="00E6483E"/>
    <w:rsid w:val="00E70440"/>
    <w:rsid w:val="00E743F2"/>
    <w:rsid w:val="00EB197B"/>
    <w:rsid w:val="00F253C0"/>
    <w:rsid w:val="00F60E6B"/>
    <w:rsid w:val="00F81303"/>
    <w:rsid w:val="00FD1D23"/>
    <w:rsid w:val="00FD1EAA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39</cp:revision>
  <cp:lastPrinted>2020-08-28T09:48:00Z</cp:lastPrinted>
  <dcterms:created xsi:type="dcterms:W3CDTF">2018-06-20T13:48:00Z</dcterms:created>
  <dcterms:modified xsi:type="dcterms:W3CDTF">2020-08-28T09:48:00Z</dcterms:modified>
</cp:coreProperties>
</file>