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1391"/>
        <w:gridCol w:w="3808"/>
        <w:gridCol w:w="1915"/>
        <w:gridCol w:w="1916"/>
      </w:tblGrid>
      <w:tr w:rsidR="0082559C" w14:paraId="593340FC" w14:textId="77777777" w:rsidTr="0082559C">
        <w:tc>
          <w:tcPr>
            <w:tcW w:w="9628" w:type="dxa"/>
            <w:gridSpan w:val="5"/>
            <w:vAlign w:val="center"/>
          </w:tcPr>
          <w:p w14:paraId="002CFEAF" w14:textId="23F4CBC4" w:rsidR="0082559C" w:rsidRPr="0082559C" w:rsidRDefault="0082559C" w:rsidP="0082559C">
            <w:pPr>
              <w:jc w:val="center"/>
              <w:rPr>
                <w:b/>
                <w:bCs/>
              </w:rPr>
            </w:pPr>
            <w:r w:rsidRPr="0082559C">
              <w:rPr>
                <w:b/>
                <w:bCs/>
              </w:rPr>
              <w:t>PRZEDMIAR ROBÓT</w:t>
            </w:r>
          </w:p>
        </w:tc>
      </w:tr>
      <w:tr w:rsidR="0082559C" w14:paraId="42C3B817" w14:textId="77777777" w:rsidTr="00DD2863">
        <w:tc>
          <w:tcPr>
            <w:tcW w:w="598" w:type="dxa"/>
            <w:vMerge w:val="restart"/>
            <w:vAlign w:val="center"/>
          </w:tcPr>
          <w:p w14:paraId="1E50F358" w14:textId="44F392CD" w:rsidR="0082559C" w:rsidRPr="0082559C" w:rsidRDefault="0082559C">
            <w:pPr>
              <w:rPr>
                <w:b/>
                <w:bCs/>
              </w:rPr>
            </w:pPr>
            <w:r w:rsidRPr="0082559C">
              <w:rPr>
                <w:b/>
                <w:bCs/>
              </w:rPr>
              <w:t>Poz.</w:t>
            </w:r>
          </w:p>
        </w:tc>
        <w:tc>
          <w:tcPr>
            <w:tcW w:w="1391" w:type="dxa"/>
            <w:vMerge w:val="restart"/>
            <w:vAlign w:val="center"/>
          </w:tcPr>
          <w:p w14:paraId="22943922" w14:textId="0B0C3BD5" w:rsidR="0082559C" w:rsidRPr="0082559C" w:rsidRDefault="0082559C" w:rsidP="0082559C">
            <w:pPr>
              <w:jc w:val="center"/>
              <w:rPr>
                <w:b/>
                <w:bCs/>
              </w:rPr>
            </w:pPr>
            <w:r w:rsidRPr="0082559C">
              <w:rPr>
                <w:b/>
                <w:bCs/>
              </w:rPr>
              <w:t>Nr specyfikacji technicznej</w:t>
            </w:r>
          </w:p>
        </w:tc>
        <w:tc>
          <w:tcPr>
            <w:tcW w:w="3808" w:type="dxa"/>
            <w:vMerge w:val="restart"/>
            <w:vAlign w:val="center"/>
          </w:tcPr>
          <w:p w14:paraId="2B608FBD" w14:textId="56140FD9" w:rsidR="0082559C" w:rsidRPr="0082559C" w:rsidRDefault="0082559C" w:rsidP="0082559C">
            <w:pPr>
              <w:jc w:val="center"/>
              <w:rPr>
                <w:b/>
                <w:bCs/>
              </w:rPr>
            </w:pPr>
            <w:r w:rsidRPr="0082559C">
              <w:rPr>
                <w:b/>
                <w:bCs/>
              </w:rPr>
              <w:t>Wyszczególnienie elementów rozliczeniowych (Opis robót i obliczenie ich ilości)</w:t>
            </w:r>
          </w:p>
        </w:tc>
        <w:tc>
          <w:tcPr>
            <w:tcW w:w="3831" w:type="dxa"/>
            <w:gridSpan w:val="2"/>
            <w:vAlign w:val="center"/>
          </w:tcPr>
          <w:p w14:paraId="1E9E8792" w14:textId="0120E0D5" w:rsidR="0082559C" w:rsidRPr="0082559C" w:rsidRDefault="0082559C" w:rsidP="0082559C">
            <w:pPr>
              <w:jc w:val="center"/>
              <w:rPr>
                <w:b/>
                <w:bCs/>
              </w:rPr>
            </w:pPr>
            <w:r w:rsidRPr="0082559C">
              <w:rPr>
                <w:b/>
                <w:bCs/>
              </w:rPr>
              <w:t>Jednostka</w:t>
            </w:r>
          </w:p>
        </w:tc>
      </w:tr>
      <w:tr w:rsidR="0082559C" w14:paraId="64B30ECC" w14:textId="77777777" w:rsidTr="00DD2863">
        <w:tc>
          <w:tcPr>
            <w:tcW w:w="598" w:type="dxa"/>
            <w:vMerge/>
            <w:vAlign w:val="center"/>
          </w:tcPr>
          <w:p w14:paraId="697A3234" w14:textId="77777777" w:rsidR="0082559C" w:rsidRDefault="0082559C"/>
        </w:tc>
        <w:tc>
          <w:tcPr>
            <w:tcW w:w="1391" w:type="dxa"/>
            <w:vMerge/>
            <w:vAlign w:val="center"/>
          </w:tcPr>
          <w:p w14:paraId="0FE4EBA8" w14:textId="77777777" w:rsidR="0082559C" w:rsidRPr="0082559C" w:rsidRDefault="0082559C" w:rsidP="0082559C">
            <w:pPr>
              <w:jc w:val="center"/>
              <w:rPr>
                <w:b/>
                <w:bCs/>
              </w:rPr>
            </w:pPr>
          </w:p>
        </w:tc>
        <w:tc>
          <w:tcPr>
            <w:tcW w:w="3808" w:type="dxa"/>
            <w:vMerge/>
            <w:vAlign w:val="center"/>
          </w:tcPr>
          <w:p w14:paraId="5C313BAF" w14:textId="77777777" w:rsidR="0082559C" w:rsidRPr="0082559C" w:rsidRDefault="0082559C" w:rsidP="0082559C">
            <w:pPr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14:paraId="67CB967E" w14:textId="07C3A024" w:rsidR="0082559C" w:rsidRPr="0082559C" w:rsidRDefault="0082559C" w:rsidP="0082559C">
            <w:pPr>
              <w:jc w:val="center"/>
              <w:rPr>
                <w:b/>
                <w:bCs/>
              </w:rPr>
            </w:pPr>
            <w:r w:rsidRPr="0082559C">
              <w:rPr>
                <w:b/>
                <w:bCs/>
              </w:rPr>
              <w:t>Nazwa</w:t>
            </w:r>
          </w:p>
        </w:tc>
        <w:tc>
          <w:tcPr>
            <w:tcW w:w="1916" w:type="dxa"/>
            <w:vAlign w:val="center"/>
          </w:tcPr>
          <w:p w14:paraId="08594B86" w14:textId="212263F2" w:rsidR="0082559C" w:rsidRPr="0082559C" w:rsidRDefault="0082559C" w:rsidP="0082559C">
            <w:pPr>
              <w:jc w:val="center"/>
              <w:rPr>
                <w:b/>
                <w:bCs/>
              </w:rPr>
            </w:pPr>
            <w:r w:rsidRPr="0082559C">
              <w:rPr>
                <w:b/>
                <w:bCs/>
              </w:rPr>
              <w:t>Ilość</w:t>
            </w:r>
          </w:p>
        </w:tc>
      </w:tr>
      <w:tr w:rsidR="0082559C" w14:paraId="192BCAE9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44B8E03" w14:textId="3F6100E6" w:rsidR="0082559C" w:rsidRDefault="0082559C" w:rsidP="00DD2863">
            <w:pPr>
              <w:jc w:val="center"/>
            </w:pPr>
            <w:r>
              <w:t>1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193E421" w14:textId="076C440F" w:rsidR="0082559C" w:rsidRDefault="0082559C" w:rsidP="00DD2863">
            <w:pPr>
              <w:jc w:val="center"/>
            </w:pPr>
            <w:r>
              <w:t>2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41A39410" w14:textId="5F7BB862" w:rsidR="0082559C" w:rsidRDefault="0082559C" w:rsidP="0082559C">
            <w:pPr>
              <w:jc w:val="center"/>
            </w:pPr>
            <w:r>
              <w:t>3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B740DFE" w14:textId="285D65A3" w:rsidR="0082559C" w:rsidRDefault="0082559C" w:rsidP="0082559C">
            <w:pPr>
              <w:jc w:val="center"/>
            </w:pPr>
            <w:r>
              <w:t>4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6E499D7E" w14:textId="2210F67C" w:rsidR="0082559C" w:rsidRDefault="0082559C" w:rsidP="0082559C">
            <w:pPr>
              <w:jc w:val="center"/>
            </w:pPr>
            <w:r>
              <w:t>5</w:t>
            </w:r>
          </w:p>
        </w:tc>
      </w:tr>
      <w:tr w:rsidR="0082559C" w14:paraId="1D9F1B76" w14:textId="77777777" w:rsidTr="00DD2863">
        <w:tc>
          <w:tcPr>
            <w:tcW w:w="5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01401EB" w14:textId="7FCCA578" w:rsidR="0082559C" w:rsidRDefault="0082559C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A9A73D4" w14:textId="6AF2BF7E" w:rsidR="0082559C" w:rsidRDefault="0082559C" w:rsidP="00DD2863">
            <w:pPr>
              <w:jc w:val="center"/>
            </w:pPr>
            <w:r>
              <w:t>D.00.00.00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25A7596" w14:textId="233C2E50" w:rsidR="0082559C" w:rsidRDefault="0082559C" w:rsidP="00DD2863">
            <w:pPr>
              <w:jc w:val="both"/>
            </w:pPr>
            <w:r>
              <w:t>WYMAGANIA OGÓLNE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35DF913" w14:textId="6FA0C4B0" w:rsidR="0082559C" w:rsidRDefault="0082559C" w:rsidP="00DD2863">
            <w:pPr>
              <w:jc w:val="center"/>
            </w:pPr>
            <w:r>
              <w:t>-----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72911DD" w14:textId="52640E5A" w:rsidR="0082559C" w:rsidRDefault="0082559C" w:rsidP="00DD2863">
            <w:pPr>
              <w:jc w:val="center"/>
            </w:pPr>
            <w:r>
              <w:t>-----</w:t>
            </w:r>
          </w:p>
        </w:tc>
      </w:tr>
      <w:tr w:rsidR="0082559C" w14:paraId="22B2D473" w14:textId="77777777" w:rsidTr="00DD2863">
        <w:tc>
          <w:tcPr>
            <w:tcW w:w="598" w:type="dxa"/>
            <w:shd w:val="clear" w:color="auto" w:fill="BDD6EE" w:themeFill="accent5" w:themeFillTint="66"/>
            <w:vAlign w:val="center"/>
          </w:tcPr>
          <w:p w14:paraId="7BED3EFA" w14:textId="63876BB5" w:rsidR="0082559C" w:rsidRDefault="0082559C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shd w:val="clear" w:color="auto" w:fill="BDD6EE" w:themeFill="accent5" w:themeFillTint="66"/>
            <w:vAlign w:val="center"/>
          </w:tcPr>
          <w:p w14:paraId="5795F71A" w14:textId="5140F00B" w:rsidR="0082559C" w:rsidRDefault="0082559C" w:rsidP="00DD2863">
            <w:pPr>
              <w:jc w:val="center"/>
            </w:pPr>
            <w:r>
              <w:t>D.00.00.00</w:t>
            </w:r>
          </w:p>
        </w:tc>
        <w:tc>
          <w:tcPr>
            <w:tcW w:w="3808" w:type="dxa"/>
            <w:shd w:val="clear" w:color="auto" w:fill="BDD6EE" w:themeFill="accent5" w:themeFillTint="66"/>
          </w:tcPr>
          <w:p w14:paraId="2F358B12" w14:textId="32574C88" w:rsidR="0082559C" w:rsidRDefault="0082559C" w:rsidP="00DD2863">
            <w:pPr>
              <w:jc w:val="both"/>
            </w:pPr>
            <w:r>
              <w:t>Wymagania ogólne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3424F739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shd w:val="clear" w:color="auto" w:fill="BDD6EE" w:themeFill="accent5" w:themeFillTint="66"/>
            <w:vAlign w:val="center"/>
          </w:tcPr>
          <w:p w14:paraId="092D1CB4" w14:textId="77777777" w:rsidR="0082559C" w:rsidRDefault="0082559C" w:rsidP="00DD2863">
            <w:pPr>
              <w:jc w:val="center"/>
            </w:pPr>
          </w:p>
        </w:tc>
      </w:tr>
      <w:tr w:rsidR="0082559C" w14:paraId="150C4CD1" w14:textId="77777777" w:rsidTr="00DD2863">
        <w:tc>
          <w:tcPr>
            <w:tcW w:w="598" w:type="dxa"/>
            <w:vAlign w:val="center"/>
          </w:tcPr>
          <w:p w14:paraId="418CF5F3" w14:textId="5A1FD260" w:rsidR="0082559C" w:rsidRDefault="0082559C" w:rsidP="00DD2863">
            <w:pPr>
              <w:jc w:val="center"/>
            </w:pPr>
            <w:r>
              <w:t>1</w:t>
            </w:r>
          </w:p>
        </w:tc>
        <w:tc>
          <w:tcPr>
            <w:tcW w:w="1391" w:type="dxa"/>
            <w:vAlign w:val="center"/>
          </w:tcPr>
          <w:p w14:paraId="57C451A1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</w:tcPr>
          <w:p w14:paraId="217C6BFA" w14:textId="19412031" w:rsidR="0082559C" w:rsidRDefault="0082559C" w:rsidP="00DD2863">
            <w:pPr>
              <w:jc w:val="both"/>
            </w:pPr>
            <w:r>
              <w:t>- koszt dostosowania się do Wymagań Ogólnych zawartych w Specyfikacji Technicznej D.00.00.00</w:t>
            </w:r>
          </w:p>
        </w:tc>
        <w:tc>
          <w:tcPr>
            <w:tcW w:w="1915" w:type="dxa"/>
            <w:vAlign w:val="center"/>
          </w:tcPr>
          <w:p w14:paraId="3D470B2B" w14:textId="7C7E879C" w:rsidR="0082559C" w:rsidRDefault="0082559C" w:rsidP="00DD2863">
            <w:pPr>
              <w:jc w:val="center"/>
            </w:pPr>
            <w:r>
              <w:t>ryczałt</w:t>
            </w:r>
          </w:p>
        </w:tc>
        <w:tc>
          <w:tcPr>
            <w:tcW w:w="1916" w:type="dxa"/>
            <w:vAlign w:val="center"/>
          </w:tcPr>
          <w:p w14:paraId="6984570C" w14:textId="0BBA228E" w:rsidR="0082559C" w:rsidRDefault="0082559C" w:rsidP="00DD2863">
            <w:pPr>
              <w:jc w:val="center"/>
            </w:pPr>
            <w:r>
              <w:t>1,00</w:t>
            </w:r>
          </w:p>
        </w:tc>
      </w:tr>
      <w:tr w:rsidR="0082559C" w14:paraId="3813EDE9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13EB9F28" w14:textId="11D685F8" w:rsidR="0082559C" w:rsidRDefault="0082559C" w:rsidP="00DD2863">
            <w:pPr>
              <w:jc w:val="center"/>
            </w:pPr>
            <w:r>
              <w:t>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514581F8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7297E906" w14:textId="317D5F67" w:rsidR="0082559C" w:rsidRDefault="0082559C" w:rsidP="00DD2863">
            <w:pPr>
              <w:jc w:val="both"/>
            </w:pPr>
            <w:r>
              <w:t>- wykonanie utrzymanie oraz likwidacja tymczasowej organizacji ruchu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48D37487" w14:textId="2F2FF5DE" w:rsidR="0082559C" w:rsidRDefault="0082559C" w:rsidP="00DD2863">
            <w:pPr>
              <w:jc w:val="center"/>
            </w:pPr>
            <w:r>
              <w:t>ryczałt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732A47DD" w14:textId="47CBB18F" w:rsidR="0082559C" w:rsidRDefault="0082559C" w:rsidP="00DD2863">
            <w:pPr>
              <w:jc w:val="center"/>
            </w:pPr>
            <w:r>
              <w:t>1,00</w:t>
            </w:r>
          </w:p>
        </w:tc>
      </w:tr>
      <w:tr w:rsidR="00DD2863" w14:paraId="3298D4C9" w14:textId="77777777" w:rsidTr="00DD2863">
        <w:tc>
          <w:tcPr>
            <w:tcW w:w="598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9ACA99" w14:textId="77777777" w:rsidR="0082559C" w:rsidRDefault="0082559C" w:rsidP="00DD2863">
            <w:pPr>
              <w:jc w:val="center"/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205B5050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A24C2EF" w14:textId="77777777" w:rsidR="0082559C" w:rsidRDefault="0082559C" w:rsidP="00DD2863">
            <w:pPr>
              <w:jc w:val="both"/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1F573BAB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098D7B9" w14:textId="77777777" w:rsidR="0082559C" w:rsidRDefault="0082559C" w:rsidP="00DD2863">
            <w:pPr>
              <w:jc w:val="center"/>
            </w:pPr>
          </w:p>
        </w:tc>
      </w:tr>
      <w:tr w:rsidR="0082559C" w14:paraId="3749D746" w14:textId="77777777" w:rsidTr="00DD2863">
        <w:tc>
          <w:tcPr>
            <w:tcW w:w="5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C27F12C" w14:textId="593E8E01" w:rsidR="0082559C" w:rsidRDefault="00431460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35BE9C6" w14:textId="5BE395AC" w:rsidR="0082559C" w:rsidRDefault="00431460" w:rsidP="00DD2863">
            <w:pPr>
              <w:jc w:val="center"/>
            </w:pPr>
            <w:r>
              <w:t>D.01.00.00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23FAAA" w14:textId="136F6310" w:rsidR="0082559C" w:rsidRDefault="00431460" w:rsidP="00DD2863">
            <w:pPr>
              <w:jc w:val="both"/>
            </w:pPr>
            <w:r>
              <w:t>ROBOTY PRZYGOTOWAWCZE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7542C44" w14:textId="2900AE6D" w:rsidR="0082559C" w:rsidRDefault="00431460" w:rsidP="00DD2863">
            <w:pPr>
              <w:jc w:val="center"/>
            </w:pPr>
            <w:r>
              <w:t>-----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33304BE" w14:textId="1A305D1F" w:rsidR="0082559C" w:rsidRDefault="00431460" w:rsidP="00DD2863">
            <w:pPr>
              <w:jc w:val="center"/>
            </w:pPr>
            <w:r>
              <w:t>-----</w:t>
            </w:r>
          </w:p>
        </w:tc>
      </w:tr>
      <w:tr w:rsidR="0082559C" w14:paraId="3B2C65A8" w14:textId="77777777" w:rsidTr="00DD2863">
        <w:tc>
          <w:tcPr>
            <w:tcW w:w="598" w:type="dxa"/>
            <w:shd w:val="clear" w:color="auto" w:fill="BDD6EE" w:themeFill="accent5" w:themeFillTint="66"/>
            <w:vAlign w:val="center"/>
          </w:tcPr>
          <w:p w14:paraId="26D461A3" w14:textId="4C7139B7" w:rsidR="0082559C" w:rsidRDefault="00431460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shd w:val="clear" w:color="auto" w:fill="BDD6EE" w:themeFill="accent5" w:themeFillTint="66"/>
            <w:vAlign w:val="center"/>
          </w:tcPr>
          <w:p w14:paraId="3CB26F73" w14:textId="36E8F8F7" w:rsidR="0082559C" w:rsidRDefault="00431460" w:rsidP="00DD2863">
            <w:pPr>
              <w:jc w:val="center"/>
            </w:pPr>
            <w:r>
              <w:t>D.01.01.01</w:t>
            </w:r>
          </w:p>
        </w:tc>
        <w:tc>
          <w:tcPr>
            <w:tcW w:w="3808" w:type="dxa"/>
            <w:shd w:val="clear" w:color="auto" w:fill="BDD6EE" w:themeFill="accent5" w:themeFillTint="66"/>
          </w:tcPr>
          <w:p w14:paraId="246A6253" w14:textId="1C3C1321" w:rsidR="0082559C" w:rsidRDefault="00431460" w:rsidP="00DD2863">
            <w:pPr>
              <w:jc w:val="both"/>
            </w:pPr>
            <w:r>
              <w:t>Odtworzenie trasy i punktów wysokościowych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204AD1F0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shd w:val="clear" w:color="auto" w:fill="BDD6EE" w:themeFill="accent5" w:themeFillTint="66"/>
            <w:vAlign w:val="center"/>
          </w:tcPr>
          <w:p w14:paraId="7164981C" w14:textId="77777777" w:rsidR="0082559C" w:rsidRDefault="0082559C" w:rsidP="00DD2863">
            <w:pPr>
              <w:jc w:val="center"/>
            </w:pPr>
          </w:p>
        </w:tc>
      </w:tr>
      <w:tr w:rsidR="0082559C" w14:paraId="035C21E5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1449EB2" w14:textId="47B68F03" w:rsidR="0082559C" w:rsidRDefault="00431460" w:rsidP="00DD2863">
            <w:pPr>
              <w:jc w:val="center"/>
            </w:pPr>
            <w:r>
              <w:t>3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3088E323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0E7E92B4" w14:textId="6C475087" w:rsidR="0082559C" w:rsidRDefault="00431460" w:rsidP="00DD2863">
            <w:pPr>
              <w:jc w:val="both"/>
            </w:pPr>
            <w:r>
              <w:t>- zakres objęty inwestycją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28CEC6D4" w14:textId="41B887F7" w:rsidR="0082559C" w:rsidRDefault="00431460" w:rsidP="00DD2863">
            <w:pPr>
              <w:jc w:val="center"/>
            </w:pPr>
            <w:r>
              <w:t>ryczałt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1FAE78C7" w14:textId="30020FB4" w:rsidR="0082559C" w:rsidRDefault="00431460" w:rsidP="00DD2863">
            <w:pPr>
              <w:jc w:val="center"/>
            </w:pPr>
            <w:r>
              <w:t>1,00</w:t>
            </w:r>
          </w:p>
        </w:tc>
      </w:tr>
      <w:tr w:rsidR="0082559C" w14:paraId="24E59267" w14:textId="77777777" w:rsidTr="00DD2863">
        <w:tc>
          <w:tcPr>
            <w:tcW w:w="598" w:type="dxa"/>
            <w:shd w:val="clear" w:color="auto" w:fill="BDD6EE" w:themeFill="accent5" w:themeFillTint="66"/>
            <w:vAlign w:val="center"/>
          </w:tcPr>
          <w:p w14:paraId="008CF921" w14:textId="3261F583" w:rsidR="0082559C" w:rsidRDefault="00431460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shd w:val="clear" w:color="auto" w:fill="BDD6EE" w:themeFill="accent5" w:themeFillTint="66"/>
            <w:vAlign w:val="center"/>
          </w:tcPr>
          <w:p w14:paraId="3B3E1D89" w14:textId="4AEDF6F3" w:rsidR="0082559C" w:rsidRDefault="00431460" w:rsidP="00DD2863">
            <w:pPr>
              <w:jc w:val="center"/>
            </w:pPr>
            <w:r>
              <w:t>D.01.02.04</w:t>
            </w:r>
          </w:p>
        </w:tc>
        <w:tc>
          <w:tcPr>
            <w:tcW w:w="3808" w:type="dxa"/>
            <w:shd w:val="clear" w:color="auto" w:fill="BDD6EE" w:themeFill="accent5" w:themeFillTint="66"/>
          </w:tcPr>
          <w:p w14:paraId="58FFF39A" w14:textId="779DFFBE" w:rsidR="0082559C" w:rsidRDefault="00431460" w:rsidP="00DD2863">
            <w:pPr>
              <w:jc w:val="both"/>
            </w:pPr>
            <w:r>
              <w:t>Rozbiórki elementów dróg, ogrodzeń i przepustów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6E313049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shd w:val="clear" w:color="auto" w:fill="BDD6EE" w:themeFill="accent5" w:themeFillTint="66"/>
            <w:vAlign w:val="center"/>
          </w:tcPr>
          <w:p w14:paraId="70165C73" w14:textId="77777777" w:rsidR="0082559C" w:rsidRDefault="0082559C" w:rsidP="00DD2863">
            <w:pPr>
              <w:jc w:val="center"/>
            </w:pPr>
          </w:p>
        </w:tc>
      </w:tr>
      <w:tr w:rsidR="0082559C" w14:paraId="7931762D" w14:textId="77777777" w:rsidTr="00DD2863">
        <w:tc>
          <w:tcPr>
            <w:tcW w:w="598" w:type="dxa"/>
            <w:vAlign w:val="center"/>
          </w:tcPr>
          <w:p w14:paraId="162E3F2E" w14:textId="03690587" w:rsidR="0082559C" w:rsidRDefault="00431460" w:rsidP="00DD2863">
            <w:pPr>
              <w:jc w:val="center"/>
            </w:pPr>
            <w:r>
              <w:t>4</w:t>
            </w:r>
          </w:p>
        </w:tc>
        <w:tc>
          <w:tcPr>
            <w:tcW w:w="1391" w:type="dxa"/>
            <w:vAlign w:val="center"/>
          </w:tcPr>
          <w:p w14:paraId="073A7F50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</w:tcPr>
          <w:p w14:paraId="6A32CAFF" w14:textId="02A78D07" w:rsidR="0082559C" w:rsidRDefault="00431460" w:rsidP="00DD2863">
            <w:pPr>
              <w:jc w:val="both"/>
            </w:pPr>
            <w:r>
              <w:t>- rozbiórka nawierzchni gruntowej o średniej grubości 10 cm</w:t>
            </w:r>
          </w:p>
        </w:tc>
        <w:tc>
          <w:tcPr>
            <w:tcW w:w="1915" w:type="dxa"/>
            <w:vAlign w:val="center"/>
          </w:tcPr>
          <w:p w14:paraId="39A2758C" w14:textId="62D445BD" w:rsidR="0082559C" w:rsidRDefault="00431460" w:rsidP="00DD2863">
            <w:pPr>
              <w:jc w:val="center"/>
            </w:pPr>
            <w:r>
              <w:t>m2</w:t>
            </w:r>
          </w:p>
        </w:tc>
        <w:tc>
          <w:tcPr>
            <w:tcW w:w="1916" w:type="dxa"/>
            <w:vAlign w:val="center"/>
          </w:tcPr>
          <w:p w14:paraId="28845EB1" w14:textId="0D3E98A2" w:rsidR="0082559C" w:rsidRDefault="00431460" w:rsidP="00DD2863">
            <w:pPr>
              <w:jc w:val="center"/>
            </w:pPr>
            <w:r>
              <w:t>1 404,00</w:t>
            </w:r>
          </w:p>
        </w:tc>
      </w:tr>
      <w:tr w:rsidR="0082559C" w14:paraId="4103A86F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98FA04B" w14:textId="357235B3" w:rsidR="0082559C" w:rsidRDefault="00431460" w:rsidP="00DD2863">
            <w:pPr>
              <w:jc w:val="center"/>
            </w:pPr>
            <w:r>
              <w:t>5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16055882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66211F0F" w14:textId="48A74A57" w:rsidR="0082559C" w:rsidRDefault="00431460" w:rsidP="00DD2863">
            <w:pPr>
              <w:jc w:val="both"/>
            </w:pPr>
            <w:r>
              <w:t xml:space="preserve">- rozbiórka płyt żelbetowych gr. 15 cm wraz z transportem na odległość do 1 km i ułożeniem na podsypce piaskowej gr. 10 cm oraz uprzednim wyprofilowaniem podłoża 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1FB16642" w14:textId="3DCA7651" w:rsidR="0082559C" w:rsidRDefault="003E5212" w:rsidP="00DD2863">
            <w:pPr>
              <w:jc w:val="center"/>
            </w:pPr>
            <w:r>
              <w:t>s</w:t>
            </w:r>
            <w:r w:rsidR="00431460">
              <w:t>zt.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73ACA35A" w14:textId="54B9C7C6" w:rsidR="0082559C" w:rsidRDefault="00431460" w:rsidP="00DD2863">
            <w:pPr>
              <w:jc w:val="center"/>
            </w:pPr>
            <w:r>
              <w:t>101,00</w:t>
            </w:r>
          </w:p>
        </w:tc>
      </w:tr>
      <w:tr w:rsidR="0082559C" w14:paraId="358771A6" w14:textId="77777777" w:rsidTr="00DD2863">
        <w:tc>
          <w:tcPr>
            <w:tcW w:w="5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461842A" w14:textId="7EBB5DF9" w:rsidR="0082559C" w:rsidRDefault="00721270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C1810ED" w14:textId="389FB443" w:rsidR="0082559C" w:rsidRDefault="00721270" w:rsidP="00DD2863">
            <w:pPr>
              <w:jc w:val="center"/>
            </w:pPr>
            <w:r>
              <w:t>D.03.00.00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24E53D9" w14:textId="0EB77660" w:rsidR="0082559C" w:rsidRDefault="00721270" w:rsidP="00DD2863">
            <w:pPr>
              <w:jc w:val="both"/>
            </w:pPr>
            <w:r>
              <w:t>ODWODNIENIE KORPUSU DROGOWEGO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1F3A07F" w14:textId="7C19515E" w:rsidR="0082559C" w:rsidRDefault="00721270" w:rsidP="00DD2863">
            <w:pPr>
              <w:jc w:val="center"/>
            </w:pPr>
            <w:r>
              <w:t>-----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A60FAEF" w14:textId="72537436" w:rsidR="0082559C" w:rsidRDefault="00721270" w:rsidP="00DD2863">
            <w:pPr>
              <w:jc w:val="center"/>
            </w:pPr>
            <w:r>
              <w:t>-----</w:t>
            </w:r>
          </w:p>
        </w:tc>
      </w:tr>
      <w:tr w:rsidR="0082559C" w14:paraId="0ABFFE25" w14:textId="77777777" w:rsidTr="00DD2863">
        <w:tc>
          <w:tcPr>
            <w:tcW w:w="598" w:type="dxa"/>
            <w:shd w:val="clear" w:color="auto" w:fill="BDD6EE" w:themeFill="accent5" w:themeFillTint="66"/>
            <w:vAlign w:val="center"/>
          </w:tcPr>
          <w:p w14:paraId="281FCA71" w14:textId="069E3F92" w:rsidR="0082559C" w:rsidRDefault="00721270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shd w:val="clear" w:color="auto" w:fill="BDD6EE" w:themeFill="accent5" w:themeFillTint="66"/>
            <w:vAlign w:val="center"/>
          </w:tcPr>
          <w:p w14:paraId="66A6226C" w14:textId="34E558C1" w:rsidR="0082559C" w:rsidRDefault="00721270" w:rsidP="00DD2863">
            <w:pPr>
              <w:jc w:val="center"/>
            </w:pPr>
            <w:r>
              <w:t>D-03.02.01</w:t>
            </w:r>
          </w:p>
        </w:tc>
        <w:tc>
          <w:tcPr>
            <w:tcW w:w="3808" w:type="dxa"/>
            <w:shd w:val="clear" w:color="auto" w:fill="BDD6EE" w:themeFill="accent5" w:themeFillTint="66"/>
          </w:tcPr>
          <w:p w14:paraId="0E836D1E" w14:textId="2D57DDFB" w:rsidR="0082559C" w:rsidRDefault="00721270" w:rsidP="00DD2863">
            <w:pPr>
              <w:jc w:val="both"/>
            </w:pPr>
            <w:r>
              <w:t>Roboty montażowe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62FDD03E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shd w:val="clear" w:color="auto" w:fill="BDD6EE" w:themeFill="accent5" w:themeFillTint="66"/>
            <w:vAlign w:val="center"/>
          </w:tcPr>
          <w:p w14:paraId="3E2ACB24" w14:textId="77777777" w:rsidR="0082559C" w:rsidRDefault="0082559C" w:rsidP="00DD2863">
            <w:pPr>
              <w:jc w:val="center"/>
            </w:pPr>
          </w:p>
        </w:tc>
      </w:tr>
      <w:tr w:rsidR="0082559C" w14:paraId="15A80118" w14:textId="77777777" w:rsidTr="00DD2863">
        <w:tc>
          <w:tcPr>
            <w:tcW w:w="598" w:type="dxa"/>
            <w:vAlign w:val="center"/>
          </w:tcPr>
          <w:p w14:paraId="028591A9" w14:textId="1EEBBC47" w:rsidR="0082559C" w:rsidRDefault="00721270" w:rsidP="00DD2863">
            <w:pPr>
              <w:jc w:val="center"/>
            </w:pPr>
            <w:r>
              <w:t>6</w:t>
            </w:r>
          </w:p>
        </w:tc>
        <w:tc>
          <w:tcPr>
            <w:tcW w:w="1391" w:type="dxa"/>
            <w:vAlign w:val="center"/>
          </w:tcPr>
          <w:p w14:paraId="5931A70E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</w:tcPr>
          <w:p w14:paraId="60E2B9CD" w14:textId="345E5C10" w:rsidR="0082559C" w:rsidRDefault="00721270" w:rsidP="00DD2863">
            <w:pPr>
              <w:jc w:val="both"/>
            </w:pPr>
            <w:r>
              <w:t>- wykonanie kanału z rur PVC o śr. zew. 200 mm, wykonanie podsypki i obsypki z materiałów sypkich (piasek), wykonanie prób szczelności</w:t>
            </w:r>
          </w:p>
        </w:tc>
        <w:tc>
          <w:tcPr>
            <w:tcW w:w="1915" w:type="dxa"/>
            <w:vAlign w:val="center"/>
          </w:tcPr>
          <w:p w14:paraId="74FEC5A9" w14:textId="1CDE506E" w:rsidR="0082559C" w:rsidRDefault="00721270" w:rsidP="00DD2863">
            <w:pPr>
              <w:jc w:val="center"/>
            </w:pPr>
            <w:r>
              <w:t>mb</w:t>
            </w:r>
          </w:p>
        </w:tc>
        <w:tc>
          <w:tcPr>
            <w:tcW w:w="1916" w:type="dxa"/>
            <w:vAlign w:val="center"/>
          </w:tcPr>
          <w:p w14:paraId="6CF1DC94" w14:textId="7E32DD96" w:rsidR="0082559C" w:rsidRDefault="00721270" w:rsidP="00DD2863">
            <w:pPr>
              <w:jc w:val="center"/>
            </w:pPr>
            <w:r>
              <w:t>39,00</w:t>
            </w:r>
          </w:p>
        </w:tc>
      </w:tr>
      <w:tr w:rsidR="0082559C" w14:paraId="25AC2118" w14:textId="77777777" w:rsidTr="00DD2863">
        <w:tc>
          <w:tcPr>
            <w:tcW w:w="598" w:type="dxa"/>
            <w:vAlign w:val="center"/>
          </w:tcPr>
          <w:p w14:paraId="693EBBC6" w14:textId="54A2BE51" w:rsidR="0082559C" w:rsidRDefault="00721270" w:rsidP="00DD2863">
            <w:pPr>
              <w:jc w:val="center"/>
            </w:pPr>
            <w:r>
              <w:t>7</w:t>
            </w:r>
          </w:p>
        </w:tc>
        <w:tc>
          <w:tcPr>
            <w:tcW w:w="1391" w:type="dxa"/>
            <w:vAlign w:val="center"/>
          </w:tcPr>
          <w:p w14:paraId="26B694C4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</w:tcPr>
          <w:p w14:paraId="4575E404" w14:textId="75A2F6C4" w:rsidR="0082559C" w:rsidRDefault="00721270" w:rsidP="00DD2863">
            <w:pPr>
              <w:jc w:val="both"/>
            </w:pPr>
            <w:r>
              <w:t>- wykonanie drenażu z dwóch studni drenarskich o średnicy 400 mm oraz rury PVC SN8 o śr. zew. 200 m</w:t>
            </w:r>
          </w:p>
        </w:tc>
        <w:tc>
          <w:tcPr>
            <w:tcW w:w="1915" w:type="dxa"/>
            <w:vAlign w:val="center"/>
          </w:tcPr>
          <w:p w14:paraId="56B94BDD" w14:textId="44ED356D" w:rsidR="0082559C" w:rsidRDefault="00721270" w:rsidP="00DD2863">
            <w:pPr>
              <w:jc w:val="center"/>
            </w:pPr>
            <w:r>
              <w:t>kpl</w:t>
            </w:r>
          </w:p>
        </w:tc>
        <w:tc>
          <w:tcPr>
            <w:tcW w:w="1916" w:type="dxa"/>
            <w:vAlign w:val="center"/>
          </w:tcPr>
          <w:p w14:paraId="1DA03208" w14:textId="708FE74C" w:rsidR="0082559C" w:rsidRDefault="00721270" w:rsidP="00DD2863">
            <w:pPr>
              <w:jc w:val="center"/>
            </w:pPr>
            <w:r>
              <w:t>1,00</w:t>
            </w:r>
          </w:p>
        </w:tc>
      </w:tr>
      <w:tr w:rsidR="0082559C" w14:paraId="78F363FF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577E546F" w14:textId="026C110E" w:rsidR="0082559C" w:rsidRDefault="00721270" w:rsidP="00DD2863">
            <w:pPr>
              <w:jc w:val="center"/>
            </w:pPr>
            <w:r>
              <w:t>8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47A0170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7795FABA" w14:textId="2AAFA3EE" w:rsidR="0082559C" w:rsidRDefault="00721270" w:rsidP="00DD2863">
            <w:pPr>
              <w:jc w:val="both"/>
            </w:pPr>
            <w:r>
              <w:t>- wykonanie studzienki ściekowej ulicznej betonowej o śr. 500 mm z osadnikiem bez syfonu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4FC0B7FE" w14:textId="7CD7EF45" w:rsidR="0082559C" w:rsidRDefault="007A529C" w:rsidP="00DD2863">
            <w:pPr>
              <w:jc w:val="center"/>
            </w:pPr>
            <w:r>
              <w:t>s</w:t>
            </w:r>
            <w:bookmarkStart w:id="0" w:name="_GoBack"/>
            <w:bookmarkEnd w:id="0"/>
            <w:r w:rsidR="00721270">
              <w:t>zt.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2F5F6005" w14:textId="0CFE7D73" w:rsidR="0082559C" w:rsidRDefault="00721270" w:rsidP="00DD2863">
            <w:pPr>
              <w:jc w:val="center"/>
            </w:pPr>
            <w:r>
              <w:t>7,00</w:t>
            </w:r>
          </w:p>
        </w:tc>
      </w:tr>
      <w:tr w:rsidR="0082559C" w14:paraId="76EE5461" w14:textId="77777777" w:rsidTr="00DD2863">
        <w:tc>
          <w:tcPr>
            <w:tcW w:w="5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C503914" w14:textId="1A1F5D47" w:rsidR="0082559C" w:rsidRDefault="00721270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CAA8F75" w14:textId="7C699C05" w:rsidR="0082559C" w:rsidRDefault="00721270" w:rsidP="00DD2863">
            <w:pPr>
              <w:jc w:val="center"/>
            </w:pPr>
            <w:r>
              <w:t>D.02.00.00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64E3127" w14:textId="066E9852" w:rsidR="0082559C" w:rsidRDefault="00721270" w:rsidP="00DD2863">
            <w:pPr>
              <w:jc w:val="both"/>
            </w:pPr>
            <w:r>
              <w:t>ROBOTY ZIEMNE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0C0811C" w14:textId="50CE4154" w:rsidR="0082559C" w:rsidRDefault="00A12C8C" w:rsidP="00DD2863">
            <w:pPr>
              <w:jc w:val="center"/>
            </w:pPr>
            <w:r>
              <w:t>-----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425BDC7" w14:textId="13AD172C" w:rsidR="0082559C" w:rsidRDefault="00A12C8C" w:rsidP="00DD2863">
            <w:pPr>
              <w:jc w:val="center"/>
            </w:pPr>
            <w:r>
              <w:t>-----</w:t>
            </w:r>
          </w:p>
        </w:tc>
      </w:tr>
      <w:tr w:rsidR="0082559C" w14:paraId="722256E4" w14:textId="77777777" w:rsidTr="00DD2863">
        <w:tc>
          <w:tcPr>
            <w:tcW w:w="598" w:type="dxa"/>
            <w:shd w:val="clear" w:color="auto" w:fill="BDD6EE" w:themeFill="accent5" w:themeFillTint="66"/>
            <w:vAlign w:val="center"/>
          </w:tcPr>
          <w:p w14:paraId="30280C51" w14:textId="5BD6284D" w:rsidR="0082559C" w:rsidRDefault="00721270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shd w:val="clear" w:color="auto" w:fill="BDD6EE" w:themeFill="accent5" w:themeFillTint="66"/>
            <w:vAlign w:val="center"/>
          </w:tcPr>
          <w:p w14:paraId="0B6D5BAB" w14:textId="215C6109" w:rsidR="0082559C" w:rsidRDefault="00721270" w:rsidP="00DD2863">
            <w:pPr>
              <w:jc w:val="center"/>
            </w:pPr>
            <w:r>
              <w:t>D.02.01.01</w:t>
            </w:r>
          </w:p>
        </w:tc>
        <w:tc>
          <w:tcPr>
            <w:tcW w:w="3808" w:type="dxa"/>
            <w:shd w:val="clear" w:color="auto" w:fill="BDD6EE" w:themeFill="accent5" w:themeFillTint="66"/>
          </w:tcPr>
          <w:p w14:paraId="7D62533C" w14:textId="765F7FAC" w:rsidR="0082559C" w:rsidRDefault="00721270" w:rsidP="00DD2863">
            <w:pPr>
              <w:jc w:val="both"/>
            </w:pPr>
            <w:r>
              <w:t xml:space="preserve">Wykonanie wykopów 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402013C4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shd w:val="clear" w:color="auto" w:fill="BDD6EE" w:themeFill="accent5" w:themeFillTint="66"/>
            <w:vAlign w:val="center"/>
          </w:tcPr>
          <w:p w14:paraId="29A3207E" w14:textId="77777777" w:rsidR="0082559C" w:rsidRDefault="0082559C" w:rsidP="00DD2863">
            <w:pPr>
              <w:jc w:val="center"/>
            </w:pPr>
          </w:p>
        </w:tc>
      </w:tr>
      <w:tr w:rsidR="0082559C" w14:paraId="2CB6F817" w14:textId="77777777" w:rsidTr="00DD2863">
        <w:tc>
          <w:tcPr>
            <w:tcW w:w="598" w:type="dxa"/>
            <w:vAlign w:val="center"/>
          </w:tcPr>
          <w:p w14:paraId="2A6C4FDB" w14:textId="48B1D9CD" w:rsidR="0082559C" w:rsidRDefault="00721270" w:rsidP="00DD2863">
            <w:pPr>
              <w:jc w:val="center"/>
            </w:pPr>
            <w:r>
              <w:t>9</w:t>
            </w:r>
          </w:p>
        </w:tc>
        <w:tc>
          <w:tcPr>
            <w:tcW w:w="1391" w:type="dxa"/>
            <w:vAlign w:val="center"/>
          </w:tcPr>
          <w:p w14:paraId="1840551C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</w:tcPr>
          <w:p w14:paraId="770DD0C3" w14:textId="365352BD" w:rsidR="0082559C" w:rsidRDefault="00721270" w:rsidP="00DD2863">
            <w:pPr>
              <w:jc w:val="both"/>
            </w:pPr>
            <w:r>
              <w:t>- wykonanie wykopów</w:t>
            </w:r>
          </w:p>
        </w:tc>
        <w:tc>
          <w:tcPr>
            <w:tcW w:w="1915" w:type="dxa"/>
            <w:vAlign w:val="center"/>
          </w:tcPr>
          <w:p w14:paraId="680EAE84" w14:textId="31FAB2AB" w:rsidR="0082559C" w:rsidRDefault="00721270" w:rsidP="00DD2863">
            <w:pPr>
              <w:jc w:val="center"/>
            </w:pPr>
            <w:r>
              <w:t>m3</w:t>
            </w:r>
          </w:p>
        </w:tc>
        <w:tc>
          <w:tcPr>
            <w:tcW w:w="1916" w:type="dxa"/>
            <w:vAlign w:val="center"/>
          </w:tcPr>
          <w:p w14:paraId="1649EA87" w14:textId="2A8BAB22" w:rsidR="0082559C" w:rsidRDefault="00721270" w:rsidP="00DD2863">
            <w:pPr>
              <w:jc w:val="center"/>
            </w:pPr>
            <w:r>
              <w:t>1 655,00</w:t>
            </w:r>
          </w:p>
        </w:tc>
      </w:tr>
      <w:tr w:rsidR="0082559C" w14:paraId="6BD66144" w14:textId="77777777" w:rsidTr="00DD2863">
        <w:tc>
          <w:tcPr>
            <w:tcW w:w="598" w:type="dxa"/>
            <w:vAlign w:val="center"/>
          </w:tcPr>
          <w:p w14:paraId="025842EE" w14:textId="3B0F271D" w:rsidR="0082559C" w:rsidRDefault="00721270" w:rsidP="00DD2863">
            <w:pPr>
              <w:jc w:val="center"/>
            </w:pPr>
            <w:r>
              <w:t>10</w:t>
            </w:r>
          </w:p>
        </w:tc>
        <w:tc>
          <w:tcPr>
            <w:tcW w:w="1391" w:type="dxa"/>
            <w:vAlign w:val="center"/>
          </w:tcPr>
          <w:p w14:paraId="0F0C5D43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</w:tcPr>
          <w:p w14:paraId="68627AAD" w14:textId="6FA948A1" w:rsidR="0082559C" w:rsidRDefault="00721270" w:rsidP="00DD2863">
            <w:pPr>
              <w:jc w:val="both"/>
            </w:pPr>
            <w:r>
              <w:t>- dostosowanie istniejących rur osłonowych na sieci gazowej</w:t>
            </w:r>
          </w:p>
        </w:tc>
        <w:tc>
          <w:tcPr>
            <w:tcW w:w="1915" w:type="dxa"/>
            <w:vAlign w:val="center"/>
          </w:tcPr>
          <w:p w14:paraId="25093D8E" w14:textId="4BF78D5B" w:rsidR="0082559C" w:rsidRDefault="00721270" w:rsidP="00DD2863">
            <w:pPr>
              <w:jc w:val="center"/>
            </w:pPr>
            <w:r>
              <w:t>mb</w:t>
            </w:r>
          </w:p>
        </w:tc>
        <w:tc>
          <w:tcPr>
            <w:tcW w:w="1916" w:type="dxa"/>
            <w:vAlign w:val="center"/>
          </w:tcPr>
          <w:p w14:paraId="6E8B29FA" w14:textId="32269EB5" w:rsidR="0082559C" w:rsidRDefault="00721270" w:rsidP="00DD2863">
            <w:pPr>
              <w:jc w:val="center"/>
            </w:pPr>
            <w:r>
              <w:t>23,50</w:t>
            </w:r>
          </w:p>
        </w:tc>
      </w:tr>
      <w:tr w:rsidR="0082559C" w14:paraId="6C5889EB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1A5E5AE0" w14:textId="22B3DD5D" w:rsidR="0082559C" w:rsidRDefault="00721270" w:rsidP="00DD2863">
            <w:pPr>
              <w:jc w:val="center"/>
            </w:pPr>
            <w:r>
              <w:t>11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30D10FE1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5F5AEFAC" w14:textId="397B17EE" w:rsidR="0082559C" w:rsidRDefault="00721270" w:rsidP="00DD2863">
            <w:pPr>
              <w:jc w:val="both"/>
            </w:pPr>
            <w:r>
              <w:t>- wykonanie rury osłonowej RHDPE 110/6,3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3EA97785" w14:textId="282A8ED9" w:rsidR="0082559C" w:rsidRDefault="00721270" w:rsidP="00DD2863">
            <w:pPr>
              <w:jc w:val="center"/>
            </w:pPr>
            <w:r>
              <w:t>mb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065B0196" w14:textId="337B213C" w:rsidR="0082559C" w:rsidRDefault="00721270" w:rsidP="00DD2863">
            <w:pPr>
              <w:jc w:val="center"/>
            </w:pPr>
            <w:r>
              <w:t>26,00</w:t>
            </w:r>
          </w:p>
        </w:tc>
      </w:tr>
      <w:tr w:rsidR="0082559C" w14:paraId="4917984D" w14:textId="77777777" w:rsidTr="00DD2863">
        <w:tc>
          <w:tcPr>
            <w:tcW w:w="598" w:type="dxa"/>
            <w:shd w:val="clear" w:color="auto" w:fill="BDD6EE" w:themeFill="accent5" w:themeFillTint="66"/>
            <w:vAlign w:val="center"/>
          </w:tcPr>
          <w:p w14:paraId="1BAFDF94" w14:textId="15B6C92D" w:rsidR="0082559C" w:rsidRDefault="00721270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shd w:val="clear" w:color="auto" w:fill="BDD6EE" w:themeFill="accent5" w:themeFillTint="66"/>
            <w:vAlign w:val="center"/>
          </w:tcPr>
          <w:p w14:paraId="4520F720" w14:textId="288F08D4" w:rsidR="0082559C" w:rsidRDefault="00721270" w:rsidP="00DD2863">
            <w:pPr>
              <w:jc w:val="center"/>
            </w:pPr>
            <w:r>
              <w:t>D.02.03.01</w:t>
            </w:r>
          </w:p>
        </w:tc>
        <w:tc>
          <w:tcPr>
            <w:tcW w:w="3808" w:type="dxa"/>
            <w:shd w:val="clear" w:color="auto" w:fill="BDD6EE" w:themeFill="accent5" w:themeFillTint="66"/>
          </w:tcPr>
          <w:p w14:paraId="1CB54F9C" w14:textId="7CE53E5B" w:rsidR="0082559C" w:rsidRDefault="00721270" w:rsidP="00DD2863">
            <w:pPr>
              <w:jc w:val="both"/>
            </w:pPr>
            <w:r>
              <w:t xml:space="preserve">Wykonanie nasypów – uzupełnienie ubytków oraz dostosowanie się do profilu podłużnego 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72BBC3FF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shd w:val="clear" w:color="auto" w:fill="BDD6EE" w:themeFill="accent5" w:themeFillTint="66"/>
            <w:vAlign w:val="center"/>
          </w:tcPr>
          <w:p w14:paraId="285B13E9" w14:textId="77777777" w:rsidR="0082559C" w:rsidRDefault="0082559C" w:rsidP="00DD2863">
            <w:pPr>
              <w:jc w:val="center"/>
            </w:pPr>
          </w:p>
        </w:tc>
      </w:tr>
      <w:tr w:rsidR="0082559C" w14:paraId="5D235FF6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93AA6D4" w14:textId="367D8FB8" w:rsidR="0082559C" w:rsidRDefault="00A12C8C" w:rsidP="00DD2863">
            <w:pPr>
              <w:jc w:val="center"/>
            </w:pPr>
            <w:r>
              <w:t>12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4A1ED939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1C80411E" w14:textId="0F1A51AD" w:rsidR="0082559C" w:rsidRDefault="00A12C8C" w:rsidP="00DD2863">
            <w:pPr>
              <w:jc w:val="both"/>
            </w:pPr>
            <w:r>
              <w:t>- formowanie i zagęszczenie nasypów – uzupełnienie ubytków oraz dostosowanie się do profilu podłużnego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7F4ED477" w14:textId="5386BD86" w:rsidR="0082559C" w:rsidRDefault="00377F89" w:rsidP="00DD2863">
            <w:pPr>
              <w:jc w:val="center"/>
            </w:pPr>
            <w:r>
              <w:t>m3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0E39DEC2" w14:textId="0B11FE0F" w:rsidR="0082559C" w:rsidRDefault="00A12C8C" w:rsidP="00DD2863">
            <w:pPr>
              <w:jc w:val="center"/>
            </w:pPr>
            <w:r>
              <w:t>632,00</w:t>
            </w:r>
          </w:p>
        </w:tc>
      </w:tr>
      <w:tr w:rsidR="0082559C" w14:paraId="26F2A188" w14:textId="77777777" w:rsidTr="00DD2863">
        <w:tc>
          <w:tcPr>
            <w:tcW w:w="5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1255601" w14:textId="4C4C2CF0" w:rsidR="0082559C" w:rsidRDefault="00A12C8C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06144F3" w14:textId="398FFA36" w:rsidR="0082559C" w:rsidRDefault="00A12C8C" w:rsidP="00DD2863">
            <w:pPr>
              <w:jc w:val="center"/>
            </w:pPr>
            <w:r>
              <w:t>D.04.00.00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E9ED6ED" w14:textId="3348F810" w:rsidR="0082559C" w:rsidRDefault="00A12C8C" w:rsidP="00DD2863">
            <w:pPr>
              <w:jc w:val="both"/>
            </w:pPr>
            <w:r>
              <w:t>PODBUDOWY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EA801DE" w14:textId="725EBCC9" w:rsidR="0082559C" w:rsidRDefault="00A12C8C" w:rsidP="00DD2863">
            <w:pPr>
              <w:jc w:val="center"/>
            </w:pPr>
            <w:r>
              <w:t>-----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E5C5341" w14:textId="377D6800" w:rsidR="0082559C" w:rsidRDefault="00A12C8C" w:rsidP="00DD2863">
            <w:pPr>
              <w:jc w:val="center"/>
            </w:pPr>
            <w:r>
              <w:t>-----</w:t>
            </w:r>
          </w:p>
        </w:tc>
      </w:tr>
      <w:tr w:rsidR="0082559C" w14:paraId="014025F5" w14:textId="77777777" w:rsidTr="00DD2863">
        <w:tc>
          <w:tcPr>
            <w:tcW w:w="598" w:type="dxa"/>
            <w:shd w:val="clear" w:color="auto" w:fill="BDD6EE" w:themeFill="accent5" w:themeFillTint="66"/>
            <w:vAlign w:val="center"/>
          </w:tcPr>
          <w:p w14:paraId="452BABBB" w14:textId="610BA0F0" w:rsidR="0082559C" w:rsidRDefault="00A12C8C" w:rsidP="00DD2863">
            <w:pPr>
              <w:jc w:val="center"/>
            </w:pPr>
            <w:r>
              <w:lastRenderedPageBreak/>
              <w:t>*</w:t>
            </w:r>
          </w:p>
        </w:tc>
        <w:tc>
          <w:tcPr>
            <w:tcW w:w="1391" w:type="dxa"/>
            <w:shd w:val="clear" w:color="auto" w:fill="BDD6EE" w:themeFill="accent5" w:themeFillTint="66"/>
            <w:vAlign w:val="center"/>
          </w:tcPr>
          <w:p w14:paraId="37681028" w14:textId="2A93E53A" w:rsidR="0082559C" w:rsidRDefault="00A12C8C" w:rsidP="00DD2863">
            <w:pPr>
              <w:jc w:val="center"/>
            </w:pPr>
            <w:r>
              <w:t>D.04.04.02</w:t>
            </w:r>
          </w:p>
        </w:tc>
        <w:tc>
          <w:tcPr>
            <w:tcW w:w="3808" w:type="dxa"/>
            <w:shd w:val="clear" w:color="auto" w:fill="BDD6EE" w:themeFill="accent5" w:themeFillTint="66"/>
          </w:tcPr>
          <w:p w14:paraId="2E40A599" w14:textId="66C81001" w:rsidR="0082559C" w:rsidRDefault="00A12C8C" w:rsidP="00DD2863">
            <w:pPr>
              <w:jc w:val="both"/>
            </w:pPr>
            <w:r>
              <w:t xml:space="preserve">Podbudowa z kruszywa łamanego stabilizowanego mechanicznie 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011DBAF9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shd w:val="clear" w:color="auto" w:fill="BDD6EE" w:themeFill="accent5" w:themeFillTint="66"/>
            <w:vAlign w:val="center"/>
          </w:tcPr>
          <w:p w14:paraId="6C9A9482" w14:textId="77777777" w:rsidR="0082559C" w:rsidRDefault="0082559C" w:rsidP="00DD2863">
            <w:pPr>
              <w:jc w:val="center"/>
            </w:pPr>
          </w:p>
        </w:tc>
      </w:tr>
      <w:tr w:rsidR="0082559C" w14:paraId="6A89340A" w14:textId="77777777" w:rsidTr="00DD2863">
        <w:tc>
          <w:tcPr>
            <w:tcW w:w="598" w:type="dxa"/>
            <w:vAlign w:val="center"/>
          </w:tcPr>
          <w:p w14:paraId="14FCE838" w14:textId="394C8C08" w:rsidR="0082559C" w:rsidRDefault="00A12C8C" w:rsidP="00DD2863">
            <w:pPr>
              <w:jc w:val="center"/>
            </w:pPr>
            <w:r>
              <w:t>13</w:t>
            </w:r>
          </w:p>
        </w:tc>
        <w:tc>
          <w:tcPr>
            <w:tcW w:w="1391" w:type="dxa"/>
            <w:vAlign w:val="center"/>
          </w:tcPr>
          <w:p w14:paraId="4565795F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</w:tcPr>
          <w:p w14:paraId="60EE0C5C" w14:textId="7B698669" w:rsidR="0082559C" w:rsidRDefault="00A12C8C" w:rsidP="00DD2863">
            <w:pPr>
              <w:jc w:val="both"/>
            </w:pPr>
            <w:r>
              <w:t>- warstwa podbudowy z KŁSM 0/31,5 o gr. 20 cm</w:t>
            </w:r>
          </w:p>
        </w:tc>
        <w:tc>
          <w:tcPr>
            <w:tcW w:w="1915" w:type="dxa"/>
            <w:vAlign w:val="center"/>
          </w:tcPr>
          <w:p w14:paraId="275D1BA9" w14:textId="371BB73D" w:rsidR="0082559C" w:rsidRDefault="00A12C8C" w:rsidP="00DD2863">
            <w:pPr>
              <w:jc w:val="center"/>
            </w:pPr>
            <w:r>
              <w:t>m2</w:t>
            </w:r>
          </w:p>
        </w:tc>
        <w:tc>
          <w:tcPr>
            <w:tcW w:w="1916" w:type="dxa"/>
            <w:vAlign w:val="center"/>
          </w:tcPr>
          <w:p w14:paraId="39FAEDFF" w14:textId="46CAAAFB" w:rsidR="0082559C" w:rsidRDefault="00A12C8C" w:rsidP="00DD2863">
            <w:pPr>
              <w:jc w:val="center"/>
            </w:pPr>
            <w:r>
              <w:t>2 040,00</w:t>
            </w:r>
          </w:p>
        </w:tc>
      </w:tr>
      <w:tr w:rsidR="0082559C" w14:paraId="13BB0AF1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2C9E4CC2" w14:textId="03809A6F" w:rsidR="0082559C" w:rsidRDefault="00A12C8C" w:rsidP="00DD2863">
            <w:pPr>
              <w:jc w:val="center"/>
            </w:pPr>
            <w:r>
              <w:t>14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4FF3823F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4BD88793" w14:textId="46D3FF95" w:rsidR="0082559C" w:rsidRDefault="00A12C8C" w:rsidP="00DD2863">
            <w:pPr>
              <w:jc w:val="both"/>
            </w:pPr>
            <w:r>
              <w:t>- wykonanie poboczy z KŁSM 0/31,5 o gr. 15 cm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4CD5E054" w14:textId="46FE21C4" w:rsidR="0082559C" w:rsidRDefault="00A12C8C" w:rsidP="00DD2863">
            <w:pPr>
              <w:jc w:val="center"/>
            </w:pPr>
            <w:r>
              <w:t>m2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440BCCC2" w14:textId="0134E275" w:rsidR="0082559C" w:rsidRDefault="00A12C8C" w:rsidP="00DD2863">
            <w:pPr>
              <w:jc w:val="center"/>
            </w:pPr>
            <w:r>
              <w:t>700,00</w:t>
            </w:r>
          </w:p>
        </w:tc>
      </w:tr>
      <w:tr w:rsidR="0082559C" w14:paraId="41C9AD4E" w14:textId="77777777" w:rsidTr="00DD2863">
        <w:tc>
          <w:tcPr>
            <w:tcW w:w="5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99F7893" w14:textId="64E04A70" w:rsidR="0082559C" w:rsidRDefault="00A12C8C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5E15BA5" w14:textId="298E7347" w:rsidR="0082559C" w:rsidRDefault="00A12C8C" w:rsidP="00DD2863">
            <w:pPr>
              <w:jc w:val="center"/>
            </w:pPr>
            <w:r>
              <w:t>D.05.00.00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85A447" w14:textId="5F877155" w:rsidR="0082559C" w:rsidRDefault="00A12C8C" w:rsidP="00DD2863">
            <w:pPr>
              <w:jc w:val="both"/>
            </w:pPr>
            <w:r>
              <w:t>NAWIERZCHNIE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EFC21BE" w14:textId="597A0B1B" w:rsidR="0082559C" w:rsidRDefault="00A12C8C" w:rsidP="00DD2863">
            <w:pPr>
              <w:jc w:val="center"/>
            </w:pPr>
            <w:r>
              <w:t>-----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9A749DF" w14:textId="3A08FCC6" w:rsidR="0082559C" w:rsidRDefault="00A12C8C" w:rsidP="00DD2863">
            <w:pPr>
              <w:jc w:val="center"/>
            </w:pPr>
            <w:r>
              <w:t>-----</w:t>
            </w:r>
          </w:p>
        </w:tc>
      </w:tr>
      <w:tr w:rsidR="0082559C" w14:paraId="74EEA36D" w14:textId="77777777" w:rsidTr="00DD2863">
        <w:tc>
          <w:tcPr>
            <w:tcW w:w="598" w:type="dxa"/>
            <w:shd w:val="clear" w:color="auto" w:fill="BDD6EE" w:themeFill="accent5" w:themeFillTint="66"/>
            <w:vAlign w:val="center"/>
          </w:tcPr>
          <w:p w14:paraId="710A5323" w14:textId="05D61C56" w:rsidR="0082559C" w:rsidRDefault="00A12C8C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shd w:val="clear" w:color="auto" w:fill="BDD6EE" w:themeFill="accent5" w:themeFillTint="66"/>
            <w:vAlign w:val="center"/>
          </w:tcPr>
          <w:p w14:paraId="342462B2" w14:textId="7703C303" w:rsidR="0082559C" w:rsidRDefault="00A12C8C" w:rsidP="00DD2863">
            <w:pPr>
              <w:jc w:val="center"/>
            </w:pPr>
            <w:r>
              <w:t>D.05.03.23</w:t>
            </w:r>
          </w:p>
        </w:tc>
        <w:tc>
          <w:tcPr>
            <w:tcW w:w="3808" w:type="dxa"/>
            <w:shd w:val="clear" w:color="auto" w:fill="BDD6EE" w:themeFill="accent5" w:themeFillTint="66"/>
          </w:tcPr>
          <w:p w14:paraId="72EB1F9A" w14:textId="74B4A0E8" w:rsidR="0082559C" w:rsidRDefault="00B95673" w:rsidP="00DD2863">
            <w:pPr>
              <w:jc w:val="both"/>
            </w:pPr>
            <w:r>
              <w:t>Nawierzchnia z kostki brukowej betonowej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41284816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shd w:val="clear" w:color="auto" w:fill="BDD6EE" w:themeFill="accent5" w:themeFillTint="66"/>
            <w:vAlign w:val="center"/>
          </w:tcPr>
          <w:p w14:paraId="4162589F" w14:textId="77777777" w:rsidR="0082559C" w:rsidRDefault="0082559C" w:rsidP="00DD2863">
            <w:pPr>
              <w:jc w:val="center"/>
            </w:pPr>
          </w:p>
        </w:tc>
      </w:tr>
      <w:tr w:rsidR="0082559C" w14:paraId="1268639C" w14:textId="77777777" w:rsidTr="00DD2863">
        <w:tc>
          <w:tcPr>
            <w:tcW w:w="598" w:type="dxa"/>
            <w:vAlign w:val="center"/>
          </w:tcPr>
          <w:p w14:paraId="02007A5F" w14:textId="6DB723E6" w:rsidR="0082559C" w:rsidRDefault="00B95673" w:rsidP="00DD2863">
            <w:pPr>
              <w:jc w:val="center"/>
            </w:pPr>
            <w:r>
              <w:t>15</w:t>
            </w:r>
          </w:p>
        </w:tc>
        <w:tc>
          <w:tcPr>
            <w:tcW w:w="1391" w:type="dxa"/>
            <w:vAlign w:val="center"/>
          </w:tcPr>
          <w:p w14:paraId="67634608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</w:tcPr>
          <w:p w14:paraId="66829199" w14:textId="09E18E5D" w:rsidR="0082559C" w:rsidRDefault="00B95673" w:rsidP="00DD2863">
            <w:pPr>
              <w:jc w:val="both"/>
            </w:pPr>
            <w:r>
              <w:t>- nawierzchnia z kostki brukowej betonowej grafitowej, gr. 8 cm na podsypce cementowo-piaskowej gr. 3 cm - jezdnia</w:t>
            </w:r>
          </w:p>
        </w:tc>
        <w:tc>
          <w:tcPr>
            <w:tcW w:w="1915" w:type="dxa"/>
            <w:vAlign w:val="center"/>
          </w:tcPr>
          <w:p w14:paraId="3A18929E" w14:textId="33C5BE66" w:rsidR="0082559C" w:rsidRDefault="00B95673" w:rsidP="00DD2863">
            <w:pPr>
              <w:jc w:val="center"/>
            </w:pPr>
            <w:r>
              <w:t>m2</w:t>
            </w:r>
          </w:p>
        </w:tc>
        <w:tc>
          <w:tcPr>
            <w:tcW w:w="1916" w:type="dxa"/>
            <w:vAlign w:val="center"/>
          </w:tcPr>
          <w:p w14:paraId="5BBD90C9" w14:textId="59ABA38B" w:rsidR="0082559C" w:rsidRDefault="00B95673" w:rsidP="00DD2863">
            <w:pPr>
              <w:jc w:val="center"/>
            </w:pPr>
            <w:r>
              <w:t>1 915,00</w:t>
            </w:r>
          </w:p>
        </w:tc>
      </w:tr>
      <w:tr w:rsidR="0082559C" w14:paraId="0170DCE0" w14:textId="77777777" w:rsidTr="00DD2863">
        <w:tc>
          <w:tcPr>
            <w:tcW w:w="598" w:type="dxa"/>
            <w:vAlign w:val="center"/>
          </w:tcPr>
          <w:p w14:paraId="49C2236D" w14:textId="7B7D53C6" w:rsidR="0082559C" w:rsidRDefault="00B95673" w:rsidP="00DD2863">
            <w:pPr>
              <w:jc w:val="center"/>
            </w:pPr>
            <w:r>
              <w:t>16</w:t>
            </w:r>
          </w:p>
        </w:tc>
        <w:tc>
          <w:tcPr>
            <w:tcW w:w="1391" w:type="dxa"/>
            <w:vAlign w:val="center"/>
          </w:tcPr>
          <w:p w14:paraId="37D5D893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</w:tcPr>
          <w:p w14:paraId="21E26049" w14:textId="14C78055" w:rsidR="0082559C" w:rsidRDefault="00B95673" w:rsidP="00DD2863">
            <w:pPr>
              <w:jc w:val="both"/>
            </w:pPr>
            <w:r>
              <w:t>- nawierzchnia z kostki brukowej betonowej koloru czerwonego, gr. 8 cm na podsypce cementowo-piaskowej gr. 3 cm, progi zwalniające</w:t>
            </w:r>
          </w:p>
        </w:tc>
        <w:tc>
          <w:tcPr>
            <w:tcW w:w="1915" w:type="dxa"/>
            <w:vAlign w:val="center"/>
          </w:tcPr>
          <w:p w14:paraId="0494A50B" w14:textId="44260CB9" w:rsidR="0082559C" w:rsidRDefault="00B95673" w:rsidP="00DD2863">
            <w:pPr>
              <w:jc w:val="center"/>
            </w:pPr>
            <w:r>
              <w:t>m2</w:t>
            </w:r>
          </w:p>
        </w:tc>
        <w:tc>
          <w:tcPr>
            <w:tcW w:w="1916" w:type="dxa"/>
            <w:vAlign w:val="center"/>
          </w:tcPr>
          <w:p w14:paraId="558C4646" w14:textId="720F460A" w:rsidR="0082559C" w:rsidRDefault="00B95673" w:rsidP="00DD2863">
            <w:pPr>
              <w:jc w:val="center"/>
            </w:pPr>
            <w:r>
              <w:t>90,00</w:t>
            </w:r>
          </w:p>
        </w:tc>
      </w:tr>
      <w:tr w:rsidR="0082559C" w14:paraId="541BBBA9" w14:textId="77777777" w:rsidTr="00DD2863">
        <w:tc>
          <w:tcPr>
            <w:tcW w:w="598" w:type="dxa"/>
            <w:vAlign w:val="center"/>
          </w:tcPr>
          <w:p w14:paraId="61D63100" w14:textId="34FBD160" w:rsidR="0082559C" w:rsidRDefault="00B95673" w:rsidP="00DD2863">
            <w:pPr>
              <w:jc w:val="center"/>
            </w:pPr>
            <w:r>
              <w:t>17</w:t>
            </w:r>
          </w:p>
        </w:tc>
        <w:tc>
          <w:tcPr>
            <w:tcW w:w="1391" w:type="dxa"/>
            <w:vAlign w:val="center"/>
          </w:tcPr>
          <w:p w14:paraId="7122AC9B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</w:tcPr>
          <w:p w14:paraId="5A44B948" w14:textId="42272BC4" w:rsidR="0082559C" w:rsidRDefault="00B95673" w:rsidP="00DD2863">
            <w:pPr>
              <w:jc w:val="both"/>
            </w:pPr>
            <w:r>
              <w:t>- nawierzchnia z kostki brukowej betonowej, gr. 8 cm na podsypce cementowo-piaskowej gr. 3 cm - chodnik</w:t>
            </w:r>
          </w:p>
        </w:tc>
        <w:tc>
          <w:tcPr>
            <w:tcW w:w="1915" w:type="dxa"/>
            <w:vAlign w:val="center"/>
          </w:tcPr>
          <w:p w14:paraId="1984EC7B" w14:textId="02C2DB7E" w:rsidR="0082559C" w:rsidRDefault="00B95673" w:rsidP="00DD2863">
            <w:pPr>
              <w:jc w:val="center"/>
            </w:pPr>
            <w:r>
              <w:t>m2</w:t>
            </w:r>
          </w:p>
        </w:tc>
        <w:tc>
          <w:tcPr>
            <w:tcW w:w="1916" w:type="dxa"/>
            <w:vAlign w:val="center"/>
          </w:tcPr>
          <w:p w14:paraId="1B70DEB0" w14:textId="7101293D" w:rsidR="0082559C" w:rsidRDefault="00B95673" w:rsidP="00DD2863">
            <w:pPr>
              <w:jc w:val="center"/>
            </w:pPr>
            <w:r>
              <w:t>45,00</w:t>
            </w:r>
          </w:p>
        </w:tc>
      </w:tr>
      <w:tr w:rsidR="0082559C" w14:paraId="21AEC83C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6FB254D" w14:textId="718BBC8E" w:rsidR="0082559C" w:rsidRDefault="00B95673" w:rsidP="00DD2863">
            <w:pPr>
              <w:jc w:val="center"/>
            </w:pPr>
            <w:r>
              <w:t>18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BD2CBD2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50E210C1" w14:textId="02CE224F" w:rsidR="0082559C" w:rsidRDefault="00B95673" w:rsidP="00DD2863">
            <w:pPr>
              <w:jc w:val="both"/>
            </w:pPr>
            <w:r>
              <w:t>- regulacja wysokościowa studni, włazów, zaworów i wpustów deszczowych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0BA9914F" w14:textId="25913858" w:rsidR="0082559C" w:rsidRDefault="00B95673" w:rsidP="00DD2863">
            <w:pPr>
              <w:jc w:val="center"/>
            </w:pPr>
            <w:r>
              <w:t>szt.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03384B56" w14:textId="7ED04792" w:rsidR="0082559C" w:rsidRDefault="00B95673" w:rsidP="00DD2863">
            <w:pPr>
              <w:jc w:val="center"/>
            </w:pPr>
            <w:r>
              <w:t>16,00</w:t>
            </w:r>
          </w:p>
        </w:tc>
      </w:tr>
      <w:tr w:rsidR="0082559C" w14:paraId="146E91B2" w14:textId="77777777" w:rsidTr="00DD2863">
        <w:tc>
          <w:tcPr>
            <w:tcW w:w="5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9445CCC" w14:textId="17569E28" w:rsidR="0082559C" w:rsidRDefault="00B95673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EA8D506" w14:textId="3BCA532D" w:rsidR="0082559C" w:rsidRDefault="00B95673" w:rsidP="00DD2863">
            <w:pPr>
              <w:jc w:val="center"/>
            </w:pPr>
            <w:r>
              <w:t>D.07.00.00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013BFF" w14:textId="301B5758" w:rsidR="0082559C" w:rsidRDefault="00B95673" w:rsidP="00DD2863">
            <w:pPr>
              <w:jc w:val="both"/>
            </w:pPr>
            <w:r>
              <w:t>URZĄDZENIA BEZPIECZEŃSTWA RUCHU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0675FEE" w14:textId="63FA3381" w:rsidR="0082559C" w:rsidRDefault="00B95673" w:rsidP="00DD2863">
            <w:pPr>
              <w:jc w:val="center"/>
            </w:pPr>
            <w:r>
              <w:t>-----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D8136F" w14:textId="1096CBD9" w:rsidR="0082559C" w:rsidRDefault="00B95673" w:rsidP="00DD2863">
            <w:pPr>
              <w:jc w:val="center"/>
            </w:pPr>
            <w:r>
              <w:t>-----</w:t>
            </w:r>
          </w:p>
        </w:tc>
      </w:tr>
      <w:tr w:rsidR="0082559C" w14:paraId="6FED97AB" w14:textId="77777777" w:rsidTr="00DD2863">
        <w:tc>
          <w:tcPr>
            <w:tcW w:w="598" w:type="dxa"/>
            <w:shd w:val="clear" w:color="auto" w:fill="BDD6EE" w:themeFill="accent5" w:themeFillTint="66"/>
            <w:vAlign w:val="center"/>
          </w:tcPr>
          <w:p w14:paraId="70D8239E" w14:textId="77777777" w:rsidR="0082559C" w:rsidRDefault="0082559C" w:rsidP="00DD2863">
            <w:pPr>
              <w:jc w:val="center"/>
            </w:pPr>
          </w:p>
        </w:tc>
        <w:tc>
          <w:tcPr>
            <w:tcW w:w="1391" w:type="dxa"/>
            <w:shd w:val="clear" w:color="auto" w:fill="BDD6EE" w:themeFill="accent5" w:themeFillTint="66"/>
            <w:vAlign w:val="center"/>
          </w:tcPr>
          <w:p w14:paraId="2EDB48F4" w14:textId="4FAA5187" w:rsidR="0082559C" w:rsidRDefault="00B95673" w:rsidP="00DD2863">
            <w:pPr>
              <w:jc w:val="center"/>
            </w:pPr>
            <w:r>
              <w:t>D.07.02.01</w:t>
            </w:r>
          </w:p>
        </w:tc>
        <w:tc>
          <w:tcPr>
            <w:tcW w:w="3808" w:type="dxa"/>
            <w:shd w:val="clear" w:color="auto" w:fill="BDD6EE" w:themeFill="accent5" w:themeFillTint="66"/>
          </w:tcPr>
          <w:p w14:paraId="2D8A897D" w14:textId="115A5C46" w:rsidR="0082559C" w:rsidRDefault="00B95673" w:rsidP="00DD2863">
            <w:pPr>
              <w:jc w:val="both"/>
            </w:pPr>
            <w:r>
              <w:t>Oznakowanie pionowe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36C959E0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shd w:val="clear" w:color="auto" w:fill="BDD6EE" w:themeFill="accent5" w:themeFillTint="66"/>
            <w:vAlign w:val="center"/>
          </w:tcPr>
          <w:p w14:paraId="6589BB91" w14:textId="77777777" w:rsidR="0082559C" w:rsidRDefault="0082559C" w:rsidP="00DD2863">
            <w:pPr>
              <w:jc w:val="center"/>
            </w:pPr>
          </w:p>
        </w:tc>
      </w:tr>
      <w:tr w:rsidR="0082559C" w14:paraId="73E2E10D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08E06DD7" w14:textId="5C557091" w:rsidR="0082559C" w:rsidRDefault="00B95673" w:rsidP="00DD2863">
            <w:pPr>
              <w:jc w:val="center"/>
            </w:pPr>
            <w:r>
              <w:t>19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4E2882E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218F1398" w14:textId="3535A57D" w:rsidR="0082559C" w:rsidRDefault="00B95673" w:rsidP="00DD2863">
            <w:pPr>
              <w:jc w:val="both"/>
            </w:pPr>
            <w:r>
              <w:t>- ustawienie znaków średnich (kategorii A, B, C, D, F i T), z folii typu 2 wraz z konstrukcją wsporczą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08EF819E" w14:textId="09F0E6DC" w:rsidR="0082559C" w:rsidRDefault="00B95673" w:rsidP="00DD2863">
            <w:pPr>
              <w:jc w:val="center"/>
            </w:pPr>
            <w:r>
              <w:t>szt.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674C443E" w14:textId="2B075E5B" w:rsidR="0082559C" w:rsidRDefault="00B95673" w:rsidP="00DD2863">
            <w:pPr>
              <w:jc w:val="center"/>
            </w:pPr>
            <w:r>
              <w:t>5,00</w:t>
            </w:r>
          </w:p>
        </w:tc>
      </w:tr>
      <w:tr w:rsidR="0082559C" w14:paraId="2731C447" w14:textId="77777777" w:rsidTr="00DD2863">
        <w:tc>
          <w:tcPr>
            <w:tcW w:w="598" w:type="dxa"/>
            <w:shd w:val="clear" w:color="auto" w:fill="BDD6EE" w:themeFill="accent5" w:themeFillTint="66"/>
            <w:vAlign w:val="center"/>
          </w:tcPr>
          <w:p w14:paraId="61E0AA74" w14:textId="77777777" w:rsidR="0082559C" w:rsidRDefault="0082559C" w:rsidP="00DD2863">
            <w:pPr>
              <w:jc w:val="center"/>
            </w:pPr>
          </w:p>
        </w:tc>
        <w:tc>
          <w:tcPr>
            <w:tcW w:w="1391" w:type="dxa"/>
            <w:shd w:val="clear" w:color="auto" w:fill="BDD6EE" w:themeFill="accent5" w:themeFillTint="66"/>
            <w:vAlign w:val="center"/>
          </w:tcPr>
          <w:p w14:paraId="02F8125D" w14:textId="4CE18007" w:rsidR="0082559C" w:rsidRDefault="00B95673" w:rsidP="00DD2863">
            <w:pPr>
              <w:jc w:val="center"/>
            </w:pPr>
            <w:r>
              <w:t>D.07.01.01</w:t>
            </w:r>
          </w:p>
        </w:tc>
        <w:tc>
          <w:tcPr>
            <w:tcW w:w="3808" w:type="dxa"/>
            <w:shd w:val="clear" w:color="auto" w:fill="BDD6EE" w:themeFill="accent5" w:themeFillTint="66"/>
          </w:tcPr>
          <w:p w14:paraId="01E534AF" w14:textId="054AD5ED" w:rsidR="0082559C" w:rsidRDefault="00444114" w:rsidP="00DD2863">
            <w:pPr>
              <w:jc w:val="both"/>
            </w:pPr>
            <w:r>
              <w:t>Oznakowanie poziome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5122C836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shd w:val="clear" w:color="auto" w:fill="BDD6EE" w:themeFill="accent5" w:themeFillTint="66"/>
            <w:vAlign w:val="center"/>
          </w:tcPr>
          <w:p w14:paraId="3E6797A7" w14:textId="77777777" w:rsidR="0082559C" w:rsidRDefault="0082559C" w:rsidP="00DD2863">
            <w:pPr>
              <w:jc w:val="center"/>
            </w:pPr>
          </w:p>
        </w:tc>
      </w:tr>
      <w:tr w:rsidR="0082559C" w14:paraId="2B0DCA04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B438CC5" w14:textId="6ED4FAA7" w:rsidR="0082559C" w:rsidRDefault="00444114" w:rsidP="00DD2863">
            <w:pPr>
              <w:jc w:val="center"/>
            </w:pPr>
            <w:r>
              <w:t>20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297C2527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1AAA1CDE" w14:textId="4F550922" w:rsidR="0082559C" w:rsidRDefault="00444114" w:rsidP="00DD2863">
            <w:pPr>
              <w:jc w:val="both"/>
            </w:pPr>
            <w:r>
              <w:t>- oznakowanie poziome materiałami cienkowarstwowymi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0B222002" w14:textId="332537DF" w:rsidR="0082559C" w:rsidRDefault="00444114" w:rsidP="00DD2863">
            <w:pPr>
              <w:jc w:val="center"/>
            </w:pPr>
            <w:r>
              <w:t>m2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37329869" w14:textId="7F970107" w:rsidR="0082559C" w:rsidRDefault="00444114" w:rsidP="00DD2863">
            <w:pPr>
              <w:jc w:val="center"/>
            </w:pPr>
            <w:r>
              <w:t>45,00</w:t>
            </w:r>
          </w:p>
        </w:tc>
      </w:tr>
      <w:tr w:rsidR="0082559C" w14:paraId="70291DAB" w14:textId="77777777" w:rsidTr="00DD2863">
        <w:tc>
          <w:tcPr>
            <w:tcW w:w="598" w:type="dxa"/>
            <w:shd w:val="clear" w:color="auto" w:fill="BDD6EE" w:themeFill="accent5" w:themeFillTint="66"/>
            <w:vAlign w:val="center"/>
          </w:tcPr>
          <w:p w14:paraId="4B0BB513" w14:textId="5F0F7582" w:rsidR="0082559C" w:rsidRDefault="00444114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shd w:val="clear" w:color="auto" w:fill="BDD6EE" w:themeFill="accent5" w:themeFillTint="66"/>
            <w:vAlign w:val="center"/>
          </w:tcPr>
          <w:p w14:paraId="1B2E6788" w14:textId="74FE9E39" w:rsidR="0082559C" w:rsidRDefault="00444114" w:rsidP="00DD2863">
            <w:pPr>
              <w:jc w:val="center"/>
            </w:pPr>
            <w:r>
              <w:t>D.08.01.01</w:t>
            </w:r>
          </w:p>
        </w:tc>
        <w:tc>
          <w:tcPr>
            <w:tcW w:w="3808" w:type="dxa"/>
            <w:shd w:val="clear" w:color="auto" w:fill="BDD6EE" w:themeFill="accent5" w:themeFillTint="66"/>
          </w:tcPr>
          <w:p w14:paraId="5E4686C6" w14:textId="2AE1FBFA" w:rsidR="0082559C" w:rsidRDefault="00444114" w:rsidP="00DD2863">
            <w:pPr>
              <w:jc w:val="both"/>
            </w:pPr>
            <w:r>
              <w:t>Krawężniki betonowe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52AD46E0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shd w:val="clear" w:color="auto" w:fill="BDD6EE" w:themeFill="accent5" w:themeFillTint="66"/>
            <w:vAlign w:val="center"/>
          </w:tcPr>
          <w:p w14:paraId="5C84DD42" w14:textId="77777777" w:rsidR="0082559C" w:rsidRDefault="0082559C" w:rsidP="00DD2863">
            <w:pPr>
              <w:jc w:val="center"/>
            </w:pPr>
          </w:p>
        </w:tc>
      </w:tr>
      <w:tr w:rsidR="0082559C" w14:paraId="399F5914" w14:textId="77777777" w:rsidTr="00DD2863">
        <w:tc>
          <w:tcPr>
            <w:tcW w:w="598" w:type="dxa"/>
            <w:vAlign w:val="center"/>
          </w:tcPr>
          <w:p w14:paraId="74640A26" w14:textId="36BA79BA" w:rsidR="0082559C" w:rsidRDefault="00444114" w:rsidP="00DD2863">
            <w:pPr>
              <w:jc w:val="center"/>
            </w:pPr>
            <w:r>
              <w:t>21</w:t>
            </w:r>
          </w:p>
        </w:tc>
        <w:tc>
          <w:tcPr>
            <w:tcW w:w="1391" w:type="dxa"/>
            <w:vAlign w:val="center"/>
          </w:tcPr>
          <w:p w14:paraId="3CE65CB3" w14:textId="707A7409" w:rsidR="0082559C" w:rsidRDefault="0082559C" w:rsidP="00DD2863">
            <w:pPr>
              <w:jc w:val="center"/>
            </w:pPr>
          </w:p>
        </w:tc>
        <w:tc>
          <w:tcPr>
            <w:tcW w:w="3808" w:type="dxa"/>
          </w:tcPr>
          <w:p w14:paraId="6C7F1378" w14:textId="610E925B" w:rsidR="0082559C" w:rsidRDefault="00444114" w:rsidP="00DD2863">
            <w:pPr>
              <w:jc w:val="both"/>
            </w:pPr>
            <w:r>
              <w:t>- ustawienie krawężników betonowych 20x30x100 cm na ławie betonowej z oporem z betonu C12/15 na podsypce cementowo-piaskowej 5 cm</w:t>
            </w:r>
          </w:p>
        </w:tc>
        <w:tc>
          <w:tcPr>
            <w:tcW w:w="1915" w:type="dxa"/>
            <w:vAlign w:val="center"/>
          </w:tcPr>
          <w:p w14:paraId="621AD7A1" w14:textId="342D04D5" w:rsidR="0082559C" w:rsidRDefault="00337A8F" w:rsidP="00DD2863">
            <w:pPr>
              <w:jc w:val="center"/>
            </w:pPr>
            <w:r>
              <w:t>mb</w:t>
            </w:r>
          </w:p>
        </w:tc>
        <w:tc>
          <w:tcPr>
            <w:tcW w:w="1916" w:type="dxa"/>
            <w:vAlign w:val="center"/>
          </w:tcPr>
          <w:p w14:paraId="3ACF3134" w14:textId="0A06340B" w:rsidR="0082559C" w:rsidRDefault="00337A8F" w:rsidP="00DD2863">
            <w:pPr>
              <w:jc w:val="center"/>
            </w:pPr>
            <w:r>
              <w:t>307,00</w:t>
            </w:r>
          </w:p>
        </w:tc>
      </w:tr>
      <w:tr w:rsidR="0082559C" w14:paraId="454920B1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31292F28" w14:textId="5185E8D7" w:rsidR="0082559C" w:rsidRDefault="00337A8F" w:rsidP="00DD2863">
            <w:pPr>
              <w:jc w:val="center"/>
            </w:pPr>
            <w:r>
              <w:t>22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1402D1AC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4B32798B" w14:textId="772693BB" w:rsidR="0082559C" w:rsidRDefault="00337A8F" w:rsidP="00DD2863">
            <w:pPr>
              <w:jc w:val="both"/>
            </w:pPr>
            <w:r>
              <w:t>- ustawienie krawężników betonowych 20x22x100 cm na ławie betonowej z oporem z betonu C12/15 na podsypce cementowo-piaskowej 5 cm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6A6D9CF7" w14:textId="43EA3241" w:rsidR="0082559C" w:rsidRDefault="00337A8F" w:rsidP="00DD2863">
            <w:pPr>
              <w:jc w:val="center"/>
            </w:pPr>
            <w:r>
              <w:t>mb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0A2B96E9" w14:textId="0AE7BFAA" w:rsidR="0082559C" w:rsidRDefault="00337A8F" w:rsidP="00DD2863">
            <w:pPr>
              <w:jc w:val="center"/>
            </w:pPr>
            <w:r>
              <w:t>369,00</w:t>
            </w:r>
          </w:p>
        </w:tc>
      </w:tr>
      <w:tr w:rsidR="0082559C" w14:paraId="7ADCC0B1" w14:textId="77777777" w:rsidTr="00DD2863">
        <w:tc>
          <w:tcPr>
            <w:tcW w:w="598" w:type="dxa"/>
            <w:shd w:val="clear" w:color="auto" w:fill="BDD6EE" w:themeFill="accent5" w:themeFillTint="66"/>
            <w:vAlign w:val="center"/>
          </w:tcPr>
          <w:p w14:paraId="2177FB0C" w14:textId="77B0921B" w:rsidR="0082559C" w:rsidRDefault="00337A8F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shd w:val="clear" w:color="auto" w:fill="BDD6EE" w:themeFill="accent5" w:themeFillTint="66"/>
            <w:vAlign w:val="center"/>
          </w:tcPr>
          <w:p w14:paraId="12E6BF8C" w14:textId="50C39C4A" w:rsidR="0082559C" w:rsidRDefault="00337A8F" w:rsidP="00DD2863">
            <w:pPr>
              <w:jc w:val="center"/>
            </w:pPr>
            <w:r>
              <w:t>D.08.03.01</w:t>
            </w:r>
          </w:p>
        </w:tc>
        <w:tc>
          <w:tcPr>
            <w:tcW w:w="3808" w:type="dxa"/>
            <w:shd w:val="clear" w:color="auto" w:fill="BDD6EE" w:themeFill="accent5" w:themeFillTint="66"/>
          </w:tcPr>
          <w:p w14:paraId="394F1C93" w14:textId="0EE6492B" w:rsidR="0082559C" w:rsidRDefault="00337A8F" w:rsidP="00DD2863">
            <w:pPr>
              <w:jc w:val="both"/>
            </w:pPr>
            <w:r>
              <w:t>Betonowe obrzeże chodnikowe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2B080E84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shd w:val="clear" w:color="auto" w:fill="BDD6EE" w:themeFill="accent5" w:themeFillTint="66"/>
            <w:vAlign w:val="center"/>
          </w:tcPr>
          <w:p w14:paraId="6F21B2FF" w14:textId="77777777" w:rsidR="0082559C" w:rsidRDefault="0082559C" w:rsidP="00DD2863">
            <w:pPr>
              <w:jc w:val="center"/>
            </w:pPr>
          </w:p>
        </w:tc>
      </w:tr>
      <w:tr w:rsidR="0082559C" w14:paraId="4C16375E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01D94169" w14:textId="74B903F4" w:rsidR="0082559C" w:rsidRDefault="00337A8F" w:rsidP="00DD2863">
            <w:pPr>
              <w:jc w:val="center"/>
            </w:pPr>
            <w:r>
              <w:t>23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06AF1D68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0707E479" w14:textId="319B0F31" w:rsidR="0082559C" w:rsidRDefault="00337A8F" w:rsidP="00DD2863">
            <w:pPr>
              <w:jc w:val="both"/>
            </w:pPr>
            <w:r>
              <w:t>- ustawienie obrzeży betonowych 30x8x100 cm na podsypce cementowo-piaskowej gr. 5 cm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54D49737" w14:textId="0EE375A2" w:rsidR="0082559C" w:rsidRDefault="00337A8F" w:rsidP="00DD2863">
            <w:pPr>
              <w:jc w:val="center"/>
            </w:pPr>
            <w:r>
              <w:t>mb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7AB9FC6F" w14:textId="14F360BD" w:rsidR="0082559C" w:rsidRDefault="00337A8F" w:rsidP="00DD2863">
            <w:pPr>
              <w:jc w:val="center"/>
            </w:pPr>
            <w:r>
              <w:t>30,00</w:t>
            </w:r>
          </w:p>
        </w:tc>
      </w:tr>
      <w:tr w:rsidR="0082559C" w14:paraId="63E518A2" w14:textId="77777777" w:rsidTr="00DD2863">
        <w:tc>
          <w:tcPr>
            <w:tcW w:w="5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B56F388" w14:textId="57D2F472" w:rsidR="0082559C" w:rsidRDefault="00337A8F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1C96ED7" w14:textId="7BAE505D" w:rsidR="0082559C" w:rsidRDefault="00337A8F" w:rsidP="00DD2863">
            <w:pPr>
              <w:jc w:val="center"/>
            </w:pPr>
            <w:r>
              <w:t>D.06.00.00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ADFE0E" w14:textId="59BE8F6C" w:rsidR="0082559C" w:rsidRDefault="00337A8F" w:rsidP="00DD2863">
            <w:pPr>
              <w:jc w:val="both"/>
            </w:pPr>
            <w:r>
              <w:t>ROBOTY WYKOŃCZENIOWE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8F831A7" w14:textId="078B6C52" w:rsidR="0082559C" w:rsidRDefault="00337A8F" w:rsidP="00DD2863">
            <w:pPr>
              <w:jc w:val="center"/>
            </w:pPr>
            <w:r>
              <w:t>-----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495DA50" w14:textId="0AC74495" w:rsidR="0082559C" w:rsidRDefault="00337A8F" w:rsidP="00DD2863">
            <w:pPr>
              <w:jc w:val="center"/>
            </w:pPr>
            <w:r>
              <w:t>-----</w:t>
            </w:r>
          </w:p>
        </w:tc>
      </w:tr>
      <w:tr w:rsidR="0082559C" w14:paraId="0C020B2D" w14:textId="77777777" w:rsidTr="00DD2863">
        <w:tc>
          <w:tcPr>
            <w:tcW w:w="598" w:type="dxa"/>
            <w:shd w:val="clear" w:color="auto" w:fill="BDD6EE" w:themeFill="accent5" w:themeFillTint="66"/>
            <w:vAlign w:val="center"/>
          </w:tcPr>
          <w:p w14:paraId="66EEFC6E" w14:textId="0A663FB4" w:rsidR="0082559C" w:rsidRDefault="00DD2863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shd w:val="clear" w:color="auto" w:fill="BDD6EE" w:themeFill="accent5" w:themeFillTint="66"/>
            <w:vAlign w:val="center"/>
          </w:tcPr>
          <w:p w14:paraId="7956F248" w14:textId="7262197E" w:rsidR="0082559C" w:rsidRDefault="00DD2863" w:rsidP="00DD2863">
            <w:pPr>
              <w:jc w:val="center"/>
            </w:pPr>
            <w:r>
              <w:t>D.06.01.01</w:t>
            </w:r>
          </w:p>
        </w:tc>
        <w:tc>
          <w:tcPr>
            <w:tcW w:w="3808" w:type="dxa"/>
            <w:shd w:val="clear" w:color="auto" w:fill="BDD6EE" w:themeFill="accent5" w:themeFillTint="66"/>
          </w:tcPr>
          <w:p w14:paraId="1799AAB2" w14:textId="6615912D" w:rsidR="0082559C" w:rsidRDefault="00DD2863" w:rsidP="00DD2863">
            <w:pPr>
              <w:jc w:val="both"/>
            </w:pPr>
            <w:r>
              <w:t>Umocnienie powierzchniowe skarp, rowów i ścieków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7D362FEC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shd w:val="clear" w:color="auto" w:fill="BDD6EE" w:themeFill="accent5" w:themeFillTint="66"/>
            <w:vAlign w:val="center"/>
          </w:tcPr>
          <w:p w14:paraId="22D978F5" w14:textId="77777777" w:rsidR="0082559C" w:rsidRDefault="0082559C" w:rsidP="00DD2863">
            <w:pPr>
              <w:jc w:val="center"/>
            </w:pPr>
          </w:p>
        </w:tc>
      </w:tr>
      <w:tr w:rsidR="0082559C" w14:paraId="0D5A280C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45736B5B" w14:textId="1F27ECCC" w:rsidR="0082559C" w:rsidRDefault="00DD2863" w:rsidP="00DD2863">
            <w:pPr>
              <w:jc w:val="center"/>
            </w:pPr>
            <w:r>
              <w:t>24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77EA49C3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721CB785" w14:textId="588C126C" w:rsidR="0082559C" w:rsidRDefault="00DD2863" w:rsidP="00DD2863">
            <w:pPr>
              <w:jc w:val="both"/>
            </w:pPr>
            <w:r>
              <w:t>- umocnienie skarp przez humusowanie i obsianie trawą gr. 10 cm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52B968EB" w14:textId="3F4C4E92" w:rsidR="0082559C" w:rsidRDefault="00DD2863" w:rsidP="00DD2863">
            <w:pPr>
              <w:jc w:val="center"/>
            </w:pPr>
            <w:r>
              <w:t>m2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2DFAE619" w14:textId="5CBA06F1" w:rsidR="0082559C" w:rsidRDefault="00DD2863" w:rsidP="00DD2863">
            <w:pPr>
              <w:jc w:val="center"/>
            </w:pPr>
            <w:r>
              <w:t>164,00</w:t>
            </w:r>
          </w:p>
        </w:tc>
      </w:tr>
      <w:tr w:rsidR="00DD2863" w14:paraId="41B869D6" w14:textId="77777777" w:rsidTr="00DD2863">
        <w:tc>
          <w:tcPr>
            <w:tcW w:w="5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A09BED" w14:textId="5AC11BF8" w:rsidR="00DD2863" w:rsidRDefault="00DD2863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08AD566" w14:textId="62A2723E" w:rsidR="00DD2863" w:rsidRDefault="00DD2863" w:rsidP="00DD2863">
            <w:pPr>
              <w:jc w:val="center"/>
            </w:pPr>
            <w:r>
              <w:t>10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297F18" w14:textId="75E0F7CA" w:rsidR="00DD2863" w:rsidRDefault="00DD2863" w:rsidP="00DD2863">
            <w:pPr>
              <w:jc w:val="both"/>
            </w:pPr>
            <w:r>
              <w:t>ROBOTY ELEKTROENERGETYCZNE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7FDC224" w14:textId="78A60700" w:rsidR="00DD2863" w:rsidRDefault="00DD2863" w:rsidP="00DD2863">
            <w:pPr>
              <w:jc w:val="center"/>
            </w:pPr>
            <w:r>
              <w:t>-----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D0DB3D2" w14:textId="1467910D" w:rsidR="00DD2863" w:rsidRDefault="00DD2863" w:rsidP="00DD2863">
            <w:pPr>
              <w:jc w:val="center"/>
            </w:pPr>
            <w:r>
              <w:t>-----</w:t>
            </w:r>
          </w:p>
        </w:tc>
      </w:tr>
      <w:tr w:rsidR="00DD2863" w14:paraId="3C4FA996" w14:textId="77777777" w:rsidTr="00DD2863"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14:paraId="72B22400" w14:textId="4629600B" w:rsidR="00DD2863" w:rsidRDefault="00DD2863" w:rsidP="00DD2863">
            <w:pPr>
              <w:jc w:val="center"/>
            </w:pPr>
            <w:r>
              <w:t>25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14:paraId="371BFC73" w14:textId="77777777" w:rsidR="00DD2863" w:rsidRDefault="00DD2863" w:rsidP="00DD2863">
            <w:pPr>
              <w:jc w:val="center"/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14:paraId="47B0A9B5" w14:textId="14690021" w:rsidR="00DD2863" w:rsidRDefault="00DD2863" w:rsidP="00DD2863">
            <w:pPr>
              <w:jc w:val="both"/>
            </w:pPr>
            <w:r>
              <w:t>- wykonanie doświetlenia przejścia dla pieszych i rowerzystów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14:paraId="5F6B6E1A" w14:textId="5F44D610" w:rsidR="00DD2863" w:rsidRDefault="00DD2863" w:rsidP="00DD2863">
            <w:pPr>
              <w:jc w:val="center"/>
            </w:pPr>
            <w:r>
              <w:t>szt.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376BC41F" w14:textId="79535323" w:rsidR="00DD2863" w:rsidRDefault="00457D09" w:rsidP="00DD2863">
            <w:pPr>
              <w:jc w:val="center"/>
            </w:pPr>
            <w:r w:rsidRPr="002C3A7D">
              <w:t>2</w:t>
            </w:r>
            <w:r w:rsidR="00DD2863" w:rsidRPr="002C3A7D">
              <w:t>,00</w:t>
            </w:r>
          </w:p>
        </w:tc>
      </w:tr>
      <w:tr w:rsidR="0082559C" w14:paraId="265A4180" w14:textId="77777777" w:rsidTr="00DD2863">
        <w:tc>
          <w:tcPr>
            <w:tcW w:w="59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6BF1B77" w14:textId="67A92BFB" w:rsidR="0082559C" w:rsidRDefault="00DD2863" w:rsidP="00DD2863">
            <w:pPr>
              <w:jc w:val="center"/>
            </w:pPr>
            <w:r>
              <w:lastRenderedPageBreak/>
              <w:t>*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C8D8C87" w14:textId="3A0F5ACD" w:rsidR="0082559C" w:rsidRDefault="00DD2863" w:rsidP="00DD2863">
            <w:pPr>
              <w:jc w:val="center"/>
            </w:pPr>
            <w:r>
              <w:t>GG.00.12.01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D551140" w14:textId="31226523" w:rsidR="0082559C" w:rsidRDefault="00DD2863" w:rsidP="00DD2863">
            <w:pPr>
              <w:jc w:val="both"/>
            </w:pPr>
            <w:r>
              <w:t>POMIAR POWYKONAWCZY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383A7FB" w14:textId="34571EB6" w:rsidR="0082559C" w:rsidRDefault="00DD2863" w:rsidP="00DD2863">
            <w:pPr>
              <w:jc w:val="center"/>
            </w:pPr>
            <w:r>
              <w:t>-----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CD018F6" w14:textId="0D41FCAB" w:rsidR="0082559C" w:rsidRDefault="00DD2863" w:rsidP="00DD2863">
            <w:pPr>
              <w:jc w:val="center"/>
            </w:pPr>
            <w:r>
              <w:t>-----</w:t>
            </w:r>
          </w:p>
        </w:tc>
      </w:tr>
      <w:tr w:rsidR="0082559C" w14:paraId="11ACD04D" w14:textId="77777777" w:rsidTr="00DD2863">
        <w:tc>
          <w:tcPr>
            <w:tcW w:w="598" w:type="dxa"/>
            <w:shd w:val="clear" w:color="auto" w:fill="BDD6EE" w:themeFill="accent5" w:themeFillTint="66"/>
            <w:vAlign w:val="center"/>
          </w:tcPr>
          <w:p w14:paraId="6F8FA4D0" w14:textId="3786E9B7" w:rsidR="0082559C" w:rsidRDefault="00DD2863" w:rsidP="00DD2863">
            <w:pPr>
              <w:jc w:val="center"/>
            </w:pPr>
            <w:r>
              <w:t>*</w:t>
            </w:r>
          </w:p>
        </w:tc>
        <w:tc>
          <w:tcPr>
            <w:tcW w:w="1391" w:type="dxa"/>
            <w:shd w:val="clear" w:color="auto" w:fill="BDD6EE" w:themeFill="accent5" w:themeFillTint="66"/>
            <w:vAlign w:val="center"/>
          </w:tcPr>
          <w:p w14:paraId="74B2AD2E" w14:textId="47F5FE86" w:rsidR="0082559C" w:rsidRDefault="00DD2863" w:rsidP="00DD2863">
            <w:pPr>
              <w:jc w:val="center"/>
            </w:pPr>
            <w:r>
              <w:t>GG.00.12.01</w:t>
            </w:r>
          </w:p>
        </w:tc>
        <w:tc>
          <w:tcPr>
            <w:tcW w:w="3808" w:type="dxa"/>
            <w:shd w:val="clear" w:color="auto" w:fill="BDD6EE" w:themeFill="accent5" w:themeFillTint="66"/>
          </w:tcPr>
          <w:p w14:paraId="05AAB407" w14:textId="540FA91F" w:rsidR="0082559C" w:rsidRDefault="00DD2863" w:rsidP="00DD2863">
            <w:pPr>
              <w:jc w:val="both"/>
            </w:pPr>
            <w:r>
              <w:t>Pomiar powykonawczy zrealizowanych obiektów drogowych</w:t>
            </w:r>
          </w:p>
        </w:tc>
        <w:tc>
          <w:tcPr>
            <w:tcW w:w="1915" w:type="dxa"/>
            <w:shd w:val="clear" w:color="auto" w:fill="BDD6EE" w:themeFill="accent5" w:themeFillTint="66"/>
            <w:vAlign w:val="center"/>
          </w:tcPr>
          <w:p w14:paraId="00C91CD4" w14:textId="77777777" w:rsidR="0082559C" w:rsidRDefault="0082559C" w:rsidP="00DD2863">
            <w:pPr>
              <w:jc w:val="center"/>
            </w:pPr>
          </w:p>
        </w:tc>
        <w:tc>
          <w:tcPr>
            <w:tcW w:w="1916" w:type="dxa"/>
            <w:shd w:val="clear" w:color="auto" w:fill="BDD6EE" w:themeFill="accent5" w:themeFillTint="66"/>
            <w:vAlign w:val="center"/>
          </w:tcPr>
          <w:p w14:paraId="3E63B1E7" w14:textId="77777777" w:rsidR="0082559C" w:rsidRDefault="0082559C" w:rsidP="00DD2863">
            <w:pPr>
              <w:jc w:val="center"/>
            </w:pPr>
          </w:p>
        </w:tc>
      </w:tr>
      <w:tr w:rsidR="0082559C" w14:paraId="65F373A9" w14:textId="77777777" w:rsidTr="00DD2863">
        <w:tc>
          <w:tcPr>
            <w:tcW w:w="598" w:type="dxa"/>
            <w:vAlign w:val="center"/>
          </w:tcPr>
          <w:p w14:paraId="2DBFCFB3" w14:textId="2F28B8B3" w:rsidR="0082559C" w:rsidRDefault="00DD2863" w:rsidP="00DD2863">
            <w:pPr>
              <w:jc w:val="center"/>
            </w:pPr>
            <w:r>
              <w:t>26</w:t>
            </w:r>
          </w:p>
        </w:tc>
        <w:tc>
          <w:tcPr>
            <w:tcW w:w="1391" w:type="dxa"/>
            <w:vAlign w:val="center"/>
          </w:tcPr>
          <w:p w14:paraId="328FC292" w14:textId="77777777" w:rsidR="0082559C" w:rsidRDefault="0082559C" w:rsidP="00DD2863">
            <w:pPr>
              <w:jc w:val="center"/>
            </w:pPr>
          </w:p>
        </w:tc>
        <w:tc>
          <w:tcPr>
            <w:tcW w:w="3808" w:type="dxa"/>
          </w:tcPr>
          <w:p w14:paraId="50282BE3" w14:textId="1589BB3C" w:rsidR="0082559C" w:rsidRDefault="00DD2863" w:rsidP="00DD2863">
            <w:pPr>
              <w:jc w:val="both"/>
            </w:pPr>
            <w:r>
              <w:t>- zakres objęty inwestycją</w:t>
            </w:r>
          </w:p>
        </w:tc>
        <w:tc>
          <w:tcPr>
            <w:tcW w:w="1915" w:type="dxa"/>
            <w:vAlign w:val="center"/>
          </w:tcPr>
          <w:p w14:paraId="30287CEE" w14:textId="7967FFF1" w:rsidR="0082559C" w:rsidRDefault="00DD2863" w:rsidP="00DD2863">
            <w:pPr>
              <w:jc w:val="center"/>
            </w:pPr>
            <w:r>
              <w:t>ryczałt</w:t>
            </w:r>
          </w:p>
        </w:tc>
        <w:tc>
          <w:tcPr>
            <w:tcW w:w="1916" w:type="dxa"/>
            <w:vAlign w:val="center"/>
          </w:tcPr>
          <w:p w14:paraId="1C4D8BA8" w14:textId="765C3AB9" w:rsidR="0082559C" w:rsidRDefault="00DD2863" w:rsidP="00DD2863">
            <w:pPr>
              <w:jc w:val="center"/>
            </w:pPr>
            <w:r>
              <w:t>1,00</w:t>
            </w:r>
          </w:p>
        </w:tc>
      </w:tr>
    </w:tbl>
    <w:p w14:paraId="5D7B770C" w14:textId="77777777" w:rsidR="00BD5D61" w:rsidRDefault="00BD5D61"/>
    <w:sectPr w:rsidR="00BD5D61" w:rsidSect="0082559C">
      <w:footerReference w:type="default" r:id="rId6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F3DD" w14:textId="77777777" w:rsidR="00B535B5" w:rsidRDefault="00B535B5" w:rsidP="003E5212">
      <w:pPr>
        <w:spacing w:after="0" w:line="240" w:lineRule="auto"/>
      </w:pPr>
      <w:r>
        <w:separator/>
      </w:r>
    </w:p>
  </w:endnote>
  <w:endnote w:type="continuationSeparator" w:id="0">
    <w:p w14:paraId="5B51B925" w14:textId="77777777" w:rsidR="00B535B5" w:rsidRDefault="00B535B5" w:rsidP="003E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59732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F7E73A" w14:textId="4AB3A61D" w:rsidR="003E5212" w:rsidRDefault="003E521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B5C92" w14:textId="77777777" w:rsidR="003E5212" w:rsidRDefault="003E5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A66F" w14:textId="77777777" w:rsidR="00B535B5" w:rsidRDefault="00B535B5" w:rsidP="003E5212">
      <w:pPr>
        <w:spacing w:after="0" w:line="240" w:lineRule="auto"/>
      </w:pPr>
      <w:r>
        <w:separator/>
      </w:r>
    </w:p>
  </w:footnote>
  <w:footnote w:type="continuationSeparator" w:id="0">
    <w:p w14:paraId="60ABEFDF" w14:textId="77777777" w:rsidR="00B535B5" w:rsidRDefault="00B535B5" w:rsidP="003E5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FF"/>
    <w:rsid w:val="0027163B"/>
    <w:rsid w:val="002C3A7D"/>
    <w:rsid w:val="00337A8F"/>
    <w:rsid w:val="00377F89"/>
    <w:rsid w:val="003E0F30"/>
    <w:rsid w:val="003E5212"/>
    <w:rsid w:val="00431460"/>
    <w:rsid w:val="00444114"/>
    <w:rsid w:val="00457D09"/>
    <w:rsid w:val="00721270"/>
    <w:rsid w:val="007570D1"/>
    <w:rsid w:val="007A529C"/>
    <w:rsid w:val="0082559C"/>
    <w:rsid w:val="009207F9"/>
    <w:rsid w:val="009275FF"/>
    <w:rsid w:val="00A12C8C"/>
    <w:rsid w:val="00AB2689"/>
    <w:rsid w:val="00B40204"/>
    <w:rsid w:val="00B535B5"/>
    <w:rsid w:val="00B95673"/>
    <w:rsid w:val="00BD5D61"/>
    <w:rsid w:val="00CD7486"/>
    <w:rsid w:val="00DD2863"/>
    <w:rsid w:val="00F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F064"/>
  <w15:chartTrackingRefBased/>
  <w15:docId w15:val="{C32D32C6-A728-4D46-B5DD-9987B41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212"/>
  </w:style>
  <w:style w:type="paragraph" w:styleId="Stopka">
    <w:name w:val="footer"/>
    <w:basedOn w:val="Normalny"/>
    <w:link w:val="StopkaZnak"/>
    <w:uiPriority w:val="99"/>
    <w:unhideWhenUsed/>
    <w:rsid w:val="003E5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10</cp:revision>
  <dcterms:created xsi:type="dcterms:W3CDTF">2019-09-25T10:12:00Z</dcterms:created>
  <dcterms:modified xsi:type="dcterms:W3CDTF">2019-10-22T08:59:00Z</dcterms:modified>
</cp:coreProperties>
</file>