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424566" w:rsidRDefault="008623C4" w:rsidP="004245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4471B2A6" w14:textId="77777777" w:rsidR="00B54E56" w:rsidRPr="00C33F52" w:rsidRDefault="00B54E56" w:rsidP="00B54E56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CF44437" w14:textId="7AD4F402" w:rsidR="00280893" w:rsidRPr="00A718F4" w:rsidRDefault="00B54E56" w:rsidP="00A718F4">
      <w:pPr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F46FC84" w14:textId="61B5225D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7F1BB631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29733B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4FA1A345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7016B6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51D00572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46DCF64" w14:textId="77777777" w:rsidR="00052D31" w:rsidRPr="001A6A9B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67E93A64" w:rsidR="006B70C5" w:rsidRPr="00C70701" w:rsidRDefault="006B70C5" w:rsidP="00C707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AB7888" w:rsidRPr="00AB7888">
        <w:rPr>
          <w:rFonts w:asciiTheme="minorHAnsi" w:eastAsia="Arial Narrow" w:hAnsiTheme="minorHAnsi" w:cstheme="minorHAnsi"/>
          <w:b/>
          <w:bCs/>
        </w:rPr>
        <w:t>Poprawa gospodarki ściekowej w Klebarku Wielkim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</w:t>
      </w:r>
      <w:r w:rsidR="00B54E56">
        <w:rPr>
          <w:rFonts w:asciiTheme="minorHAnsi" w:eastAsia="Arial Narrow" w:hAnsiTheme="minorHAnsi" w:cstheme="minorHAnsi"/>
        </w:rPr>
        <w:t>Gminę Purda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B54E56">
        <w:rPr>
          <w:rFonts w:asciiTheme="minorHAnsi" w:eastAsia="Arial Narrow" w:hAnsiTheme="minorHAnsi" w:cstheme="minorHAnsi"/>
          <w:b/>
          <w:bCs/>
        </w:rPr>
        <w:t>oświadczam</w:t>
      </w:r>
      <w:r w:rsidRPr="00B54E56">
        <w:rPr>
          <w:rFonts w:asciiTheme="minorHAnsi" w:eastAsia="Arial Narrow" w:hAnsiTheme="minorHAnsi" w:cstheme="minorHAnsi"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AB7888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4E8F1212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</w:t>
      </w:r>
      <w:r w:rsidRPr="009241AB">
        <w:rPr>
          <w:rFonts w:asciiTheme="minorHAnsi" w:eastAsia="Arial Narrow" w:hAnsiTheme="minorHAnsi" w:cstheme="minorHAnsi"/>
        </w:rPr>
        <w:t xml:space="preserve">art. 108 ust. 1 </w:t>
      </w:r>
      <w:r w:rsidR="00280893" w:rsidRPr="00A718F4">
        <w:rPr>
          <w:rFonts w:asciiTheme="minorHAnsi" w:eastAsia="Arial Narrow" w:hAnsiTheme="minorHAnsi" w:cstheme="minorHAnsi"/>
        </w:rPr>
        <w:t>oraz art. 109 ust. 1 pkt 7</w:t>
      </w:r>
      <w:r w:rsidRPr="00A718F4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AB78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AF66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AF66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AF66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A71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2E8227C5" w14:textId="68428FD9" w:rsidR="00424566" w:rsidRPr="00424566" w:rsidRDefault="00424566" w:rsidP="00424566">
      <w:pPr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 w:rsidR="00052D31">
        <w:rPr>
          <w:rFonts w:asciiTheme="minorHAnsi" w:hAnsiTheme="minorHAnsi" w:cstheme="minorHAnsi"/>
          <w:b/>
          <w:bCs/>
        </w:rPr>
        <w:t>y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</w:t>
      </w:r>
      <w:r w:rsidR="00052D31">
        <w:rPr>
          <w:rFonts w:asciiTheme="minorHAnsi" w:hAnsiTheme="minorHAnsi" w:cstheme="minorHAnsi"/>
          <w:b/>
          <w:bCs/>
        </w:rPr>
        <w:t>/</w:t>
      </w:r>
      <w:r w:rsidR="00052D31" w:rsidRPr="00052D31">
        <w:rPr>
          <w:rFonts w:asciiTheme="minorHAnsi" w:hAnsiTheme="minorHAnsi" w:cstheme="minorHAnsi"/>
          <w:b/>
          <w:bCs/>
        </w:rPr>
        <w:t>Podmiot</w:t>
      </w:r>
      <w:r w:rsidR="00052D31">
        <w:rPr>
          <w:rFonts w:asciiTheme="minorHAnsi" w:hAnsiTheme="minorHAnsi" w:cstheme="minorHAnsi"/>
          <w:b/>
          <w:bCs/>
        </w:rPr>
        <w:t>u</w:t>
      </w:r>
      <w:r w:rsidR="00052D31" w:rsidRPr="00052D31">
        <w:rPr>
          <w:rFonts w:asciiTheme="minorHAnsi" w:hAnsiTheme="minorHAnsi" w:cstheme="minorHAnsi"/>
          <w:b/>
          <w:bCs/>
        </w:rPr>
        <w:t xml:space="preserve"> udostępniając</w:t>
      </w:r>
      <w:r w:rsidR="00052D31">
        <w:rPr>
          <w:rFonts w:asciiTheme="minorHAnsi" w:hAnsiTheme="minorHAnsi" w:cstheme="minorHAnsi"/>
          <w:b/>
          <w:bCs/>
        </w:rPr>
        <w:t>ego</w:t>
      </w:r>
      <w:r w:rsidR="00052D31" w:rsidRPr="00052D31">
        <w:rPr>
          <w:rFonts w:asciiTheme="minorHAnsi" w:hAnsiTheme="minorHAnsi" w:cstheme="minorHAnsi"/>
          <w:b/>
          <w:bCs/>
        </w:rPr>
        <w:t xml:space="preserve"> zasoby</w:t>
      </w:r>
      <w:r w:rsidRPr="0081783A">
        <w:rPr>
          <w:rFonts w:asciiTheme="minorHAnsi" w:hAnsiTheme="minorHAnsi" w:cstheme="minorHAnsi"/>
          <w:b/>
          <w:bCs/>
        </w:rPr>
        <w:t>.</w:t>
      </w:r>
    </w:p>
    <w:sectPr w:rsidR="00424566" w:rsidRPr="004245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B149" w14:textId="7A7E5067" w:rsidR="00AB7888" w:rsidRDefault="00AB7888" w:rsidP="008623C4">
    <w:pPr>
      <w:pStyle w:val="Nagwek"/>
      <w:ind w:left="-284"/>
      <w:rPr>
        <w:sz w:val="20"/>
        <w:szCs w:val="20"/>
      </w:rPr>
    </w:pPr>
    <w:r>
      <w:rPr>
        <w:noProof/>
      </w:rPr>
      <w:drawing>
        <wp:inline distT="0" distB="0" distL="0" distR="0" wp14:anchorId="5ADF81F1" wp14:editId="24A0C96F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88B19" w14:textId="55DE9E48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AB7888">
      <w:rPr>
        <w:sz w:val="20"/>
        <w:szCs w:val="20"/>
      </w:rPr>
      <w:t>7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127FD7"/>
    <w:rsid w:val="001A6A9B"/>
    <w:rsid w:val="001C13A8"/>
    <w:rsid w:val="001C6D56"/>
    <w:rsid w:val="00280893"/>
    <w:rsid w:val="0028122C"/>
    <w:rsid w:val="002B0220"/>
    <w:rsid w:val="00401EAA"/>
    <w:rsid w:val="00404345"/>
    <w:rsid w:val="00424566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35CD3"/>
    <w:rsid w:val="00742662"/>
    <w:rsid w:val="007530B3"/>
    <w:rsid w:val="007A68E7"/>
    <w:rsid w:val="007A7470"/>
    <w:rsid w:val="008128AB"/>
    <w:rsid w:val="008143F7"/>
    <w:rsid w:val="00830AF3"/>
    <w:rsid w:val="008623C4"/>
    <w:rsid w:val="008C159F"/>
    <w:rsid w:val="009241AB"/>
    <w:rsid w:val="00941278"/>
    <w:rsid w:val="00A718F4"/>
    <w:rsid w:val="00AA7922"/>
    <w:rsid w:val="00AB7888"/>
    <w:rsid w:val="00AF66FC"/>
    <w:rsid w:val="00B54E56"/>
    <w:rsid w:val="00B6059E"/>
    <w:rsid w:val="00BB2F1B"/>
    <w:rsid w:val="00BF271F"/>
    <w:rsid w:val="00C243ED"/>
    <w:rsid w:val="00C25E89"/>
    <w:rsid w:val="00C70701"/>
    <w:rsid w:val="00C8663C"/>
    <w:rsid w:val="00CB24AA"/>
    <w:rsid w:val="00CD0F40"/>
    <w:rsid w:val="00E5575F"/>
    <w:rsid w:val="00E76C98"/>
    <w:rsid w:val="00E96529"/>
    <w:rsid w:val="00F20034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cp:lastPrinted>2024-10-24T11:42:00Z</cp:lastPrinted>
  <dcterms:created xsi:type="dcterms:W3CDTF">2024-10-24T09:33:00Z</dcterms:created>
  <dcterms:modified xsi:type="dcterms:W3CDTF">2025-03-07T07:47:00Z</dcterms:modified>
</cp:coreProperties>
</file>