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64C2B" w14:textId="77777777" w:rsidR="00A75FAD" w:rsidRDefault="00A75FAD" w:rsidP="00025007">
      <w:pPr>
        <w:pStyle w:val="Bezodstpw"/>
        <w:rPr>
          <w:sz w:val="18"/>
          <w:szCs w:val="18"/>
        </w:rPr>
      </w:pPr>
    </w:p>
    <w:p w14:paraId="6211F58E" w14:textId="77777777" w:rsidR="00A75FAD" w:rsidRDefault="00A75FAD" w:rsidP="00025007">
      <w:pPr>
        <w:pStyle w:val="Bezodstpw"/>
        <w:rPr>
          <w:sz w:val="18"/>
          <w:szCs w:val="18"/>
        </w:rPr>
      </w:pPr>
    </w:p>
    <w:p w14:paraId="3DD040E2" w14:textId="5BF506C7" w:rsidR="00025007" w:rsidRPr="007722E4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</w:t>
      </w:r>
    </w:p>
    <w:p w14:paraId="7955F6D1" w14:textId="15287AB9" w:rsidR="00025007" w:rsidRDefault="00025007" w:rsidP="00025007">
      <w:pPr>
        <w:pStyle w:val="Bezodstpw"/>
        <w:rPr>
          <w:sz w:val="18"/>
          <w:szCs w:val="18"/>
        </w:rPr>
      </w:pPr>
      <w:r w:rsidRPr="007722E4">
        <w:rPr>
          <w:sz w:val="18"/>
          <w:szCs w:val="18"/>
        </w:rPr>
        <w:t>Imię i nazwisko wnioskodawcy</w:t>
      </w:r>
      <w:r w:rsidR="00071BA4">
        <w:rPr>
          <w:sz w:val="18"/>
          <w:szCs w:val="18"/>
        </w:rPr>
        <w:t xml:space="preserve"> </w:t>
      </w:r>
      <w:r>
        <w:rPr>
          <w:sz w:val="18"/>
          <w:szCs w:val="18"/>
        </w:rPr>
        <w:t>- rodzica dziecka</w:t>
      </w:r>
    </w:p>
    <w:p w14:paraId="71EA99CC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501B1A46" w14:textId="77777777" w:rsidR="00025007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14:paraId="3ACBD050" w14:textId="77777777" w:rsidR="00025007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Adres do korespondencji w sprawach rekrutacji</w:t>
      </w:r>
    </w:p>
    <w:p w14:paraId="38036195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74C366C5" w14:textId="77777777" w:rsidR="00025007" w:rsidRDefault="00025007" w:rsidP="00025007">
      <w:pPr>
        <w:pStyle w:val="Bezodstpw"/>
        <w:jc w:val="center"/>
        <w:rPr>
          <w:sz w:val="18"/>
          <w:szCs w:val="18"/>
        </w:rPr>
      </w:pPr>
    </w:p>
    <w:p w14:paraId="2C9F7571" w14:textId="77777777" w:rsidR="00C23A40" w:rsidRDefault="00025007" w:rsidP="00025007">
      <w:pPr>
        <w:pStyle w:val="Bezodstpw"/>
        <w:jc w:val="center"/>
        <w:rPr>
          <w:b/>
          <w:sz w:val="28"/>
          <w:szCs w:val="28"/>
        </w:rPr>
      </w:pPr>
      <w:r w:rsidRPr="00A35973">
        <w:rPr>
          <w:b/>
          <w:sz w:val="28"/>
          <w:szCs w:val="28"/>
        </w:rPr>
        <w:t>KARTA ZGŁOSZEN</w:t>
      </w:r>
      <w:r w:rsidR="00B16437">
        <w:rPr>
          <w:b/>
          <w:sz w:val="28"/>
          <w:szCs w:val="28"/>
        </w:rPr>
        <w:t xml:space="preserve">IA DZIECKA DO </w:t>
      </w:r>
      <w:r w:rsidR="00C23A40">
        <w:rPr>
          <w:b/>
          <w:sz w:val="28"/>
          <w:szCs w:val="28"/>
        </w:rPr>
        <w:t xml:space="preserve">GMINNEGO </w:t>
      </w:r>
      <w:r w:rsidR="00B16437">
        <w:rPr>
          <w:b/>
          <w:sz w:val="28"/>
          <w:szCs w:val="28"/>
        </w:rPr>
        <w:t xml:space="preserve">ŻŁOBKA </w:t>
      </w:r>
      <w:r w:rsidR="00C23A40">
        <w:rPr>
          <w:b/>
          <w:sz w:val="28"/>
          <w:szCs w:val="28"/>
        </w:rPr>
        <w:t>„NENUFAREK”</w:t>
      </w:r>
      <w:r w:rsidR="00B16437">
        <w:rPr>
          <w:b/>
          <w:sz w:val="28"/>
          <w:szCs w:val="28"/>
        </w:rPr>
        <w:t xml:space="preserve"> </w:t>
      </w:r>
      <w:r w:rsidR="00C23A40">
        <w:rPr>
          <w:b/>
          <w:sz w:val="28"/>
          <w:szCs w:val="28"/>
        </w:rPr>
        <w:t xml:space="preserve">                                                  Z SIEDZIBĄ W SEROCZYNIE </w:t>
      </w:r>
    </w:p>
    <w:p w14:paraId="50DD77DD" w14:textId="6595554E" w:rsidR="00025007" w:rsidRDefault="00025007" w:rsidP="00025007">
      <w:pPr>
        <w:pStyle w:val="Bezodstpw"/>
        <w:jc w:val="center"/>
        <w:rPr>
          <w:b/>
          <w:sz w:val="32"/>
          <w:szCs w:val="32"/>
        </w:rPr>
      </w:pPr>
    </w:p>
    <w:p w14:paraId="2CF681F4" w14:textId="77777777" w:rsidR="00A44396" w:rsidRDefault="00A44396" w:rsidP="00025007">
      <w:pPr>
        <w:pStyle w:val="Bezodstpw"/>
        <w:jc w:val="center"/>
        <w:rPr>
          <w:b/>
          <w:sz w:val="32"/>
          <w:szCs w:val="32"/>
        </w:rPr>
      </w:pP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529"/>
      </w:tblGrid>
      <w:tr w:rsidR="00025007" w14:paraId="15592DDF" w14:textId="77777777" w:rsidTr="00B944E9">
        <w:trPr>
          <w:trHeight w:val="390"/>
        </w:trPr>
        <w:tc>
          <w:tcPr>
            <w:tcW w:w="5110" w:type="dxa"/>
            <w:shd w:val="clear" w:color="auto" w:fill="BDD6EE" w:themeFill="accent1" w:themeFillTint="66"/>
          </w:tcPr>
          <w:p w14:paraId="7FE7311A" w14:textId="6B435E77" w:rsidR="00025007" w:rsidRDefault="00025007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złożen</w:t>
            </w:r>
            <w:r w:rsidR="00071BA4">
              <w:rPr>
                <w:b/>
                <w:sz w:val="18"/>
                <w:szCs w:val="18"/>
              </w:rPr>
              <w:t>ia karty</w:t>
            </w:r>
            <w:r>
              <w:rPr>
                <w:b/>
                <w:sz w:val="18"/>
                <w:szCs w:val="18"/>
              </w:rPr>
              <w:t>:</w:t>
            </w:r>
          </w:p>
          <w:p w14:paraId="1C278592" w14:textId="77777777" w:rsidR="00B944E9" w:rsidRDefault="00B944E9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  <w:p w14:paraId="1CFD5DD3" w14:textId="77777777" w:rsidR="00B944E9" w:rsidRDefault="00B944E9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  <w:p w14:paraId="559E1A3E" w14:textId="7958DE19" w:rsidR="00B944E9" w:rsidRDefault="00B944E9" w:rsidP="00B944E9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(pole wypełnia Urząd)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1F030516" w14:textId="4FB97EE8" w:rsidR="00B944E9" w:rsidRDefault="00025007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</w:t>
            </w:r>
            <w:r w:rsidR="00071BA4">
              <w:rPr>
                <w:b/>
                <w:sz w:val="18"/>
                <w:szCs w:val="18"/>
              </w:rPr>
              <w:t>kolejny karty</w:t>
            </w:r>
            <w:r>
              <w:rPr>
                <w:b/>
                <w:sz w:val="18"/>
                <w:szCs w:val="18"/>
              </w:rPr>
              <w:t>:</w:t>
            </w:r>
            <w:r w:rsidR="00B944E9">
              <w:rPr>
                <w:b/>
                <w:sz w:val="18"/>
                <w:szCs w:val="18"/>
              </w:rPr>
              <w:t xml:space="preserve"> </w:t>
            </w:r>
          </w:p>
          <w:p w14:paraId="1E684250" w14:textId="77777777" w:rsidR="00B944E9" w:rsidRDefault="00B944E9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  <w:p w14:paraId="34D4D609" w14:textId="77777777" w:rsidR="00B944E9" w:rsidRDefault="00B944E9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  <w:p w14:paraId="2D61A08E" w14:textId="20C4B15C" w:rsidR="00025007" w:rsidRDefault="00B944E9" w:rsidP="00B944E9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(pole wypełnia Urząd)</w:t>
            </w:r>
          </w:p>
        </w:tc>
      </w:tr>
    </w:tbl>
    <w:p w14:paraId="19418607" w14:textId="77777777" w:rsidR="00025007" w:rsidRDefault="00025007" w:rsidP="00025007">
      <w:pPr>
        <w:pStyle w:val="Bezodstpw"/>
        <w:jc w:val="both"/>
        <w:rPr>
          <w:b/>
          <w:sz w:val="18"/>
          <w:szCs w:val="18"/>
        </w:rPr>
      </w:pPr>
    </w:p>
    <w:p w14:paraId="2811E5CF" w14:textId="77777777" w:rsidR="00025007" w:rsidRDefault="00025007" w:rsidP="00025007">
      <w:pPr>
        <w:pStyle w:val="Bezodstpw"/>
        <w:jc w:val="center"/>
        <w:rPr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238"/>
        <w:gridCol w:w="496"/>
        <w:gridCol w:w="1233"/>
        <w:gridCol w:w="562"/>
        <w:gridCol w:w="1325"/>
        <w:gridCol w:w="233"/>
        <w:gridCol w:w="48"/>
        <w:gridCol w:w="938"/>
        <w:gridCol w:w="465"/>
        <w:gridCol w:w="386"/>
        <w:gridCol w:w="743"/>
        <w:gridCol w:w="24"/>
        <w:gridCol w:w="650"/>
        <w:gridCol w:w="580"/>
        <w:gridCol w:w="562"/>
        <w:gridCol w:w="843"/>
      </w:tblGrid>
      <w:tr w:rsidR="00025007" w14:paraId="01DD7357" w14:textId="77777777" w:rsidTr="00B944E9">
        <w:trPr>
          <w:trHeight w:val="338"/>
        </w:trPr>
        <w:tc>
          <w:tcPr>
            <w:tcW w:w="10627" w:type="dxa"/>
            <w:gridSpan w:val="17"/>
            <w:shd w:val="clear" w:color="auto" w:fill="FFE599" w:themeFill="accent4" w:themeFillTint="66"/>
          </w:tcPr>
          <w:p w14:paraId="51AA0061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OSOBOWE DZIECKA</w:t>
            </w:r>
          </w:p>
        </w:tc>
      </w:tr>
      <w:tr w:rsidR="00025007" w14:paraId="27384566" w14:textId="77777777" w:rsidTr="00E601BB">
        <w:trPr>
          <w:trHeight w:val="630"/>
        </w:trPr>
        <w:tc>
          <w:tcPr>
            <w:tcW w:w="3830" w:type="dxa"/>
            <w:gridSpan w:val="5"/>
            <w:shd w:val="clear" w:color="auto" w:fill="FF99FF"/>
          </w:tcPr>
          <w:p w14:paraId="279E8BE0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0868DDD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6797" w:type="dxa"/>
            <w:gridSpan w:val="12"/>
          </w:tcPr>
          <w:p w14:paraId="3A13DDFF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3D33FA69" w14:textId="77777777" w:rsidTr="00E601BB">
        <w:trPr>
          <w:trHeight w:val="585"/>
        </w:trPr>
        <w:tc>
          <w:tcPr>
            <w:tcW w:w="3830" w:type="dxa"/>
            <w:gridSpan w:val="5"/>
            <w:shd w:val="clear" w:color="auto" w:fill="FF99FF"/>
          </w:tcPr>
          <w:p w14:paraId="34CB11A7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6D7104F6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IMIĘ/IMIONA</w:t>
            </w:r>
          </w:p>
        </w:tc>
        <w:tc>
          <w:tcPr>
            <w:tcW w:w="6797" w:type="dxa"/>
            <w:gridSpan w:val="12"/>
          </w:tcPr>
          <w:p w14:paraId="23D854A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04236856" w14:textId="77777777" w:rsidTr="00E601BB">
        <w:trPr>
          <w:trHeight w:val="555"/>
        </w:trPr>
        <w:tc>
          <w:tcPr>
            <w:tcW w:w="3830" w:type="dxa"/>
            <w:gridSpan w:val="5"/>
            <w:shd w:val="clear" w:color="auto" w:fill="FF99FF"/>
          </w:tcPr>
          <w:p w14:paraId="0E1A5807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23AFBBC4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6797" w:type="dxa"/>
            <w:gridSpan w:val="12"/>
          </w:tcPr>
          <w:p w14:paraId="27C32306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6E8C0EF4" w14:textId="77777777" w:rsidTr="00E601BB">
        <w:trPr>
          <w:trHeight w:val="557"/>
        </w:trPr>
        <w:tc>
          <w:tcPr>
            <w:tcW w:w="3830" w:type="dxa"/>
            <w:gridSpan w:val="5"/>
            <w:tcBorders>
              <w:bottom w:val="single" w:sz="4" w:space="0" w:color="auto"/>
            </w:tcBorders>
            <w:shd w:val="clear" w:color="auto" w:fill="FF99FF"/>
          </w:tcPr>
          <w:p w14:paraId="5D6665D6" w14:textId="77777777" w:rsidR="00025007" w:rsidRPr="009F34A0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 </w:t>
            </w:r>
            <w:r>
              <w:rPr>
                <w:sz w:val="18"/>
                <w:szCs w:val="18"/>
              </w:rPr>
              <w:t xml:space="preserve">( </w:t>
            </w:r>
            <w:r w:rsidRPr="00781C4B">
              <w:rPr>
                <w:sz w:val="16"/>
                <w:szCs w:val="16"/>
              </w:rPr>
              <w:t>w przypadku braku PESEL seria i numer paszportu lub innego dokumentu potwierdzającego tożsamość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97" w:type="dxa"/>
            <w:gridSpan w:val="12"/>
            <w:tcBorders>
              <w:bottom w:val="single" w:sz="4" w:space="0" w:color="auto"/>
            </w:tcBorders>
          </w:tcPr>
          <w:p w14:paraId="3C5D9E3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79B3970B" w14:textId="77777777" w:rsidTr="00B944E9">
        <w:trPr>
          <w:trHeight w:val="339"/>
        </w:trPr>
        <w:tc>
          <w:tcPr>
            <w:tcW w:w="10627" w:type="dxa"/>
            <w:gridSpan w:val="17"/>
            <w:shd w:val="clear" w:color="auto" w:fill="FFD966" w:themeFill="accent4" w:themeFillTint="99"/>
          </w:tcPr>
          <w:p w14:paraId="0E269876" w14:textId="2EEC39AE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 ZAMIESZKANIA DZIECKA</w:t>
            </w:r>
          </w:p>
        </w:tc>
      </w:tr>
      <w:tr w:rsidR="00025007" w14:paraId="311602E3" w14:textId="77777777" w:rsidTr="00E601BB">
        <w:trPr>
          <w:trHeight w:val="478"/>
        </w:trPr>
        <w:tc>
          <w:tcPr>
            <w:tcW w:w="2035" w:type="dxa"/>
            <w:gridSpan w:val="3"/>
            <w:shd w:val="clear" w:color="auto" w:fill="8EAADB" w:themeFill="accent5" w:themeFillTint="99"/>
          </w:tcPr>
          <w:p w14:paraId="79B67954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MIEJSCOWOŚĆ</w:t>
            </w:r>
          </w:p>
        </w:tc>
        <w:tc>
          <w:tcPr>
            <w:tcW w:w="4339" w:type="dxa"/>
            <w:gridSpan w:val="6"/>
          </w:tcPr>
          <w:p w14:paraId="685980ED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8EAADB" w:themeFill="accent5" w:themeFillTint="99"/>
          </w:tcPr>
          <w:p w14:paraId="4CB3F637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ULICA</w:t>
            </w:r>
          </w:p>
        </w:tc>
        <w:tc>
          <w:tcPr>
            <w:tcW w:w="3402" w:type="dxa"/>
            <w:gridSpan w:val="6"/>
          </w:tcPr>
          <w:p w14:paraId="2EF967F6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25007" w14:paraId="3D36FCE6" w14:textId="77777777" w:rsidTr="00E601BB">
        <w:trPr>
          <w:trHeight w:val="500"/>
        </w:trPr>
        <w:tc>
          <w:tcPr>
            <w:tcW w:w="2035" w:type="dxa"/>
            <w:gridSpan w:val="3"/>
            <w:shd w:val="clear" w:color="auto" w:fill="8EAADB" w:themeFill="accent5" w:themeFillTint="99"/>
          </w:tcPr>
          <w:p w14:paraId="347992FC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NUMER DOMU</w:t>
            </w:r>
          </w:p>
          <w:p w14:paraId="3708A331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I LOKALU</w:t>
            </w:r>
          </w:p>
        </w:tc>
        <w:tc>
          <w:tcPr>
            <w:tcW w:w="1795" w:type="dxa"/>
            <w:gridSpan w:val="2"/>
          </w:tcPr>
          <w:p w14:paraId="616959E1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gridSpan w:val="4"/>
            <w:shd w:val="clear" w:color="auto" w:fill="8EAADB" w:themeFill="accent5" w:themeFillTint="99"/>
          </w:tcPr>
          <w:p w14:paraId="0E054D2F" w14:textId="27FA1932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KOD POCZTOWY</w:t>
            </w:r>
            <w:r w:rsidR="00B944E9">
              <w:rPr>
                <w:sz w:val="18"/>
                <w:szCs w:val="18"/>
              </w:rPr>
              <w:t>, POCZTA</w:t>
            </w:r>
          </w:p>
        </w:tc>
        <w:tc>
          <w:tcPr>
            <w:tcW w:w="4253" w:type="dxa"/>
            <w:gridSpan w:val="8"/>
          </w:tcPr>
          <w:p w14:paraId="7C6EAEDB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25007" w14:paraId="2A656193" w14:textId="77777777" w:rsidTr="00607BEB">
        <w:trPr>
          <w:trHeight w:val="281"/>
        </w:trPr>
        <w:tc>
          <w:tcPr>
            <w:tcW w:w="10627" w:type="dxa"/>
            <w:gridSpan w:val="17"/>
            <w:shd w:val="clear" w:color="auto" w:fill="FFF2CC" w:themeFill="accent4" w:themeFillTint="33"/>
          </w:tcPr>
          <w:p w14:paraId="43A42103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OSOBOWE RODZICÓW/ OPIEKUNÓW PRAWNYCH DZIECKA</w:t>
            </w:r>
          </w:p>
          <w:p w14:paraId="0190C86B" w14:textId="1BA9295A" w:rsidR="0050125A" w:rsidRDefault="0050125A" w:rsidP="0050125A">
            <w:pPr>
              <w:pStyle w:val="Bezodstpw"/>
              <w:ind w:left="1080"/>
              <w:rPr>
                <w:b/>
                <w:sz w:val="18"/>
                <w:szCs w:val="18"/>
              </w:rPr>
            </w:pPr>
          </w:p>
        </w:tc>
      </w:tr>
      <w:tr w:rsidR="00025007" w14:paraId="499A5DFC" w14:textId="77777777" w:rsidTr="00E601BB">
        <w:trPr>
          <w:trHeight w:val="271"/>
        </w:trPr>
        <w:tc>
          <w:tcPr>
            <w:tcW w:w="5155" w:type="dxa"/>
            <w:gridSpan w:val="6"/>
          </w:tcPr>
          <w:p w14:paraId="0E5D20C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OJCA/OPIEKUNA PRAWNEGO</w:t>
            </w:r>
          </w:p>
        </w:tc>
        <w:tc>
          <w:tcPr>
            <w:tcW w:w="5472" w:type="dxa"/>
            <w:gridSpan w:val="11"/>
          </w:tcPr>
          <w:p w14:paraId="25BFC94D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MATKI/OPIEKUNA PRAWNEGO</w:t>
            </w:r>
          </w:p>
        </w:tc>
      </w:tr>
      <w:tr w:rsidR="00025007" w14:paraId="5448D1A2" w14:textId="77777777" w:rsidTr="00E601BB">
        <w:trPr>
          <w:trHeight w:val="345"/>
        </w:trPr>
        <w:tc>
          <w:tcPr>
            <w:tcW w:w="1301" w:type="dxa"/>
            <w:shd w:val="clear" w:color="auto" w:fill="CCFF66"/>
          </w:tcPr>
          <w:p w14:paraId="421467EC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3854" w:type="dxa"/>
            <w:gridSpan w:val="5"/>
          </w:tcPr>
          <w:p w14:paraId="23E3A2F3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CCFF66"/>
          </w:tcPr>
          <w:p w14:paraId="6EEF126D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4253" w:type="dxa"/>
            <w:gridSpan w:val="8"/>
          </w:tcPr>
          <w:p w14:paraId="64A2CABE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6E180DAC" w14:textId="77777777" w:rsidTr="00E601BB">
        <w:trPr>
          <w:trHeight w:val="350"/>
        </w:trPr>
        <w:tc>
          <w:tcPr>
            <w:tcW w:w="1301" w:type="dxa"/>
            <w:shd w:val="clear" w:color="auto" w:fill="CCFF66"/>
          </w:tcPr>
          <w:p w14:paraId="089F224D" w14:textId="77777777" w:rsidR="00025007" w:rsidRPr="00A35973" w:rsidRDefault="00025007" w:rsidP="00CF295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</w:t>
            </w:r>
          </w:p>
        </w:tc>
        <w:tc>
          <w:tcPr>
            <w:tcW w:w="3854" w:type="dxa"/>
            <w:gridSpan w:val="5"/>
          </w:tcPr>
          <w:p w14:paraId="5BF38D68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CCFF66"/>
          </w:tcPr>
          <w:p w14:paraId="2984B9C8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</w:t>
            </w:r>
          </w:p>
        </w:tc>
        <w:tc>
          <w:tcPr>
            <w:tcW w:w="4253" w:type="dxa"/>
            <w:gridSpan w:val="8"/>
          </w:tcPr>
          <w:p w14:paraId="63D7EFD1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3905CE" w14:paraId="20AD131F" w14:textId="77777777" w:rsidTr="00E601BB">
        <w:trPr>
          <w:trHeight w:val="350"/>
        </w:trPr>
        <w:tc>
          <w:tcPr>
            <w:tcW w:w="1301" w:type="dxa"/>
            <w:shd w:val="clear" w:color="auto" w:fill="CCFF66"/>
          </w:tcPr>
          <w:p w14:paraId="2BD17D24" w14:textId="77777777" w:rsidR="003905CE" w:rsidRDefault="003905CE" w:rsidP="00CF295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3854" w:type="dxa"/>
            <w:gridSpan w:val="5"/>
          </w:tcPr>
          <w:p w14:paraId="1EBA9915" w14:textId="77777777" w:rsidR="003905CE" w:rsidRDefault="003905CE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CCFF66"/>
          </w:tcPr>
          <w:p w14:paraId="778F8DA5" w14:textId="77777777" w:rsidR="003905CE" w:rsidRDefault="003905CE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4253" w:type="dxa"/>
            <w:gridSpan w:val="8"/>
          </w:tcPr>
          <w:p w14:paraId="5939FD08" w14:textId="77777777" w:rsidR="003905CE" w:rsidRDefault="003905CE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26D30FD1" w14:textId="77777777" w:rsidTr="00E601BB">
        <w:trPr>
          <w:trHeight w:val="300"/>
        </w:trPr>
        <w:tc>
          <w:tcPr>
            <w:tcW w:w="5155" w:type="dxa"/>
            <w:gridSpan w:val="6"/>
          </w:tcPr>
          <w:p w14:paraId="2AC33F5D" w14:textId="296B3103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ADRES ZAMIESZKANIA</w:t>
            </w:r>
          </w:p>
        </w:tc>
        <w:tc>
          <w:tcPr>
            <w:tcW w:w="5472" w:type="dxa"/>
            <w:gridSpan w:val="11"/>
          </w:tcPr>
          <w:p w14:paraId="1F62A7FB" w14:textId="01020A08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ADRES  ZAMIESZKANIA</w:t>
            </w:r>
          </w:p>
        </w:tc>
      </w:tr>
      <w:tr w:rsidR="00025007" w14:paraId="48D15A4B" w14:textId="77777777" w:rsidTr="00E601BB">
        <w:trPr>
          <w:trHeight w:val="257"/>
        </w:trPr>
        <w:tc>
          <w:tcPr>
            <w:tcW w:w="1539" w:type="dxa"/>
            <w:gridSpan w:val="2"/>
            <w:shd w:val="clear" w:color="auto" w:fill="FF66CC"/>
          </w:tcPr>
          <w:p w14:paraId="0A129148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616" w:type="dxa"/>
            <w:gridSpan w:val="4"/>
          </w:tcPr>
          <w:p w14:paraId="055C2E28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shd w:val="clear" w:color="auto" w:fill="FF66CC"/>
          </w:tcPr>
          <w:p w14:paraId="3C637472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788" w:type="dxa"/>
            <w:gridSpan w:val="7"/>
          </w:tcPr>
          <w:p w14:paraId="4E7710EE" w14:textId="0F8B1704" w:rsidR="00607BEB" w:rsidRDefault="00607BEB" w:rsidP="00E601BB">
            <w:pPr>
              <w:pStyle w:val="Bezodstpw"/>
              <w:rPr>
                <w:b/>
                <w:sz w:val="18"/>
                <w:szCs w:val="18"/>
              </w:rPr>
            </w:pPr>
          </w:p>
        </w:tc>
      </w:tr>
      <w:tr w:rsidR="00025007" w14:paraId="1C51A754" w14:textId="77777777" w:rsidTr="00E601BB">
        <w:trPr>
          <w:trHeight w:val="375"/>
        </w:trPr>
        <w:tc>
          <w:tcPr>
            <w:tcW w:w="1539" w:type="dxa"/>
            <w:gridSpan w:val="2"/>
            <w:shd w:val="clear" w:color="auto" w:fill="FF66CC"/>
          </w:tcPr>
          <w:p w14:paraId="2281D54D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729" w:type="dxa"/>
            <w:gridSpan w:val="2"/>
          </w:tcPr>
          <w:p w14:paraId="69E0AD9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99FF"/>
          </w:tcPr>
          <w:p w14:paraId="6B701953" w14:textId="77777777" w:rsidR="00025007" w:rsidRPr="00A35973" w:rsidRDefault="00025007" w:rsidP="00025007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325" w:type="dxa"/>
          </w:tcPr>
          <w:p w14:paraId="46886A1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shd w:val="clear" w:color="auto" w:fill="FF66CC"/>
          </w:tcPr>
          <w:p w14:paraId="7A5A74E0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383" w:type="dxa"/>
            <w:gridSpan w:val="5"/>
          </w:tcPr>
          <w:p w14:paraId="7B42BFFD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99FF"/>
          </w:tcPr>
          <w:p w14:paraId="4ACC4E9C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843" w:type="dxa"/>
          </w:tcPr>
          <w:p w14:paraId="1AF0A0B3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144CB667" w14:textId="77777777" w:rsidTr="00E601BB">
        <w:trPr>
          <w:trHeight w:val="265"/>
        </w:trPr>
        <w:tc>
          <w:tcPr>
            <w:tcW w:w="1539" w:type="dxa"/>
            <w:gridSpan w:val="2"/>
            <w:shd w:val="clear" w:color="auto" w:fill="FF66CC"/>
          </w:tcPr>
          <w:p w14:paraId="038D131E" w14:textId="39579D3E" w:rsidR="00025007" w:rsidRPr="002F5C34" w:rsidRDefault="00E601BB" w:rsidP="00025007">
            <w:pPr>
              <w:pStyle w:val="Bezodstpw"/>
              <w:ind w:left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pocztowy, poczta</w:t>
            </w:r>
          </w:p>
        </w:tc>
        <w:tc>
          <w:tcPr>
            <w:tcW w:w="3616" w:type="dxa"/>
            <w:gridSpan w:val="4"/>
          </w:tcPr>
          <w:p w14:paraId="562311F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shd w:val="clear" w:color="auto" w:fill="FF66CC"/>
          </w:tcPr>
          <w:p w14:paraId="1A74B65A" w14:textId="12CBE3DD" w:rsidR="00025007" w:rsidRPr="002F5C34" w:rsidRDefault="00E601BB" w:rsidP="00025007">
            <w:pPr>
              <w:pStyle w:val="Bezodstpw"/>
              <w:ind w:left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pocztowy, poczta</w:t>
            </w:r>
          </w:p>
        </w:tc>
        <w:tc>
          <w:tcPr>
            <w:tcW w:w="3788" w:type="dxa"/>
            <w:gridSpan w:val="7"/>
          </w:tcPr>
          <w:p w14:paraId="0A846614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3DF9F2D1" w14:textId="77777777" w:rsidTr="00E601BB">
        <w:trPr>
          <w:trHeight w:val="390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FF66CC"/>
          </w:tcPr>
          <w:p w14:paraId="5DFE5C8A" w14:textId="2B2B085E" w:rsidR="00025007" w:rsidRPr="002F5C34" w:rsidRDefault="00E601BB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</w:t>
            </w:r>
          </w:p>
        </w:tc>
        <w:tc>
          <w:tcPr>
            <w:tcW w:w="3616" w:type="dxa"/>
            <w:gridSpan w:val="4"/>
            <w:tcBorders>
              <w:bottom w:val="single" w:sz="4" w:space="0" w:color="auto"/>
            </w:tcBorders>
          </w:tcPr>
          <w:p w14:paraId="0231132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bottom w:val="single" w:sz="4" w:space="0" w:color="auto"/>
            </w:tcBorders>
            <w:shd w:val="clear" w:color="auto" w:fill="FF66CC"/>
          </w:tcPr>
          <w:p w14:paraId="2FB83355" w14:textId="7F27F78B" w:rsidR="00025007" w:rsidRPr="002F5C34" w:rsidRDefault="00E601BB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</w:t>
            </w:r>
          </w:p>
        </w:tc>
        <w:tc>
          <w:tcPr>
            <w:tcW w:w="3788" w:type="dxa"/>
            <w:gridSpan w:val="7"/>
            <w:tcBorders>
              <w:bottom w:val="single" w:sz="4" w:space="0" w:color="auto"/>
            </w:tcBorders>
          </w:tcPr>
          <w:p w14:paraId="489602E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48B46409" w14:textId="77777777" w:rsidTr="00E601BB">
        <w:trPr>
          <w:trHeight w:val="435"/>
        </w:trPr>
        <w:tc>
          <w:tcPr>
            <w:tcW w:w="10627" w:type="dxa"/>
            <w:gridSpan w:val="17"/>
            <w:shd w:val="clear" w:color="auto" w:fill="FFD966" w:themeFill="accent4" w:themeFillTint="99"/>
          </w:tcPr>
          <w:p w14:paraId="72FA5669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DANE O </w:t>
            </w:r>
            <w:r w:rsidR="008D1673">
              <w:rPr>
                <w:b/>
                <w:sz w:val="18"/>
                <w:szCs w:val="18"/>
              </w:rPr>
              <w:t>NIEPEŁNOSPRAWNOŚCI DZIECKA</w:t>
            </w:r>
          </w:p>
          <w:p w14:paraId="38E51DC8" w14:textId="08D1F6AE" w:rsidR="00BB415D" w:rsidRDefault="00BB415D" w:rsidP="0050452F">
            <w:pPr>
              <w:pStyle w:val="Bezodstpw"/>
              <w:rPr>
                <w:b/>
                <w:sz w:val="18"/>
                <w:szCs w:val="18"/>
              </w:rPr>
            </w:pPr>
          </w:p>
        </w:tc>
      </w:tr>
      <w:tr w:rsidR="008D1673" w14:paraId="37B91A62" w14:textId="07EE09AD" w:rsidTr="008D1673">
        <w:trPr>
          <w:trHeight w:val="314"/>
        </w:trPr>
        <w:tc>
          <w:tcPr>
            <w:tcW w:w="5388" w:type="dxa"/>
            <w:gridSpan w:val="7"/>
            <w:vMerge w:val="restart"/>
            <w:shd w:val="clear" w:color="auto" w:fill="FF99FF"/>
          </w:tcPr>
          <w:p w14:paraId="594BECDF" w14:textId="77777777" w:rsidR="008D1673" w:rsidRDefault="008D1673" w:rsidP="008D1673">
            <w:pPr>
              <w:pStyle w:val="Bezodstpw"/>
              <w:rPr>
                <w:b/>
                <w:sz w:val="18"/>
                <w:szCs w:val="18"/>
              </w:rPr>
            </w:pPr>
          </w:p>
          <w:p w14:paraId="56D1E1F1" w14:textId="336FBD3A" w:rsidR="008D1673" w:rsidRDefault="008D1673" w:rsidP="008D1673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 DZIECKO POSIADA ORZECZENIE O NIEPEŁNOSPRAWNOŚCI:</w:t>
            </w:r>
          </w:p>
          <w:p w14:paraId="3C50FF31" w14:textId="23D95191" w:rsidR="008D1673" w:rsidRDefault="008D1673" w:rsidP="008D167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Zaznaczyć „X” właściwą odpowiedź</w:t>
            </w:r>
          </w:p>
          <w:p w14:paraId="12CF59EA" w14:textId="582E0090" w:rsidR="00DF13A2" w:rsidRPr="0050452F" w:rsidRDefault="008D1673" w:rsidP="00DF13A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dziecko posiada orzeczenie o niepełnosprawności jego kserokopię należy dołączyć do Karty zgłoszeniowej</w:t>
            </w:r>
            <w:r w:rsidR="00DF13A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04" w:type="dxa"/>
            <w:gridSpan w:val="6"/>
            <w:shd w:val="clear" w:color="auto" w:fill="auto"/>
          </w:tcPr>
          <w:p w14:paraId="5A96BDA4" w14:textId="70E9B01F" w:rsidR="008D1673" w:rsidRDefault="008D1673" w:rsidP="008D1673">
            <w:pPr>
              <w:pStyle w:val="Bezodstpw"/>
              <w:ind w:left="10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635" w:type="dxa"/>
            <w:gridSpan w:val="4"/>
            <w:shd w:val="clear" w:color="auto" w:fill="auto"/>
          </w:tcPr>
          <w:p w14:paraId="51F5E1E0" w14:textId="6C3762E1" w:rsidR="008D1673" w:rsidRDefault="008D1673" w:rsidP="008D16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</w:tr>
      <w:tr w:rsidR="00DF13A2" w14:paraId="1C29D6D4" w14:textId="77777777" w:rsidTr="00DC68B0">
        <w:trPr>
          <w:trHeight w:val="875"/>
        </w:trPr>
        <w:tc>
          <w:tcPr>
            <w:tcW w:w="5388" w:type="dxa"/>
            <w:gridSpan w:val="7"/>
            <w:vMerge/>
            <w:shd w:val="clear" w:color="auto" w:fill="FF99FF"/>
          </w:tcPr>
          <w:p w14:paraId="4EC309F2" w14:textId="77777777" w:rsidR="00DF13A2" w:rsidRDefault="00DF13A2" w:rsidP="008D1673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2604" w:type="dxa"/>
            <w:gridSpan w:val="6"/>
            <w:shd w:val="clear" w:color="auto" w:fill="auto"/>
          </w:tcPr>
          <w:p w14:paraId="2B617915" w14:textId="77777777" w:rsidR="00DF13A2" w:rsidRDefault="00DF13A2" w:rsidP="008D1673">
            <w:pPr>
              <w:pStyle w:val="Bezodstpw"/>
              <w:ind w:left="1080"/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4"/>
            <w:shd w:val="clear" w:color="auto" w:fill="auto"/>
          </w:tcPr>
          <w:p w14:paraId="556EF13F" w14:textId="77777777" w:rsidR="00DF13A2" w:rsidRDefault="00DF13A2" w:rsidP="008D16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0B0E" w14:paraId="6D194E1F" w14:textId="77777777" w:rsidTr="00DF13A2">
        <w:trPr>
          <w:trHeight w:val="184"/>
        </w:trPr>
        <w:tc>
          <w:tcPr>
            <w:tcW w:w="10627" w:type="dxa"/>
            <w:gridSpan w:val="17"/>
            <w:shd w:val="clear" w:color="auto" w:fill="FFFF00"/>
          </w:tcPr>
          <w:p w14:paraId="004F2217" w14:textId="59387A47" w:rsidR="00FB0B10" w:rsidRDefault="00DF13A2" w:rsidP="00DF13A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O WIELODZIETNOŚCI </w:t>
            </w:r>
            <w:r w:rsidR="00095702">
              <w:rPr>
                <w:b/>
                <w:sz w:val="18"/>
                <w:szCs w:val="18"/>
              </w:rPr>
              <w:t>RODZINY KANDYDATA</w:t>
            </w:r>
          </w:p>
          <w:p w14:paraId="4B6E9A11" w14:textId="32784CDA" w:rsidR="00BB415D" w:rsidRPr="00FB0B10" w:rsidRDefault="00BB415D" w:rsidP="0050452F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</w:tc>
      </w:tr>
      <w:tr w:rsidR="00DF13A2" w14:paraId="7241FFCC" w14:textId="67467584" w:rsidTr="00DF13A2">
        <w:trPr>
          <w:trHeight w:val="428"/>
        </w:trPr>
        <w:tc>
          <w:tcPr>
            <w:tcW w:w="5436" w:type="dxa"/>
            <w:gridSpan w:val="8"/>
            <w:vMerge w:val="restart"/>
            <w:shd w:val="clear" w:color="auto" w:fill="ACB9CA" w:themeFill="text2" w:themeFillTint="66"/>
          </w:tcPr>
          <w:p w14:paraId="1EFA5EA7" w14:textId="32CDE203" w:rsidR="00DF13A2" w:rsidRDefault="00DF13A2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RODZINA DZIECKA, KTÓRE DOTYCZY NINIEJSZY WNIOSEK JEST RODZINĄ WIELODZIETNĄ </w:t>
            </w:r>
          </w:p>
          <w:p w14:paraId="6A0CC749" w14:textId="77777777" w:rsidR="00DF13A2" w:rsidRDefault="00DF13A2" w:rsidP="00DF13A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Zaznaczyć „X” właściwą odpowiedź</w:t>
            </w:r>
          </w:p>
          <w:p w14:paraId="29B39A40" w14:textId="19EAF564" w:rsidR="00DF13A2" w:rsidRDefault="00DF13A2" w:rsidP="00700B0E">
            <w:pPr>
              <w:pStyle w:val="Bezodstpw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Wielodzietność oznacza wychowywanie co najmniej troj</w:t>
            </w:r>
            <w:r w:rsidR="00071BA4">
              <w:rPr>
                <w:bCs/>
                <w:sz w:val="18"/>
                <w:szCs w:val="18"/>
              </w:rPr>
              <w:t>ga</w:t>
            </w:r>
            <w:r>
              <w:rPr>
                <w:bCs/>
                <w:sz w:val="18"/>
                <w:szCs w:val="18"/>
              </w:rPr>
              <w:t xml:space="preserve"> dzieci</w:t>
            </w:r>
            <w:r w:rsidR="00095702">
              <w:rPr>
                <w:bCs/>
                <w:sz w:val="18"/>
                <w:szCs w:val="18"/>
              </w:rPr>
              <w:t xml:space="preserve"> w wieku do </w:t>
            </w:r>
            <w:r w:rsidR="00071BA4">
              <w:rPr>
                <w:bCs/>
                <w:sz w:val="18"/>
                <w:szCs w:val="18"/>
              </w:rPr>
              <w:t xml:space="preserve">ukończenia </w:t>
            </w:r>
            <w:r w:rsidR="00095702">
              <w:rPr>
                <w:bCs/>
                <w:sz w:val="18"/>
                <w:szCs w:val="18"/>
              </w:rPr>
              <w:t>18 roku życia</w:t>
            </w:r>
            <w:r>
              <w:rPr>
                <w:bCs/>
                <w:sz w:val="18"/>
                <w:szCs w:val="18"/>
              </w:rPr>
              <w:t xml:space="preserve">. </w:t>
            </w:r>
          </w:p>
          <w:p w14:paraId="416C493A" w14:textId="50684527" w:rsidR="00DF13A2" w:rsidRPr="00FB0B10" w:rsidRDefault="00BB415D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Wraz z kartą należy załączyć stosowne oświadczenie</w:t>
            </w:r>
            <w:r w:rsidR="00071BA4">
              <w:rPr>
                <w:bCs/>
                <w:sz w:val="18"/>
                <w:szCs w:val="18"/>
              </w:rPr>
              <w:t xml:space="preserve"> – zał. Nr 2 do Regulaminu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532" w:type="dxa"/>
            <w:gridSpan w:val="4"/>
          </w:tcPr>
          <w:p w14:paraId="27E9EB3F" w14:textId="760D9FCC" w:rsidR="00DF13A2" w:rsidRPr="00FB0B10" w:rsidRDefault="00DF13A2" w:rsidP="00DF13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659" w:type="dxa"/>
            <w:gridSpan w:val="5"/>
          </w:tcPr>
          <w:p w14:paraId="1517341B" w14:textId="4DC50DB4" w:rsidR="00DF13A2" w:rsidRPr="00FB0B10" w:rsidRDefault="00DF13A2" w:rsidP="00DF13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</w:tr>
      <w:tr w:rsidR="00DF13A2" w14:paraId="3712CF2A" w14:textId="6E90817D" w:rsidTr="0050452F">
        <w:trPr>
          <w:trHeight w:val="1047"/>
        </w:trPr>
        <w:tc>
          <w:tcPr>
            <w:tcW w:w="5436" w:type="dxa"/>
            <w:gridSpan w:val="8"/>
            <w:vMerge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7D9C22A0" w14:textId="77777777" w:rsidR="00DF13A2" w:rsidRDefault="00DF13A2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</w:tcPr>
          <w:p w14:paraId="69E9529A" w14:textId="77777777" w:rsidR="00DF13A2" w:rsidRDefault="00DF13A2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  <w:gridSpan w:val="5"/>
            <w:tcBorders>
              <w:bottom w:val="single" w:sz="4" w:space="0" w:color="auto"/>
            </w:tcBorders>
          </w:tcPr>
          <w:p w14:paraId="38C48A14" w14:textId="77777777" w:rsidR="00DF13A2" w:rsidRDefault="00DF13A2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</w:p>
        </w:tc>
      </w:tr>
      <w:tr w:rsidR="00DF13A2" w14:paraId="71DC176D" w14:textId="77777777" w:rsidTr="00095702">
        <w:trPr>
          <w:trHeight w:val="184"/>
        </w:trPr>
        <w:tc>
          <w:tcPr>
            <w:tcW w:w="10627" w:type="dxa"/>
            <w:gridSpan w:val="17"/>
            <w:shd w:val="clear" w:color="auto" w:fill="FFFFCC"/>
          </w:tcPr>
          <w:p w14:paraId="18FDD656" w14:textId="7A9E67DD" w:rsidR="00DF13A2" w:rsidRDefault="00095702" w:rsidP="0009570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ZATRUDNIENIE RODZICÓW</w:t>
            </w:r>
            <w:r w:rsidR="00BB415D">
              <w:rPr>
                <w:b/>
                <w:sz w:val="18"/>
                <w:szCs w:val="18"/>
              </w:rPr>
              <w:t xml:space="preserve"> KANDYDATA</w:t>
            </w:r>
          </w:p>
          <w:p w14:paraId="0B53C982" w14:textId="61A0230E" w:rsidR="00095702" w:rsidRDefault="00095702" w:rsidP="00095702">
            <w:pPr>
              <w:pStyle w:val="Bezodstpw"/>
              <w:ind w:left="108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Wraz z kartą należy załączyć zaświadczenia o zatrudnieniu</w:t>
            </w:r>
            <w:r w:rsidR="00071BA4">
              <w:rPr>
                <w:bCs/>
                <w:sz w:val="18"/>
                <w:szCs w:val="18"/>
              </w:rPr>
              <w:t xml:space="preserve"> lub wydruk CEIDG.</w:t>
            </w:r>
          </w:p>
          <w:p w14:paraId="20262166" w14:textId="60F0A76C" w:rsidR="00BB415D" w:rsidRPr="00095702" w:rsidRDefault="00BB415D" w:rsidP="00095702">
            <w:pPr>
              <w:pStyle w:val="Bezodstpw"/>
              <w:ind w:left="1080"/>
              <w:jc w:val="both"/>
              <w:rPr>
                <w:bCs/>
                <w:sz w:val="18"/>
                <w:szCs w:val="18"/>
              </w:rPr>
            </w:pPr>
          </w:p>
        </w:tc>
      </w:tr>
      <w:tr w:rsidR="00700B0E" w14:paraId="7151EB5A" w14:textId="77777777" w:rsidTr="00607BEB">
        <w:trPr>
          <w:trHeight w:val="240"/>
        </w:trPr>
        <w:tc>
          <w:tcPr>
            <w:tcW w:w="10627" w:type="dxa"/>
            <w:gridSpan w:val="17"/>
          </w:tcPr>
          <w:p w14:paraId="7ED6F431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Matka</w:t>
            </w:r>
            <w:r w:rsidR="00FB0B10">
              <w:rPr>
                <w:sz w:val="18"/>
                <w:szCs w:val="18"/>
              </w:rPr>
              <w:t>:</w:t>
            </w:r>
          </w:p>
          <w:p w14:paraId="4C6778BB" w14:textId="32DA8F2D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88F6CE9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42CE39BF" w14:textId="77777777" w:rsidTr="00095702">
        <w:trPr>
          <w:trHeight w:val="255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6EBECB30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Ojciec</w:t>
            </w:r>
            <w:r w:rsidR="00FB0B10">
              <w:rPr>
                <w:sz w:val="18"/>
                <w:szCs w:val="18"/>
              </w:rPr>
              <w:t>:</w:t>
            </w:r>
          </w:p>
          <w:p w14:paraId="2885D511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14BC4EB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BB415D" w14:paraId="431F7F80" w14:textId="77777777" w:rsidTr="00095702">
        <w:trPr>
          <w:trHeight w:val="255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07FADA9B" w14:textId="795101B0" w:rsidR="00BB415D" w:rsidRDefault="00BB415D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 w:rsidR="00071BA4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do zakładu pracy:</w:t>
            </w:r>
            <w:r w:rsidR="00071BA4">
              <w:rPr>
                <w:sz w:val="18"/>
                <w:szCs w:val="18"/>
              </w:rPr>
              <w:t xml:space="preserve">    Matki:                                                                              Ojca:                      </w:t>
            </w:r>
          </w:p>
          <w:p w14:paraId="420E8C0C" w14:textId="7FE17963" w:rsidR="00BB415D" w:rsidRDefault="00BB415D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5C167900" w14:textId="77777777" w:rsidTr="00095702">
        <w:trPr>
          <w:trHeight w:val="315"/>
        </w:trPr>
        <w:tc>
          <w:tcPr>
            <w:tcW w:w="10627" w:type="dxa"/>
            <w:gridSpan w:val="17"/>
            <w:shd w:val="clear" w:color="auto" w:fill="FFFF99"/>
          </w:tcPr>
          <w:p w14:paraId="0A868BEF" w14:textId="6F00CBB0" w:rsidR="00700B0E" w:rsidRDefault="00095702" w:rsidP="0009570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POBIERANIA NAUKI PRZEZ RODZICÓW</w:t>
            </w:r>
            <w:r w:rsidR="00BB415D">
              <w:rPr>
                <w:b/>
                <w:sz w:val="18"/>
                <w:szCs w:val="18"/>
              </w:rPr>
              <w:t xml:space="preserve"> KANDYDATA</w:t>
            </w:r>
          </w:p>
          <w:p w14:paraId="7C8A2E13" w14:textId="33BAB3DA" w:rsidR="00095702" w:rsidRPr="00095702" w:rsidRDefault="00095702" w:rsidP="00095702">
            <w:pPr>
              <w:pStyle w:val="Bezodstpw"/>
              <w:ind w:left="108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Wraz z kartą należy załączyć zaświadczenie ze szkoły/szkoły wyższej</w:t>
            </w:r>
            <w:r w:rsidR="00071BA4">
              <w:rPr>
                <w:bCs/>
                <w:sz w:val="18"/>
                <w:szCs w:val="18"/>
              </w:rPr>
              <w:t>.</w:t>
            </w:r>
          </w:p>
        </w:tc>
      </w:tr>
      <w:tr w:rsidR="00700B0E" w14:paraId="60D92B99" w14:textId="77777777" w:rsidTr="00607BEB">
        <w:trPr>
          <w:trHeight w:val="390"/>
        </w:trPr>
        <w:tc>
          <w:tcPr>
            <w:tcW w:w="10627" w:type="dxa"/>
            <w:gridSpan w:val="17"/>
          </w:tcPr>
          <w:p w14:paraId="652CD6A1" w14:textId="1364EDC3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Matka</w:t>
            </w:r>
            <w:r w:rsidR="00FB0B10">
              <w:rPr>
                <w:sz w:val="18"/>
                <w:szCs w:val="18"/>
              </w:rPr>
              <w:t>:</w:t>
            </w:r>
          </w:p>
          <w:p w14:paraId="0432D255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7DAD2E3" w14:textId="05B392AF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353A9C9D" w14:textId="77777777" w:rsidTr="00BB415D">
        <w:trPr>
          <w:trHeight w:val="626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066A8452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Ojciec</w:t>
            </w:r>
            <w:r w:rsidR="00FB0B10">
              <w:rPr>
                <w:sz w:val="18"/>
                <w:szCs w:val="18"/>
              </w:rPr>
              <w:t>:</w:t>
            </w:r>
          </w:p>
          <w:p w14:paraId="3F62FB4E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534FBE0B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BB415D" w14:paraId="7AECBF19" w14:textId="77777777" w:rsidTr="00BB415D">
        <w:trPr>
          <w:trHeight w:val="626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6A7DE5FB" w14:textId="40571A6D" w:rsidR="00BB415D" w:rsidRDefault="00BB415D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do </w:t>
            </w:r>
            <w:r w:rsidR="00071BA4">
              <w:rPr>
                <w:sz w:val="18"/>
                <w:szCs w:val="18"/>
              </w:rPr>
              <w:t>szkoły/szkoły wyższej</w:t>
            </w:r>
            <w:r>
              <w:rPr>
                <w:sz w:val="18"/>
                <w:szCs w:val="18"/>
              </w:rPr>
              <w:t>:</w:t>
            </w:r>
            <w:r w:rsidR="00071BA4">
              <w:rPr>
                <w:sz w:val="18"/>
                <w:szCs w:val="18"/>
              </w:rPr>
              <w:t xml:space="preserve">  </w:t>
            </w:r>
            <w:r w:rsidR="00071BA4">
              <w:rPr>
                <w:sz w:val="18"/>
                <w:szCs w:val="18"/>
              </w:rPr>
              <w:t xml:space="preserve">Matki:                                                                              Ojca:                      </w:t>
            </w:r>
          </w:p>
        </w:tc>
      </w:tr>
      <w:tr w:rsidR="00700B0E" w14:paraId="51DE5EA8" w14:textId="77777777" w:rsidTr="00BB415D">
        <w:trPr>
          <w:trHeight w:val="238"/>
        </w:trPr>
        <w:tc>
          <w:tcPr>
            <w:tcW w:w="10627" w:type="dxa"/>
            <w:gridSpan w:val="17"/>
            <w:shd w:val="clear" w:color="auto" w:fill="FF66CC"/>
          </w:tcPr>
          <w:p w14:paraId="7E421FEA" w14:textId="77748D06" w:rsidR="00700B0E" w:rsidRPr="0050452F" w:rsidRDefault="00BB415D" w:rsidP="00BB415D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50452F">
              <w:rPr>
                <w:b/>
                <w:bCs/>
                <w:sz w:val="18"/>
                <w:szCs w:val="18"/>
              </w:rPr>
              <w:t xml:space="preserve">SAMOTNE WYCHOWYWANIE </w:t>
            </w:r>
          </w:p>
          <w:p w14:paraId="24970D1A" w14:textId="0E737452" w:rsidR="00BB415D" w:rsidRPr="0050452F" w:rsidRDefault="00BB415D" w:rsidP="00BB415D">
            <w:pPr>
              <w:pStyle w:val="Bezodstpw"/>
              <w:ind w:left="108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B415D" w14:paraId="62463391" w14:textId="77777777" w:rsidTr="00BB415D">
        <w:trPr>
          <w:trHeight w:val="603"/>
        </w:trPr>
        <w:tc>
          <w:tcPr>
            <w:tcW w:w="6374" w:type="dxa"/>
            <w:gridSpan w:val="9"/>
            <w:vMerge w:val="restart"/>
            <w:shd w:val="clear" w:color="auto" w:fill="FFF2CC" w:themeFill="accent4" w:themeFillTint="33"/>
          </w:tcPr>
          <w:p w14:paraId="4E948C1C" w14:textId="5A067BF3" w:rsidR="00BB415D" w:rsidRPr="006109E9" w:rsidRDefault="00BB415D" w:rsidP="00BB41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E9">
              <w:rPr>
                <w:sz w:val="18"/>
                <w:szCs w:val="18"/>
              </w:rPr>
              <w:t>Samotne wychowywanie dziecka oznacza wychowywanie dziecka prze pannę, kawalera, wdowę, wdowca, osobę pozostającą w separacji orzeczonej prawomocnym wyrokiem sądu, osobę rozwiedzioną, chyba, że osoba taka wychowuje wspólnie co najmniej jedno dziecko z jego rodzicem.</w:t>
            </w:r>
            <w:r w:rsidR="00EC04F8">
              <w:rPr>
                <w:sz w:val="18"/>
                <w:szCs w:val="18"/>
              </w:rPr>
              <w:t xml:space="preserve"> Punkty w ramach kryterium zostaną przyznane jeżeli rodzic samotnie wychowuje dziecko i jednocześnie jest aktywny zawodowo</w:t>
            </w:r>
            <w:r w:rsidR="00071BA4">
              <w:rPr>
                <w:sz w:val="18"/>
                <w:szCs w:val="18"/>
              </w:rPr>
              <w:t xml:space="preserve"> lub uczy się</w:t>
            </w:r>
            <w:r w:rsidR="00EC04F8">
              <w:rPr>
                <w:sz w:val="18"/>
                <w:szCs w:val="18"/>
              </w:rPr>
              <w:t>.</w:t>
            </w:r>
          </w:p>
          <w:p w14:paraId="4D00DD56" w14:textId="77777777" w:rsidR="00BB415D" w:rsidRDefault="00BB415D" w:rsidP="00BB415D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Zaznaczyć „X” właściwą odpowiedź</w:t>
            </w:r>
          </w:p>
          <w:p w14:paraId="3CB8037A" w14:textId="07A48B37" w:rsidR="00BB415D" w:rsidRPr="005E25CD" w:rsidRDefault="00BB415D" w:rsidP="00BB415D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Wraz z kartą należy załączyć stosowne oświadczenie</w:t>
            </w:r>
            <w:r w:rsidR="00071BA4">
              <w:rPr>
                <w:sz w:val="18"/>
                <w:szCs w:val="18"/>
              </w:rPr>
              <w:t xml:space="preserve"> – Zał. Nr 5 do Regulaminu.</w:t>
            </w:r>
          </w:p>
        </w:tc>
        <w:tc>
          <w:tcPr>
            <w:tcW w:w="2268" w:type="dxa"/>
            <w:gridSpan w:val="5"/>
          </w:tcPr>
          <w:p w14:paraId="58CF03AD" w14:textId="77777777" w:rsidR="00BB415D" w:rsidRDefault="00BB415D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985" w:type="dxa"/>
            <w:gridSpan w:val="3"/>
          </w:tcPr>
          <w:p w14:paraId="08E55DA5" w14:textId="77777777" w:rsidR="00BB415D" w:rsidRDefault="00BB415D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</w:tr>
      <w:tr w:rsidR="00BB415D" w14:paraId="72215CEB" w14:textId="77777777" w:rsidTr="0050452F">
        <w:trPr>
          <w:trHeight w:val="780"/>
        </w:trPr>
        <w:tc>
          <w:tcPr>
            <w:tcW w:w="6374" w:type="dxa"/>
            <w:gridSpan w:val="9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E45ACD" w14:textId="77777777" w:rsidR="00BB415D" w:rsidRDefault="00BB415D" w:rsidP="00025007">
            <w:pPr>
              <w:pStyle w:val="Bezodstpw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14:paraId="717C2EF4" w14:textId="77777777" w:rsidR="00BB415D" w:rsidRDefault="00BB415D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44224798" w14:textId="77777777" w:rsidR="00BB415D" w:rsidRDefault="00BB415D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</w:p>
        </w:tc>
      </w:tr>
      <w:tr w:rsidR="0050452F" w14:paraId="45A91936" w14:textId="77777777" w:rsidTr="0050452F">
        <w:trPr>
          <w:trHeight w:val="316"/>
        </w:trPr>
        <w:tc>
          <w:tcPr>
            <w:tcW w:w="10627" w:type="dxa"/>
            <w:gridSpan w:val="17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45937981" w14:textId="6CFE2E4F" w:rsidR="0050452F" w:rsidRPr="0050452F" w:rsidRDefault="0050452F" w:rsidP="0050452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50452F">
              <w:rPr>
                <w:b/>
                <w:bCs/>
                <w:sz w:val="18"/>
                <w:szCs w:val="18"/>
              </w:rPr>
              <w:t>DEKLAROWANY CZAS POBYTU DZIECKA W ŻŁOBKU</w:t>
            </w:r>
          </w:p>
        </w:tc>
      </w:tr>
      <w:tr w:rsidR="0050452F" w14:paraId="0E9B72A1" w14:textId="77777777" w:rsidTr="0063090B">
        <w:trPr>
          <w:trHeight w:val="870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08E1D3D3" w14:textId="437D3409" w:rsidR="0050452F" w:rsidRDefault="0050452F" w:rsidP="0050452F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Żłobek będzie czynny przez 10 godzin dziennie w godzinach 7:00-17:00 (dni robocze z</w:t>
            </w:r>
            <w:r w:rsidR="003239C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wyjątkiem świąt i innych dni ustawowo wolnych od pracy)</w:t>
            </w:r>
          </w:p>
          <w:p w14:paraId="01E01F46" w14:textId="77777777" w:rsidR="0050452F" w:rsidRDefault="0050452F" w:rsidP="0050452F">
            <w:pPr>
              <w:pStyle w:val="Bezodstpw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Deklaruję, że czas spędzony w żłobku przez dziecko wyniesie </w:t>
            </w:r>
            <w:r w:rsidRPr="0050452F">
              <w:rPr>
                <w:rFonts w:cstheme="minorHAnsi"/>
                <w:b/>
                <w:bCs/>
                <w:sz w:val="32"/>
                <w:szCs w:val="32"/>
              </w:rPr>
              <w:t>꙱</w:t>
            </w:r>
            <w:r>
              <w:rPr>
                <w:b/>
                <w:bCs/>
                <w:sz w:val="18"/>
                <w:szCs w:val="18"/>
              </w:rPr>
              <w:t xml:space="preserve"> godzin dziennie w godzinach </w:t>
            </w:r>
            <w:r w:rsidRPr="0050452F">
              <w:rPr>
                <w:rFonts w:cstheme="minorHAnsi"/>
                <w:b/>
                <w:bCs/>
                <w:sz w:val="32"/>
                <w:szCs w:val="32"/>
              </w:rPr>
              <w:t>꙱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50452F">
              <w:rPr>
                <w:rFonts w:cstheme="minorHAnsi"/>
                <w:b/>
                <w:bCs/>
                <w:sz w:val="32"/>
                <w:szCs w:val="32"/>
              </w:rPr>
              <w:t>꙱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51C5069C" w14:textId="02AEFF8A" w:rsidR="0050452F" w:rsidRPr="0050452F" w:rsidRDefault="0050452F" w:rsidP="0050452F">
            <w:pPr>
              <w:pStyle w:val="Bezodstpw"/>
              <w:jc w:val="both"/>
              <w:rPr>
                <w:sz w:val="18"/>
                <w:szCs w:val="18"/>
              </w:rPr>
            </w:pPr>
            <w:r w:rsidRPr="0050452F">
              <w:rPr>
                <w:sz w:val="18"/>
                <w:szCs w:val="18"/>
              </w:rPr>
              <w:t xml:space="preserve">Godziny pobytu dziecka w żłobku zadeklarowane </w:t>
            </w:r>
            <w:r>
              <w:rPr>
                <w:sz w:val="18"/>
                <w:szCs w:val="18"/>
              </w:rPr>
              <w:t>powyżej</w:t>
            </w:r>
            <w:r w:rsidRPr="00504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będą</w:t>
            </w:r>
            <w:r w:rsidRPr="0050452F">
              <w:rPr>
                <w:sz w:val="18"/>
                <w:szCs w:val="18"/>
              </w:rPr>
              <w:t xml:space="preserve"> wiążące przy podpisywaniu umowy o świadczenie usług przez żłobek</w:t>
            </w:r>
            <w:r>
              <w:rPr>
                <w:sz w:val="18"/>
                <w:szCs w:val="18"/>
              </w:rPr>
              <w:t>!</w:t>
            </w:r>
          </w:p>
        </w:tc>
      </w:tr>
      <w:tr w:rsidR="00025007" w14:paraId="1601CBD1" w14:textId="77777777" w:rsidTr="0063090B">
        <w:trPr>
          <w:trHeight w:val="1185"/>
        </w:trPr>
        <w:tc>
          <w:tcPr>
            <w:tcW w:w="10627" w:type="dxa"/>
            <w:gridSpan w:val="17"/>
            <w:tcBorders>
              <w:bottom w:val="single" w:sz="4" w:space="0" w:color="auto"/>
            </w:tcBorders>
          </w:tcPr>
          <w:p w14:paraId="188D132C" w14:textId="77777777" w:rsidR="00025007" w:rsidRPr="0063090B" w:rsidRDefault="00025007" w:rsidP="00025007">
            <w:pPr>
              <w:pStyle w:val="Bezodstpw"/>
              <w:ind w:left="127"/>
              <w:jc w:val="both"/>
              <w:rPr>
                <w:sz w:val="24"/>
                <w:szCs w:val="24"/>
              </w:rPr>
            </w:pPr>
            <w:r w:rsidRPr="0063090B">
              <w:rPr>
                <w:sz w:val="24"/>
                <w:szCs w:val="24"/>
              </w:rPr>
              <w:lastRenderedPageBreak/>
              <w:t>Dodatkowe informacje, które mogą być istotne i ważne przy sprawowaniu opieki nad dzieckiem (schorzenia, alergie, przebyte choroby zakaźne, wymagana pomoc (podać w jakim zakresie) itp.</w:t>
            </w:r>
          </w:p>
          <w:p w14:paraId="77252E09" w14:textId="2BB2077D" w:rsidR="00025007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      </w:r>
            <w:r w:rsidR="00607BEB">
              <w:rPr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t>.........</w:t>
            </w:r>
          </w:p>
          <w:p w14:paraId="6864122B" w14:textId="4007FF09" w:rsidR="00025007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7BEB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…………………..</w:t>
            </w:r>
          </w:p>
          <w:p w14:paraId="1007FCFA" w14:textId="77777777" w:rsidR="0063090B" w:rsidRDefault="00025007" w:rsidP="0063090B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7BEB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r w:rsidR="0063090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80AE5B" w14:textId="77777777" w:rsidR="0063090B" w:rsidRDefault="0063090B" w:rsidP="0063090B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219E20C" w14:textId="6CADA0FD" w:rsidR="00025007" w:rsidRPr="000C77F1" w:rsidRDefault="0063090B" w:rsidP="0063090B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5007" w14:paraId="11C938F9" w14:textId="77777777" w:rsidTr="0063090B">
        <w:trPr>
          <w:trHeight w:val="175"/>
        </w:trPr>
        <w:tc>
          <w:tcPr>
            <w:tcW w:w="10627" w:type="dxa"/>
            <w:gridSpan w:val="17"/>
            <w:shd w:val="clear" w:color="auto" w:fill="9CC2E5" w:themeFill="accent1" w:themeFillTint="99"/>
          </w:tcPr>
          <w:p w14:paraId="5DF4C227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Oświadczam, że podane we wniosku oraz załącznikach do wniosku dane są zgodne z aktualnym stanem faktycznym.</w:t>
            </w:r>
          </w:p>
        </w:tc>
      </w:tr>
      <w:tr w:rsidR="00025007" w14:paraId="04E82F50" w14:textId="77777777" w:rsidTr="00E601BB">
        <w:trPr>
          <w:trHeight w:val="525"/>
        </w:trPr>
        <w:tc>
          <w:tcPr>
            <w:tcW w:w="5155" w:type="dxa"/>
            <w:gridSpan w:val="6"/>
          </w:tcPr>
          <w:p w14:paraId="6F9B6406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OJCA/OPIEKUNA PRAWNEGO</w:t>
            </w:r>
          </w:p>
          <w:p w14:paraId="37592388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  <w:p w14:paraId="71B4DADD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  <w:p w14:paraId="423D54E9" w14:textId="77777777" w:rsidR="00025007" w:rsidRPr="000C77F1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</w:tc>
        <w:tc>
          <w:tcPr>
            <w:tcW w:w="5472" w:type="dxa"/>
            <w:gridSpan w:val="11"/>
          </w:tcPr>
          <w:p w14:paraId="45EF359A" w14:textId="77777777" w:rsidR="00025007" w:rsidRPr="000C77F1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MATKI/OPIEKUNA PRAWNEGO</w:t>
            </w:r>
          </w:p>
        </w:tc>
      </w:tr>
      <w:tr w:rsidR="000D3A8D" w14:paraId="6076978B" w14:textId="77777777" w:rsidTr="00607BEB">
        <w:trPr>
          <w:trHeight w:val="428"/>
        </w:trPr>
        <w:tc>
          <w:tcPr>
            <w:tcW w:w="10627" w:type="dxa"/>
            <w:gridSpan w:val="17"/>
          </w:tcPr>
          <w:p w14:paraId="5A6BC5C9" w14:textId="77777777" w:rsidR="000D3A8D" w:rsidRPr="000D3A8D" w:rsidRDefault="000D3A8D" w:rsidP="000D3A8D">
            <w:p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Do wniosku załączam wymagane dokumenty (wpisać):</w:t>
            </w:r>
          </w:p>
          <w:p w14:paraId="738F92EC" w14:textId="45392CD2" w:rsidR="000D3A8D" w:rsidRPr="000D3A8D" w:rsidRDefault="0063090B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Orzeczenie o niepełnosprawności dziecka TAK/NIE</w:t>
            </w:r>
          </w:p>
          <w:p w14:paraId="66045EF1" w14:textId="3B28BC6D" w:rsidR="000D3A8D" w:rsidRPr="000D3A8D" w:rsidRDefault="0063090B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wychowywaniu trojga lub więcej dzieci TAK/NIE</w:t>
            </w:r>
          </w:p>
          <w:p w14:paraId="50BB4374" w14:textId="3FEEF3ED" w:rsidR="000D3A8D" w:rsidRPr="000D3A8D" w:rsidRDefault="0063090B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zatrudnieniu</w:t>
            </w:r>
            <w:r w:rsidR="00071BA4">
              <w:rPr>
                <w:sz w:val="18"/>
                <w:szCs w:val="18"/>
              </w:rPr>
              <w:t xml:space="preserve"> lub wydruk z CEIDG      </w:t>
            </w:r>
            <w:r>
              <w:rPr>
                <w:sz w:val="18"/>
                <w:szCs w:val="18"/>
              </w:rPr>
              <w:t xml:space="preserve"> TAK/NIE w ilości ….. sztuk </w:t>
            </w:r>
          </w:p>
          <w:p w14:paraId="12C794D9" w14:textId="7C1ACAEB" w:rsidR="000D3A8D" w:rsidRDefault="0063090B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pobieraniu nauki TAK/NIE w ilości ……. sztuk</w:t>
            </w:r>
          </w:p>
          <w:p w14:paraId="1E755AF8" w14:textId="0EDFE124" w:rsidR="000B0D8E" w:rsidRDefault="0063090B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samotnym wychowywaniu</w:t>
            </w:r>
            <w:r w:rsidR="001E76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TAK/NIE</w:t>
            </w:r>
          </w:p>
          <w:p w14:paraId="6B26F5AA" w14:textId="1D4E9090" w:rsidR="0063090B" w:rsidRDefault="0063090B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A0C93BD" w14:textId="74B2CA5B" w:rsidR="0063090B" w:rsidRDefault="0063090B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A09F1EF" w14:textId="18F2E71B" w:rsidR="0063090B" w:rsidRPr="00715E5D" w:rsidRDefault="0063090B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DA61590" w14:textId="7D35582F" w:rsidR="000D3A8D" w:rsidRPr="000D3A8D" w:rsidRDefault="00147331" w:rsidP="000D3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D3A8D" w:rsidRPr="000D3A8D">
              <w:rPr>
                <w:sz w:val="18"/>
                <w:szCs w:val="18"/>
              </w:rPr>
              <w:t>Pouczenie</w:t>
            </w:r>
          </w:p>
          <w:p w14:paraId="3795E8CA" w14:textId="77777777" w:rsidR="0054721C" w:rsidRDefault="000D3A8D" w:rsidP="00994F41">
            <w:pPr>
              <w:pStyle w:val="Akapitzlist"/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Podanie nieprawdziwych informacji skutkuje skreśleniem z listy rekrutacyjnej.</w:t>
            </w:r>
          </w:p>
          <w:p w14:paraId="0D105F0F" w14:textId="77777777" w:rsidR="000D3A8D" w:rsidRPr="0054721C" w:rsidRDefault="000D3A8D" w:rsidP="0054721C">
            <w:pPr>
              <w:ind w:left="360"/>
              <w:rPr>
                <w:sz w:val="18"/>
                <w:szCs w:val="18"/>
              </w:rPr>
            </w:pPr>
            <w:r w:rsidRPr="0054721C">
              <w:rPr>
                <w:sz w:val="18"/>
                <w:szCs w:val="18"/>
              </w:rPr>
              <w:t xml:space="preserve">                                 </w:t>
            </w:r>
            <w:r w:rsidR="0054721C" w:rsidRPr="0054721C">
              <w:rPr>
                <w:sz w:val="18"/>
                <w:szCs w:val="18"/>
              </w:rPr>
              <w:t>Podpis Matki</w:t>
            </w:r>
            <w:r w:rsidRPr="0054721C">
              <w:rPr>
                <w:sz w:val="18"/>
                <w:szCs w:val="18"/>
              </w:rPr>
              <w:t xml:space="preserve">………………………….………………….          </w:t>
            </w:r>
            <w:r w:rsidR="0054721C" w:rsidRPr="0054721C">
              <w:rPr>
                <w:sz w:val="18"/>
                <w:szCs w:val="18"/>
              </w:rPr>
              <w:t>Podpis</w:t>
            </w:r>
            <w:r w:rsidRPr="0054721C">
              <w:rPr>
                <w:sz w:val="18"/>
                <w:szCs w:val="18"/>
              </w:rPr>
              <w:t xml:space="preserve"> Ojca………………………………………………………………..</w:t>
            </w:r>
          </w:p>
          <w:p w14:paraId="5155D58F" w14:textId="77777777" w:rsidR="002625DC" w:rsidRDefault="000D3A8D" w:rsidP="002625DC">
            <w:p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 xml:space="preserve">                             </w:t>
            </w:r>
            <w:r w:rsidR="00607BEB">
              <w:rPr>
                <w:sz w:val="18"/>
                <w:szCs w:val="18"/>
              </w:rPr>
              <w:t xml:space="preserve">            </w:t>
            </w:r>
            <w:r w:rsidRPr="000D3A8D">
              <w:rPr>
                <w:sz w:val="18"/>
                <w:szCs w:val="18"/>
              </w:rPr>
              <w:t xml:space="preserve"> Miejscowość…</w:t>
            </w:r>
            <w:r w:rsidR="00607BEB">
              <w:rPr>
                <w:sz w:val="18"/>
                <w:szCs w:val="18"/>
              </w:rPr>
              <w:t xml:space="preserve">…………..………………………………….       </w:t>
            </w:r>
            <w:r w:rsidRPr="000D3A8D">
              <w:rPr>
                <w:sz w:val="18"/>
                <w:szCs w:val="18"/>
              </w:rPr>
              <w:t>Data………………………………………………………………</w:t>
            </w:r>
          </w:p>
          <w:p w14:paraId="331E9B6F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358B1D39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00BDE166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3C5145D3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6AD048CE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5408C793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133EF4F7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01A03DC1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3F0E0B02" w14:textId="77777777" w:rsidR="002625DC" w:rsidRPr="002625DC" w:rsidRDefault="002625DC" w:rsidP="002625DC">
            <w:pPr>
              <w:rPr>
                <w:sz w:val="18"/>
                <w:szCs w:val="18"/>
              </w:rPr>
            </w:pPr>
          </w:p>
          <w:p w14:paraId="08CA7A6C" w14:textId="77777777" w:rsidR="002625DC" w:rsidRDefault="002625DC" w:rsidP="002625DC">
            <w:pPr>
              <w:tabs>
                <w:tab w:val="left" w:pos="46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0DE597F" w14:textId="77777777" w:rsidR="00511539" w:rsidRDefault="00511539" w:rsidP="002625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A3DDF" w14:textId="107B9A62" w:rsidR="002625DC" w:rsidRDefault="002625DC" w:rsidP="002625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Klauzula informacyjna</w:t>
            </w:r>
          </w:p>
          <w:p w14:paraId="77645CC4" w14:textId="77777777" w:rsidR="002625DC" w:rsidRDefault="002625DC" w:rsidP="00262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54">
              <w:rPr>
                <w:rFonts w:ascii="Times New Roman" w:hAnsi="Times New Roman" w:cs="Times New Roman"/>
                <w:sz w:val="24"/>
                <w:szCs w:val="24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1854">
              <w:rPr>
                <w:rFonts w:ascii="Times New Roman" w:hAnsi="Times New Roman" w:cs="Times New Roman"/>
                <w:sz w:val="24"/>
                <w:szCs w:val="24"/>
              </w:rPr>
              <w:t>Dz.U.UE.L</w:t>
            </w:r>
            <w:proofErr w:type="spellEnd"/>
            <w:r w:rsidRPr="00D41854">
              <w:rPr>
                <w:rFonts w:ascii="Times New Roman" w:hAnsi="Times New Roman" w:cs="Times New Roman"/>
                <w:sz w:val="24"/>
                <w:szCs w:val="24"/>
              </w:rPr>
              <w:t>. z 2016r. Nr 119, s.1 ze zm.) - dalej: „RODO” informuję, że:</w:t>
            </w:r>
          </w:p>
          <w:p w14:paraId="6047B35A" w14:textId="77777777" w:rsidR="002625DC" w:rsidRPr="00D41854" w:rsidRDefault="002625DC" w:rsidP="00262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701E" w14:textId="77777777" w:rsidR="002625DC" w:rsidRPr="000C2D76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65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Państwa danych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Gminny Żłobek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„Nenufarek” z siedzibą w Seroczynie (ul. Siedlecka 1, 08-116 Seroczyn). </w:t>
            </w:r>
            <w:r w:rsidRPr="0023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B2025E" w14:textId="77777777" w:rsidR="002625DC" w:rsidRPr="006C4065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sprawach z zakresu ochrony danych należy kontaktować się z Administratorem bezpośrednio w siedzibie. </w:t>
            </w:r>
          </w:p>
          <w:p w14:paraId="0F11B754" w14:textId="77777777" w:rsidR="002625DC" w:rsidRPr="007D089D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54">
              <w:rPr>
                <w:rFonts w:ascii="Times New Roman" w:hAnsi="Times New Roman" w:cs="Times New Roman"/>
                <w:sz w:val="24"/>
                <w:szCs w:val="24"/>
              </w:rPr>
              <w:t xml:space="preserve">Państwa dane osobowe będą przetwarzane 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przeprowadzenia rekrutacji do żłobka </w:t>
            </w:r>
            <w:r w:rsidRPr="007D089D">
              <w:rPr>
                <w:rFonts w:ascii="Times New Roman" w:hAnsi="Times New Roman" w:cs="Times New Roman"/>
                <w:sz w:val="24"/>
                <w:szCs w:val="24"/>
              </w:rPr>
              <w:t>tj. gdyż jest to niezbędne do wypełnienia obowiązku prawnego ciążącego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A</w:t>
            </w:r>
            <w:r w:rsidRPr="007D089D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Pr="00D41854">
              <w:rPr>
                <w:rFonts w:ascii="Times New Roman" w:hAnsi="Times New Roman" w:cs="Times New Roman"/>
                <w:sz w:val="24"/>
                <w:szCs w:val="24"/>
              </w:rPr>
              <w:t xml:space="preserve"> (art. 6 ust. 1 lit. c RODO)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zw. z U</w:t>
            </w:r>
            <w:r w:rsidRPr="00D41854">
              <w:rPr>
                <w:rFonts w:ascii="Times New Roman" w:hAnsi="Times New Roman" w:cs="Times New Roman"/>
                <w:sz w:val="24"/>
                <w:szCs w:val="24"/>
              </w:rPr>
              <w:t>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41854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 w:rsidRPr="00C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4 lutego 2011 r. o opiece nad dziećmi w wieku do lat trzech.</w:t>
            </w:r>
          </w:p>
          <w:p w14:paraId="35B2C9A3" w14:textId="77777777" w:rsidR="002625DC" w:rsidRPr="007D089D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Państwa d</w:t>
            </w:r>
            <w:r w:rsidRPr="005E63AF">
              <w:rPr>
                <w:rFonts w:ascii="Times New Roman" w:hAnsi="Times New Roman" w:cs="Times New Roman"/>
                <w:sz w:val="24"/>
                <w:szCs w:val="24"/>
              </w:rPr>
              <w:t xml:space="preserve">ane osobowe będą przetwarzane przez okres niezbędny do realizacji ww. celu z uwzględnieniem okresów przechowywania określonych w przepisach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szczególnych</w:t>
            </w:r>
            <w:r w:rsidRPr="005E6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3AF">
              <w:rPr>
                <w:rFonts w:ascii="Times New Roman" w:hAnsi="Times New Roman" w:cs="Times New Roman"/>
                <w:sz w:val="24"/>
                <w:szCs w:val="24"/>
              </w:rPr>
              <w:t>w tym przepisów archiwalnych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tj. 5 lat</w:t>
            </w:r>
            <w:r w:rsidRPr="005E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E4DEE" w14:textId="77777777" w:rsidR="002625DC" w:rsidRPr="009E00CB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46"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 dane będą przetwarzane w sposób zautomatyzowany, w tym nie będą podlegać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06387" w14:textId="77777777" w:rsidR="002625DC" w:rsidRPr="0088625D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46"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 dane </w:t>
            </w:r>
            <w:r w:rsidRPr="0072689B">
              <w:rPr>
                <w:rFonts w:ascii="Times New Roman" w:hAnsi="Times New Roman" w:cs="Times New Roman"/>
                <w:sz w:val="24"/>
                <w:szCs w:val="24"/>
              </w:rPr>
              <w:t xml:space="preserve">osobowych 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będą przekazywane 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>poza Europejski Obszar Gospodarczy (obejmujący Unię Europejską, Norwegię, Liechtenstein i Islandię)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6F123" w14:textId="77777777" w:rsidR="002625DC" w:rsidRPr="009E00CB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 związku z przetwarzaniem </w:t>
            </w:r>
            <w:r w:rsidRPr="00085146"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 danych osobowych, przysługują </w:t>
            </w:r>
            <w:r w:rsidRPr="00085146">
              <w:rPr>
                <w:rFonts w:ascii="Times New Roman" w:hAnsi="Times New Roman" w:cs="Times New Roman"/>
                <w:sz w:val="24"/>
                <w:szCs w:val="24"/>
              </w:rPr>
              <w:t>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E00CB">
              <w:rPr>
                <w:rFonts w:ascii="Times New Roman" w:hAnsi="Times New Roman" w:cs="Times New Roman"/>
                <w:sz w:val="24"/>
                <w:szCs w:val="24"/>
              </w:rPr>
              <w:t xml:space="preserve"> następujące prawa:</w:t>
            </w:r>
          </w:p>
          <w:p w14:paraId="6E3D7CF1" w14:textId="77777777" w:rsidR="002625DC" w:rsidRPr="007013AF" w:rsidRDefault="002625DC" w:rsidP="002625D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F">
              <w:rPr>
                <w:rFonts w:ascii="Times New Roman" w:hAnsi="Times New Roman" w:cs="Times New Roman"/>
                <w:sz w:val="24"/>
                <w:szCs w:val="24"/>
              </w:rPr>
              <w:t>prawo dostępu do swoich danych oraz otrzymania ich kopii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F105A" w14:textId="77777777" w:rsidR="002625DC" w:rsidRPr="007013AF" w:rsidRDefault="002625DC" w:rsidP="002625D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F">
              <w:rPr>
                <w:rFonts w:ascii="Times New Roman" w:hAnsi="Times New Roman" w:cs="Times New Roman"/>
                <w:sz w:val="24"/>
                <w:szCs w:val="24"/>
              </w:rPr>
              <w:t>prawo do sprostowania (poprawiania) swoich danych osobowych;</w:t>
            </w:r>
          </w:p>
          <w:p w14:paraId="39532EA1" w14:textId="77777777" w:rsidR="002625DC" w:rsidRPr="000C1077" w:rsidRDefault="002625DC" w:rsidP="002625D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F">
              <w:rPr>
                <w:rFonts w:ascii="Times New Roman" w:hAnsi="Times New Roman" w:cs="Times New Roman"/>
                <w:sz w:val="24"/>
                <w:szCs w:val="24"/>
              </w:rPr>
              <w:t>prawo do ograniczenia przetwarzania danych osobowych;</w:t>
            </w:r>
          </w:p>
          <w:p w14:paraId="47309979" w14:textId="77777777" w:rsidR="002625DC" w:rsidRDefault="002625DC" w:rsidP="002625D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F">
              <w:rPr>
                <w:rFonts w:ascii="Times New Roman" w:hAnsi="Times New Roman" w:cs="Times New Roman"/>
                <w:sz w:val="24"/>
                <w:szCs w:val="24"/>
              </w:rPr>
              <w:t xml:space="preserve">prawo wniesienia skargi do Prezesa Urzędu Ochrony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13AF">
              <w:rPr>
                <w:rFonts w:ascii="Times New Roman" w:hAnsi="Times New Roman" w:cs="Times New Roman"/>
                <w:sz w:val="24"/>
                <w:szCs w:val="24"/>
              </w:rPr>
              <w:t>(ul. Stawki 2, 00-193 Warszawa), w sytuacji, gdy uzna Pani/Pan, że przetwarzanie danych osobowych narusza przepisy ogólnego rozporządzenia o ochronie danych osobowych (RODO)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7C9FA2" w14:textId="77777777" w:rsidR="002625DC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A">
              <w:rPr>
                <w:rFonts w:ascii="Times New Roman" w:hAnsi="Times New Roman" w:cs="Times New Roman"/>
                <w:sz w:val="24"/>
                <w:szCs w:val="24"/>
              </w:rPr>
              <w:t xml:space="preserve">Podanie przez Państwa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związku z ciążącym na Administratorze obowiązkiem prawnym </w:t>
            </w:r>
            <w:r w:rsidRPr="00163B1A">
              <w:rPr>
                <w:rFonts w:ascii="Times New Roman" w:hAnsi="Times New Roman" w:cs="Times New Roman"/>
                <w:sz w:val="24"/>
                <w:szCs w:val="24"/>
              </w:rPr>
              <w:t>jest obowiązkowe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ich n</w:t>
            </w:r>
            <w:r w:rsidRPr="0069083F">
              <w:rPr>
                <w:rFonts w:ascii="Times New Roman" w:hAnsi="Times New Roman" w:cs="Times New Roman"/>
                <w:sz w:val="24"/>
                <w:szCs w:val="24"/>
              </w:rPr>
              <w:t xml:space="preserve">ieprzekazanie skutkować będzie brakiem realizacji celu, o którym mowa w punkcie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Hlk271688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0"/>
          <w:p w14:paraId="7E04DA2C" w14:textId="77777777" w:rsidR="002625DC" w:rsidRPr="004D2829" w:rsidRDefault="002625DC" w:rsidP="002625DC">
            <w:pPr>
              <w:pStyle w:val="Akapitzlist"/>
              <w:numPr>
                <w:ilvl w:val="1"/>
                <w:numId w:val="12"/>
              </w:num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29">
              <w:rPr>
                <w:rFonts w:ascii="Times New Roman" w:hAnsi="Times New Roman" w:cs="Times New Roman"/>
                <w:sz w:val="24"/>
                <w:szCs w:val="24"/>
              </w:rPr>
      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      </w:r>
          </w:p>
          <w:p w14:paraId="1B32BF66" w14:textId="77777777" w:rsidR="002625DC" w:rsidRPr="004D2829" w:rsidRDefault="002625DC" w:rsidP="00262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429C9" w14:textId="77777777" w:rsidR="002625DC" w:rsidRDefault="002625DC" w:rsidP="002625DC">
            <w:pPr>
              <w:tabs>
                <w:tab w:val="left" w:pos="4690"/>
              </w:tabs>
              <w:rPr>
                <w:sz w:val="18"/>
                <w:szCs w:val="18"/>
              </w:rPr>
            </w:pPr>
          </w:p>
          <w:p w14:paraId="567781E1" w14:textId="77777777" w:rsidR="002625DC" w:rsidRDefault="002625DC" w:rsidP="002625DC">
            <w:pPr>
              <w:tabs>
                <w:tab w:val="left" w:pos="4690"/>
              </w:tabs>
              <w:rPr>
                <w:sz w:val="18"/>
                <w:szCs w:val="18"/>
              </w:rPr>
            </w:pPr>
          </w:p>
          <w:p w14:paraId="4054A492" w14:textId="77777777" w:rsidR="002625DC" w:rsidRDefault="002625DC" w:rsidP="002625DC">
            <w:pPr>
              <w:tabs>
                <w:tab w:val="left" w:pos="4690"/>
              </w:tabs>
              <w:rPr>
                <w:sz w:val="18"/>
                <w:szCs w:val="18"/>
              </w:rPr>
            </w:pPr>
          </w:p>
          <w:p w14:paraId="481B757A" w14:textId="41BE65D0" w:rsidR="002625DC" w:rsidRPr="002625DC" w:rsidRDefault="002625DC" w:rsidP="002625DC">
            <w:pPr>
              <w:tabs>
                <w:tab w:val="left" w:pos="4690"/>
              </w:tabs>
              <w:rPr>
                <w:sz w:val="18"/>
                <w:szCs w:val="18"/>
              </w:rPr>
            </w:pPr>
          </w:p>
        </w:tc>
      </w:tr>
      <w:tr w:rsidR="0054721C" w14:paraId="03C444A9" w14:textId="77777777" w:rsidTr="009A0151">
        <w:trPr>
          <w:trHeight w:val="6603"/>
        </w:trPr>
        <w:tc>
          <w:tcPr>
            <w:tcW w:w="10627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311440DA" w14:textId="4DA714B7" w:rsidR="0054721C" w:rsidRDefault="0054721C" w:rsidP="00C53F1E">
            <w:pPr>
              <w:shd w:val="clear" w:color="auto" w:fill="FFF2CC" w:themeFill="accent4" w:themeFillTint="33"/>
              <w:ind w:left="112"/>
              <w:jc w:val="center"/>
              <w:rPr>
                <w:b/>
                <w:sz w:val="24"/>
                <w:szCs w:val="24"/>
                <w:shd w:val="clear" w:color="auto" w:fill="FFF2CC" w:themeFill="accent4" w:themeFillTint="33"/>
              </w:rPr>
            </w:pPr>
            <w:r w:rsidRPr="00CC248B">
              <w:rPr>
                <w:b/>
                <w:sz w:val="24"/>
                <w:szCs w:val="24"/>
                <w:shd w:val="clear" w:color="auto" w:fill="FFF2CC" w:themeFill="accent4" w:themeFillTint="33"/>
              </w:rPr>
              <w:lastRenderedPageBreak/>
              <w:t>DECYZJA DOTYCZĄCA PRZYJĘCIA DZIECKA DO ŻŁOBKA</w:t>
            </w:r>
          </w:p>
          <w:p w14:paraId="1DD288D3" w14:textId="700D1D04" w:rsidR="00C53F1E" w:rsidRPr="00C53F1E" w:rsidRDefault="00C53F1E" w:rsidP="00C53F1E">
            <w:pPr>
              <w:shd w:val="clear" w:color="auto" w:fill="FFF2CC" w:themeFill="accent4" w:themeFillTint="33"/>
              <w:ind w:left="1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2CC" w:themeFill="accent4" w:themeFillTint="33"/>
              </w:rPr>
              <w:t>(Wypełnia Komisja rekrutacyjna)</w:t>
            </w:r>
          </w:p>
          <w:p w14:paraId="54B065F3" w14:textId="66F1732F" w:rsidR="001F0BD6" w:rsidRDefault="001E76DF" w:rsidP="00CC248B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kandydat spełnia wymagania formalne: tj. na dzień 25 stycznia 2021 r. będzie miał ukończony 20 tydzień życia i </w:t>
            </w:r>
            <w:r w:rsidR="00071BA4">
              <w:rPr>
                <w:sz w:val="18"/>
                <w:szCs w:val="18"/>
              </w:rPr>
              <w:t xml:space="preserve">do dnia 31.08.2021 r. </w:t>
            </w:r>
            <w:r>
              <w:rPr>
                <w:sz w:val="18"/>
                <w:szCs w:val="18"/>
              </w:rPr>
              <w:t xml:space="preserve"> ukończy </w:t>
            </w:r>
            <w:r w:rsidR="00071BA4">
              <w:rPr>
                <w:sz w:val="18"/>
                <w:szCs w:val="18"/>
              </w:rPr>
              <w:t xml:space="preserve">maksymalnie </w:t>
            </w:r>
            <w:r>
              <w:rPr>
                <w:sz w:val="18"/>
                <w:szCs w:val="18"/>
              </w:rPr>
              <w:t>3 lat</w:t>
            </w:r>
            <w:r w:rsidR="00071BA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oraz wraz z rodzicami (rodzicem) zamieszkuje na terenie Gminy Wodynie</w:t>
            </w:r>
            <w:r w:rsidR="001F0BD6">
              <w:rPr>
                <w:sz w:val="18"/>
                <w:szCs w:val="18"/>
              </w:rPr>
              <w:t>:   TAK / NIE</w:t>
            </w:r>
          </w:p>
          <w:p w14:paraId="2FCEC026" w14:textId="382BFE15" w:rsidR="009A0151" w:rsidRDefault="009A0151" w:rsidP="00CC248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Liczba uzyskanych punktów</w:t>
            </w:r>
            <w:r w:rsidR="001E76DF">
              <w:rPr>
                <w:sz w:val="18"/>
                <w:szCs w:val="18"/>
              </w:rPr>
              <w:t xml:space="preserve"> premiujących</w:t>
            </w:r>
            <w:r w:rsidR="001F0BD6">
              <w:rPr>
                <w:sz w:val="18"/>
                <w:szCs w:val="18"/>
              </w:rPr>
              <w:t xml:space="preserve"> </w:t>
            </w:r>
            <w:r w:rsidRPr="00CC248B">
              <w:rPr>
                <w:sz w:val="18"/>
                <w:szCs w:val="18"/>
              </w:rPr>
              <w:t>……………………………………………………..</w:t>
            </w:r>
          </w:p>
          <w:p w14:paraId="6335882A" w14:textId="77777777" w:rsidR="001F0BD6" w:rsidRDefault="001F0BD6" w:rsidP="001F0BD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Komisja Rekrutacyjna na posiedzeniu w dniu …………………………………………</w:t>
            </w:r>
            <w:r>
              <w:rPr>
                <w:sz w:val="18"/>
                <w:szCs w:val="18"/>
              </w:rPr>
              <w:t xml:space="preserve"> </w:t>
            </w:r>
            <w:r w:rsidRPr="00CC248B">
              <w:rPr>
                <w:sz w:val="18"/>
                <w:szCs w:val="18"/>
              </w:rPr>
              <w:t>podjęła następującą decyzję:</w:t>
            </w:r>
          </w:p>
          <w:p w14:paraId="75EC596D" w14:textId="6542ADAA" w:rsidR="0054721C" w:rsidRPr="00CC248B" w:rsidRDefault="00145BE8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Zakwalifikowała</w:t>
            </w:r>
            <w:r w:rsidR="0054721C" w:rsidRPr="00CC248B">
              <w:rPr>
                <w:sz w:val="18"/>
                <w:szCs w:val="18"/>
              </w:rPr>
              <w:t xml:space="preserve"> dziecko do żłobka </w:t>
            </w:r>
            <w:r w:rsidR="001F0BD6">
              <w:rPr>
                <w:sz w:val="18"/>
                <w:szCs w:val="18"/>
              </w:rPr>
              <w:t>*</w:t>
            </w:r>
          </w:p>
          <w:p w14:paraId="072F9706" w14:textId="59F6FA5F" w:rsidR="0054721C" w:rsidRPr="00CC248B" w:rsidRDefault="0054721C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 xml:space="preserve">Nie </w:t>
            </w:r>
            <w:r w:rsidR="00145BE8">
              <w:rPr>
                <w:sz w:val="18"/>
                <w:szCs w:val="18"/>
              </w:rPr>
              <w:t>zakwalifikowała</w:t>
            </w:r>
            <w:r w:rsidRPr="00CC248B">
              <w:rPr>
                <w:sz w:val="18"/>
                <w:szCs w:val="18"/>
              </w:rPr>
              <w:t xml:space="preserve"> dziecka do żłobka</w:t>
            </w:r>
            <w:r w:rsidR="001F0BD6">
              <w:rPr>
                <w:sz w:val="18"/>
                <w:szCs w:val="18"/>
              </w:rPr>
              <w:t xml:space="preserve"> *</w:t>
            </w:r>
          </w:p>
          <w:p w14:paraId="62B3AD91" w14:textId="2FA4E0C0" w:rsidR="0054721C" w:rsidRPr="009A0151" w:rsidRDefault="009A0151" w:rsidP="009A0151">
            <w:pPr>
              <w:shd w:val="clear" w:color="auto" w:fill="FFFFFF" w:themeFill="background1"/>
              <w:ind w:left="3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="0054721C" w:rsidRPr="009A0151">
              <w:rPr>
                <w:i/>
                <w:sz w:val="18"/>
                <w:szCs w:val="18"/>
              </w:rPr>
              <w:t>Nie</w:t>
            </w:r>
            <w:r>
              <w:rPr>
                <w:i/>
                <w:sz w:val="18"/>
                <w:szCs w:val="18"/>
              </w:rPr>
              <w:t>właściwe skreślić</w:t>
            </w:r>
          </w:p>
          <w:p w14:paraId="22166DF7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Uzasadnienie odmowy przyjęcia:</w:t>
            </w:r>
          </w:p>
          <w:p w14:paraId="518571D9" w14:textId="0243F828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1F0BD6">
              <w:rPr>
                <w:sz w:val="18"/>
                <w:szCs w:val="18"/>
              </w:rPr>
              <w:t>……………………………</w:t>
            </w:r>
            <w:r w:rsidRPr="00CC248B">
              <w:rPr>
                <w:sz w:val="18"/>
                <w:szCs w:val="18"/>
              </w:rPr>
              <w:t>………………………..</w:t>
            </w:r>
          </w:p>
          <w:p w14:paraId="076D78DD" w14:textId="567F73C5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1F0BD6">
              <w:rPr>
                <w:sz w:val="18"/>
                <w:szCs w:val="18"/>
              </w:rPr>
              <w:t>……………………………</w:t>
            </w:r>
            <w:r w:rsidRPr="00CC248B">
              <w:rPr>
                <w:sz w:val="18"/>
                <w:szCs w:val="18"/>
              </w:rPr>
              <w:t>…………………..</w:t>
            </w:r>
          </w:p>
          <w:p w14:paraId="0DC26066" w14:textId="082F5AC1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1F0BD6">
              <w:rPr>
                <w:sz w:val="18"/>
                <w:szCs w:val="18"/>
              </w:rPr>
              <w:t>………………………….</w:t>
            </w:r>
            <w:r w:rsidRPr="00CC248B">
              <w:rPr>
                <w:sz w:val="18"/>
                <w:szCs w:val="18"/>
              </w:rPr>
              <w:t>……………………………</w:t>
            </w:r>
          </w:p>
          <w:p w14:paraId="74F8DFAD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Podpisy przewodniczącego i członków Komisji Rekrutacyjnej:</w:t>
            </w:r>
          </w:p>
          <w:p w14:paraId="0AA9D9A6" w14:textId="429AE38A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………</w:t>
            </w:r>
            <w:r w:rsidRPr="00CC248B">
              <w:rPr>
                <w:sz w:val="18"/>
                <w:szCs w:val="18"/>
              </w:rPr>
              <w:t xml:space="preserve"> przewodniczący komisji ……………………………………</w:t>
            </w:r>
            <w:r w:rsidR="00607BEB" w:rsidRPr="00CC248B">
              <w:rPr>
                <w:sz w:val="18"/>
                <w:szCs w:val="18"/>
              </w:rPr>
              <w:t>………….</w:t>
            </w:r>
            <w:r w:rsidRPr="00CC248B">
              <w:rPr>
                <w:sz w:val="18"/>
                <w:szCs w:val="18"/>
              </w:rPr>
              <w:t>……….</w:t>
            </w:r>
          </w:p>
          <w:p w14:paraId="310F7B10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 (imię i nazwisko)                                                                                                                                  podpis</w:t>
            </w:r>
          </w:p>
          <w:p w14:paraId="39F0F2C6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</w:t>
            </w:r>
          </w:p>
          <w:p w14:paraId="6B9E6739" w14:textId="74908EC4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…….</w:t>
            </w:r>
            <w:r w:rsidRPr="00CC248B">
              <w:rPr>
                <w:sz w:val="18"/>
                <w:szCs w:val="18"/>
              </w:rPr>
              <w:t>…. członek komisji                ………………………</w:t>
            </w:r>
            <w:r w:rsidR="00607BEB" w:rsidRPr="00CC248B">
              <w:rPr>
                <w:sz w:val="18"/>
                <w:szCs w:val="18"/>
              </w:rPr>
              <w:t>…………..</w:t>
            </w:r>
            <w:r w:rsidRPr="00CC248B">
              <w:rPr>
                <w:sz w:val="18"/>
                <w:szCs w:val="18"/>
              </w:rPr>
              <w:t>…………………….</w:t>
            </w:r>
          </w:p>
          <w:p w14:paraId="36EAF8FB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(imię i nazwisko)                                                                                                                                   podpis       </w:t>
            </w:r>
          </w:p>
          <w:p w14:paraId="6F5E9803" w14:textId="21CE46BD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14:paraId="1AFA9B56" w14:textId="39A7DF63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……..</w:t>
            </w:r>
            <w:r w:rsidRPr="00CC248B">
              <w:rPr>
                <w:sz w:val="18"/>
                <w:szCs w:val="18"/>
              </w:rPr>
              <w:t>…………. członek komisji                …………</w:t>
            </w:r>
            <w:r w:rsidR="00607BEB" w:rsidRPr="00CC248B">
              <w:rPr>
                <w:sz w:val="18"/>
                <w:szCs w:val="18"/>
              </w:rPr>
              <w:t>……………</w:t>
            </w:r>
            <w:r w:rsidRPr="00CC248B">
              <w:rPr>
                <w:sz w:val="18"/>
                <w:szCs w:val="18"/>
              </w:rPr>
              <w:t>………………………………….</w:t>
            </w:r>
          </w:p>
          <w:p w14:paraId="18800ECB" w14:textId="163C1480" w:rsidR="0054721C" w:rsidRPr="001F0BD6" w:rsidRDefault="0054721C" w:rsidP="001F0BD6">
            <w:pPr>
              <w:shd w:val="clear" w:color="auto" w:fill="FFFFFF" w:themeFill="background1"/>
              <w:ind w:left="112"/>
              <w:rPr>
                <w:b/>
                <w:sz w:val="18"/>
                <w:szCs w:val="18"/>
              </w:rPr>
            </w:pPr>
            <w:r w:rsidRPr="00CC248B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                                   </w:t>
            </w:r>
            <w:r w:rsidR="00C53F1E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  </w:t>
            </w:r>
            <w:r w:rsidRPr="00CC248B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    (imię i nazwisko)                                                                                                                                      podpis                                                                                                               </w:t>
            </w:r>
          </w:p>
        </w:tc>
      </w:tr>
      <w:tr w:rsidR="000D3A8D" w14:paraId="0E7A8928" w14:textId="77777777" w:rsidTr="009A0151">
        <w:trPr>
          <w:trHeight w:val="465"/>
        </w:trPr>
        <w:tc>
          <w:tcPr>
            <w:tcW w:w="10627" w:type="dxa"/>
            <w:gridSpan w:val="17"/>
            <w:shd w:val="clear" w:color="auto" w:fill="FF99FF"/>
          </w:tcPr>
          <w:p w14:paraId="6CD04F2E" w14:textId="1BB94441" w:rsidR="000D3A8D" w:rsidRPr="009A0151" w:rsidRDefault="001F0BD6" w:rsidP="009A0151">
            <w:pPr>
              <w:shd w:val="clear" w:color="auto" w:fill="FFFFFF" w:themeFill="background1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24"/>
                <w:szCs w:val="24"/>
              </w:rPr>
              <w:t>U</w:t>
            </w:r>
            <w:r w:rsidR="000D3A8D" w:rsidRPr="009A0151">
              <w:rPr>
                <w:iCs/>
                <w:sz w:val="24"/>
                <w:szCs w:val="24"/>
              </w:rPr>
              <w:t>wagi</w:t>
            </w:r>
            <w:r w:rsidR="0054721C" w:rsidRPr="009A0151">
              <w:rPr>
                <w:iCs/>
                <w:sz w:val="24"/>
                <w:szCs w:val="24"/>
              </w:rPr>
              <w:t xml:space="preserve"> komisji</w:t>
            </w:r>
          </w:p>
        </w:tc>
      </w:tr>
      <w:tr w:rsidR="009A0151" w14:paraId="277807FE" w14:textId="77777777" w:rsidTr="00145BE8">
        <w:trPr>
          <w:trHeight w:val="3371"/>
        </w:trPr>
        <w:tc>
          <w:tcPr>
            <w:tcW w:w="10627" w:type="dxa"/>
            <w:gridSpan w:val="17"/>
            <w:shd w:val="clear" w:color="auto" w:fill="FFFFFF" w:themeFill="background1"/>
          </w:tcPr>
          <w:p w14:paraId="52F1F605" w14:textId="77777777" w:rsidR="009A0151" w:rsidRPr="009A0151" w:rsidRDefault="009A0151" w:rsidP="000D3A8D">
            <w:pPr>
              <w:rPr>
                <w:i/>
                <w:sz w:val="24"/>
                <w:szCs w:val="24"/>
              </w:rPr>
            </w:pPr>
          </w:p>
        </w:tc>
      </w:tr>
    </w:tbl>
    <w:p w14:paraId="43A9D8E2" w14:textId="77777777" w:rsidR="00E523AD" w:rsidRDefault="00E523AD"/>
    <w:sectPr w:rsidR="00E523AD" w:rsidSect="00607BE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491A7" w14:textId="77777777" w:rsidR="001B2EF3" w:rsidRDefault="001B2EF3" w:rsidP="00D747C0">
      <w:pPr>
        <w:spacing w:after="0" w:line="240" w:lineRule="auto"/>
      </w:pPr>
      <w:r>
        <w:separator/>
      </w:r>
    </w:p>
  </w:endnote>
  <w:endnote w:type="continuationSeparator" w:id="0">
    <w:p w14:paraId="3D0FD08F" w14:textId="77777777" w:rsidR="001B2EF3" w:rsidRDefault="001B2EF3" w:rsidP="00D7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F408" w14:textId="4371031C" w:rsidR="00C23A40" w:rsidRPr="00B22F90" w:rsidRDefault="00C23A40" w:rsidP="00A75FAD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5DC72123" wp14:editId="0378BA6C">
          <wp:simplePos x="0" y="0"/>
          <wp:positionH relativeFrom="margin">
            <wp:posOffset>99060</wp:posOffset>
          </wp:positionH>
          <wp:positionV relativeFrom="paragraph">
            <wp:posOffset>28575</wp:posOffset>
          </wp:positionV>
          <wp:extent cx="853440" cy="603030"/>
          <wp:effectExtent l="0" t="0" r="3810" b="6985"/>
          <wp:wrapNone/>
          <wp:docPr id="4" name="Obraz 4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3BC63052" wp14:editId="5316505F">
          <wp:simplePos x="0" y="0"/>
          <wp:positionH relativeFrom="margin">
            <wp:posOffset>5753100</wp:posOffset>
          </wp:positionH>
          <wp:positionV relativeFrom="paragraph">
            <wp:posOffset>3175</wp:posOffset>
          </wp:positionV>
          <wp:extent cx="853440" cy="603030"/>
          <wp:effectExtent l="0" t="0" r="3810" b="6985"/>
          <wp:wrapNone/>
          <wp:docPr id="3" name="Obraz 3" descr="Kolorowanka Grzybień | Kolorowanki dla dzieci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orowanka Grzybień | Kolorowanki dla dzieci do dru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90">
      <w:rPr>
        <w:rFonts w:ascii="Bodoni MT" w:hAnsi="Bodoni MT"/>
        <w:sz w:val="28"/>
        <w:szCs w:val="28"/>
      </w:rPr>
      <w:t xml:space="preserve">Gminny </w:t>
    </w:r>
    <w:r w:rsidRPr="00B22F90">
      <w:rPr>
        <w:rFonts w:ascii="Calibri" w:hAnsi="Calibri" w:cs="Calibri"/>
        <w:sz w:val="28"/>
        <w:szCs w:val="28"/>
      </w:rPr>
      <w:t>Ż</w:t>
    </w:r>
    <w:r w:rsidRPr="00B22F90">
      <w:rPr>
        <w:rFonts w:ascii="Bodoni MT" w:hAnsi="Bodoni MT" w:cs="Bodoni MT"/>
        <w:sz w:val="28"/>
        <w:szCs w:val="28"/>
      </w:rPr>
      <w:t>ł</w:t>
    </w:r>
    <w:r w:rsidRPr="00B22F90">
      <w:rPr>
        <w:rFonts w:ascii="Bodoni MT" w:hAnsi="Bodoni MT"/>
        <w:sz w:val="28"/>
        <w:szCs w:val="28"/>
      </w:rPr>
      <w:t>obek „Nenufarek” z siedzib</w:t>
    </w:r>
    <w:r w:rsidRPr="00B22F90">
      <w:rPr>
        <w:rFonts w:ascii="Calibri" w:hAnsi="Calibri" w:cs="Calibri"/>
        <w:sz w:val="28"/>
        <w:szCs w:val="28"/>
      </w:rPr>
      <w:t>ą</w:t>
    </w:r>
    <w:r w:rsidRPr="00B22F90">
      <w:rPr>
        <w:rFonts w:ascii="Bodoni MT" w:hAnsi="Bodoni MT"/>
        <w:sz w:val="28"/>
        <w:szCs w:val="28"/>
      </w:rPr>
      <w:t xml:space="preserve"> w Seroczynie</w:t>
    </w:r>
    <w:r>
      <w:rPr>
        <w:rFonts w:ascii="Bodoni MT" w:hAnsi="Bodoni MT"/>
        <w:sz w:val="28"/>
        <w:szCs w:val="28"/>
      </w:rPr>
      <w:t xml:space="preserve"> </w:t>
    </w:r>
  </w:p>
  <w:p w14:paraId="7F66A7AD" w14:textId="5A8BE22F" w:rsidR="00C23A40" w:rsidRPr="00B22F90" w:rsidRDefault="00C23A40" w:rsidP="00A75FAD">
    <w:pPr>
      <w:pStyle w:val="Stopka"/>
      <w:jc w:val="center"/>
      <w:rPr>
        <w:rFonts w:ascii="Bodoni MT" w:hAnsi="Bodoni MT"/>
        <w:sz w:val="28"/>
        <w:szCs w:val="28"/>
      </w:rPr>
    </w:pPr>
    <w:r w:rsidRPr="00B22F90">
      <w:rPr>
        <w:rFonts w:ascii="Bodoni MT" w:hAnsi="Bodoni MT"/>
        <w:sz w:val="28"/>
        <w:szCs w:val="28"/>
      </w:rPr>
      <w:t>ul. Siedlecka 1, 08-116 Seroczyn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4934" w14:textId="77777777" w:rsidR="001B2EF3" w:rsidRDefault="001B2EF3" w:rsidP="00D747C0">
      <w:pPr>
        <w:spacing w:after="0" w:line="240" w:lineRule="auto"/>
      </w:pPr>
      <w:r>
        <w:separator/>
      </w:r>
    </w:p>
  </w:footnote>
  <w:footnote w:type="continuationSeparator" w:id="0">
    <w:p w14:paraId="563089DA" w14:textId="77777777" w:rsidR="001B2EF3" w:rsidRDefault="001B2EF3" w:rsidP="00D7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F3E2" w14:textId="77777777" w:rsidR="00511539" w:rsidRPr="00511539" w:rsidRDefault="00C23A40" w:rsidP="00511539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956984E" wp14:editId="34DE46E6">
          <wp:simplePos x="0" y="0"/>
          <wp:positionH relativeFrom="column">
            <wp:posOffset>1440180</wp:posOffset>
          </wp:positionH>
          <wp:positionV relativeFrom="paragraph">
            <wp:posOffset>-68580</wp:posOffset>
          </wp:positionV>
          <wp:extent cx="2794625" cy="1181100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402905C7" wp14:editId="1D1EB31A">
          <wp:simplePos x="0" y="0"/>
          <wp:positionH relativeFrom="column">
            <wp:posOffset>251460</wp:posOffset>
          </wp:positionH>
          <wp:positionV relativeFrom="paragraph">
            <wp:posOffset>0</wp:posOffset>
          </wp:positionV>
          <wp:extent cx="708660" cy="8166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</w:t>
    </w:r>
    <w:r w:rsidR="00511539" w:rsidRPr="00511539">
      <w:rPr>
        <w:rFonts w:ascii="Times New Roman" w:hAnsi="Times New Roman" w:cs="Times New Roman"/>
        <w:i/>
        <w:iCs/>
        <w:sz w:val="24"/>
        <w:szCs w:val="24"/>
      </w:rPr>
      <w:t xml:space="preserve">Załącznik Nr 1 do Regulaminu pierwszej rekrutacji dzieci do </w:t>
    </w:r>
  </w:p>
  <w:p w14:paraId="1A9F3D72" w14:textId="77777777" w:rsidR="00511539" w:rsidRPr="00511539" w:rsidRDefault="00511539" w:rsidP="00511539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Gminnego Żłobka „Nenufarek” </w:t>
    </w:r>
  </w:p>
  <w:p w14:paraId="3DC9AA90" w14:textId="4A8CE7A3" w:rsidR="00511539" w:rsidRPr="00511539" w:rsidRDefault="00511539" w:rsidP="00511539">
    <w:pPr>
      <w:pStyle w:val="Nagwek"/>
      <w:tabs>
        <w:tab w:val="left" w:pos="396"/>
        <w:tab w:val="right" w:pos="10466"/>
      </w:tabs>
      <w:jc w:val="right"/>
      <w:rPr>
        <w:rFonts w:ascii="Times New Roman" w:hAnsi="Times New Roman" w:cs="Times New Roman"/>
        <w:i/>
        <w:iCs/>
        <w:sz w:val="24"/>
        <w:szCs w:val="24"/>
      </w:rPr>
    </w:pPr>
    <w:r w:rsidRPr="00511539">
      <w:rPr>
        <w:rFonts w:ascii="Times New Roman" w:hAnsi="Times New Roman" w:cs="Times New Roman"/>
        <w:i/>
        <w:iCs/>
        <w:sz w:val="24"/>
        <w:szCs w:val="24"/>
      </w:rPr>
      <w:t xml:space="preserve">z siedzibą w Seroczynie </w:t>
    </w:r>
  </w:p>
  <w:p w14:paraId="2E995D1F" w14:textId="77777777" w:rsidR="00511539" w:rsidRDefault="00511539" w:rsidP="00511539">
    <w:pPr>
      <w:pStyle w:val="Nagwek"/>
      <w:tabs>
        <w:tab w:val="left" w:pos="396"/>
        <w:tab w:val="right" w:pos="10466"/>
      </w:tabs>
      <w:rPr>
        <w:rFonts w:ascii="Times New Roman" w:hAnsi="Times New Roman" w:cs="Times New Roman"/>
        <w:sz w:val="28"/>
        <w:szCs w:val="28"/>
      </w:rPr>
    </w:pPr>
  </w:p>
  <w:p w14:paraId="7050875C" w14:textId="4C963D03" w:rsidR="00C23A40" w:rsidRPr="00A75FAD" w:rsidRDefault="00511539" w:rsidP="00511539">
    <w:pPr>
      <w:pStyle w:val="Nagwek"/>
      <w:tabs>
        <w:tab w:val="left" w:pos="396"/>
        <w:tab w:val="right" w:pos="10466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Gmina Wodynie</w:t>
    </w:r>
    <w:r w:rsidR="00C23A40">
      <w:rPr>
        <w:rFonts w:ascii="Times New Roman" w:hAnsi="Times New Roman" w:cs="Times New Roman"/>
        <w:sz w:val="28"/>
        <w:szCs w:val="28"/>
      </w:rPr>
      <w:t xml:space="preserve">                                 </w:t>
    </w:r>
    <w:r w:rsidR="00C23A40">
      <w:rPr>
        <w:rFonts w:ascii="Times New Roman" w:hAnsi="Times New Roman" w:cs="Times New Roman"/>
        <w:sz w:val="28"/>
        <w:szCs w:val="28"/>
      </w:rPr>
      <w:tab/>
    </w:r>
    <w:r w:rsidR="00C23A40">
      <w:rPr>
        <w:rFonts w:ascii="Times New Roman" w:hAnsi="Times New Roman" w:cs="Times New Roman"/>
        <w:sz w:val="28"/>
        <w:szCs w:val="28"/>
      </w:rPr>
      <w:tab/>
      <w:t xml:space="preserve">                </w:t>
    </w:r>
  </w:p>
  <w:p w14:paraId="029A3E88" w14:textId="77777777" w:rsidR="00C23A40" w:rsidRDefault="00C23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2299"/>
    <w:multiLevelType w:val="hybridMultilevel"/>
    <w:tmpl w:val="2E4EE2EC"/>
    <w:lvl w:ilvl="0" w:tplc="49E2F066">
      <w:start w:val="7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BAF"/>
    <w:multiLevelType w:val="hybridMultilevel"/>
    <w:tmpl w:val="C6D67AC2"/>
    <w:lvl w:ilvl="0" w:tplc="F690B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3DC"/>
    <w:multiLevelType w:val="hybridMultilevel"/>
    <w:tmpl w:val="7788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855"/>
    <w:multiLevelType w:val="hybridMultilevel"/>
    <w:tmpl w:val="F5F4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0E6B"/>
    <w:multiLevelType w:val="hybridMultilevel"/>
    <w:tmpl w:val="0E820294"/>
    <w:lvl w:ilvl="0" w:tplc="454AA7A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36523560"/>
    <w:multiLevelType w:val="hybridMultilevel"/>
    <w:tmpl w:val="C8B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6B0"/>
    <w:multiLevelType w:val="hybridMultilevel"/>
    <w:tmpl w:val="AA9473B2"/>
    <w:lvl w:ilvl="0" w:tplc="946EDE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2D0B"/>
    <w:multiLevelType w:val="hybridMultilevel"/>
    <w:tmpl w:val="22CC65A6"/>
    <w:lvl w:ilvl="0" w:tplc="1BF042D8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30F1B"/>
    <w:multiLevelType w:val="hybridMultilevel"/>
    <w:tmpl w:val="E1CA7ED4"/>
    <w:lvl w:ilvl="0" w:tplc="9566F46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620D57B2"/>
    <w:multiLevelType w:val="hybridMultilevel"/>
    <w:tmpl w:val="09928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04B1D"/>
    <w:multiLevelType w:val="hybridMultilevel"/>
    <w:tmpl w:val="F79E3460"/>
    <w:lvl w:ilvl="0" w:tplc="D6169D4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D0313E-4895-4328-992D-4656124BC198}"/>
  </w:docVars>
  <w:rsids>
    <w:rsidRoot w:val="00025007"/>
    <w:rsid w:val="00025007"/>
    <w:rsid w:val="00054BF8"/>
    <w:rsid w:val="00060B2B"/>
    <w:rsid w:val="00071BA4"/>
    <w:rsid w:val="00080791"/>
    <w:rsid w:val="00095702"/>
    <w:rsid w:val="000B0D8E"/>
    <w:rsid w:val="000C3D8A"/>
    <w:rsid w:val="000D3A8D"/>
    <w:rsid w:val="000E71F5"/>
    <w:rsid w:val="001408E9"/>
    <w:rsid w:val="00143A95"/>
    <w:rsid w:val="00145BE8"/>
    <w:rsid w:val="00147331"/>
    <w:rsid w:val="0015059B"/>
    <w:rsid w:val="001B2EF3"/>
    <w:rsid w:val="001E76DF"/>
    <w:rsid w:val="001F0BD6"/>
    <w:rsid w:val="00205E75"/>
    <w:rsid w:val="002625DC"/>
    <w:rsid w:val="00270082"/>
    <w:rsid w:val="003239CE"/>
    <w:rsid w:val="003342E8"/>
    <w:rsid w:val="00355B57"/>
    <w:rsid w:val="003779FC"/>
    <w:rsid w:val="003905CE"/>
    <w:rsid w:val="003D2720"/>
    <w:rsid w:val="003F1411"/>
    <w:rsid w:val="00432A87"/>
    <w:rsid w:val="004E591B"/>
    <w:rsid w:val="0050125A"/>
    <w:rsid w:val="0050452F"/>
    <w:rsid w:val="00510E9C"/>
    <w:rsid w:val="00511539"/>
    <w:rsid w:val="00513DA7"/>
    <w:rsid w:val="005311BC"/>
    <w:rsid w:val="00537FA2"/>
    <w:rsid w:val="0054721C"/>
    <w:rsid w:val="005C76FF"/>
    <w:rsid w:val="00600EAB"/>
    <w:rsid w:val="00607BEB"/>
    <w:rsid w:val="0063090B"/>
    <w:rsid w:val="006653B9"/>
    <w:rsid w:val="00700B0E"/>
    <w:rsid w:val="00715E5D"/>
    <w:rsid w:val="00754C4D"/>
    <w:rsid w:val="00755DDA"/>
    <w:rsid w:val="00790EF1"/>
    <w:rsid w:val="007D4CA2"/>
    <w:rsid w:val="008072F7"/>
    <w:rsid w:val="00816951"/>
    <w:rsid w:val="00823BDB"/>
    <w:rsid w:val="00897252"/>
    <w:rsid w:val="008D1673"/>
    <w:rsid w:val="008E0007"/>
    <w:rsid w:val="0090202E"/>
    <w:rsid w:val="00922C7C"/>
    <w:rsid w:val="00937CCC"/>
    <w:rsid w:val="00994F41"/>
    <w:rsid w:val="009A0151"/>
    <w:rsid w:val="009B5962"/>
    <w:rsid w:val="009C262F"/>
    <w:rsid w:val="00A44396"/>
    <w:rsid w:val="00A75FAD"/>
    <w:rsid w:val="00A76CCB"/>
    <w:rsid w:val="00A944A5"/>
    <w:rsid w:val="00AC5897"/>
    <w:rsid w:val="00AE742F"/>
    <w:rsid w:val="00B16437"/>
    <w:rsid w:val="00B333E8"/>
    <w:rsid w:val="00B70F06"/>
    <w:rsid w:val="00B944E9"/>
    <w:rsid w:val="00BB415D"/>
    <w:rsid w:val="00C1296F"/>
    <w:rsid w:val="00C23A40"/>
    <w:rsid w:val="00C53F1E"/>
    <w:rsid w:val="00CB5670"/>
    <w:rsid w:val="00CC248B"/>
    <w:rsid w:val="00CE677A"/>
    <w:rsid w:val="00CF295E"/>
    <w:rsid w:val="00D41EB7"/>
    <w:rsid w:val="00D4379F"/>
    <w:rsid w:val="00D747C0"/>
    <w:rsid w:val="00D8622D"/>
    <w:rsid w:val="00DE3911"/>
    <w:rsid w:val="00DE7918"/>
    <w:rsid w:val="00DF13A2"/>
    <w:rsid w:val="00E13A9F"/>
    <w:rsid w:val="00E25BD5"/>
    <w:rsid w:val="00E523AD"/>
    <w:rsid w:val="00E601BB"/>
    <w:rsid w:val="00E63D71"/>
    <w:rsid w:val="00EA7632"/>
    <w:rsid w:val="00EC04F8"/>
    <w:rsid w:val="00F12FCD"/>
    <w:rsid w:val="00F20C6C"/>
    <w:rsid w:val="00F373F5"/>
    <w:rsid w:val="00F84D0B"/>
    <w:rsid w:val="00F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4CCA"/>
  <w15:chartTrackingRefBased/>
  <w15:docId w15:val="{BBEFD1DB-9F98-4C75-B891-ECECAE3A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007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025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C0"/>
  </w:style>
  <w:style w:type="paragraph" w:styleId="Stopka">
    <w:name w:val="footer"/>
    <w:basedOn w:val="Normalny"/>
    <w:link w:val="Stopka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C0"/>
  </w:style>
  <w:style w:type="paragraph" w:styleId="Tekstdymka">
    <w:name w:val="Balloon Text"/>
    <w:basedOn w:val="Normalny"/>
    <w:link w:val="TekstdymkaZnak"/>
    <w:uiPriority w:val="99"/>
    <w:semiHidden/>
    <w:unhideWhenUsed/>
    <w:rsid w:val="00D7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A95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26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D0313E-4895-4328-992D-4656124BC1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Marlena Paczek</cp:lastModifiedBy>
  <cp:revision>2</cp:revision>
  <cp:lastPrinted>2020-11-23T06:39:00Z</cp:lastPrinted>
  <dcterms:created xsi:type="dcterms:W3CDTF">2020-11-23T12:28:00Z</dcterms:created>
  <dcterms:modified xsi:type="dcterms:W3CDTF">2020-11-23T12:28:00Z</dcterms:modified>
</cp:coreProperties>
</file>