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0F2E63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0F2E63">
        <w:rPr>
          <w:sz w:val="24"/>
          <w:szCs w:val="24"/>
          <w:lang w:val="en-US"/>
        </w:rPr>
        <w:t>Nazwa</w:t>
      </w:r>
      <w:proofErr w:type="spellEnd"/>
      <w:r w:rsidRPr="000F2E63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0F2E63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B97A35">
        <w:rPr>
          <w:sz w:val="24"/>
          <w:szCs w:val="24"/>
        </w:rPr>
        <w:t>4</w:t>
      </w:r>
      <w:r w:rsidR="004B3A38">
        <w:rPr>
          <w:sz w:val="24"/>
          <w:szCs w:val="24"/>
        </w:rPr>
        <w:t>.2020</w:t>
      </w:r>
      <w:r w:rsidR="008373D1">
        <w:rPr>
          <w:sz w:val="24"/>
          <w:szCs w:val="24"/>
        </w:rPr>
        <w:t xml:space="preserve"> ogłoszonego w dniu </w:t>
      </w:r>
      <w:r w:rsidR="00B97A35">
        <w:rPr>
          <w:sz w:val="24"/>
          <w:szCs w:val="24"/>
        </w:rPr>
        <w:t>22.06</w:t>
      </w:r>
      <w:r w:rsidR="004B3A38">
        <w:rPr>
          <w:sz w:val="24"/>
          <w:szCs w:val="24"/>
        </w:rPr>
        <w:t>.2020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97A35" w:rsidRDefault="004B3A38" w:rsidP="00B97A35">
      <w:pPr>
        <w:jc w:val="center"/>
        <w:rPr>
          <w:rFonts w:eastAsia="Cambria"/>
          <w:b/>
          <w:bCs/>
          <w:sz w:val="18"/>
          <w:szCs w:val="28"/>
        </w:rPr>
      </w:pPr>
      <w:bookmarkStart w:id="0" w:name="RANGE!A1:G163"/>
      <w:bookmarkEnd w:id="0"/>
      <w:r w:rsidRPr="004B3A38">
        <w:rPr>
          <w:rFonts w:eastAsia="Cambria"/>
          <w:b/>
          <w:bCs/>
          <w:sz w:val="24"/>
          <w:szCs w:val="28"/>
        </w:rPr>
        <w:t>„</w:t>
      </w:r>
      <w:r w:rsidR="00B97A35" w:rsidRPr="00B97A35">
        <w:rPr>
          <w:rFonts w:eastAsia="Cambria"/>
          <w:b/>
          <w:bCs/>
          <w:sz w:val="24"/>
          <w:szCs w:val="28"/>
        </w:rPr>
        <w:t>Przebudowa drogi gminnej nr 108577L Gościeradów – Zaborze – Mniszek”</w:t>
      </w:r>
      <w:r w:rsidR="00B97A35" w:rsidRPr="00B97A35">
        <w:rPr>
          <w:rFonts w:eastAsia="Cambria"/>
          <w:b/>
          <w:bCs/>
          <w:sz w:val="18"/>
          <w:szCs w:val="28"/>
        </w:rPr>
        <w:t xml:space="preserve"> </w:t>
      </w:r>
    </w:p>
    <w:p w:rsidR="00B97A35" w:rsidRDefault="00B97A35" w:rsidP="00B97A35">
      <w:pPr>
        <w:jc w:val="center"/>
        <w:rPr>
          <w:rFonts w:eastAsia="Cambria"/>
          <w:sz w:val="24"/>
          <w:szCs w:val="24"/>
        </w:rPr>
      </w:pPr>
      <w:r w:rsidRPr="00B97A35">
        <w:rPr>
          <w:rFonts w:eastAsia="Cambria"/>
          <w:b/>
          <w:bCs/>
          <w:sz w:val="24"/>
          <w:szCs w:val="36"/>
        </w:rPr>
        <w:t>na dł. 0,75 km</w:t>
      </w:r>
    </w:p>
    <w:p w:rsidR="00405B59" w:rsidRDefault="00405B59" w:rsidP="00B97A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mbria"/>
          <w:b/>
          <w:bCs/>
          <w:sz w:val="24"/>
          <w:szCs w:val="28"/>
        </w:rPr>
      </w:pPr>
    </w:p>
    <w:p w:rsidR="00570EC3" w:rsidRPr="00731C1D" w:rsidRDefault="00570EC3" w:rsidP="00405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ascii="Cambria" w:eastAsia="Calibri" w:hAnsi="Cambria" w:cs="Calibri"/>
          <w:b/>
          <w:color w:val="000000"/>
          <w:sz w:val="18"/>
          <w:u w:color="000000"/>
          <w:bdr w:val="nil"/>
        </w:rPr>
      </w:pPr>
    </w:p>
    <w:p w:rsidR="00420E1F" w:rsidRPr="00B57D61" w:rsidRDefault="00684B00" w:rsidP="00B57D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za cenę ryczałtową</w:t>
      </w:r>
      <w:r w:rsidR="00B57D61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brutto: ................</w:t>
      </w:r>
      <w:r w:rsidR="00B57D61" w:rsidRPr="00B57D61">
        <w:rPr>
          <w:b/>
          <w:sz w:val="24"/>
          <w:szCs w:val="24"/>
        </w:rPr>
        <w:t>.................................</w:t>
      </w:r>
      <w:r w:rsidR="00420E1F" w:rsidRPr="00B57D61">
        <w:rPr>
          <w:b/>
          <w:sz w:val="24"/>
          <w:szCs w:val="24"/>
        </w:rPr>
        <w:t>..............................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B57D61" w:rsidRDefault="00B57D61" w:rsidP="00B57D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(słownie:.........................</w:t>
      </w:r>
      <w:r>
        <w:rPr>
          <w:b/>
          <w:sz w:val="24"/>
          <w:szCs w:val="24"/>
        </w:rPr>
        <w:t>...............................</w:t>
      </w:r>
      <w:r w:rsidRPr="00B57D61">
        <w:rPr>
          <w:b/>
          <w:sz w:val="24"/>
          <w:szCs w:val="24"/>
        </w:rPr>
        <w:t xml:space="preserve">.......................................................................) </w:t>
      </w:r>
    </w:p>
    <w:p w:rsidR="00B57D61" w:rsidRPr="00B57D61" w:rsidRDefault="00B57D61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18"/>
          <w:szCs w:val="24"/>
        </w:rPr>
      </w:pP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9C2773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48 miesięcy</w:t>
      </w:r>
    </w:p>
    <w:p w:rsidR="009C2773" w:rsidRPr="004700B1" w:rsidRDefault="009C2773" w:rsidP="009C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4C114" wp14:editId="520FE206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.6pt;margin-top:3.3pt;width:16.9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60 miesięcy</w:t>
      </w:r>
    </w:p>
    <w:p w:rsidR="00F87175" w:rsidRDefault="00F87175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 xml:space="preserve">Zobowiązuję się do wykonania zamówienia w terminie do </w:t>
      </w:r>
      <w:r w:rsidR="00B97A35">
        <w:rPr>
          <w:rFonts w:eastAsia="Calibri"/>
          <w:b/>
          <w:color w:val="000000"/>
          <w:sz w:val="24"/>
          <w:u w:color="000000"/>
          <w:bdr w:val="nil"/>
        </w:rPr>
        <w:t>30</w:t>
      </w:r>
      <w:bookmarkStart w:id="1" w:name="_GoBack"/>
      <w:bookmarkEnd w:id="1"/>
      <w:r w:rsidR="004B3A38">
        <w:rPr>
          <w:rFonts w:eastAsia="Calibri"/>
          <w:b/>
          <w:color w:val="000000"/>
          <w:sz w:val="24"/>
          <w:u w:color="000000"/>
          <w:bdr w:val="nil"/>
        </w:rPr>
        <w:t>.09.2020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 r. 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lastRenderedPageBreak/>
        <w:t>Akceptuję warunki płatności określone przez Zamawiającego w SIWZ i wzorze umowy.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9C2773" w:rsidRPr="00615E78" w:rsidRDefault="009C2773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9C2773" w:rsidRPr="00A66D33" w:rsidRDefault="001E21D0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>
        <w:rPr>
          <w:szCs w:val="22"/>
        </w:rPr>
        <w:t>Składamy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E21FBE" w:rsidRDefault="009C2773" w:rsidP="009C2773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9C2773" w:rsidRPr="00E21FBE" w:rsidRDefault="009C2773" w:rsidP="009C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9C2773" w:rsidRPr="00615C05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E8022C">
        <w:rPr>
          <w:rFonts w:eastAsia="Calibri"/>
          <w:b/>
          <w:sz w:val="24"/>
          <w:bdr w:val="nil"/>
        </w:rPr>
        <w:t>3</w:t>
      </w:r>
      <w:r w:rsidR="000F2E63">
        <w:rPr>
          <w:rFonts w:eastAsia="Calibri"/>
          <w:b/>
          <w:sz w:val="24"/>
          <w:bdr w:val="nil"/>
        </w:rPr>
        <w:t xml:space="preserve"> </w:t>
      </w:r>
      <w:r w:rsidRPr="001A369F">
        <w:rPr>
          <w:rFonts w:eastAsia="Calibri"/>
          <w:b/>
          <w:sz w:val="24"/>
          <w:bdr w:val="nil"/>
        </w:rPr>
        <w:t>%</w:t>
      </w:r>
      <w:r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9C2773" w:rsidRPr="00340986" w:rsidRDefault="009C2773" w:rsidP="009C2773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9C2773" w:rsidRPr="009C2773" w:rsidRDefault="009C2773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i/>
          <w:sz w:val="24"/>
          <w:u w:color="000000"/>
          <w:lang w:eastAsia="en-GB"/>
        </w:rPr>
        <w:t xml:space="preserve">  </w:t>
      </w:r>
      <w:r w:rsidRPr="009C2773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C72D7" wp14:editId="374E82C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18"/>
          <w:u w:color="000000"/>
          <w:bdr w:val="nil"/>
        </w:rPr>
      </w:pP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9C2773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9C2773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23A08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731C1D" w:rsidRDefault="00731C1D" w:rsidP="00731C1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 w:rsidRPr="00731C1D">
        <w:rPr>
          <w:rFonts w:eastAsia="Calibri"/>
          <w:color w:val="000000"/>
          <w:sz w:val="24"/>
          <w:u w:color="000000"/>
          <w:bdr w:val="nil"/>
        </w:rPr>
        <w:t xml:space="preserve">oświadczenie wstępne potwierdzające </w:t>
      </w:r>
      <w:r>
        <w:rPr>
          <w:rFonts w:eastAsia="Calibri"/>
          <w:color w:val="000000"/>
          <w:sz w:val="24"/>
          <w:u w:color="000000"/>
          <w:bdr w:val="nil"/>
        </w:rPr>
        <w:t>spełnienie warunków udziału</w:t>
      </w:r>
      <w:r w:rsidR="003C2210">
        <w:rPr>
          <w:rFonts w:eastAsia="Calibri"/>
          <w:color w:val="000000"/>
          <w:sz w:val="24"/>
          <w:u w:color="000000"/>
          <w:bdr w:val="nil"/>
        </w:rPr>
        <w:t>,</w:t>
      </w:r>
    </w:p>
    <w:p w:rsidR="003C2210" w:rsidRPr="003C2210" w:rsidRDefault="003C2210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3C2210" w:rsidRPr="003C2210" w:rsidRDefault="003C2210" w:rsidP="003C22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</w:p>
    <w:p w:rsidR="00731C1D" w:rsidRPr="00731C1D" w:rsidRDefault="00731C1D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34" w:rsidRDefault="00612434" w:rsidP="004700B1">
      <w:r>
        <w:separator/>
      </w:r>
    </w:p>
  </w:endnote>
  <w:endnote w:type="continuationSeparator" w:id="0">
    <w:p w:rsidR="00612434" w:rsidRDefault="00612434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34" w:rsidRDefault="00612434" w:rsidP="004700B1">
      <w:r>
        <w:separator/>
      </w:r>
    </w:p>
  </w:footnote>
  <w:footnote w:type="continuationSeparator" w:id="0">
    <w:p w:rsidR="00612434" w:rsidRDefault="00612434" w:rsidP="0047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0F2E63"/>
    <w:rsid w:val="001E21D0"/>
    <w:rsid w:val="001F2B97"/>
    <w:rsid w:val="002916A9"/>
    <w:rsid w:val="002F205E"/>
    <w:rsid w:val="00340986"/>
    <w:rsid w:val="003C2210"/>
    <w:rsid w:val="003D2AFA"/>
    <w:rsid w:val="003F1FA6"/>
    <w:rsid w:val="00405B59"/>
    <w:rsid w:val="00420E1F"/>
    <w:rsid w:val="004428E7"/>
    <w:rsid w:val="00450294"/>
    <w:rsid w:val="004700B1"/>
    <w:rsid w:val="004B3A38"/>
    <w:rsid w:val="005016F1"/>
    <w:rsid w:val="00521F61"/>
    <w:rsid w:val="00570EC3"/>
    <w:rsid w:val="00612434"/>
    <w:rsid w:val="006170C7"/>
    <w:rsid w:val="0062061F"/>
    <w:rsid w:val="006555C7"/>
    <w:rsid w:val="00684B00"/>
    <w:rsid w:val="00686B28"/>
    <w:rsid w:val="006A4224"/>
    <w:rsid w:val="006A78A7"/>
    <w:rsid w:val="006C09C5"/>
    <w:rsid w:val="006D0A16"/>
    <w:rsid w:val="006F4933"/>
    <w:rsid w:val="00731C1D"/>
    <w:rsid w:val="007501D5"/>
    <w:rsid w:val="00792650"/>
    <w:rsid w:val="007E6236"/>
    <w:rsid w:val="0081304A"/>
    <w:rsid w:val="008373D1"/>
    <w:rsid w:val="00843E02"/>
    <w:rsid w:val="00893C76"/>
    <w:rsid w:val="008A0E69"/>
    <w:rsid w:val="008E2B31"/>
    <w:rsid w:val="0097711A"/>
    <w:rsid w:val="009C0836"/>
    <w:rsid w:val="009C2773"/>
    <w:rsid w:val="00A0623B"/>
    <w:rsid w:val="00A75044"/>
    <w:rsid w:val="00AB39E9"/>
    <w:rsid w:val="00B20466"/>
    <w:rsid w:val="00B26670"/>
    <w:rsid w:val="00B47D32"/>
    <w:rsid w:val="00B57D61"/>
    <w:rsid w:val="00B80905"/>
    <w:rsid w:val="00B97A35"/>
    <w:rsid w:val="00BE27BE"/>
    <w:rsid w:val="00C14990"/>
    <w:rsid w:val="00C30685"/>
    <w:rsid w:val="00D140EC"/>
    <w:rsid w:val="00D604E7"/>
    <w:rsid w:val="00E8022C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38</cp:revision>
  <cp:lastPrinted>2020-06-22T12:11:00Z</cp:lastPrinted>
  <dcterms:created xsi:type="dcterms:W3CDTF">2017-05-24T14:42:00Z</dcterms:created>
  <dcterms:modified xsi:type="dcterms:W3CDTF">2020-06-22T12:11:00Z</dcterms:modified>
</cp:coreProperties>
</file>