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Pr="007C7D4F" w:rsidRDefault="00E36041" w:rsidP="00E3604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7C7D4F">
        <w:rPr>
          <w:rFonts w:ascii="Arial" w:hAnsi="Arial" w:cs="Arial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16AED9A8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1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29F00953" w:rsidR="00E36041" w:rsidRDefault="00B42AA2" w:rsidP="007C7D4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B42AA2">
        <w:rPr>
          <w:rFonts w:ascii="Arial" w:hAnsi="Arial" w:cs="Arial"/>
          <w:b/>
          <w:bCs/>
          <w:sz w:val="24"/>
          <w:szCs w:val="24"/>
        </w:rPr>
        <w:t xml:space="preserve">Wykonanie usługi: Likwidacja </w:t>
      </w:r>
      <w:r w:rsidR="00A42116">
        <w:rPr>
          <w:rFonts w:ascii="Arial" w:hAnsi="Arial" w:cs="Arial"/>
          <w:b/>
          <w:bCs/>
          <w:sz w:val="24"/>
          <w:szCs w:val="24"/>
        </w:rPr>
        <w:t xml:space="preserve">roślinnych inwazyjnych gatunków obcych </w:t>
      </w:r>
      <w:r w:rsidR="00532445">
        <w:rPr>
          <w:rFonts w:ascii="Arial" w:hAnsi="Arial" w:cs="Arial"/>
          <w:b/>
          <w:bCs/>
          <w:sz w:val="24"/>
          <w:szCs w:val="24"/>
        </w:rPr>
        <w:br/>
      </w:r>
      <w:r w:rsidR="00A42116">
        <w:rPr>
          <w:rFonts w:ascii="Arial" w:hAnsi="Arial" w:cs="Arial"/>
          <w:b/>
          <w:bCs/>
          <w:sz w:val="24"/>
          <w:szCs w:val="24"/>
        </w:rPr>
        <w:t>w gminie Korsze</w:t>
      </w:r>
      <w:r w:rsidRPr="00B42AA2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5774492A" w:rsidR="00E36041" w:rsidRDefault="00B42AA2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usługi: Likwidacja </w:t>
            </w:r>
            <w:r w:rsidR="00532445">
              <w:rPr>
                <w:rFonts w:ascii="Arial" w:hAnsi="Arial" w:cs="Arial"/>
                <w:b/>
                <w:bCs/>
                <w:sz w:val="18"/>
                <w:szCs w:val="18"/>
              </w:rPr>
              <w:t>roślinnych inwazyjnych gatunków obcych w gminie Korsze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5324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532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0C2B3064" w:rsidR="00E36041" w:rsidRDefault="00E36041" w:rsidP="00532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Posiadam niezbędną wiedzę i doświadczenie oraz potencjał  techniczny, </w:t>
      </w:r>
      <w:r w:rsidR="0053244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także dysponuję osobami zdolnymi do wykonania  usługi.</w:t>
      </w:r>
    </w:p>
    <w:p w14:paraId="0742D4A4" w14:textId="77777777" w:rsidR="00E36041" w:rsidRDefault="00E36041" w:rsidP="00532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532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450E433C" w14:textId="5E299E48" w:rsidR="00532445" w:rsidRPr="00532445" w:rsidRDefault="00E36041" w:rsidP="00532445">
      <w:pPr>
        <w:pStyle w:val="Akapitzlist"/>
        <w:rPr>
          <w:rFonts w:ascii="Arial" w:eastAsia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6D37AE6B" w14:textId="77777777" w:rsidR="00532445" w:rsidRPr="00D12AED" w:rsidRDefault="00532445" w:rsidP="00D12AED">
      <w:pPr>
        <w:pStyle w:val="Akapitzlist"/>
        <w:rPr>
          <w:rFonts w:ascii="Arial" w:hAnsi="Arial" w:cs="Arial"/>
          <w:sz w:val="24"/>
          <w:szCs w:val="24"/>
        </w:rPr>
      </w:pP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p w14:paraId="51A0E717" w14:textId="77777777" w:rsidR="00532445" w:rsidRDefault="00532445" w:rsidP="00E36041">
      <w:pPr>
        <w:pStyle w:val="Standard"/>
        <w:rPr>
          <w:rFonts w:ascii="Arial" w:hAnsi="Arial" w:cs="Arial"/>
          <w:sz w:val="24"/>
          <w:szCs w:val="24"/>
        </w:rPr>
      </w:pPr>
    </w:p>
    <w:p w14:paraId="7B466623" w14:textId="1DD7A209" w:rsidR="00532445" w:rsidRDefault="00532445" w:rsidP="00532445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04DCD496" w14:textId="6AC48270" w:rsidR="00532445" w:rsidRPr="00532445" w:rsidRDefault="00532445" w:rsidP="00532445">
      <w:pPr>
        <w:pStyle w:val="Standard"/>
        <w:spacing w:line="240" w:lineRule="auto"/>
        <w:ind w:left="1276"/>
        <w:rPr>
          <w:rFonts w:ascii="Arial" w:hAnsi="Arial" w:cs="Arial"/>
          <w:sz w:val="20"/>
          <w:szCs w:val="20"/>
        </w:rPr>
      </w:pPr>
      <w:r w:rsidRPr="00532445">
        <w:rPr>
          <w:rFonts w:ascii="Arial" w:hAnsi="Arial" w:cs="Arial"/>
          <w:sz w:val="20"/>
          <w:szCs w:val="20"/>
        </w:rPr>
        <w:t xml:space="preserve">/podpis </w:t>
      </w:r>
      <w:proofErr w:type="spellStart"/>
      <w:r w:rsidRPr="00532445">
        <w:rPr>
          <w:rFonts w:ascii="Arial" w:hAnsi="Arial" w:cs="Arial"/>
          <w:sz w:val="20"/>
          <w:szCs w:val="20"/>
        </w:rPr>
        <w:t>Wykonawdcy</w:t>
      </w:r>
      <w:proofErr w:type="spellEnd"/>
      <w:r w:rsidRPr="00532445">
        <w:rPr>
          <w:rFonts w:ascii="Arial" w:hAnsi="Arial" w:cs="Arial"/>
          <w:sz w:val="20"/>
          <w:szCs w:val="20"/>
        </w:rPr>
        <w:t>/</w:t>
      </w:r>
    </w:p>
    <w:sectPr w:rsidR="00532445" w:rsidRPr="0053244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1C1790"/>
    <w:rsid w:val="00532445"/>
    <w:rsid w:val="00542CB0"/>
    <w:rsid w:val="00723098"/>
    <w:rsid w:val="007C7D4F"/>
    <w:rsid w:val="008672A7"/>
    <w:rsid w:val="00A42116"/>
    <w:rsid w:val="00B42AA2"/>
    <w:rsid w:val="00D12AED"/>
    <w:rsid w:val="00DA4CAB"/>
    <w:rsid w:val="00E36041"/>
    <w:rsid w:val="00E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Karolina Wieliczko</cp:lastModifiedBy>
  <cp:revision>8</cp:revision>
  <cp:lastPrinted>2025-05-07T09:54:00Z</cp:lastPrinted>
  <dcterms:created xsi:type="dcterms:W3CDTF">2023-05-12T09:11:00Z</dcterms:created>
  <dcterms:modified xsi:type="dcterms:W3CDTF">2025-05-07T09:54:00Z</dcterms:modified>
</cp:coreProperties>
</file>