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538D" w14:textId="5EE2A412" w:rsidR="005E10D2" w:rsidRPr="002A5D16" w:rsidRDefault="00D9655A" w:rsidP="00D9655A">
      <w:pPr>
        <w:rPr>
          <w:rFonts w:ascii="Calibri" w:hAnsi="Calibri" w:cs="Calibri"/>
          <w:b/>
          <w:bCs/>
          <w:sz w:val="24"/>
          <w:szCs w:val="24"/>
        </w:rPr>
      </w:pPr>
      <w:r w:rsidRPr="002A5D16">
        <w:rPr>
          <w:rFonts w:ascii="Calibri" w:hAnsi="Calibri" w:cs="Calibri"/>
          <w:b/>
          <w:bCs/>
          <w:sz w:val="24"/>
          <w:szCs w:val="24"/>
        </w:rPr>
        <w:t>ZPI.271.6</w:t>
      </w:r>
      <w:r w:rsidR="004D42E6">
        <w:rPr>
          <w:rFonts w:ascii="Calibri" w:hAnsi="Calibri" w:cs="Calibri"/>
          <w:b/>
          <w:bCs/>
          <w:sz w:val="24"/>
          <w:szCs w:val="24"/>
        </w:rPr>
        <w:t>3</w:t>
      </w:r>
      <w:r w:rsidRPr="002A5D16">
        <w:rPr>
          <w:rFonts w:ascii="Calibri" w:hAnsi="Calibri" w:cs="Calibri"/>
          <w:b/>
          <w:bCs/>
          <w:sz w:val="24"/>
          <w:szCs w:val="24"/>
        </w:rPr>
        <w:t xml:space="preserve">.2021                                           </w:t>
      </w:r>
      <w:r w:rsidR="005E10D2" w:rsidRPr="002A5D16">
        <w:rPr>
          <w:rFonts w:ascii="Calibri" w:hAnsi="Calibri" w:cs="Calibri"/>
          <w:b/>
          <w:bCs/>
          <w:sz w:val="24"/>
          <w:szCs w:val="24"/>
        </w:rPr>
        <w:t>Załącznik Nr 6 do SWZ- identyfikator postępowania</w:t>
      </w:r>
    </w:p>
    <w:p w14:paraId="215ECF50" w14:textId="4D43F106" w:rsidR="005E10D2" w:rsidRPr="002A5D16" w:rsidRDefault="005E10D2">
      <w:pPr>
        <w:rPr>
          <w:rFonts w:ascii="Calibri" w:hAnsi="Calibri" w:cs="Calibri"/>
          <w:sz w:val="24"/>
          <w:szCs w:val="24"/>
        </w:rPr>
      </w:pPr>
    </w:p>
    <w:p w14:paraId="299D9D77" w14:textId="77777777" w:rsidR="002E4C45" w:rsidRPr="002A5D16" w:rsidRDefault="002E4C45">
      <w:pPr>
        <w:rPr>
          <w:rFonts w:ascii="Calibri" w:hAnsi="Calibri" w:cs="Calibri"/>
          <w:b/>
          <w:bCs/>
          <w:sz w:val="24"/>
          <w:szCs w:val="24"/>
        </w:rPr>
      </w:pPr>
    </w:p>
    <w:p w14:paraId="2B7A2E85" w14:textId="77777777" w:rsidR="002E4C45" w:rsidRPr="002A5D16" w:rsidRDefault="002E4C45">
      <w:pPr>
        <w:rPr>
          <w:rFonts w:ascii="Calibri" w:hAnsi="Calibri" w:cs="Calibri"/>
          <w:b/>
          <w:bCs/>
          <w:sz w:val="24"/>
          <w:szCs w:val="24"/>
        </w:rPr>
      </w:pPr>
    </w:p>
    <w:p w14:paraId="42825F87" w14:textId="1EAE9AED" w:rsidR="005E10D2" w:rsidRPr="002A5D16" w:rsidRDefault="005E10D2">
      <w:pPr>
        <w:rPr>
          <w:rFonts w:ascii="Calibri" w:hAnsi="Calibri" w:cs="Calibri"/>
          <w:b/>
          <w:bCs/>
          <w:sz w:val="24"/>
          <w:szCs w:val="24"/>
        </w:rPr>
      </w:pPr>
      <w:r w:rsidRPr="002A5D16">
        <w:rPr>
          <w:rFonts w:ascii="Calibri" w:hAnsi="Calibri" w:cs="Calibri"/>
          <w:b/>
          <w:bCs/>
          <w:sz w:val="24"/>
          <w:szCs w:val="24"/>
        </w:rPr>
        <w:t>Identyfikator postępowania e-zamówienia:</w:t>
      </w:r>
    </w:p>
    <w:p w14:paraId="48195A4F" w14:textId="7BC0369C" w:rsidR="00C0246C" w:rsidRPr="00B95C93" w:rsidRDefault="005E10D2" w:rsidP="00C0246C">
      <w:pPr>
        <w:pStyle w:val="Nagwek3"/>
      </w:pPr>
      <w:r w:rsidRPr="002A5D16">
        <w:rPr>
          <w:rFonts w:ascii="Calibri" w:hAnsi="Calibri" w:cs="Calibri"/>
          <w:sz w:val="24"/>
          <w:szCs w:val="24"/>
        </w:rPr>
        <w:t>Identyfikator postępowania</w:t>
      </w:r>
      <w:r w:rsidR="002E4C45" w:rsidRPr="002A5D16">
        <w:rPr>
          <w:rFonts w:ascii="Calibri" w:hAnsi="Calibri" w:cs="Calibri"/>
          <w:sz w:val="24"/>
          <w:szCs w:val="24"/>
        </w:rPr>
        <w:t>:</w:t>
      </w:r>
      <w:r w:rsidR="007614FE" w:rsidRPr="002A5D16">
        <w:rPr>
          <w:rFonts w:ascii="Calibri" w:hAnsi="Calibri" w:cs="Calibri"/>
        </w:rPr>
        <w:t xml:space="preserve"> </w:t>
      </w:r>
      <w:r w:rsidR="002729A7" w:rsidRPr="002729A7">
        <w:rPr>
          <w:rFonts w:ascii="Calibri" w:hAnsi="Calibri" w:cs="Calibri"/>
          <w:sz w:val="24"/>
          <w:szCs w:val="24"/>
        </w:rPr>
        <w:t>ocds-148610-bede98f3-5290-11ec-8c2d-66c2f1230e9c</w:t>
      </w:r>
    </w:p>
    <w:p w14:paraId="6D8BDF38" w14:textId="0FAA7293" w:rsidR="002E4C45" w:rsidRPr="002A5D16" w:rsidRDefault="002E4C45" w:rsidP="005E10D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E4C45" w:rsidRPr="002A5D16" w14:paraId="21A0017E" w14:textId="77777777" w:rsidTr="002E4C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F55F1" w14:textId="4F7B53D5" w:rsidR="002E4C45" w:rsidRPr="002A5D16" w:rsidRDefault="002E4C45" w:rsidP="002E4C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90B5EC" w14:textId="5956D293" w:rsidR="002E4C45" w:rsidRPr="002A5D16" w:rsidRDefault="002E4C45" w:rsidP="002E4C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157659B3" w14:textId="4C1AB557" w:rsidR="005E10D2" w:rsidRPr="002A5D16" w:rsidRDefault="005E10D2">
      <w:pPr>
        <w:rPr>
          <w:rFonts w:ascii="Calibri" w:hAnsi="Calibri" w:cs="Calibri"/>
          <w:b/>
          <w:bCs/>
          <w:sz w:val="24"/>
          <w:szCs w:val="24"/>
        </w:rPr>
      </w:pPr>
      <w:r w:rsidRPr="002A5D16">
        <w:rPr>
          <w:rFonts w:ascii="Calibri" w:hAnsi="Calibri" w:cs="Calibri"/>
          <w:b/>
          <w:bCs/>
          <w:sz w:val="24"/>
          <w:szCs w:val="24"/>
        </w:rPr>
        <w:t xml:space="preserve">Identyfikator postepowania </w:t>
      </w:r>
      <w:proofErr w:type="spellStart"/>
      <w:r w:rsidRPr="002A5D16">
        <w:rPr>
          <w:rFonts w:ascii="Calibri" w:hAnsi="Calibri" w:cs="Calibri"/>
          <w:b/>
          <w:bCs/>
          <w:sz w:val="24"/>
          <w:szCs w:val="24"/>
        </w:rPr>
        <w:t>miniPortal</w:t>
      </w:r>
      <w:proofErr w:type="spellEnd"/>
      <w:r w:rsidRPr="002A5D16">
        <w:rPr>
          <w:rFonts w:ascii="Calibri" w:hAnsi="Calibri" w:cs="Calibri"/>
          <w:b/>
          <w:bCs/>
          <w:sz w:val="24"/>
          <w:szCs w:val="24"/>
        </w:rPr>
        <w:t>:</w:t>
      </w:r>
    </w:p>
    <w:p w14:paraId="1825C9F4" w14:textId="3F19F144" w:rsidR="005E10D2" w:rsidRPr="004B417D" w:rsidRDefault="005E10D2" w:rsidP="005E10D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A5D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Identyfikator postępowania: </w:t>
      </w:r>
      <w:r w:rsidR="004B417D" w:rsidRPr="0054261B">
        <w:rPr>
          <w:rFonts w:ascii="Calibri" w:hAnsi="Calibri" w:cs="Calibri"/>
          <w:b/>
          <w:bCs/>
          <w:sz w:val="24"/>
          <w:szCs w:val="24"/>
        </w:rPr>
        <w:t>7288bd10-586a-408f-9ddc-67cc9ac6de36</w:t>
      </w:r>
    </w:p>
    <w:p w14:paraId="37ABB501" w14:textId="77777777" w:rsidR="005E10D2" w:rsidRPr="004B417D" w:rsidRDefault="005E10D2">
      <w:pPr>
        <w:rPr>
          <w:rFonts w:ascii="Calibri" w:hAnsi="Calibri" w:cs="Calibri"/>
          <w:b/>
          <w:bCs/>
          <w:sz w:val="24"/>
          <w:szCs w:val="24"/>
        </w:rPr>
      </w:pPr>
    </w:p>
    <w:sectPr w:rsidR="005E10D2" w:rsidRPr="004B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2"/>
    <w:rsid w:val="002729A7"/>
    <w:rsid w:val="002A0C3F"/>
    <w:rsid w:val="002A5D16"/>
    <w:rsid w:val="002E4C45"/>
    <w:rsid w:val="00351255"/>
    <w:rsid w:val="0035622E"/>
    <w:rsid w:val="003C72E1"/>
    <w:rsid w:val="004B417D"/>
    <w:rsid w:val="004D42E6"/>
    <w:rsid w:val="00516337"/>
    <w:rsid w:val="0054261B"/>
    <w:rsid w:val="005E10D2"/>
    <w:rsid w:val="005E31DE"/>
    <w:rsid w:val="007614FE"/>
    <w:rsid w:val="0089257C"/>
    <w:rsid w:val="0091495B"/>
    <w:rsid w:val="0098713E"/>
    <w:rsid w:val="00B56536"/>
    <w:rsid w:val="00B95C93"/>
    <w:rsid w:val="00C0246C"/>
    <w:rsid w:val="00CE4414"/>
    <w:rsid w:val="00CE475C"/>
    <w:rsid w:val="00D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1DB"/>
  <w15:chartTrackingRefBased/>
  <w15:docId w15:val="{13EF05A9-6312-45C7-966C-A8B81EE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1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E10D2"/>
  </w:style>
  <w:style w:type="character" w:customStyle="1" w:styleId="Normalny2">
    <w:name w:val="Normalny2"/>
    <w:basedOn w:val="Domylnaczcionkaakapitu"/>
    <w:rsid w:val="00C0246C"/>
  </w:style>
  <w:style w:type="character" w:customStyle="1" w:styleId="Normalny3">
    <w:name w:val="Normalny3"/>
    <w:basedOn w:val="Domylnaczcionkaakapitu"/>
    <w:rsid w:val="00B9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20</cp:revision>
  <cp:lastPrinted>2021-07-28T11:01:00Z</cp:lastPrinted>
  <dcterms:created xsi:type="dcterms:W3CDTF">2021-05-25T09:51:00Z</dcterms:created>
  <dcterms:modified xsi:type="dcterms:W3CDTF">2021-12-01T13:26:00Z</dcterms:modified>
</cp:coreProperties>
</file>