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06F8" w14:textId="77777777" w:rsidR="00185E2F" w:rsidRPr="00185E2F" w:rsidRDefault="00185E2F" w:rsidP="00185E2F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2 do zarządzenia Nr 24/20</w:t>
      </w: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Pozezdrze</w:t>
      </w: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3 marca 2020 r.</w:t>
      </w:r>
    </w:p>
    <w:p w14:paraId="5D9E3275" w14:textId="77777777" w:rsidR="00185E2F" w:rsidRPr="00185E2F" w:rsidRDefault="00185E2F" w:rsidP="00185E2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5E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OŚWIADCZENIA</w:t>
      </w:r>
      <w:r w:rsidRPr="00185E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do oferty składanej w konkursie na realizację w formie wsparcia/powierzenia zadań publicznych Gminy Pozezdrze w roku 2020</w:t>
      </w:r>
    </w:p>
    <w:p w14:paraId="19028E98" w14:textId="77777777" w:rsidR="00185E2F" w:rsidRPr="00185E2F" w:rsidRDefault="00185E2F" w:rsidP="00185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Organizacja: </w:t>
      </w:r>
    </w:p>
    <w:p w14:paraId="122519C4" w14:textId="77777777" w:rsidR="00185E2F" w:rsidRPr="00185E2F" w:rsidRDefault="00185E2F" w:rsidP="00185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(nazwa i adres)………………….……………………………………</w:t>
      </w:r>
    </w:p>
    <w:p w14:paraId="345A1EB0" w14:textId="77777777" w:rsidR="00185E2F" w:rsidRPr="00185E2F" w:rsidRDefault="00185E2F" w:rsidP="00185E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o nr KRS (lub innej ewidencji) …………………… </w:t>
      </w:r>
    </w:p>
    <w:p w14:paraId="00581F68" w14:textId="77777777" w:rsidR="00185E2F" w:rsidRPr="00185E2F" w:rsidRDefault="00185E2F" w:rsidP="00185E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w związku ze składaniem oferty w otwartym </w:t>
      </w:r>
    </w:p>
    <w:p w14:paraId="4FB9879C" w14:textId="77777777" w:rsidR="00185E2F" w:rsidRPr="00185E2F" w:rsidRDefault="00185E2F" w:rsidP="00185E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konkursie ofert </w:t>
      </w:r>
      <w:r w:rsidRPr="00185E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na realizację zadań publicznych w 2020 roku w formie wspierania  zadań publicznych wraz z  udzieleniem dotacji na dofinansowanie ich realizacji </w:t>
      </w: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 ogłoszonym przez Wójta Gminy Pozezdrze  przyjmuje do wiadomości treść poniższej </w:t>
      </w:r>
      <w:r w:rsidRPr="00185E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zh-CN" w:eastAsia="zh-CN"/>
        </w:rPr>
        <w:t>klauzuli informacyjnej:</w:t>
      </w:r>
    </w:p>
    <w:p w14:paraId="1B9459AC" w14:textId="77777777" w:rsidR="00185E2F" w:rsidRPr="00185E2F" w:rsidRDefault="00185E2F" w:rsidP="00185E2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danych osobowych zawartych </w:t>
      </w:r>
      <w:r w:rsidRPr="00185E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zh-CN" w:eastAsia="zh-CN"/>
        </w:rPr>
        <w:t>w dokumentach składanych przez organizację</w:t>
      </w:r>
      <w:r w:rsidRPr="00185E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Pr="00185E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zh-CN" w:eastAsia="zh-CN"/>
        </w:rPr>
        <w:t xml:space="preserve"> pozarządową w związku z udziałem w w/w otwartym konkursie ofert, w szczególności w ofercie i jej aktualizacji, umowie, aktualizacjach umowy, sprawozdaniu i dokumentach związanych z realizowanym zadaniem</w:t>
      </w: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:</w:t>
      </w:r>
    </w:p>
    <w:p w14:paraId="2540CFDC" w14:textId="77777777" w:rsidR="00185E2F" w:rsidRPr="00185E2F" w:rsidRDefault="00185E2F" w:rsidP="00185E2F">
      <w:pPr>
        <w:numPr>
          <w:ilvl w:val="0"/>
          <w:numId w:val="1"/>
        </w:numPr>
        <w:tabs>
          <w:tab w:val="left" w:pos="3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Administratorem Państwa danych jest Gmina Pozezdrze reprezentowana przez Wójta (adres:  ul. 1 Maja 1a, 11-610 Pozezdrze, tel. 87 427 90 06,  e-mail: ug@pozezdrze.pl)</w:t>
      </w:r>
    </w:p>
    <w:p w14:paraId="4273037D" w14:textId="77777777" w:rsidR="00185E2F" w:rsidRPr="00185E2F" w:rsidRDefault="00185E2F" w:rsidP="00185E2F">
      <w:pPr>
        <w:numPr>
          <w:ilvl w:val="0"/>
          <w:numId w:val="1"/>
        </w:numPr>
        <w:tabs>
          <w:tab w:val="left" w:pos="3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Administrator wyznaczył Inspektora Ochrony Danych Panią Malwinę Bruździak, z którą mogą się Państwo kontaktować we wszystkich sprawach dotyczących przetwarzania danych osobowych za pośrednictwem adresu email: </w:t>
      </w:r>
      <w:hyperlink r:id="rId5" w:history="1">
        <w:r w:rsidRPr="00185E2F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  <w:lang w:val="zh-CN" w:eastAsia="zh-CN"/>
          </w:rPr>
          <w:t>iod@warmiainkaso.pl</w:t>
        </w:r>
      </w:hyperlink>
      <w:r w:rsidRPr="00185E2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zh-CN" w:eastAsia="zh-CN"/>
        </w:rPr>
        <w:t xml:space="preserve"> </w:t>
      </w: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lub pisemnie na adres Administratora. </w:t>
      </w:r>
    </w:p>
    <w:p w14:paraId="5159A0B6" w14:textId="77777777" w:rsidR="00185E2F" w:rsidRPr="00185E2F" w:rsidRDefault="00185E2F" w:rsidP="00185E2F">
      <w:pPr>
        <w:numPr>
          <w:ilvl w:val="0"/>
          <w:numId w:val="1"/>
        </w:numPr>
        <w:tabs>
          <w:tab w:val="left" w:pos="3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Dane osobowe będą przetwarzane w celu uczestniczenia w w/w otwartym konkursie ofert, tj. podawane będą w dokumentacji składanej do Administratora w ramach konkursu, zawieranej umowy i sprawozdawczości w przypadku realizacji zadania zleconego wyłonionego w trybie tego konkursu.</w:t>
      </w:r>
    </w:p>
    <w:p w14:paraId="767738D6" w14:textId="77777777" w:rsidR="00185E2F" w:rsidRPr="00185E2F" w:rsidRDefault="00185E2F" w:rsidP="00185E2F">
      <w:pPr>
        <w:numPr>
          <w:ilvl w:val="0"/>
          <w:numId w:val="1"/>
        </w:numPr>
        <w:tabs>
          <w:tab w:val="left" w:pos="3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Podane dane będą przetwarzane na podstawie:</w:t>
      </w:r>
    </w:p>
    <w:p w14:paraId="56CC57F6" w14:textId="77777777" w:rsidR="00185E2F" w:rsidRPr="00185E2F" w:rsidRDefault="00185E2F" w:rsidP="00185E2F">
      <w:pPr>
        <w:numPr>
          <w:ilvl w:val="1"/>
          <w:numId w:val="1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art. 6 ust. 1 lit c RODO - w celu wypełnienia obowiązków prawnych ciążących na Administratorze, tj.  w szczególności: art. 13 ustawy z dnia 24 kwietnia 2003r. o działalności pożytku publicznego  i o wolontariacie </w:t>
      </w:r>
    </w:p>
    <w:p w14:paraId="785759B2" w14:textId="77777777" w:rsidR="00185E2F" w:rsidRPr="00185E2F" w:rsidRDefault="00185E2F" w:rsidP="00185E2F">
      <w:pPr>
        <w:numPr>
          <w:ilvl w:val="1"/>
          <w:numId w:val="1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art. 6 ust. 1 lit e RODO - przetwarzanie jest niezbędne do wykonania zadania realizowanego w interesie publicznym lub w ramach sprawowania władzy publicznej powierzonej administratorowi</w:t>
      </w:r>
    </w:p>
    <w:p w14:paraId="4A18FFFE" w14:textId="77777777" w:rsidR="00185E2F" w:rsidRPr="00185E2F" w:rsidRDefault="00185E2F" w:rsidP="00185E2F">
      <w:pPr>
        <w:numPr>
          <w:ilvl w:val="0"/>
          <w:numId w:val="1"/>
        </w:numPr>
        <w:tabs>
          <w:tab w:val="left" w:pos="3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Podanie danych jest dobrowolne lecz niezbędne do uczestnictwa w w/w konkursie. </w:t>
      </w:r>
    </w:p>
    <w:p w14:paraId="3C2196B4" w14:textId="77777777" w:rsidR="00185E2F" w:rsidRPr="00185E2F" w:rsidRDefault="00185E2F" w:rsidP="00185E2F">
      <w:pPr>
        <w:numPr>
          <w:ilvl w:val="0"/>
          <w:numId w:val="1"/>
        </w:numPr>
        <w:tabs>
          <w:tab w:val="left" w:pos="3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W związku z przetwarzaniem danych w celach o których mowa w pkt 3 odbiorcami przekazanych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14:paraId="6F9F52A7" w14:textId="77777777" w:rsidR="00185E2F" w:rsidRPr="00185E2F" w:rsidRDefault="00185E2F" w:rsidP="00185E2F">
      <w:pPr>
        <w:numPr>
          <w:ilvl w:val="0"/>
          <w:numId w:val="1"/>
        </w:numPr>
        <w:tabs>
          <w:tab w:val="left" w:pos="3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 </w:t>
      </w:r>
    </w:p>
    <w:p w14:paraId="4E32B3A6" w14:textId="77777777" w:rsidR="00185E2F" w:rsidRPr="00185E2F" w:rsidRDefault="00185E2F" w:rsidP="00185E2F">
      <w:pPr>
        <w:numPr>
          <w:ilvl w:val="0"/>
          <w:numId w:val="1"/>
        </w:numPr>
        <w:tabs>
          <w:tab w:val="left" w:pos="3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lastRenderedPageBreak/>
        <w:t xml:space="preserve">W związku z przetwarzaniem Pani/Pana danych osobowych przysługują Pani/Panu następujące uprawnienia: Ma Pani/Pan prawo do żądania od Administratora dostępu do swoich danych osobowych, ich sprostowania oraz ograniczenia przetwarzania. </w:t>
      </w:r>
    </w:p>
    <w:p w14:paraId="0A22BF33" w14:textId="77777777" w:rsidR="00185E2F" w:rsidRPr="00185E2F" w:rsidRDefault="00185E2F" w:rsidP="00185E2F">
      <w:pPr>
        <w:numPr>
          <w:ilvl w:val="0"/>
          <w:numId w:val="1"/>
        </w:numPr>
        <w:tabs>
          <w:tab w:val="left" w:pos="3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</w:t>
      </w:r>
    </w:p>
    <w:p w14:paraId="720DBD79" w14:textId="77777777" w:rsidR="00185E2F" w:rsidRPr="00185E2F" w:rsidRDefault="00185E2F" w:rsidP="00185E2F">
      <w:pPr>
        <w:numPr>
          <w:ilvl w:val="0"/>
          <w:numId w:val="1"/>
        </w:numPr>
        <w:tabs>
          <w:tab w:val="left" w:pos="3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Pani/Pana dane nie będą poddawane zautomatyzowanemu podejmowaniu decyzji, w tym również profilowaniu.</w:t>
      </w:r>
    </w:p>
    <w:p w14:paraId="142AC2C5" w14:textId="77777777" w:rsidR="00185E2F" w:rsidRPr="00185E2F" w:rsidRDefault="00185E2F" w:rsidP="00185E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Ponadto oświadczamy, iż dopełniliśmy obowiązku informacyjnego co do powyższych danych względem osób, których dane są przekazywane przez nas Administratorowi  w celu wskazanym w pkt. 3 powyższej klauzuli informacyjnej.</w:t>
      </w:r>
    </w:p>
    <w:p w14:paraId="477EC420" w14:textId="77777777" w:rsidR="00185E2F" w:rsidRPr="00185E2F" w:rsidRDefault="00185E2F" w:rsidP="00185E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</w:p>
    <w:p w14:paraId="6536E12E" w14:textId="77777777" w:rsidR="00185E2F" w:rsidRPr="00185E2F" w:rsidRDefault="00185E2F" w:rsidP="00185E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</w:p>
    <w:p w14:paraId="05698E96" w14:textId="77777777" w:rsidR="00185E2F" w:rsidRPr="00185E2F" w:rsidRDefault="00185E2F" w:rsidP="00185E2F">
      <w:p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…………………………………………………..                   ……………………………….</w:t>
      </w:r>
    </w:p>
    <w:p w14:paraId="3D8FC10C" w14:textId="77777777" w:rsidR="00185E2F" w:rsidRPr="00185E2F" w:rsidRDefault="00185E2F" w:rsidP="00185E2F">
      <w:pPr>
        <w:suppressAutoHyphens/>
        <w:autoSpaceDE w:val="0"/>
        <w:autoSpaceDN w:val="0"/>
        <w:adjustRightInd w:val="0"/>
        <w:spacing w:after="0" w:line="240" w:lineRule="auto"/>
        <w:ind w:left="567" w:firstLine="42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</w:pP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>Miejscowość, data</w:t>
      </w: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ab/>
      </w: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ab/>
      </w: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ab/>
      </w: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ab/>
      </w:r>
      <w:r w:rsidRPr="00185E2F">
        <w:rPr>
          <w:rFonts w:ascii="Times New Roman" w:eastAsia="Times New Roman" w:hAnsi="Times New Roman" w:cs="Times New Roman"/>
          <w:color w:val="000000"/>
          <w:shd w:val="clear" w:color="auto" w:fill="FFFFFF"/>
          <w:lang w:val="zh-CN" w:eastAsia="zh-CN"/>
        </w:rPr>
        <w:tab/>
        <w:t>Podpisy osób upoważnionych</w:t>
      </w:r>
    </w:p>
    <w:p w14:paraId="4EEDB7CF" w14:textId="77777777" w:rsidR="00185E2F" w:rsidRPr="00185E2F" w:rsidRDefault="00185E2F" w:rsidP="00185E2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15C1DC4" w14:textId="77777777" w:rsidR="00185E2F" w:rsidRPr="00185E2F" w:rsidRDefault="00185E2F" w:rsidP="00185E2F">
      <w:bookmarkStart w:id="0" w:name="_GoBack"/>
      <w:bookmarkEnd w:id="0"/>
    </w:p>
    <w:sectPr w:rsidR="00185E2F" w:rsidRPr="00185E2F" w:rsidSect="00905C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69" w:hanging="369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680" w:hanging="311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Times New Roman" w:hAnsi="Times New Roman" w:cs="Times New Roman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Times New Roman" w:hAnsi="Times New Roman" w:cs="Times New Roman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2F"/>
    <w:rsid w:val="001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B57E"/>
  <w15:chartTrackingRefBased/>
  <w15:docId w15:val="{158B61E3-9537-4953-8687-22CF0C3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5E2F"/>
    <w:rPr>
      <w:rFonts w:ascii="Times New Roman" w:hAnsi="Times New Roman" w:cs="Times New Roman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Wierzchowska Agnieszka</dc:creator>
  <cp:keywords/>
  <dc:description/>
  <cp:lastModifiedBy>Wierzchowska Agnieszka</cp:lastModifiedBy>
  <cp:revision>1</cp:revision>
  <dcterms:created xsi:type="dcterms:W3CDTF">2020-03-25T09:33:00Z</dcterms:created>
  <dcterms:modified xsi:type="dcterms:W3CDTF">2020-03-25T09:34:00Z</dcterms:modified>
</cp:coreProperties>
</file>