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>ead0c844-5947-408d-859c-1111f9983b07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21CC0"/>
    <w:rsid w:val="52D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2020-10-12T14:22:00Z</dcterms:created>
  <dc:creator>buniek</dc:creator>
  <cp:lastModifiedBy>buniek</cp:lastModifiedBy>
  <dcterms:modified xsi:type="dcterms:W3CDTF">2020-10-12T14:23:06Z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