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972F40" w:rsidRDefault="00997521" w:rsidP="00997521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>Załącznik nr 4 do SIWZ</w:t>
      </w: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997521" w:rsidRPr="00971C6E" w:rsidRDefault="00997521" w:rsidP="00997521"/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997521" w:rsidRPr="009A7695" w:rsidTr="00512E77">
        <w:trPr>
          <w:jc w:val="center"/>
        </w:trPr>
        <w:tc>
          <w:tcPr>
            <w:tcW w:w="635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</w:t>
            </w:r>
            <w:r>
              <w:rPr>
                <w:b/>
                <w:bCs/>
              </w:rPr>
              <w:t xml:space="preserve">ót </w:t>
            </w:r>
          </w:p>
        </w:tc>
        <w:tc>
          <w:tcPr>
            <w:tcW w:w="269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997521" w:rsidRPr="009A7695" w:rsidTr="00512E77">
        <w:trPr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</w:tbl>
    <w:p w:rsidR="00997521" w:rsidRDefault="00997521" w:rsidP="00997521">
      <w:pPr>
        <w:rPr>
          <w:sz w:val="28"/>
        </w:rPr>
      </w:pPr>
    </w:p>
    <w:p w:rsidR="00997521" w:rsidRDefault="00997521" w:rsidP="00997521">
      <w:pPr>
        <w:rPr>
          <w:sz w:val="28"/>
        </w:rPr>
      </w:pPr>
    </w:p>
    <w:p w:rsidR="00997521" w:rsidRPr="00971C6E" w:rsidRDefault="00997521" w:rsidP="00997521">
      <w:pPr>
        <w:rPr>
          <w:sz w:val="28"/>
        </w:rPr>
      </w:pP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97521" w:rsidRPr="00971C6E" w:rsidRDefault="00997521" w:rsidP="00997521">
      <w:r w:rsidRPr="00971C6E">
        <w:t>*)</w:t>
      </w:r>
      <w:r w:rsidRPr="00971C6E">
        <w:tab/>
        <w:t>jeśli okres działalności jest krótszy, to w tym okresie</w:t>
      </w:r>
    </w:p>
    <w:p w:rsidR="00997521" w:rsidRPr="00FD3A68" w:rsidRDefault="00997521" w:rsidP="00997521">
      <w:r w:rsidRPr="00982A25">
        <w:t>**)</w:t>
      </w:r>
      <w:r w:rsidRPr="00982A25">
        <w:tab/>
        <w:t xml:space="preserve"> niepotrzebne skreślić</w:t>
      </w:r>
    </w:p>
    <w:p w:rsidR="00BE760E" w:rsidRDefault="00BE760E">
      <w:bookmarkStart w:id="0" w:name="_GoBack"/>
      <w:bookmarkEnd w:id="0"/>
    </w:p>
    <w:sectPr w:rsidR="00BE760E" w:rsidSect="00997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997521"/>
    <w:rsid w:val="00B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1</cp:revision>
  <dcterms:created xsi:type="dcterms:W3CDTF">2017-03-15T09:02:00Z</dcterms:created>
  <dcterms:modified xsi:type="dcterms:W3CDTF">2017-03-15T09:10:00Z</dcterms:modified>
</cp:coreProperties>
</file>