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306C" w:rsidRDefault="00D9306C" w:rsidP="00D9306C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WÓJT GMINY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Garbatka-Letnisko, dnia </w:t>
      </w:r>
      <w:r w:rsidR="00832B13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32B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32B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D9306C" w:rsidRDefault="00D9306C" w:rsidP="00D9306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:rsidR="00D9306C" w:rsidRDefault="00D9306C" w:rsidP="00D9306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306C" w:rsidRDefault="00D9306C" w:rsidP="00D930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832B1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.2022</w:t>
      </w:r>
    </w:p>
    <w:p w:rsidR="00D9306C" w:rsidRDefault="00D9306C" w:rsidP="00D930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06C" w:rsidRDefault="00D9306C" w:rsidP="00D930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306C" w:rsidRDefault="00D9306C" w:rsidP="00D930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:rsidR="00D9306C" w:rsidRDefault="00D9306C" w:rsidP="00D9306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306C" w:rsidRDefault="00D9306C" w:rsidP="00D9306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306C" w:rsidRPr="006C3E9C" w:rsidRDefault="00D9306C" w:rsidP="00D9306C">
      <w:pPr>
        <w:spacing w:after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316">
        <w:rPr>
          <w:rFonts w:ascii="Times New Roman" w:hAnsi="Times New Roman" w:cs="Times New Roman"/>
          <w:sz w:val="24"/>
          <w:szCs w:val="24"/>
        </w:rPr>
        <w:t>W zwi</w:t>
      </w:r>
      <w:r>
        <w:rPr>
          <w:rFonts w:ascii="Times New Roman" w:hAnsi="Times New Roman" w:cs="Times New Roman"/>
          <w:sz w:val="24"/>
          <w:szCs w:val="24"/>
        </w:rPr>
        <w:t xml:space="preserve">ązku z prowadzonym postępowaniem administracyjnym w sprawie wydania decyzji </w:t>
      </w:r>
      <w:r>
        <w:rPr>
          <w:rFonts w:ascii="Times New Roman" w:hAnsi="Times New Roman" w:cs="Times New Roman"/>
          <w:sz w:val="24"/>
          <w:szCs w:val="24"/>
        </w:rPr>
        <w:br/>
        <w:t>o środowiskowych uwarunkowaniach dla przedsięwzięcia p</w:t>
      </w:r>
      <w:r w:rsidR="00832B13">
        <w:rPr>
          <w:rFonts w:ascii="Times New Roman" w:hAnsi="Times New Roman" w:cs="Times New Roman"/>
          <w:sz w:val="24"/>
          <w:szCs w:val="24"/>
        </w:rPr>
        <w:t>n.</w:t>
      </w:r>
      <w:r w:rsidR="00832B13" w:rsidRPr="00832B13">
        <w:t xml:space="preserve"> </w:t>
      </w:r>
      <w:bookmarkStart w:id="0" w:name="_Hlk129012427"/>
      <w:r w:rsidR="00832B13" w:rsidRPr="006C3E9C">
        <w:rPr>
          <w:rFonts w:ascii="Times New Roman" w:hAnsi="Times New Roman" w:cs="Times New Roman"/>
          <w:b/>
          <w:bCs/>
          <w:sz w:val="24"/>
          <w:szCs w:val="24"/>
        </w:rPr>
        <w:t>„Zmiana sposobu użytkowania części gruntów rolnych na działki budowlane przeznaczone pod zabudowę jednorodzinną lub rekreacyjne w miejscowości Molendy, powiat Kozienice, g. Garbatka-Letnisko”.</w:t>
      </w:r>
      <w:bookmarkEnd w:id="0"/>
      <w:r w:rsidR="00832B13" w:rsidRPr="006C3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06C" w:rsidRDefault="00D9306C" w:rsidP="00D9306C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zawiadamiam strony postępowania</w:t>
      </w:r>
    </w:p>
    <w:p w:rsidR="00D9306C" w:rsidRDefault="00D9306C" w:rsidP="00832B1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9306C" w:rsidRPr="00832B13" w:rsidRDefault="00D9306C" w:rsidP="00D9306C">
      <w:pPr>
        <w:spacing w:after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dniu </w:t>
      </w:r>
      <w:r w:rsidR="00832B13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832B1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832B1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zostało wydane postanowienie znak: RGK.OŚ.6220.</w:t>
      </w:r>
      <w:r w:rsidR="00832B1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.2022,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którym podjęto z urzędu zawieszone postępowanie administracyjne w sprawie wydania  decyzji o środowiskowych uwarunkowaniach </w:t>
      </w:r>
      <w:r>
        <w:rPr>
          <w:rFonts w:ascii="Times New Roman" w:hAnsi="Times New Roman" w:cs="Times New Roman"/>
          <w:sz w:val="24"/>
          <w:szCs w:val="24"/>
        </w:rPr>
        <w:t>dla przedsięwzięcia p</w:t>
      </w:r>
      <w:r w:rsidR="00832B13">
        <w:rPr>
          <w:rFonts w:ascii="Times New Roman" w:hAnsi="Times New Roman" w:cs="Times New Roman"/>
          <w:sz w:val="24"/>
          <w:szCs w:val="24"/>
        </w:rPr>
        <w:t xml:space="preserve">n. </w:t>
      </w:r>
      <w:r w:rsidR="00832B13">
        <w:t xml:space="preserve"> </w:t>
      </w:r>
      <w:r w:rsidR="00832B13" w:rsidRPr="00832B13">
        <w:rPr>
          <w:rFonts w:ascii="Times New Roman" w:hAnsi="Times New Roman" w:cs="Times New Roman"/>
          <w:b/>
          <w:bCs/>
          <w:sz w:val="24"/>
          <w:szCs w:val="24"/>
        </w:rPr>
        <w:t xml:space="preserve">„Zmiana sposobu użytkowania części gruntów rolnych na działki budowlane przeznaczone pod zabudowę jednorodzinną lub rekreacyjne w miejscowości Molendy, powiat Kozienice, </w:t>
      </w:r>
      <w:r w:rsidR="00832B1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32B13" w:rsidRPr="00832B13">
        <w:rPr>
          <w:rFonts w:ascii="Times New Roman" w:hAnsi="Times New Roman" w:cs="Times New Roman"/>
          <w:b/>
          <w:bCs/>
          <w:sz w:val="24"/>
          <w:szCs w:val="24"/>
        </w:rPr>
        <w:t>g. Garbatka-Letnisko”.</w:t>
      </w:r>
    </w:p>
    <w:p w:rsidR="00D9306C" w:rsidRDefault="00D9306C" w:rsidP="00D93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dokumentami dotyczącymi powyższej sprawy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:rsidR="00D9306C" w:rsidRDefault="00D9306C" w:rsidP="00D93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306C" w:rsidRDefault="00D9306C" w:rsidP="00D93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:rsidR="00D9306C" w:rsidRDefault="00D9306C" w:rsidP="00D930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6C" w:rsidRDefault="00D9306C" w:rsidP="00D930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obwieszczenie podano do publicznej wiadomości poprzez:</w:t>
      </w:r>
    </w:p>
    <w:p w:rsidR="00D9306C" w:rsidRDefault="00D9306C" w:rsidP="00D93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:rsidR="00D9306C" w:rsidRDefault="00D9306C" w:rsidP="00D93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Garbatka-Letnisko.</w:t>
      </w:r>
    </w:p>
    <w:p w:rsidR="00D9306C" w:rsidRDefault="00D9306C" w:rsidP="00D930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6C" w:rsidRDefault="00D9306C" w:rsidP="00D930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6C" w:rsidRDefault="00D9306C" w:rsidP="00D930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6C" w:rsidRDefault="00D9306C" w:rsidP="00D9306C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Wójt Gminy Garbatka-Letnisko</w:t>
      </w:r>
    </w:p>
    <w:p w:rsidR="00D9306C" w:rsidRPr="0022391E" w:rsidRDefault="00D9306C" w:rsidP="00D9306C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/-/ Teresa Fryszkiewicz</w:t>
      </w:r>
    </w:p>
    <w:p w:rsidR="00D9306C" w:rsidRDefault="00D9306C" w:rsidP="00D9306C"/>
    <w:p w:rsidR="00D9306C" w:rsidRPr="00F7415B" w:rsidRDefault="00D9306C" w:rsidP="00D9306C"/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6C"/>
    <w:rsid w:val="000F6632"/>
    <w:rsid w:val="00260ED7"/>
    <w:rsid w:val="005C4C1F"/>
    <w:rsid w:val="006C3E9C"/>
    <w:rsid w:val="00716F93"/>
    <w:rsid w:val="00832B13"/>
    <w:rsid w:val="00BD71C2"/>
    <w:rsid w:val="00D9306C"/>
    <w:rsid w:val="00DE080D"/>
    <w:rsid w:val="00F1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422B"/>
  <w15:chartTrackingRefBased/>
  <w15:docId w15:val="{F9C4D5ED-B4D1-4A0A-B5D3-71D32CCB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06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3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30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3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30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3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3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3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3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3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3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30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306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306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30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30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30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30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3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93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3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93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306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930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306C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9306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3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306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3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2025-02-25T08:28:00Z</dcterms:created>
  <dcterms:modified xsi:type="dcterms:W3CDTF">2025-02-27T13:00:00Z</dcterms:modified>
</cp:coreProperties>
</file>