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B556D" w:rsidRDefault="008302FA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7F46A9">
        <w:rPr>
          <w:rFonts w:ascii="Arial" w:hAnsi="Arial" w:cs="Arial"/>
          <w:b/>
          <w:lang w:eastAsia="ar-SA"/>
        </w:rPr>
        <w:t xml:space="preserve">Opracowanie dokumentacji </w:t>
      </w:r>
      <w:r w:rsidR="007F46A9" w:rsidRPr="002540B6">
        <w:rPr>
          <w:rFonts w:ascii="Arial" w:hAnsi="Arial" w:cs="Arial"/>
          <w:b/>
          <w:lang w:eastAsia="ar-SA"/>
        </w:rPr>
        <w:t>projektowej budynku mieszkalnego wielorodzinnego przy ul. Wańkowicza w Nisku wraz z zagospodarowa</w:t>
      </w:r>
      <w:r w:rsidR="007F46A9">
        <w:rPr>
          <w:rFonts w:ascii="Arial" w:hAnsi="Arial" w:cs="Arial"/>
          <w:b/>
          <w:lang w:eastAsia="ar-SA"/>
        </w:rPr>
        <w:t>niem terenu</w:t>
      </w:r>
      <w:r w:rsidR="00526EA2">
        <w:rPr>
          <w:rFonts w:ascii="Arial" w:hAnsi="Arial" w:cs="Arial"/>
          <w:b/>
          <w:lang w:eastAsia="ar-SA"/>
        </w:rPr>
        <w:t>.</w:t>
      </w:r>
      <w:bookmarkStart w:id="0" w:name="_GoBack"/>
      <w:bookmarkEnd w:id="0"/>
    </w:p>
    <w:p w:rsidR="00526EA2" w:rsidRDefault="00526EA2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AE" w:rsidRDefault="002006AE">
      <w:pPr>
        <w:spacing w:after="0" w:line="240" w:lineRule="auto"/>
      </w:pPr>
      <w:r>
        <w:separator/>
      </w:r>
    </w:p>
  </w:endnote>
  <w:endnote w:type="continuationSeparator" w:id="0">
    <w:p w:rsidR="002006AE" w:rsidRDefault="0020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72A1AE7C" wp14:editId="3FAFCC60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2006AE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2006AE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AE" w:rsidRDefault="002006AE">
      <w:pPr>
        <w:spacing w:after="0" w:line="240" w:lineRule="auto"/>
      </w:pPr>
      <w:r>
        <w:separator/>
      </w:r>
    </w:p>
  </w:footnote>
  <w:footnote w:type="continuationSeparator" w:id="0">
    <w:p w:rsidR="002006AE" w:rsidRDefault="00200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60"/>
    <w:rsid w:val="0006424D"/>
    <w:rsid w:val="00070665"/>
    <w:rsid w:val="00071546"/>
    <w:rsid w:val="000F3B6C"/>
    <w:rsid w:val="001643C8"/>
    <w:rsid w:val="00193AC5"/>
    <w:rsid w:val="002006AE"/>
    <w:rsid w:val="0025442F"/>
    <w:rsid w:val="003B556D"/>
    <w:rsid w:val="003E5C2F"/>
    <w:rsid w:val="004279CF"/>
    <w:rsid w:val="0045176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DDC"/>
    <w:rsid w:val="00B43120"/>
    <w:rsid w:val="00B60F1A"/>
    <w:rsid w:val="00CC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B60F1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B60F1A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B60F1A"/>
    <w:rPr>
      <w:rFonts w:cs="Lucida Sans"/>
    </w:rPr>
  </w:style>
  <w:style w:type="paragraph" w:styleId="Legenda">
    <w:name w:val="caption"/>
    <w:basedOn w:val="Normalny"/>
    <w:qFormat/>
    <w:rsid w:val="00B60F1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60F1A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B60F1A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068C5-8B5D-438D-900E-CA21C401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2022-07-25T07:55:00Z</cp:lastPrinted>
  <dcterms:created xsi:type="dcterms:W3CDTF">2022-07-18T09:26:00Z</dcterms:created>
  <dcterms:modified xsi:type="dcterms:W3CDTF">2022-07-25T07:56:00Z</dcterms:modified>
  <dc:language>pl-PL</dc:language>
</cp:coreProperties>
</file>