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C" w:rsidRPr="00B54FBE" w:rsidRDefault="00E414FC" w:rsidP="00E414F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690CBB"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.11.2016 roku</w:t>
      </w:r>
    </w:p>
    <w:p w:rsidR="00E414FC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C1C27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POWIATU PŁOCKIEGO</w:t>
      </w:r>
    </w:p>
    <w:p w:rsidR="00E414FC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E414FC" w:rsidRPr="00E414FC" w:rsidRDefault="00B9005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E414FC" w:rsidRPr="00E414FC" w:rsidRDefault="00E414FC" w:rsidP="00E41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414FC" w:rsidRPr="00E414FC" w:rsidRDefault="00E414FC" w:rsidP="00E41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4FC" w:rsidRPr="00E414FC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FC"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„Dostawa artykułów spożywczych dla domów pomocy społecznej w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owiecie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>łockim w 2017 roku.” Pakiet 1. Artykuły mleczne, nabiał, jaja, tłuszcze zwierzęce”</w:t>
      </w:r>
      <w:r w:rsidRPr="00E414FC">
        <w:rPr>
          <w:rFonts w:ascii="Times New Roman" w:hAnsi="Times New Roman" w:cs="Times New Roman"/>
          <w:b/>
          <w:sz w:val="24"/>
          <w:szCs w:val="24"/>
        </w:rPr>
        <w:t>.</w:t>
      </w:r>
    </w:p>
    <w:p w:rsidR="00E414FC" w:rsidRPr="00E414FC" w:rsidRDefault="00690CBB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5 ustawy z dnia 29  stycznia 2004 r. Prawo zamówień publicznych (t. j. Dz. U. z 2015 r., poz. 2164</w:t>
      </w:r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E414FC" w:rsidRPr="00E414FC" w:rsidRDefault="00E414FC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CBB" w:rsidRPr="00690CBB" w:rsidRDefault="00E414FC" w:rsidP="00690C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>279 047,60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w tym: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>Część 1. Dom Pomocy Społecznej w Brwilnie - 37 000,00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>Część 2. Dom Pomocy Społecznej w Goślicach – 80 000,00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3. Dom Pomocy Społecznej w Nowym Miszewie – 60 206,53 zł 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>Część 4. Dom Pomocy Społecznej w Koszelewie – 59 000,00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>Część 5. Dom Pomocy Społecznej w Wyszogrodzie – 10 500,00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>Część 6. Dom Pomocy Społecznej w Zakrzewie – 32 341,07 zł</w:t>
      </w:r>
    </w:p>
    <w:p w:rsidR="00E414FC" w:rsidRPr="00E414FC" w:rsidRDefault="00E414FC" w:rsidP="00690CB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690CB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01.01.2017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31.12.2017 roku</w:t>
      </w:r>
    </w:p>
    <w:p w:rsidR="00E414FC" w:rsidRPr="00E414FC" w:rsidRDefault="00E414FC" w:rsidP="00690CB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</w:t>
      </w:r>
      <w:r w:rsidR="00B90057">
        <w:rPr>
          <w:rFonts w:ascii="Times New Roman" w:hAnsi="Times New Roman" w:cs="Times New Roman"/>
          <w:sz w:val="24"/>
          <w:szCs w:val="24"/>
        </w:rPr>
        <w:t>o</w:t>
      </w:r>
      <w:r w:rsidRPr="00E414FC">
        <w:rPr>
          <w:rFonts w:ascii="Times New Roman" w:hAnsi="Times New Roman" w:cs="Times New Roman"/>
          <w:sz w:val="24"/>
          <w:szCs w:val="24"/>
        </w:rPr>
        <w:t xml:space="preserve"> </w:t>
      </w:r>
      <w:r w:rsidR="00690CBB">
        <w:rPr>
          <w:rFonts w:ascii="Times New Roman" w:hAnsi="Times New Roman" w:cs="Times New Roman"/>
          <w:sz w:val="24"/>
          <w:szCs w:val="24"/>
        </w:rPr>
        <w:t>3</w:t>
      </w:r>
      <w:r w:rsidRPr="00E414FC">
        <w:rPr>
          <w:rFonts w:ascii="Times New Roman" w:hAnsi="Times New Roman" w:cs="Times New Roman"/>
          <w:sz w:val="24"/>
          <w:szCs w:val="24"/>
        </w:rPr>
        <w:t xml:space="preserve"> Wykonawc</w:t>
      </w:r>
      <w:r w:rsidR="00B90057">
        <w:rPr>
          <w:rFonts w:ascii="Times New Roman" w:hAnsi="Times New Roman" w:cs="Times New Roman"/>
          <w:sz w:val="24"/>
          <w:szCs w:val="24"/>
        </w:rPr>
        <w:t>ów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 w:rsidR="00B90057">
        <w:rPr>
          <w:rFonts w:ascii="Times New Roman" w:hAnsi="Times New Roman" w:cs="Times New Roman"/>
          <w:sz w:val="24"/>
          <w:szCs w:val="24"/>
        </w:rPr>
        <w:t>którzy złożyli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 w:rsidR="00B90057">
        <w:rPr>
          <w:rFonts w:ascii="Times New Roman" w:hAnsi="Times New Roman" w:cs="Times New Roman"/>
          <w:sz w:val="24"/>
          <w:szCs w:val="24"/>
        </w:rPr>
        <w:t>y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E414FC" w:rsidRPr="00E414FC" w:rsidRDefault="00E414FC" w:rsidP="00E4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BB" w:rsidRDefault="00690CBB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1.</w:t>
      </w:r>
      <w:r w:rsidR="00B90057"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Hurtownia „GOUDA” Marek Głowacki, 09-400 Płock, ul. Bielska 61</w:t>
      </w:r>
    </w:p>
    <w:p w:rsidR="00690CBB" w:rsidRPr="00690CBB" w:rsidRDefault="00690CBB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>Cena ofertowa brutto:</w:t>
      </w:r>
      <w:r w:rsidRPr="00690CBB">
        <w:rPr>
          <w:rFonts w:eastAsia="Times New Roman"/>
          <w:szCs w:val="24"/>
          <w:lang w:eastAsia="ar-SA"/>
        </w:rPr>
        <w:t xml:space="preserve">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>
        <w:rPr>
          <w:i/>
          <w:szCs w:val="24"/>
        </w:rPr>
        <w:t>45 063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>
        <w:rPr>
          <w:i/>
          <w:szCs w:val="24"/>
        </w:rPr>
        <w:t>99 125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66 534,20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4. Dom Pomocy Społecznej w 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62 151,50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>
        <w:rPr>
          <w:i/>
          <w:szCs w:val="24"/>
        </w:rPr>
        <w:t>6</w:t>
      </w:r>
      <w:r w:rsidRPr="00690CBB">
        <w:rPr>
          <w:i/>
          <w:szCs w:val="24"/>
        </w:rPr>
        <w:t>2</w:t>
      </w:r>
      <w:r>
        <w:rPr>
          <w:i/>
          <w:szCs w:val="24"/>
        </w:rPr>
        <w:t xml:space="preserve"> 151,50 </w:t>
      </w:r>
      <w:r w:rsidRPr="00690CBB">
        <w:rPr>
          <w:i/>
          <w:szCs w:val="24"/>
        </w:rPr>
        <w:t xml:space="preserve"> zł</w:t>
      </w:r>
    </w:p>
    <w:p w:rsidR="00B90057" w:rsidRDefault="00B90057" w:rsidP="00E414F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944" w:rsidRDefault="00B90057" w:rsidP="00F559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2</w:t>
      </w: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55944">
        <w:rPr>
          <w:rFonts w:ascii="Times New Roman" w:eastAsia="Times New Roman" w:hAnsi="Times New Roman" w:cs="Times New Roman"/>
          <w:sz w:val="24"/>
          <w:szCs w:val="24"/>
          <w:lang w:eastAsia="ar-SA"/>
        </w:rPr>
        <w:t>TOMEX Tomasz Janicki ul. Płocka 25, 09-500 Gostynin</w:t>
      </w:r>
    </w:p>
    <w:p w:rsidR="00F55944" w:rsidRDefault="00F55944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 </w:t>
      </w:r>
      <w:r w:rsidRPr="00690CBB">
        <w:rPr>
          <w:i/>
          <w:szCs w:val="24"/>
        </w:rPr>
        <w:t>Część 4. Dom Pomocy Społecznej w 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56 377,10</w:t>
      </w:r>
      <w:r w:rsidRPr="00690CBB">
        <w:rPr>
          <w:i/>
          <w:szCs w:val="24"/>
        </w:rPr>
        <w:t xml:space="preserve"> zł</w:t>
      </w:r>
    </w:p>
    <w:p w:rsidR="00B90057" w:rsidRDefault="00690CBB" w:rsidP="00690CBB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0057" w:rsidRDefault="00B90057" w:rsidP="00E414F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057" w:rsidRDefault="00B90057" w:rsidP="00F559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>ALPAN Maciej Pankiewicz Sp. Jawna 03-236 Warszawa, ul. Annopol 24</w:t>
      </w:r>
    </w:p>
    <w:p w:rsidR="00F55944" w:rsidRPr="00690CBB" w:rsidRDefault="00F55944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>
        <w:rPr>
          <w:i/>
          <w:szCs w:val="24"/>
        </w:rPr>
        <w:t>47 296,39</w:t>
      </w:r>
      <w:r w:rsidRPr="00690CBB">
        <w:rPr>
          <w:i/>
          <w:szCs w:val="24"/>
        </w:rPr>
        <w:t xml:space="preserve"> zł</w:t>
      </w:r>
    </w:p>
    <w:p w:rsidR="00F55944" w:rsidRPr="00690CBB" w:rsidRDefault="00F55944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>
        <w:rPr>
          <w:i/>
          <w:szCs w:val="24"/>
        </w:rPr>
        <w:t>106 371,90</w:t>
      </w:r>
      <w:r w:rsidRPr="00690CBB">
        <w:rPr>
          <w:i/>
          <w:szCs w:val="24"/>
        </w:rPr>
        <w:t xml:space="preserve"> zł</w:t>
      </w:r>
    </w:p>
    <w:p w:rsidR="00F55944" w:rsidRPr="00690CBB" w:rsidRDefault="00F55944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69 641,50</w:t>
      </w:r>
      <w:r w:rsidRPr="00690CBB">
        <w:rPr>
          <w:i/>
          <w:szCs w:val="24"/>
        </w:rPr>
        <w:t xml:space="preserve"> zł</w:t>
      </w:r>
    </w:p>
    <w:p w:rsidR="00F55944" w:rsidRDefault="00F55944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4. Dom Pomocy Społecznej w 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66 161,49</w:t>
      </w:r>
      <w:r w:rsidRPr="00690CBB">
        <w:rPr>
          <w:i/>
          <w:szCs w:val="24"/>
        </w:rPr>
        <w:t xml:space="preserve"> zł</w:t>
      </w:r>
    </w:p>
    <w:p w:rsidR="00F55944" w:rsidRPr="00690CBB" w:rsidRDefault="00F55944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Część 5. Dom Pomocy Społecznej w Wyszogrodzie – 11 688,32 zł</w:t>
      </w:r>
    </w:p>
    <w:p w:rsidR="00F55944" w:rsidRPr="00690CBB" w:rsidRDefault="00F55944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>
        <w:rPr>
          <w:i/>
          <w:szCs w:val="24"/>
        </w:rPr>
        <w:t xml:space="preserve">38 123,80 </w:t>
      </w:r>
      <w:r w:rsidRPr="00690CBB">
        <w:rPr>
          <w:i/>
          <w:szCs w:val="24"/>
        </w:rPr>
        <w:t xml:space="preserve"> zł</w:t>
      </w:r>
    </w:p>
    <w:p w:rsidR="00B90057" w:rsidRDefault="00B90057" w:rsidP="00F5594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4FC" w:rsidRPr="00B54FBE" w:rsidRDefault="00E414FC" w:rsidP="00E414FC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414FC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       DYREKTOR </w:t>
      </w:r>
    </w:p>
    <w:p w:rsidR="001C1C27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1C1C27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    Powiatu Płockiego</w:t>
      </w:r>
    </w:p>
    <w:p w:rsidR="008B4304" w:rsidRPr="00B54FBE" w:rsidRDefault="001C1C27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/-/ Jarosław </w:t>
      </w:r>
      <w:proofErr w:type="spellStart"/>
      <w:r w:rsidRPr="00B54FBE"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sectPr w:rsidR="008B4304" w:rsidRPr="00B54FBE" w:rsidSect="00F559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1C1C27"/>
    <w:rsid w:val="006476C2"/>
    <w:rsid w:val="00690CBB"/>
    <w:rsid w:val="00792EE1"/>
    <w:rsid w:val="008B4304"/>
    <w:rsid w:val="00B54FBE"/>
    <w:rsid w:val="00B90057"/>
    <w:rsid w:val="00CE12FD"/>
    <w:rsid w:val="00D0505F"/>
    <w:rsid w:val="00E414FC"/>
    <w:rsid w:val="00F55944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8DA3-A44B-4507-A525-2BC586A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90C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0CBB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Hanna Stańczyk</cp:lastModifiedBy>
  <cp:revision>4</cp:revision>
  <cp:lastPrinted>2016-11-29T10:30:00Z</cp:lastPrinted>
  <dcterms:created xsi:type="dcterms:W3CDTF">2016-11-29T10:13:00Z</dcterms:created>
  <dcterms:modified xsi:type="dcterms:W3CDTF">2016-11-29T10:37:00Z</dcterms:modified>
</cp:coreProperties>
</file>