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C8" w:rsidRDefault="00E825C8" w:rsidP="00E825C8">
      <w:pPr>
        <w:pStyle w:val="Tekstpodstawowywcity21"/>
        <w:spacing w:line="276" w:lineRule="auto"/>
        <w:ind w:left="5664" w:firstLine="708"/>
        <w:rPr>
          <w:szCs w:val="24"/>
        </w:rPr>
      </w:pPr>
    </w:p>
    <w:p w:rsidR="00E825C8" w:rsidRDefault="00E825C8" w:rsidP="00E825C8">
      <w:pPr>
        <w:pStyle w:val="Bezodstpw"/>
        <w:rPr>
          <w:rFonts w:ascii="Verdana" w:hAnsi="Verdana"/>
          <w:sz w:val="22"/>
          <w:szCs w:val="22"/>
        </w:rPr>
      </w:pPr>
    </w:p>
    <w:p w:rsidR="00E825C8" w:rsidRDefault="00E825C8" w:rsidP="00E825C8">
      <w:pPr>
        <w:pStyle w:val="Bezodstpw"/>
        <w:rPr>
          <w:rFonts w:ascii="Verdana" w:hAnsi="Verdana"/>
          <w:sz w:val="22"/>
          <w:szCs w:val="22"/>
        </w:rPr>
      </w:pPr>
    </w:p>
    <w:p w:rsidR="00E825C8" w:rsidRDefault="00E825C8" w:rsidP="00E825C8">
      <w:pPr>
        <w:pStyle w:val="Bezodstpw"/>
        <w:rPr>
          <w:rFonts w:ascii="Verdana" w:hAnsi="Verdana"/>
          <w:sz w:val="22"/>
          <w:szCs w:val="22"/>
        </w:rPr>
      </w:pPr>
    </w:p>
    <w:p w:rsidR="00E825C8" w:rsidRDefault="00E825C8" w:rsidP="00E825C8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CA5E55">
        <w:rPr>
          <w:rFonts w:ascii="Verdana" w:hAnsi="Verdana" w:cs="TT15o00"/>
          <w:color w:val="000000"/>
          <w:sz w:val="22"/>
          <w:szCs w:val="22"/>
        </w:rPr>
        <w:t>4</w:t>
      </w:r>
      <w:r w:rsidR="00DA156C">
        <w:rPr>
          <w:rFonts w:ascii="Verdana" w:hAnsi="Verdana" w:cs="TT15o00"/>
          <w:color w:val="000000"/>
          <w:sz w:val="22"/>
          <w:szCs w:val="22"/>
        </w:rPr>
        <w:t>a</w:t>
      </w:r>
      <w:r w:rsidR="00CA5E55">
        <w:rPr>
          <w:rFonts w:ascii="Verdana" w:hAnsi="Verdana" w:cs="TT15o00"/>
          <w:color w:val="000000"/>
          <w:sz w:val="22"/>
          <w:szCs w:val="22"/>
        </w:rPr>
        <w:t xml:space="preserve"> </w:t>
      </w:r>
      <w:r w:rsidRPr="002C7FA3">
        <w:rPr>
          <w:rFonts w:ascii="Verdana" w:hAnsi="Verdana" w:cs="TT15o00"/>
          <w:color w:val="000000"/>
          <w:sz w:val="22"/>
          <w:szCs w:val="22"/>
        </w:rPr>
        <w:t>do SIWZ</w:t>
      </w:r>
    </w:p>
    <w:p w:rsidR="00E825C8" w:rsidRPr="000C3C1A" w:rsidRDefault="00E825C8" w:rsidP="00E825C8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>
        <w:rPr>
          <w:rFonts w:ascii="Verdana" w:hAnsi="Verdana" w:cs="TT15o00"/>
          <w:i/>
          <w:color w:val="000000"/>
          <w:sz w:val="20"/>
          <w:szCs w:val="20"/>
        </w:rPr>
        <w:t>hotelarska</w:t>
      </w:r>
    </w:p>
    <w:p w:rsidR="00E825C8" w:rsidRPr="002C7FA3" w:rsidRDefault="00E825C8" w:rsidP="00E825C8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E825C8" w:rsidRPr="002C7FA3" w:rsidRDefault="00E825C8" w:rsidP="00E825C8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E825C8" w:rsidRPr="002C7FA3" w:rsidRDefault="00E825C8" w:rsidP="00E825C8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E825C8" w:rsidRDefault="00E825C8" w:rsidP="00E825C8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E825C8" w:rsidRPr="002C7FA3" w:rsidRDefault="00E825C8" w:rsidP="00E825C8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E825C8" w:rsidRPr="002C7FA3" w:rsidRDefault="00E825C8" w:rsidP="00E825C8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E825C8" w:rsidRPr="002C7FA3" w:rsidRDefault="00E825C8" w:rsidP="00E825C8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E825C8" w:rsidRPr="002C7FA3" w:rsidRDefault="00E825C8" w:rsidP="00E825C8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E825C8" w:rsidRPr="002C7FA3" w:rsidRDefault="00E825C8" w:rsidP="00E825C8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E825C8" w:rsidRPr="002C7FA3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E825C8" w:rsidRPr="002C7FA3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E825C8" w:rsidRPr="002C7FA3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E825C8" w:rsidRPr="00DA156C" w:rsidRDefault="00E825C8" w:rsidP="00E825C8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E825C8" w:rsidRPr="002C7FA3" w:rsidRDefault="00E825C8" w:rsidP="00E825C8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E825C8" w:rsidRPr="002C7FA3" w:rsidRDefault="00E825C8" w:rsidP="00E825C8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E825C8" w:rsidRPr="002C7FA3" w:rsidRDefault="00E825C8" w:rsidP="00E825C8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E825C8" w:rsidRPr="002C7FA3" w:rsidRDefault="00E825C8" w:rsidP="00E825C8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E825C8" w:rsidRPr="002C7FA3" w:rsidRDefault="00E825C8" w:rsidP="00E825C8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E825C8" w:rsidRPr="00132800" w:rsidRDefault="00E825C8" w:rsidP="00E825C8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czterech pracowni do praktycznej nauki zawodu w Zespole Szkól im. Leokadii </w:t>
      </w:r>
      <w:proofErr w:type="spellStart"/>
      <w:r w:rsidRPr="00132800">
        <w:rPr>
          <w:b/>
          <w:i/>
        </w:rPr>
        <w:t>Berg</w:t>
      </w:r>
      <w:r>
        <w:rPr>
          <w:b/>
          <w:i/>
        </w:rPr>
        <w:t>erowej</w:t>
      </w:r>
      <w:proofErr w:type="spellEnd"/>
      <w:r>
        <w:rPr>
          <w:b/>
          <w:i/>
        </w:rPr>
        <w:t xml:space="preserve">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E825C8" w:rsidRDefault="00E825C8" w:rsidP="00E825C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E825C8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E825C8" w:rsidRPr="002C7FA3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E825C8" w:rsidRPr="0048266F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E825C8" w:rsidRPr="0048266F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E825C8" w:rsidRPr="0048266F" w:rsidRDefault="00E825C8" w:rsidP="00E825C8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E825C8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E825C8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E825C8" w:rsidRDefault="00E825C8" w:rsidP="00E825C8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E825C8" w:rsidRDefault="00E825C8" w:rsidP="00E825C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E825C8" w:rsidRPr="0048266F" w:rsidRDefault="00E825C8" w:rsidP="00E825C8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E825C8" w:rsidRDefault="00E825C8" w:rsidP="00E825C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E825C8" w:rsidRDefault="00E825C8" w:rsidP="00E825C8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DA156C" w:rsidRDefault="00DA156C" w:rsidP="00E825C8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1071"/>
        <w:gridCol w:w="1906"/>
        <w:gridCol w:w="1843"/>
        <w:gridCol w:w="63"/>
        <w:gridCol w:w="1906"/>
        <w:gridCol w:w="15"/>
        <w:gridCol w:w="1843"/>
        <w:gridCol w:w="48"/>
      </w:tblGrid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7E1911" w:rsidRDefault="00DA156C" w:rsidP="00E627DB">
            <w:pPr>
              <w:pStyle w:val="Bezodstpw"/>
            </w:pPr>
            <w:r w:rsidRPr="007E1911"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7E1911" w:rsidRDefault="00DA156C" w:rsidP="00E627DB">
            <w:pPr>
              <w:pStyle w:val="Bezodstpw"/>
            </w:pPr>
            <w:r w:rsidRPr="007E1911">
              <w:t>Nazwa sprzętu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 w:rsidP="00E627DB">
            <w:pPr>
              <w:pStyle w:val="Bezodstpw"/>
            </w:pPr>
            <w:r w:rsidRPr="007E1911">
              <w:t xml:space="preserve">Ilość </w:t>
            </w:r>
          </w:p>
          <w:p w:rsidR="00DA156C" w:rsidRPr="007E1911" w:rsidRDefault="00DA156C" w:rsidP="00E627DB">
            <w:pPr>
              <w:pStyle w:val="Bezodstpw"/>
            </w:pPr>
            <w:proofErr w:type="spellStart"/>
            <w:r>
              <w:t>Szt</w:t>
            </w:r>
            <w:proofErr w:type="spellEnd"/>
            <w:r>
              <w:t>/zestaw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Pr="007E1911" w:rsidRDefault="00DA156C" w:rsidP="00E627DB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DA156C" w:rsidRPr="007E1911" w:rsidRDefault="00DA156C" w:rsidP="00E627DB">
            <w:pPr>
              <w:pStyle w:val="Bezodstpw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C43532" w:rsidRDefault="00DA156C" w:rsidP="00E627DB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DA156C" w:rsidRPr="00C43532" w:rsidRDefault="00DA156C" w:rsidP="00E627DB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C43532" w:rsidRDefault="00DA156C" w:rsidP="00E627DB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DA156C" w:rsidRPr="00C43532" w:rsidRDefault="00DA156C" w:rsidP="00E627DB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Pr="00C43532" w:rsidRDefault="00DA156C" w:rsidP="00E627DB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Lada Recepcyjna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 xml:space="preserve">Półki wiszące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Półki zakryte z szufladami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Stojaki na ulotki informacyjne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proofErr w:type="spellStart"/>
            <w:r>
              <w:t>Wizytowniki</w:t>
            </w:r>
            <w:proofErr w:type="spellEnd"/>
            <w:r>
              <w:t>, stojaki na długopisy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Krzesło obrotowe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DA156C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 w:rsidP="00DA156C">
            <w:pPr>
              <w:spacing w:line="276" w:lineRule="auto"/>
            </w:pPr>
            <w:r>
              <w:t>Drobne materiały reklamowe pracowni hotelarskiej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 w:rsidP="00DA156C">
            <w:pPr>
              <w:spacing w:line="276" w:lineRule="auto"/>
            </w:pPr>
            <w:r>
              <w:t>1 zestaw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Drukarka fiskalna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Kasa fiskalna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 xml:space="preserve">Urządzenie wielofunkcyjne </w:t>
            </w:r>
            <w:proofErr w:type="spellStart"/>
            <w:r>
              <w:t>brother</w:t>
            </w:r>
            <w:proofErr w:type="spellEnd"/>
            <w:r>
              <w:t xml:space="preserve"> </w:t>
            </w:r>
            <w:proofErr w:type="spellStart"/>
            <w:r>
              <w:t>dcp</w:t>
            </w:r>
            <w:proofErr w:type="spellEnd"/>
            <w:r>
              <w:t xml:space="preserve"> – 7055 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Laptop z oprogramowaniem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  <w:ind w:left="142" w:hanging="142"/>
              <w:rPr>
                <w:rFonts w:cs="Calibri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  <w:ind w:left="142" w:hanging="142"/>
              <w:rPr>
                <w:rFonts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  <w:ind w:left="142" w:hanging="142"/>
              <w:rPr>
                <w:rFonts w:cs="Calibr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  <w:ind w:left="142" w:hanging="142"/>
              <w:rPr>
                <w:rFonts w:cs="Calibri"/>
              </w:rPr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Telefaks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lastRenderedPageBreak/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Mobilna tablica interaktywna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Tr="00981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 xml:space="preserve">Oprogramowanie zestaw programów (Chart, </w:t>
            </w:r>
            <w:proofErr w:type="spellStart"/>
            <w:r>
              <w:t>Prohot</w:t>
            </w:r>
            <w:proofErr w:type="spellEnd"/>
            <w:r>
              <w:t xml:space="preserve">, </w:t>
            </w:r>
            <w:proofErr w:type="spellStart"/>
            <w:r>
              <w:t>Rehot</w:t>
            </w:r>
            <w:proofErr w:type="spellEnd"/>
            <w:r>
              <w:t xml:space="preserve">)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  <w:r>
              <w:t>1 zestaw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C" w:rsidRDefault="00DA156C">
            <w:pPr>
              <w:spacing w:line="276" w:lineRule="auto"/>
            </w:pPr>
          </w:p>
        </w:tc>
      </w:tr>
      <w:tr w:rsidR="00DA156C" w:rsidRPr="00EE2EB6" w:rsidTr="00DA15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8" w:type="dxa"/>
          <w:trHeight w:val="83"/>
        </w:trPr>
        <w:tc>
          <w:tcPr>
            <w:tcW w:w="7054" w:type="dxa"/>
            <w:gridSpan w:val="4"/>
          </w:tcPr>
          <w:p w:rsidR="00DA156C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DA156C" w:rsidRPr="00EE2EB6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56C" w:rsidRPr="00EE2EB6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DA156C" w:rsidRPr="00EE2EB6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56C" w:rsidRPr="00EE2EB6" w:rsidRDefault="00DA156C" w:rsidP="00E627D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156C" w:rsidRDefault="00DA156C" w:rsidP="00DA156C">
      <w:pPr>
        <w:pStyle w:val="Bezodstpw"/>
        <w:rPr>
          <w:rFonts w:ascii="Verdana" w:hAnsi="Verdana"/>
          <w:sz w:val="16"/>
          <w:szCs w:val="16"/>
        </w:rPr>
      </w:pPr>
    </w:p>
    <w:p w:rsidR="00DA156C" w:rsidRDefault="00DA156C" w:rsidP="00DA156C">
      <w:pPr>
        <w:pStyle w:val="Bezodstpw"/>
        <w:rPr>
          <w:rFonts w:ascii="Verdana" w:hAnsi="Verdana"/>
          <w:sz w:val="16"/>
          <w:szCs w:val="16"/>
        </w:rPr>
      </w:pPr>
    </w:p>
    <w:p w:rsidR="00DA156C" w:rsidRDefault="00DA156C" w:rsidP="00DA156C">
      <w:pPr>
        <w:pStyle w:val="Bezodstpw"/>
        <w:rPr>
          <w:rFonts w:ascii="Verdana" w:hAnsi="Verdana"/>
          <w:sz w:val="16"/>
          <w:szCs w:val="16"/>
        </w:rPr>
      </w:pPr>
    </w:p>
    <w:p w:rsidR="00DA156C" w:rsidRPr="00EA6F0C" w:rsidRDefault="00DA156C" w:rsidP="00DA156C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DA156C" w:rsidRPr="00EA6F0C" w:rsidRDefault="00DA156C" w:rsidP="00DA156C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DA156C" w:rsidRPr="00EA6F0C" w:rsidRDefault="00DA156C" w:rsidP="00DA156C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DA156C" w:rsidRDefault="00DA156C" w:rsidP="00DA156C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DA156C" w:rsidRDefault="00DA156C" w:rsidP="00E825C8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DA156C" w:rsidRDefault="00DA156C" w:rsidP="00E825C8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DA156C" w:rsidRDefault="00DA156C" w:rsidP="00E825C8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E825C8" w:rsidRDefault="00E825C8" w:rsidP="00E825C8">
      <w:pPr>
        <w:pStyle w:val="Tekstpodstawowywcity21"/>
        <w:spacing w:line="276" w:lineRule="auto"/>
        <w:ind w:left="5664" w:firstLine="708"/>
        <w:rPr>
          <w:szCs w:val="24"/>
        </w:rPr>
      </w:pPr>
    </w:p>
    <w:p w:rsidR="00E825C8" w:rsidRDefault="00E825C8" w:rsidP="00E825C8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</w:p>
    <w:p w:rsidR="00E825C8" w:rsidRDefault="00E825C8" w:rsidP="00E825C8"/>
    <w:p w:rsidR="00E825C8" w:rsidRDefault="00E825C8" w:rsidP="00E825C8"/>
    <w:p w:rsidR="00E825C8" w:rsidRDefault="00E825C8" w:rsidP="00E825C8"/>
    <w:p w:rsidR="00E825C8" w:rsidRDefault="00E825C8" w:rsidP="00E825C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E825C8" w:rsidRPr="000C3C1A" w:rsidRDefault="00E825C8" w:rsidP="00E825C8">
      <w:pPr>
        <w:pStyle w:val="Bezodstpw"/>
        <w:ind w:left="9912" w:firstLine="708"/>
        <w:rPr>
          <w:rFonts w:ascii="Verdana" w:hAnsi="Verdana"/>
          <w:sz w:val="20"/>
          <w:szCs w:val="20"/>
        </w:rPr>
      </w:pPr>
    </w:p>
    <w:p w:rsidR="00E825C8" w:rsidRDefault="00E825C8" w:rsidP="00E825C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E825C8" w:rsidRPr="00D75D2F" w:rsidRDefault="00E825C8" w:rsidP="00E825C8">
      <w:pPr>
        <w:pStyle w:val="Bezodstpw"/>
      </w:pPr>
    </w:p>
    <w:p w:rsidR="00E825C8" w:rsidRPr="00D75D2F" w:rsidRDefault="00E825C8" w:rsidP="00E825C8">
      <w:pPr>
        <w:pStyle w:val="Bezodstpw"/>
      </w:pPr>
    </w:p>
    <w:p w:rsidR="00E825C8" w:rsidRPr="00D75D2F" w:rsidRDefault="00E825C8" w:rsidP="00E825C8">
      <w:pPr>
        <w:pStyle w:val="Bezodstpw"/>
      </w:pPr>
    </w:p>
    <w:p w:rsidR="00E825C8" w:rsidRPr="00D75D2F" w:rsidRDefault="00E825C8" w:rsidP="00E825C8">
      <w:pPr>
        <w:pStyle w:val="Bezodstpw"/>
      </w:pPr>
    </w:p>
    <w:p w:rsidR="00E825C8" w:rsidRPr="00D75D2F" w:rsidRDefault="00E825C8" w:rsidP="00E825C8">
      <w:pPr>
        <w:pStyle w:val="Bezodstpw"/>
      </w:pPr>
    </w:p>
    <w:p w:rsidR="00E825C8" w:rsidRDefault="00E825C8" w:rsidP="00E825C8"/>
    <w:p w:rsidR="00E825C8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E825C8" w:rsidRDefault="00E825C8" w:rsidP="00E825C8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7FB1" w:rsidRDefault="00637FB1"/>
    <w:sectPr w:rsidR="00637FB1" w:rsidSect="00DA156C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F4" w:rsidRDefault="00C076F4" w:rsidP="00A50F93">
      <w:r>
        <w:separator/>
      </w:r>
    </w:p>
  </w:endnote>
  <w:endnote w:type="continuationSeparator" w:id="0">
    <w:p w:rsidR="00C076F4" w:rsidRDefault="00C076F4" w:rsidP="00A5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39286A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E825C8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DA156C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E825C8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C076F4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C076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F4" w:rsidRDefault="00C076F4" w:rsidP="00A50F93">
      <w:r>
        <w:separator/>
      </w:r>
    </w:p>
  </w:footnote>
  <w:footnote w:type="continuationSeparator" w:id="0">
    <w:p w:rsidR="00C076F4" w:rsidRDefault="00C076F4" w:rsidP="00A5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39286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825C8"/>
    <w:rsid w:val="0039286A"/>
    <w:rsid w:val="00637FB1"/>
    <w:rsid w:val="00A10323"/>
    <w:rsid w:val="00A50F93"/>
    <w:rsid w:val="00C076F4"/>
    <w:rsid w:val="00CA5E55"/>
    <w:rsid w:val="00DA156C"/>
    <w:rsid w:val="00E8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825C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25C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825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E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E82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25C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E8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825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25C8"/>
    <w:rPr>
      <w:color w:val="8C0000"/>
      <w:u w:val="single"/>
    </w:rPr>
  </w:style>
  <w:style w:type="character" w:customStyle="1" w:styleId="yes">
    <w:name w:val="yes"/>
    <w:basedOn w:val="Domylnaczcionkaakapitu"/>
    <w:rsid w:val="00E82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4</cp:revision>
  <dcterms:created xsi:type="dcterms:W3CDTF">2014-08-01T13:15:00Z</dcterms:created>
  <dcterms:modified xsi:type="dcterms:W3CDTF">2014-08-05T11:26:00Z</dcterms:modified>
</cp:coreProperties>
</file>