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0E72" w14:textId="4F046B85" w:rsidR="00F04AC9" w:rsidRDefault="00F04AC9" w:rsidP="007238B9">
      <w:pPr>
        <w:autoSpaceDE w:val="0"/>
        <w:autoSpaceDN w:val="0"/>
        <w:adjustRightInd w:val="0"/>
        <w:spacing w:before="120" w:after="12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 (OR) 1-13.10.2022</w:t>
      </w:r>
    </w:p>
    <w:p w14:paraId="129F89AF" w14:textId="68FD7FE9" w:rsidR="007238B9" w:rsidRPr="00E74956" w:rsidRDefault="007238B9" w:rsidP="007238B9">
      <w:pPr>
        <w:autoSpaceDE w:val="0"/>
        <w:autoSpaceDN w:val="0"/>
        <w:adjustRightInd w:val="0"/>
        <w:spacing w:before="120" w:after="12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data…………………………………</w:t>
      </w:r>
    </w:p>
    <w:p w14:paraId="58FF16FB" w14:textId="77777777" w:rsidR="007238B9" w:rsidRPr="00E74956" w:rsidRDefault="007238B9" w:rsidP="007238B9">
      <w:pPr>
        <w:autoSpaceDE w:val="0"/>
        <w:autoSpaceDN w:val="0"/>
        <w:adjustRightInd w:val="0"/>
        <w:spacing w:before="120" w:after="12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91678" w14:textId="5FA89106" w:rsidR="000F32E0" w:rsidRPr="00E74956" w:rsidRDefault="000F32E0" w:rsidP="007238B9">
      <w:pPr>
        <w:autoSpaceDE w:val="0"/>
        <w:autoSpaceDN w:val="0"/>
        <w:adjustRightInd w:val="0"/>
        <w:spacing w:before="120" w:after="12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238B9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ane wnioskodawcy:</w:t>
      </w:r>
    </w:p>
    <w:p w14:paraId="36EFCBA4" w14:textId="777ECA5B" w:rsidR="000F32E0" w:rsidRPr="00E74956" w:rsidRDefault="007238B9" w:rsidP="007238B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71781217" w14:textId="66F82F3A" w:rsidR="007238B9" w:rsidRPr="00E74956" w:rsidRDefault="007238B9" w:rsidP="007238B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</w:t>
      </w:r>
    </w:p>
    <w:p w14:paraId="5A38A327" w14:textId="16A82528" w:rsidR="007238B9" w:rsidRPr="00E74956" w:rsidRDefault="007238B9" w:rsidP="007238B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BA63DD5" w14:textId="1EDEF099" w:rsidR="007238B9" w:rsidRPr="00E74956" w:rsidRDefault="007238B9" w:rsidP="007238B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(wpisz imię i nazwisko oraz adres zamieszkania)</w:t>
      </w:r>
    </w:p>
    <w:p w14:paraId="67877FAE" w14:textId="77777777" w:rsidR="000F32E0" w:rsidRPr="00E74956" w:rsidRDefault="000F32E0" w:rsidP="000F32E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3A16F1" w14:textId="69C0D1F4" w:rsidR="009D3D4D" w:rsidRPr="00E74956" w:rsidRDefault="009D3D4D" w:rsidP="000F32E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PŁOCKI</w:t>
      </w:r>
    </w:p>
    <w:p w14:paraId="25437C92" w14:textId="5E33B980" w:rsidR="007238B9" w:rsidRPr="00E74956" w:rsidRDefault="007238B9" w:rsidP="000F32E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C496E"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l. Bielska 59</w:t>
      </w:r>
    </w:p>
    <w:p w14:paraId="01605552" w14:textId="2351921A" w:rsidR="006C496E" w:rsidRPr="00E74956" w:rsidRDefault="006C496E" w:rsidP="006C496E">
      <w:pPr>
        <w:autoSpaceDE w:val="0"/>
        <w:autoSpaceDN w:val="0"/>
        <w:adjustRightInd w:val="0"/>
        <w:spacing w:before="120"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09-400 Płock</w:t>
      </w:r>
    </w:p>
    <w:p w14:paraId="3145CE06" w14:textId="3E6BAAEE" w:rsidR="000F32E0" w:rsidRPr="00E74956" w:rsidRDefault="007238B9" w:rsidP="006C496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DFD8682" w14:textId="77777777" w:rsidR="000F32E0" w:rsidRPr="00E74956" w:rsidRDefault="000F32E0" w:rsidP="000F32E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E749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UDOSTĘPNIENIE INFORMACJI PUBLICZNEJ</w:t>
      </w:r>
    </w:p>
    <w:p w14:paraId="621E0A42" w14:textId="54388B29" w:rsidR="000F32E0" w:rsidRPr="00E74956" w:rsidRDefault="000F32E0" w:rsidP="000F32E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6 września 2001 r. o dostępie do informacji publicznej</w:t>
      </w:r>
      <w:r w:rsidR="006C496E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zwracam się z prośbą o udostępnienie informacji w następującym zakresie:</w:t>
      </w:r>
    </w:p>
    <w:p w14:paraId="357C686F" w14:textId="37BE41C7" w:rsidR="000F32E0" w:rsidRPr="00E74956" w:rsidRDefault="00D45667" w:rsidP="00F04AC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żądanej informacji (wpisz przedmiot żądanej informacji)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F37BB" w14:textId="589C45E6" w:rsidR="000F32E0" w:rsidRPr="00E74956" w:rsidRDefault="00D45667" w:rsidP="00F04AC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2. Forma udostępnienia informacji (zaznacz formę udostępnienia informacji spośród poniższych punktów):</w:t>
      </w:r>
    </w:p>
    <w:p w14:paraId="21E3B76B" w14:textId="77777777" w:rsidR="00DF71D8" w:rsidRPr="00E74956" w:rsidRDefault="00D45667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F32E0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do dokumentacji w punkcie 1</w:t>
      </w:r>
      <w:r w:rsidR="00DF71D8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C9B2B2" w14:textId="31213E0F" w:rsidR="00DF71D8" w:rsidRPr="00E74956" w:rsidRDefault="00DF71D8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b) kserokopia dokumentów wskazanych w punkcie 1,</w:t>
      </w:r>
    </w:p>
    <w:p w14:paraId="047896D7" w14:textId="77777777" w:rsidR="00DF71D8" w:rsidRPr="00E74956" w:rsidRDefault="00DF71D8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c) informacja pisemna na adres wskazany wyżej,</w:t>
      </w:r>
    </w:p>
    <w:p w14:paraId="201C5F8C" w14:textId="77777777" w:rsidR="00DF71D8" w:rsidRPr="00E74956" w:rsidRDefault="00DF71D8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d) informacja na adres e-mail (wpisz adres e-mail),</w:t>
      </w:r>
    </w:p>
    <w:p w14:paraId="014B9209" w14:textId="77777777" w:rsidR="00DF71D8" w:rsidRPr="00E74956" w:rsidRDefault="00DF71D8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e) informacja na nośniku elektronicznym</w:t>
      </w:r>
    </w:p>
    <w:p w14:paraId="7093FFF2" w14:textId="76B3701E" w:rsidR="000F32E0" w:rsidRPr="00E74956" w:rsidRDefault="00DF71D8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45667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F32E0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inna </w:t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(wpisz inną formę udostępnienia informacji </w:t>
      </w:r>
      <w:r w:rsidR="000F32E0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………………..........................................................................</w:t>
      </w:r>
    </w:p>
    <w:p w14:paraId="5CE11DB7" w14:textId="6F269E98" w:rsidR="00DF71D8" w:rsidRPr="00E74956" w:rsidRDefault="00DF71D8" w:rsidP="000F32E0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9E7ED" w14:textId="1450715F" w:rsidR="000F32E0" w:rsidRPr="00E74956" w:rsidRDefault="009D3D4D" w:rsidP="00E749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="000F32E0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……………………………………….......</w:t>
      </w:r>
    </w:p>
    <w:p w14:paraId="210341F8" w14:textId="5E873831" w:rsidR="000F32E0" w:rsidRPr="00E74956" w:rsidRDefault="000F32E0" w:rsidP="000F32E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3D4D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3D4D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3D4D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3D4D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3D4D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wnioskodawcy</w:t>
      </w:r>
      <w:r w:rsidR="009D3D4D"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3D3B46" w14:textId="77777777" w:rsidR="00E74956" w:rsidRDefault="00E74956" w:rsidP="00E7495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7275F16A" w14:textId="41EF1D4A" w:rsidR="00DF71D8" w:rsidRPr="00F04AC9" w:rsidRDefault="00DF71D8" w:rsidP="00DF71D8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04A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14:paraId="31BCBCE0" w14:textId="2386775A" w:rsidR="00DA5D58" w:rsidRPr="00E74956" w:rsidRDefault="00115DC8" w:rsidP="00F04AC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A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13. ust .1 o dostępie do informacji publicznej – udostępnianie informacji publicznej na wniosek następuje bez zbędnej zwłoki, nie później niż w terminie 14 dni od dnia złożenia wniosku. Jeżeli informacja nie może </w:t>
      </w:r>
      <w:r w:rsidR="00E74956" w:rsidRPr="00F04AC9">
        <w:rPr>
          <w:rFonts w:ascii="Times New Roman" w:eastAsia="Times New Roman" w:hAnsi="Times New Roman" w:cs="Times New Roman"/>
          <w:sz w:val="20"/>
          <w:szCs w:val="20"/>
          <w:lang w:eastAsia="pl-PL"/>
        </w:rPr>
        <w:t>być udostępniona</w:t>
      </w:r>
      <w:r w:rsidRPr="00F04A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tym terminie, Starostwo Powiatowe w Płocku powiadamia w ciągu 14 dni od dnia złożenia wniosku o powodach opóźnienia oraz o terminie, w jakim udostępni informację, nie dłuższym jednak niż 2 miesiące od dnia złożenia wniosku</w:t>
      </w:r>
      <w:r w:rsidRPr="00E7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sectPr w:rsidR="00DA5D58" w:rsidRPr="00E74956" w:rsidSect="00E74956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625A" w14:textId="77777777" w:rsidR="002004F2" w:rsidRDefault="002004F2" w:rsidP="000F32E0">
      <w:pPr>
        <w:spacing w:after="0" w:line="240" w:lineRule="auto"/>
      </w:pPr>
      <w:r>
        <w:separator/>
      </w:r>
    </w:p>
  </w:endnote>
  <w:endnote w:type="continuationSeparator" w:id="0">
    <w:p w14:paraId="14B7EBE7" w14:textId="77777777" w:rsidR="002004F2" w:rsidRDefault="002004F2" w:rsidP="000F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8C67" w14:textId="77777777" w:rsidR="002004F2" w:rsidRDefault="002004F2" w:rsidP="000F32E0">
      <w:pPr>
        <w:spacing w:after="0" w:line="240" w:lineRule="auto"/>
      </w:pPr>
      <w:r>
        <w:separator/>
      </w:r>
    </w:p>
  </w:footnote>
  <w:footnote w:type="continuationSeparator" w:id="0">
    <w:p w14:paraId="77A2948A" w14:textId="77777777" w:rsidR="002004F2" w:rsidRDefault="002004F2" w:rsidP="000F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7E11"/>
    <w:multiLevelType w:val="hybridMultilevel"/>
    <w:tmpl w:val="382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E0"/>
    <w:rsid w:val="000F32E0"/>
    <w:rsid w:val="00115DC8"/>
    <w:rsid w:val="00157620"/>
    <w:rsid w:val="00180C02"/>
    <w:rsid w:val="002004F2"/>
    <w:rsid w:val="0024325E"/>
    <w:rsid w:val="00481E14"/>
    <w:rsid w:val="00660ED8"/>
    <w:rsid w:val="00682183"/>
    <w:rsid w:val="006C12A4"/>
    <w:rsid w:val="006C496E"/>
    <w:rsid w:val="006F2E25"/>
    <w:rsid w:val="006F3F6A"/>
    <w:rsid w:val="007238B9"/>
    <w:rsid w:val="007C52CE"/>
    <w:rsid w:val="007F4865"/>
    <w:rsid w:val="0098240D"/>
    <w:rsid w:val="00985D03"/>
    <w:rsid w:val="009A3EB2"/>
    <w:rsid w:val="009D3D4D"/>
    <w:rsid w:val="00B56394"/>
    <w:rsid w:val="00D45667"/>
    <w:rsid w:val="00DA60C5"/>
    <w:rsid w:val="00DF71D8"/>
    <w:rsid w:val="00E74956"/>
    <w:rsid w:val="00EF2576"/>
    <w:rsid w:val="00F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7DB1"/>
  <w15:chartTrackingRefBased/>
  <w15:docId w15:val="{A1A600A6-3704-4238-BB9E-49B1FC8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2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2E0"/>
  </w:style>
  <w:style w:type="paragraph" w:styleId="Stopka">
    <w:name w:val="footer"/>
    <w:basedOn w:val="Normalny"/>
    <w:link w:val="StopkaZnak"/>
    <w:uiPriority w:val="99"/>
    <w:unhideWhenUsed/>
    <w:rsid w:val="000F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2E0"/>
  </w:style>
  <w:style w:type="paragraph" w:styleId="Akapitzlist">
    <w:name w:val="List Paragraph"/>
    <w:basedOn w:val="Normalny"/>
    <w:uiPriority w:val="34"/>
    <w:qFormat/>
    <w:rsid w:val="00D4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Miśkowiec Marta</dc:creator>
  <cp:keywords/>
  <dc:description/>
  <cp:lastModifiedBy>Marta Lutomierska</cp:lastModifiedBy>
  <cp:revision>3</cp:revision>
  <cp:lastPrinted>2022-10-13T09:59:00Z</cp:lastPrinted>
  <dcterms:created xsi:type="dcterms:W3CDTF">2022-10-06T08:31:00Z</dcterms:created>
  <dcterms:modified xsi:type="dcterms:W3CDTF">2022-10-13T12:44:00Z</dcterms:modified>
</cp:coreProperties>
</file>