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23" w:rsidRDefault="004D0723" w:rsidP="004D0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24E35" w:rsidRDefault="00724E35" w:rsidP="00724E3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Załącznik nr 11 do SWZ</w:t>
      </w:r>
    </w:p>
    <w:p w:rsidR="004D0723" w:rsidRDefault="004D0723" w:rsidP="004D0723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477B0" w:rsidRDefault="007477B0" w:rsidP="007477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717BE" w:rsidRPr="00E717BE" w:rsidRDefault="00E717BE" w:rsidP="00E717B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</w:t>
      </w:r>
      <w:r w:rsidRPr="00E717BE">
        <w:rPr>
          <w:rFonts w:ascii="Times New Roman" w:hAnsi="Times New Roman" w:cs="Times New Roman"/>
          <w:color w:val="000000"/>
        </w:rPr>
        <w:t>Zamawiający:</w:t>
      </w:r>
    </w:p>
    <w:p w:rsidR="00E717BE" w:rsidRPr="00E717BE" w:rsidRDefault="00E717BE" w:rsidP="00E717BE">
      <w:pPr>
        <w:autoSpaceDE w:val="0"/>
        <w:autoSpaceDN w:val="0"/>
        <w:adjustRightInd w:val="0"/>
        <w:spacing w:after="0" w:line="276" w:lineRule="auto"/>
        <w:ind w:left="2124" w:firstLine="708"/>
        <w:rPr>
          <w:rFonts w:ascii="Times New Roman" w:hAnsi="Times New Roman" w:cs="Times New Roman"/>
          <w:color w:val="000000"/>
        </w:rPr>
      </w:pPr>
    </w:p>
    <w:p w:rsidR="00E717BE" w:rsidRPr="00E717BE" w:rsidRDefault="00E717BE" w:rsidP="00E717BE">
      <w:pPr>
        <w:autoSpaceDE w:val="0"/>
        <w:autoSpaceDN w:val="0"/>
        <w:adjustRightInd w:val="0"/>
        <w:spacing w:after="0" w:line="276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 w:rsidRPr="00E717BE">
        <w:rPr>
          <w:rFonts w:ascii="Times New Roman" w:hAnsi="Times New Roman" w:cs="Times New Roman"/>
          <w:b/>
          <w:bCs/>
          <w:color w:val="000000"/>
        </w:rPr>
        <w:t>GMINA SIERPC</w:t>
      </w:r>
    </w:p>
    <w:p w:rsidR="00E717BE" w:rsidRPr="00E717BE" w:rsidRDefault="00E717BE" w:rsidP="00E717BE">
      <w:pPr>
        <w:autoSpaceDE w:val="0"/>
        <w:autoSpaceDN w:val="0"/>
        <w:adjustRightInd w:val="0"/>
        <w:spacing w:after="0" w:line="276" w:lineRule="auto"/>
        <w:ind w:left="3540"/>
        <w:rPr>
          <w:rFonts w:ascii="Times New Roman" w:hAnsi="Times New Roman" w:cs="Times New Roman"/>
          <w:b/>
          <w:bCs/>
          <w:color w:val="000000"/>
        </w:rPr>
      </w:pPr>
      <w:r w:rsidRPr="00E717BE">
        <w:rPr>
          <w:rFonts w:ascii="Times New Roman" w:hAnsi="Times New Roman" w:cs="Times New Roman"/>
          <w:b/>
          <w:bCs/>
          <w:color w:val="000000"/>
        </w:rPr>
        <w:t xml:space="preserve">                                    09-200 Sierpc, ul. Biskupa Floriana 4</w:t>
      </w:r>
    </w:p>
    <w:p w:rsidR="004D0723" w:rsidRDefault="004D0723" w:rsidP="00E717BE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D0723" w:rsidRDefault="004D0723" w:rsidP="004D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0723" w:rsidRDefault="004D0723" w:rsidP="004D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0165554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Link do postępowania 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miniPortalu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ID postępowania nadany przez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miniPortal</w:t>
      </w:r>
      <w:proofErr w:type="spellEnd"/>
    </w:p>
    <w:p w:rsidR="004D0723" w:rsidRDefault="004D0723" w:rsidP="004D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D0723" w:rsidRDefault="004D0723" w:rsidP="004D0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0723" w:rsidRDefault="004D0723" w:rsidP="004D0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ZAMÓWIENIA</w:t>
      </w:r>
    </w:p>
    <w:p w:rsidR="004D0723" w:rsidRDefault="004D0723" w:rsidP="004D0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56D7" w:rsidRDefault="001C56D7" w:rsidP="001C56D7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„Przebudowa dróg gminnych na terenie gminy Sierpc”,</w:t>
      </w:r>
    </w:p>
    <w:p w:rsidR="004D0723" w:rsidRDefault="004D0723" w:rsidP="004D072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4D0723" w:rsidRDefault="004D0723" w:rsidP="004D072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4D0723" w:rsidRDefault="004D0723" w:rsidP="004D072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ID postępowania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nadany przez 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miniPortal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 dotyczący prowadzonego postępowania: </w:t>
      </w:r>
    </w:p>
    <w:p w:rsidR="004F3CE3" w:rsidRDefault="004F3CE3" w:rsidP="004D0723">
      <w:pPr>
        <w:suppressAutoHyphens/>
        <w:spacing w:after="0" w:line="240" w:lineRule="auto"/>
        <w:jc w:val="both"/>
      </w:pPr>
      <w:r>
        <w:t>f40e2413-dffe-46f1-a990-c5e2014c2f2f</w:t>
      </w:r>
    </w:p>
    <w:p w:rsidR="004F3CE3" w:rsidRDefault="004F3CE3" w:rsidP="004D0723">
      <w:pPr>
        <w:suppressAutoHyphens/>
        <w:spacing w:after="0" w:line="240" w:lineRule="auto"/>
        <w:jc w:val="both"/>
      </w:pPr>
    </w:p>
    <w:p w:rsidR="004D0723" w:rsidRPr="004F3CE3" w:rsidRDefault="004D0723" w:rsidP="004F3CE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Link do postępowania na 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miniPortalu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:</w:t>
      </w:r>
    </w:p>
    <w:p w:rsidR="004D0723" w:rsidRPr="00110E5C" w:rsidRDefault="00110E5C" w:rsidP="007D41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8EC">
        <w:rPr>
          <w:rFonts w:ascii="Times New Roman" w:hAnsi="Times New Roman" w:cs="Times New Roman"/>
          <w:sz w:val="24"/>
          <w:szCs w:val="24"/>
        </w:rPr>
        <w:t>https://miniportal.uzp.gov.pl/Postepowania/</w:t>
      </w:r>
      <w:r w:rsidR="004F3CE3" w:rsidRPr="004F3CE3">
        <w:t xml:space="preserve"> </w:t>
      </w:r>
      <w:r w:rsidR="004F3CE3">
        <w:t>f40e2413-dffe-46f1-a990-c5e2014c2f2f</w:t>
      </w:r>
      <w:bookmarkStart w:id="1" w:name="_GoBack"/>
      <w:bookmarkEnd w:id="1"/>
    </w:p>
    <w:p w:rsidR="004D0723" w:rsidRDefault="004D0723" w:rsidP="004D0723"/>
    <w:p w:rsidR="00F52809" w:rsidRDefault="00F52809"/>
    <w:sectPr w:rsidR="00F52809" w:rsidSect="0049169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8CE" w:rsidRDefault="001348CE" w:rsidP="004D0723">
      <w:pPr>
        <w:spacing w:after="0" w:line="240" w:lineRule="auto"/>
      </w:pPr>
      <w:r>
        <w:separator/>
      </w:r>
    </w:p>
  </w:endnote>
  <w:endnote w:type="continuationSeparator" w:id="0">
    <w:p w:rsidR="001348CE" w:rsidRDefault="001348CE" w:rsidP="004D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698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16"/>
          </w:rPr>
        </w:sdtEndPr>
        <w:sdtContent>
          <w:p w:rsidR="004D0723" w:rsidRPr="004D0723" w:rsidRDefault="004D0723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0723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1D599C"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1D599C"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4F3CE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1D599C"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D0723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1D599C"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="001D599C"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4F3CE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1D599C" w:rsidRPr="004D0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D0723" w:rsidRDefault="004D0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8CE" w:rsidRDefault="001348CE" w:rsidP="004D0723">
      <w:pPr>
        <w:spacing w:after="0" w:line="240" w:lineRule="auto"/>
      </w:pPr>
      <w:r>
        <w:separator/>
      </w:r>
    </w:p>
  </w:footnote>
  <w:footnote w:type="continuationSeparator" w:id="0">
    <w:p w:rsidR="001348CE" w:rsidRDefault="001348CE" w:rsidP="004D0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23"/>
    <w:rsid w:val="00110E5C"/>
    <w:rsid w:val="001348CE"/>
    <w:rsid w:val="00155F85"/>
    <w:rsid w:val="001A309A"/>
    <w:rsid w:val="001C56D7"/>
    <w:rsid w:val="001D54CA"/>
    <w:rsid w:val="001D599C"/>
    <w:rsid w:val="00260613"/>
    <w:rsid w:val="003924C0"/>
    <w:rsid w:val="00462DED"/>
    <w:rsid w:val="00480C9E"/>
    <w:rsid w:val="00482BA7"/>
    <w:rsid w:val="00491695"/>
    <w:rsid w:val="004D0723"/>
    <w:rsid w:val="004F3CE3"/>
    <w:rsid w:val="00547CFB"/>
    <w:rsid w:val="005C3E4F"/>
    <w:rsid w:val="00613AB9"/>
    <w:rsid w:val="00653987"/>
    <w:rsid w:val="00724267"/>
    <w:rsid w:val="00724E35"/>
    <w:rsid w:val="007477B0"/>
    <w:rsid w:val="007C0287"/>
    <w:rsid w:val="007D418C"/>
    <w:rsid w:val="00927AE8"/>
    <w:rsid w:val="00B13B09"/>
    <w:rsid w:val="00B23FE6"/>
    <w:rsid w:val="00B51ECF"/>
    <w:rsid w:val="00DD48EC"/>
    <w:rsid w:val="00E00C69"/>
    <w:rsid w:val="00E15B21"/>
    <w:rsid w:val="00E717BE"/>
    <w:rsid w:val="00EC2CF1"/>
    <w:rsid w:val="00EC3362"/>
    <w:rsid w:val="00F034C4"/>
    <w:rsid w:val="00F52809"/>
    <w:rsid w:val="00F5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C16AE-733B-484F-B83B-E5D38DD8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723"/>
  </w:style>
  <w:style w:type="paragraph" w:styleId="Stopka">
    <w:name w:val="footer"/>
    <w:basedOn w:val="Normalny"/>
    <w:link w:val="StopkaZnak"/>
    <w:uiPriority w:val="99"/>
    <w:unhideWhenUsed/>
    <w:rsid w:val="004D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723"/>
  </w:style>
  <w:style w:type="paragraph" w:styleId="Tekstdymka">
    <w:name w:val="Balloon Text"/>
    <w:basedOn w:val="Normalny"/>
    <w:link w:val="TekstdymkaZnak"/>
    <w:uiPriority w:val="99"/>
    <w:semiHidden/>
    <w:unhideWhenUsed/>
    <w:rsid w:val="0011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Rzepkowski</dc:creator>
  <cp:lastModifiedBy>Piotr Rzepkowski</cp:lastModifiedBy>
  <cp:revision>4</cp:revision>
  <cp:lastPrinted>2022-06-23T12:54:00Z</cp:lastPrinted>
  <dcterms:created xsi:type="dcterms:W3CDTF">2022-06-22T09:54:00Z</dcterms:created>
  <dcterms:modified xsi:type="dcterms:W3CDTF">2022-06-23T12:54:00Z</dcterms:modified>
</cp:coreProperties>
</file>