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574"/>
        <w:gridCol w:w="3878"/>
        <w:gridCol w:w="2486"/>
        <w:gridCol w:w="2350"/>
      </w:tblGrid>
      <w:tr w:rsidR="00C36DF2" w:rsidTr="00C36DF2">
        <w:tc>
          <w:tcPr>
            <w:tcW w:w="574" w:type="dxa"/>
          </w:tcPr>
          <w:p w:rsidR="00C36DF2" w:rsidRPr="00C36DF2" w:rsidRDefault="00C36DF2" w:rsidP="00C36DF2">
            <w:pPr>
              <w:jc w:val="center"/>
              <w:rPr>
                <w:b/>
                <w:sz w:val="24"/>
                <w:szCs w:val="24"/>
              </w:rPr>
            </w:pPr>
            <w:r w:rsidRPr="00C36DF2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878" w:type="dxa"/>
          </w:tcPr>
          <w:p w:rsidR="00C36DF2" w:rsidRPr="00C36DF2" w:rsidRDefault="00C36DF2" w:rsidP="00C36DF2">
            <w:pPr>
              <w:jc w:val="center"/>
              <w:rPr>
                <w:b/>
                <w:sz w:val="24"/>
                <w:szCs w:val="24"/>
              </w:rPr>
            </w:pPr>
            <w:r w:rsidRPr="00C36DF2">
              <w:rPr>
                <w:b/>
                <w:sz w:val="24"/>
                <w:szCs w:val="24"/>
              </w:rPr>
              <w:t>Nazwa banku/instytucji udzielającej kredyt/pożyczkę</w:t>
            </w:r>
          </w:p>
        </w:tc>
        <w:tc>
          <w:tcPr>
            <w:tcW w:w="2486" w:type="dxa"/>
          </w:tcPr>
          <w:p w:rsidR="00C36DF2" w:rsidRPr="00C36DF2" w:rsidRDefault="00C36DF2" w:rsidP="00C36DF2">
            <w:pPr>
              <w:jc w:val="center"/>
              <w:rPr>
                <w:b/>
                <w:sz w:val="24"/>
                <w:szCs w:val="24"/>
              </w:rPr>
            </w:pPr>
            <w:r w:rsidRPr="00C36DF2">
              <w:rPr>
                <w:b/>
                <w:sz w:val="24"/>
                <w:szCs w:val="24"/>
              </w:rPr>
              <w:t>Wysokość zaciągniętego kredytu/pożyczki</w:t>
            </w:r>
          </w:p>
        </w:tc>
        <w:tc>
          <w:tcPr>
            <w:tcW w:w="2350" w:type="dxa"/>
          </w:tcPr>
          <w:p w:rsidR="00C36DF2" w:rsidRPr="00C36DF2" w:rsidRDefault="00C36DF2" w:rsidP="00C36DF2">
            <w:pPr>
              <w:jc w:val="center"/>
              <w:rPr>
                <w:b/>
                <w:sz w:val="24"/>
                <w:szCs w:val="24"/>
              </w:rPr>
            </w:pPr>
            <w:r w:rsidRPr="00C36DF2">
              <w:rPr>
                <w:b/>
                <w:sz w:val="24"/>
                <w:szCs w:val="24"/>
              </w:rPr>
              <w:t>Wysokość zobowiązania pozostała do spłaty na dzień 31.12.2013r.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WOJEWÓDZKI FUNDUSZ OCHRONY SRODOWISKA I GOSPODARKI WODNEJ W WARSZAWIE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300.000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60.000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WOJEWÓDZKI FUNDUSZ OCHRONY SRODOWISKA I GOSPODARKI WODNEJ W WARSZAWIE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370.000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37.000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WOJEWÓDZKI FUNDUSZ OCHRONY SRODOWISKA I GOSPODARKI WODNEJ W WARSZAWIE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60.000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6.000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WOJEWÓDZKI FUNDUSZ OCHRONY SRODOWISKA I GOSPODARKI WODNEJ W WARSZAWIE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120.000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24.000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WOJEWÓDZKI FUNDUSZ OCHRONY SRODOWISKA I GOSPODARKI WODNEJ W WARSZAWIE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80.000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16.000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6.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WOJEWÓDZKI FUNDUSZ OCHRONY SRODOWISKA I GOSPODARKI WODNEJ W WARSZAWIE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390.000</w:t>
            </w:r>
          </w:p>
        </w:tc>
        <w:tc>
          <w:tcPr>
            <w:tcW w:w="2350" w:type="dxa"/>
          </w:tcPr>
          <w:p w:rsidR="00C36DF2" w:rsidRPr="008E60CE" w:rsidRDefault="006574AB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117.000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7.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ING BANK ŚLĄSKI S.A. W WARSZAWIE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1.500.000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884.000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BANK SPÓŁDZIELCZY W SIERPCU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1.000.000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600.000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 xml:space="preserve">BANK GOSPODARSTWA KRAJOWEGO W WARSZAWIE 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2.600.000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2.600.000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10.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BANK PEKAO S.A. W WARSZAWIE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3.000.000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3.000.000</w:t>
            </w:r>
          </w:p>
        </w:tc>
      </w:tr>
      <w:tr w:rsidR="00C36DF2" w:rsidTr="00C36DF2">
        <w:tc>
          <w:tcPr>
            <w:tcW w:w="574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3878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BANK GOSPODARSTWA KRAJOWEGO W WARSZAWIE</w:t>
            </w:r>
          </w:p>
        </w:tc>
        <w:tc>
          <w:tcPr>
            <w:tcW w:w="2486" w:type="dxa"/>
          </w:tcPr>
          <w:p w:rsidR="00C36DF2" w:rsidRDefault="00C36DF2" w:rsidP="008E60CE">
            <w:pPr>
              <w:spacing w:line="276" w:lineRule="auto"/>
              <w:jc w:val="center"/>
            </w:pPr>
            <w:r>
              <w:t>304.159</w:t>
            </w:r>
          </w:p>
        </w:tc>
        <w:tc>
          <w:tcPr>
            <w:tcW w:w="2350" w:type="dxa"/>
          </w:tcPr>
          <w:p w:rsidR="00C36DF2" w:rsidRPr="008E60CE" w:rsidRDefault="00C36DF2" w:rsidP="008E60CE">
            <w:pPr>
              <w:spacing w:line="276" w:lineRule="auto"/>
              <w:jc w:val="center"/>
              <w:rPr>
                <w:b/>
              </w:rPr>
            </w:pPr>
            <w:r w:rsidRPr="008E60CE">
              <w:rPr>
                <w:b/>
              </w:rPr>
              <w:t>304.159</w:t>
            </w:r>
          </w:p>
        </w:tc>
      </w:tr>
      <w:tr w:rsidR="006574AB" w:rsidTr="00C36DF2">
        <w:tc>
          <w:tcPr>
            <w:tcW w:w="574" w:type="dxa"/>
          </w:tcPr>
          <w:p w:rsidR="006574AB" w:rsidRPr="006574AB" w:rsidRDefault="006574AB" w:rsidP="008E60C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878" w:type="dxa"/>
          </w:tcPr>
          <w:p w:rsidR="006574AB" w:rsidRPr="006574AB" w:rsidRDefault="006574AB" w:rsidP="008E60CE">
            <w:pPr>
              <w:spacing w:line="276" w:lineRule="auto"/>
              <w:jc w:val="center"/>
              <w:rPr>
                <w:b/>
              </w:rPr>
            </w:pPr>
            <w:r w:rsidRPr="006574AB">
              <w:rPr>
                <w:b/>
              </w:rPr>
              <w:t>RAZEM</w:t>
            </w:r>
          </w:p>
          <w:p w:rsidR="006574AB" w:rsidRPr="006574AB" w:rsidRDefault="006574AB" w:rsidP="008E60C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86" w:type="dxa"/>
          </w:tcPr>
          <w:p w:rsidR="006574AB" w:rsidRPr="006574AB" w:rsidRDefault="006574AB" w:rsidP="008E60C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350" w:type="dxa"/>
          </w:tcPr>
          <w:p w:rsidR="006574AB" w:rsidRPr="006574AB" w:rsidRDefault="006574AB" w:rsidP="008E60CE">
            <w:pPr>
              <w:spacing w:line="276" w:lineRule="auto"/>
              <w:jc w:val="center"/>
              <w:rPr>
                <w:b/>
              </w:rPr>
            </w:pPr>
            <w:r w:rsidRPr="006574AB">
              <w:rPr>
                <w:b/>
              </w:rPr>
              <w:t>7.648.159</w:t>
            </w:r>
          </w:p>
        </w:tc>
      </w:tr>
    </w:tbl>
    <w:p w:rsidR="008E60CE" w:rsidRDefault="008E60CE"/>
    <w:p w:rsidR="00356225" w:rsidRDefault="006574AB" w:rsidP="008E60CE">
      <w:pPr>
        <w:spacing w:line="240" w:lineRule="auto"/>
      </w:pPr>
      <w:r>
        <w:t>Sporządziła:</w:t>
      </w:r>
    </w:p>
    <w:p w:rsidR="006574AB" w:rsidRDefault="006574AB" w:rsidP="008E60CE">
      <w:pPr>
        <w:spacing w:line="240" w:lineRule="auto"/>
      </w:pPr>
      <w:proofErr w:type="spellStart"/>
      <w:r>
        <w:t>Margota</w:t>
      </w:r>
      <w:proofErr w:type="spellEnd"/>
      <w:r>
        <w:t xml:space="preserve"> Zimerman-Skarbnik Gminy Sierpc</w:t>
      </w:r>
    </w:p>
    <w:sectPr w:rsidR="006574AB" w:rsidSect="00C36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7BF" w:rsidRDefault="009F67BF" w:rsidP="00C36DF2">
      <w:pPr>
        <w:spacing w:after="0" w:line="240" w:lineRule="auto"/>
      </w:pPr>
      <w:r>
        <w:separator/>
      </w:r>
    </w:p>
  </w:endnote>
  <w:endnote w:type="continuationSeparator" w:id="0">
    <w:p w:rsidR="009F67BF" w:rsidRDefault="009F67BF" w:rsidP="00C36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7BF" w:rsidRDefault="009F67BF" w:rsidP="00C36DF2">
      <w:pPr>
        <w:spacing w:after="0" w:line="240" w:lineRule="auto"/>
      </w:pPr>
      <w:r>
        <w:separator/>
      </w:r>
    </w:p>
  </w:footnote>
  <w:footnote w:type="continuationSeparator" w:id="0">
    <w:p w:rsidR="009F67BF" w:rsidRDefault="009F67BF" w:rsidP="00C36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DF2"/>
    <w:rsid w:val="00075F55"/>
    <w:rsid w:val="00084409"/>
    <w:rsid w:val="000B1954"/>
    <w:rsid w:val="00242350"/>
    <w:rsid w:val="002932DB"/>
    <w:rsid w:val="002C6506"/>
    <w:rsid w:val="002E6990"/>
    <w:rsid w:val="00356225"/>
    <w:rsid w:val="0036657D"/>
    <w:rsid w:val="00392DB4"/>
    <w:rsid w:val="003E5120"/>
    <w:rsid w:val="003E6D9E"/>
    <w:rsid w:val="00570EFA"/>
    <w:rsid w:val="005829EB"/>
    <w:rsid w:val="0058425D"/>
    <w:rsid w:val="006574AB"/>
    <w:rsid w:val="00663444"/>
    <w:rsid w:val="006736F7"/>
    <w:rsid w:val="006D3A96"/>
    <w:rsid w:val="006E73B1"/>
    <w:rsid w:val="0071491C"/>
    <w:rsid w:val="00717AA3"/>
    <w:rsid w:val="008A0191"/>
    <w:rsid w:val="008E60CE"/>
    <w:rsid w:val="009F67BF"/>
    <w:rsid w:val="00A51204"/>
    <w:rsid w:val="00A77781"/>
    <w:rsid w:val="00A8155B"/>
    <w:rsid w:val="00AB57D4"/>
    <w:rsid w:val="00AC6560"/>
    <w:rsid w:val="00B91E29"/>
    <w:rsid w:val="00BF3602"/>
    <w:rsid w:val="00C36DF2"/>
    <w:rsid w:val="00CB1EBF"/>
    <w:rsid w:val="00CE0DEB"/>
    <w:rsid w:val="00DB6504"/>
    <w:rsid w:val="00FB2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2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6D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6D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6D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6D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skarbnik</cp:lastModifiedBy>
  <cp:revision>3</cp:revision>
  <dcterms:created xsi:type="dcterms:W3CDTF">2014-07-04T08:38:00Z</dcterms:created>
  <dcterms:modified xsi:type="dcterms:W3CDTF">2014-07-04T08:50:00Z</dcterms:modified>
</cp:coreProperties>
</file>