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C271" w14:textId="64C75F54" w:rsidR="00023941" w:rsidRDefault="00023941" w:rsidP="00023941">
      <w:pPr>
        <w:pStyle w:val="Tytu"/>
        <w:tabs>
          <w:tab w:val="left" w:pos="709"/>
        </w:tabs>
        <w:ind w:right="15"/>
        <w:jc w:val="right"/>
        <w:rPr>
          <w:rFonts w:cs="Times New Roman"/>
          <w:sz w:val="22"/>
          <w:szCs w:val="22"/>
        </w:rPr>
      </w:pPr>
      <w:r w:rsidRPr="00023941">
        <w:rPr>
          <w:rFonts w:cs="Times New Roman"/>
          <w:sz w:val="22"/>
          <w:szCs w:val="22"/>
        </w:rPr>
        <w:t xml:space="preserve">Złoczew, dnia </w:t>
      </w:r>
      <w:r w:rsidR="002448B5">
        <w:rPr>
          <w:rFonts w:cs="Times New Roman"/>
          <w:sz w:val="22"/>
          <w:szCs w:val="22"/>
        </w:rPr>
        <w:t>1</w:t>
      </w:r>
      <w:r w:rsidR="00BC1FEE">
        <w:rPr>
          <w:rFonts w:cs="Times New Roman"/>
          <w:sz w:val="22"/>
          <w:szCs w:val="22"/>
        </w:rPr>
        <w:t>6</w:t>
      </w:r>
      <w:r w:rsidR="00405506">
        <w:rPr>
          <w:rFonts w:cs="Times New Roman"/>
          <w:sz w:val="22"/>
          <w:szCs w:val="22"/>
        </w:rPr>
        <w:t xml:space="preserve"> </w:t>
      </w:r>
      <w:r w:rsidR="006159F3">
        <w:rPr>
          <w:rFonts w:cs="Times New Roman"/>
          <w:sz w:val="22"/>
          <w:szCs w:val="22"/>
        </w:rPr>
        <w:t>sierpnia</w:t>
      </w:r>
      <w:r w:rsidR="00405506">
        <w:rPr>
          <w:rFonts w:cs="Times New Roman"/>
          <w:sz w:val="22"/>
          <w:szCs w:val="22"/>
        </w:rPr>
        <w:t xml:space="preserve"> 202</w:t>
      </w:r>
      <w:r w:rsidR="002B7961">
        <w:rPr>
          <w:rFonts w:cs="Times New Roman"/>
          <w:sz w:val="22"/>
          <w:szCs w:val="22"/>
        </w:rPr>
        <w:t>4</w:t>
      </w:r>
      <w:r w:rsidR="00405506">
        <w:rPr>
          <w:rFonts w:cs="Times New Roman"/>
          <w:sz w:val="22"/>
          <w:szCs w:val="22"/>
        </w:rPr>
        <w:t>r</w:t>
      </w:r>
      <w:r w:rsidRPr="00023941">
        <w:rPr>
          <w:rFonts w:cs="Times New Roman"/>
          <w:sz w:val="22"/>
          <w:szCs w:val="22"/>
        </w:rPr>
        <w:t xml:space="preserve">. </w:t>
      </w:r>
    </w:p>
    <w:p w14:paraId="473E67C1" w14:textId="77777777" w:rsidR="00023941" w:rsidRDefault="00023941" w:rsidP="00023941">
      <w:pPr>
        <w:pStyle w:val="Podtytu"/>
        <w:jc w:val="left"/>
        <w:rPr>
          <w:sz w:val="2"/>
        </w:rPr>
      </w:pPr>
    </w:p>
    <w:p w14:paraId="401F36F2" w14:textId="77777777" w:rsidR="007E03AB" w:rsidRPr="007E03AB" w:rsidRDefault="007E03AB" w:rsidP="007E03AB">
      <w:pPr>
        <w:pStyle w:val="Tekstpodstawowy"/>
      </w:pPr>
    </w:p>
    <w:p w14:paraId="088BC7F8" w14:textId="77777777"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14:paraId="758337B4" w14:textId="6784F8FB"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(t.j. Dz. U. z 20</w:t>
      </w:r>
      <w:r w:rsidR="00AD0F20">
        <w:rPr>
          <w:sz w:val="22"/>
          <w:szCs w:val="22"/>
        </w:rPr>
        <w:t>21</w:t>
      </w:r>
      <w:r>
        <w:rPr>
          <w:sz w:val="22"/>
          <w:szCs w:val="22"/>
        </w:rPr>
        <w:t xml:space="preserve"> r. poz.</w:t>
      </w:r>
      <w:r w:rsidR="00AD0F20">
        <w:rPr>
          <w:sz w:val="22"/>
          <w:szCs w:val="22"/>
        </w:rPr>
        <w:t>2213</w:t>
      </w:r>
      <w:r w:rsidRPr="00382002">
        <w:rPr>
          <w:sz w:val="22"/>
          <w:szCs w:val="22"/>
        </w:rPr>
        <w:t>), podaję do publicznej wiadomości:</w:t>
      </w:r>
    </w:p>
    <w:p w14:paraId="45FCE096" w14:textId="77777777" w:rsidR="00CB5FF2" w:rsidRPr="00BD5218" w:rsidRDefault="00CB5FF2" w:rsidP="00CB5FF2">
      <w:pPr>
        <w:pStyle w:val="Podtytu"/>
        <w:rPr>
          <w:sz w:val="4"/>
        </w:rPr>
      </w:pPr>
    </w:p>
    <w:p w14:paraId="1140BF6C" w14:textId="77777777"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14:paraId="7BFC5F68" w14:textId="46EBDE23"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>
        <w:rPr>
          <w:rFonts w:cs="Times New Roman"/>
          <w:b/>
          <w:sz w:val="22"/>
          <w:szCs w:val="22"/>
        </w:rPr>
        <w:t xml:space="preserve"> </w:t>
      </w:r>
      <w:r w:rsidR="00B81519">
        <w:rPr>
          <w:rFonts w:cs="Times New Roman"/>
          <w:b/>
          <w:sz w:val="22"/>
          <w:szCs w:val="22"/>
        </w:rPr>
        <w:t>7</w:t>
      </w:r>
      <w:r>
        <w:rPr>
          <w:rFonts w:cs="Times New Roman"/>
          <w:b/>
          <w:sz w:val="22"/>
          <w:szCs w:val="22"/>
        </w:rPr>
        <w:t xml:space="preserve"> </w:t>
      </w:r>
      <w:r w:rsidR="00B81519">
        <w:rPr>
          <w:rFonts w:cs="Times New Roman"/>
          <w:b/>
          <w:sz w:val="22"/>
          <w:szCs w:val="22"/>
        </w:rPr>
        <w:t>sierpnia</w:t>
      </w:r>
      <w:r w:rsidR="00405506">
        <w:rPr>
          <w:rFonts w:cs="Times New Roman"/>
          <w:b/>
          <w:sz w:val="22"/>
          <w:szCs w:val="22"/>
        </w:rPr>
        <w:t xml:space="preserve"> 202</w:t>
      </w:r>
      <w:r w:rsidR="002B7961">
        <w:rPr>
          <w:rFonts w:cs="Times New Roman"/>
          <w:b/>
          <w:sz w:val="22"/>
          <w:szCs w:val="22"/>
        </w:rPr>
        <w:t>4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14:paraId="1BE51C6F" w14:textId="77777777"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ul. Szkolna 16 (sala konferencyjna, pok. 114)</w:t>
      </w:r>
    </w:p>
    <w:p w14:paraId="3F808758" w14:textId="77777777"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40D51D93" w14:textId="77777777" w:rsidR="00CB5FF2" w:rsidRPr="00CB5318" w:rsidRDefault="00CB5FF2" w:rsidP="00405506">
      <w:pPr>
        <w:pStyle w:val="Tekstpodstawowy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ADC6BBD" w14:textId="4B29A871" w:rsidR="00023941" w:rsidRPr="00D87738" w:rsidRDefault="006159F3" w:rsidP="00023941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drugi</w:t>
      </w:r>
      <w:r w:rsidR="00023941">
        <w:rPr>
          <w:bCs/>
          <w:sz w:val="22"/>
          <w:szCs w:val="22"/>
        </w:rPr>
        <w:t xml:space="preserve"> </w:t>
      </w:r>
      <w:r w:rsidR="00023941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023941" w:rsidRPr="00113C0F">
        <w:rPr>
          <w:rFonts w:cs="Times New Roman"/>
          <w:b/>
          <w:sz w:val="22"/>
          <w:szCs w:val="22"/>
        </w:rPr>
        <w:t xml:space="preserve">na sprzedaż </w:t>
      </w:r>
      <w:r w:rsidR="00023941">
        <w:rPr>
          <w:rFonts w:cs="Times New Roman"/>
          <w:b/>
          <w:sz w:val="22"/>
          <w:szCs w:val="22"/>
        </w:rPr>
        <w:t xml:space="preserve">nieruchomości gruntowej niezabudowanej, </w:t>
      </w:r>
      <w:r w:rsidR="00023941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023941" w:rsidRPr="00405506">
        <w:rPr>
          <w:rFonts w:cs="Times New Roman"/>
          <w:b/>
          <w:sz w:val="22"/>
          <w:szCs w:val="22"/>
        </w:rPr>
        <w:t>292/53</w:t>
      </w:r>
      <w:r w:rsidR="00023941" w:rsidRPr="00CB5FF2">
        <w:rPr>
          <w:rFonts w:cs="Times New Roman"/>
          <w:sz w:val="22"/>
          <w:szCs w:val="22"/>
        </w:rPr>
        <w:t xml:space="preserve"> o pow. 0,0051ha, położonej w Złoczewie przy ul. Działkowej,</w:t>
      </w:r>
      <w:r w:rsidR="00023941">
        <w:rPr>
          <w:rFonts w:cs="Times New Roman"/>
          <w:sz w:val="22"/>
          <w:szCs w:val="22"/>
        </w:rPr>
        <w:t xml:space="preserve"> dla której Sąd Rejonowy w Sieradzu, Wydział </w:t>
      </w:r>
      <w:r w:rsidR="00023941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023941">
        <w:rPr>
          <w:rFonts w:cs="Times New Roman"/>
          <w:sz w:val="22"/>
          <w:szCs w:val="22"/>
        </w:rPr>
        <w:t>3</w:t>
      </w:r>
      <w:r w:rsidR="00023941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023941">
        <w:rPr>
          <w:rFonts w:cs="Times New Roman"/>
          <w:b/>
          <w:sz w:val="22"/>
          <w:szCs w:val="22"/>
        </w:rPr>
        <w:t xml:space="preserve">   </w:t>
      </w:r>
    </w:p>
    <w:p w14:paraId="051E1B9D" w14:textId="77777777" w:rsidR="00023941" w:rsidRPr="006309E6" w:rsidRDefault="00023941" w:rsidP="00023941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6F16035D" w14:textId="631D841D" w:rsidR="00023941" w:rsidRPr="007E03AB" w:rsidRDefault="00023941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 w:rsidR="00350FD8">
        <w:rPr>
          <w:rFonts w:eastAsia="Times New Roman" w:cs="Times New Roman"/>
          <w:b/>
          <w:bCs/>
          <w:color w:val="000000"/>
          <w:sz w:val="22"/>
          <w:szCs w:val="22"/>
        </w:rPr>
        <w:t>4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3A8C02DE" w14:textId="77777777" w:rsidR="00023941" w:rsidRPr="00CB5318" w:rsidRDefault="00023941" w:rsidP="00023941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2856D0B2" w14:textId="4CF4D33D" w:rsidR="00023941" w:rsidRPr="00A97ACA" w:rsidRDefault="00023941" w:rsidP="00023941">
      <w:pPr>
        <w:ind w:left="1418"/>
        <w:jc w:val="both"/>
        <w:rPr>
          <w:rFonts w:eastAsia="Times New Roman" w:cs="Times New Roman"/>
          <w:b/>
          <w:bCs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 w:rsidR="00A97ACA" w:rsidRPr="00A97ACA">
        <w:rPr>
          <w:rFonts w:cs="Times New Roman"/>
          <w:b/>
          <w:bCs/>
          <w:sz w:val="22"/>
          <w:szCs w:val="22"/>
        </w:rPr>
        <w:t>3440,00 zł</w:t>
      </w:r>
    </w:p>
    <w:p w14:paraId="25911289" w14:textId="3125AB9C" w:rsidR="00023941" w:rsidRPr="00D87738" w:rsidRDefault="00023941" w:rsidP="00023941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DE28CD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</w:p>
    <w:p w14:paraId="4980CB64" w14:textId="5C29D66E" w:rsidR="00023941" w:rsidRPr="00D87738" w:rsidRDefault="00023941" w:rsidP="00023941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A97ACA">
        <w:rPr>
          <w:rFonts w:cs="Times New Roman"/>
          <w:b/>
          <w:bCs/>
          <w:sz w:val="22"/>
          <w:szCs w:val="22"/>
        </w:rPr>
        <w:t>0</w:t>
      </w:r>
    </w:p>
    <w:p w14:paraId="6D0788F4" w14:textId="2FB57C8B" w:rsidR="00023941" w:rsidRDefault="00023941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>nabywca  nieruchomości  –</w:t>
      </w:r>
      <w:r w:rsidR="00A97ACA">
        <w:rPr>
          <w:rFonts w:cs="Times New Roman"/>
          <w:color w:val="000000"/>
          <w:sz w:val="22"/>
          <w:szCs w:val="22"/>
        </w:rPr>
        <w:t xml:space="preserve"> </w:t>
      </w:r>
      <w:r w:rsidR="00A97ACA" w:rsidRPr="00A97ACA">
        <w:rPr>
          <w:rFonts w:cs="Times New Roman"/>
          <w:b/>
          <w:bCs/>
          <w:color w:val="000000"/>
          <w:sz w:val="22"/>
          <w:szCs w:val="22"/>
        </w:rPr>
        <w:t>Sylwester Obiegły</w:t>
      </w:r>
      <w:r w:rsidRPr="00D87738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551DD95F" w14:textId="77777777" w:rsidR="007E03AB" w:rsidRDefault="007E03AB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528FE88" w14:textId="77777777" w:rsidR="007E03AB" w:rsidRDefault="007E03AB" w:rsidP="00405506">
      <w:pPr>
        <w:pStyle w:val="Tekstpodstawowy22"/>
        <w:tabs>
          <w:tab w:val="left" w:pos="17835"/>
        </w:tabs>
        <w:spacing w:after="0" w:line="1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0E3A9A34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93A7EAD" w14:textId="68073841" w:rsidR="007E03AB" w:rsidRPr="00D87738" w:rsidRDefault="006159F3" w:rsidP="007E03AB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drugi</w:t>
      </w:r>
      <w:r w:rsidR="007E03AB">
        <w:rPr>
          <w:bCs/>
          <w:sz w:val="22"/>
          <w:szCs w:val="22"/>
        </w:rPr>
        <w:t xml:space="preserve"> </w:t>
      </w:r>
      <w:r w:rsidR="007E03AB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7E03AB" w:rsidRPr="00113C0F">
        <w:rPr>
          <w:rFonts w:cs="Times New Roman"/>
          <w:b/>
          <w:sz w:val="22"/>
          <w:szCs w:val="22"/>
        </w:rPr>
        <w:t xml:space="preserve">na sprzedaż </w:t>
      </w:r>
      <w:r w:rsidR="007E03AB">
        <w:rPr>
          <w:rFonts w:cs="Times New Roman"/>
          <w:b/>
          <w:sz w:val="22"/>
          <w:szCs w:val="22"/>
        </w:rPr>
        <w:t xml:space="preserve">nieruchomości gruntowej niezabudowanej, </w:t>
      </w:r>
      <w:r w:rsidR="007E03AB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7E03AB" w:rsidRPr="00405506">
        <w:rPr>
          <w:rFonts w:cs="Times New Roman"/>
          <w:b/>
          <w:sz w:val="22"/>
          <w:szCs w:val="22"/>
        </w:rPr>
        <w:t>292/57</w:t>
      </w:r>
      <w:r w:rsidR="007E03AB" w:rsidRPr="00CB5FF2">
        <w:rPr>
          <w:rFonts w:cs="Times New Roman"/>
          <w:sz w:val="22"/>
          <w:szCs w:val="22"/>
        </w:rPr>
        <w:t xml:space="preserve"> o pow. 0,0</w:t>
      </w:r>
      <w:r w:rsidR="007E03AB">
        <w:rPr>
          <w:rFonts w:cs="Times New Roman"/>
          <w:sz w:val="22"/>
          <w:szCs w:val="22"/>
        </w:rPr>
        <w:t>234</w:t>
      </w:r>
      <w:r w:rsidR="007E03AB" w:rsidRPr="00CB5FF2">
        <w:rPr>
          <w:rFonts w:cs="Times New Roman"/>
          <w:sz w:val="22"/>
          <w:szCs w:val="22"/>
        </w:rPr>
        <w:t>ha, położonej w Złoczewie przy ul. Działkowej,</w:t>
      </w:r>
      <w:r w:rsidR="007E03AB">
        <w:rPr>
          <w:rFonts w:cs="Times New Roman"/>
          <w:sz w:val="22"/>
          <w:szCs w:val="22"/>
        </w:rPr>
        <w:t xml:space="preserve"> dla której Sąd Rejonowy w Sieradzu, Wydział </w:t>
      </w:r>
      <w:r w:rsidR="007E03AB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7E03AB">
        <w:rPr>
          <w:rFonts w:cs="Times New Roman"/>
          <w:sz w:val="22"/>
          <w:szCs w:val="22"/>
        </w:rPr>
        <w:t>7</w:t>
      </w:r>
      <w:r w:rsidR="007E03AB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7E03AB">
        <w:rPr>
          <w:rFonts w:cs="Times New Roman"/>
          <w:b/>
          <w:sz w:val="22"/>
          <w:szCs w:val="22"/>
        </w:rPr>
        <w:t xml:space="preserve">   </w:t>
      </w:r>
    </w:p>
    <w:p w14:paraId="541A9F1E" w14:textId="77777777" w:rsidR="007E03AB" w:rsidRPr="006309E6" w:rsidRDefault="007E03AB" w:rsidP="007E03AB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1C572DDF" w14:textId="1DDEAABB" w:rsidR="007E03AB" w:rsidRP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1</w:t>
      </w:r>
      <w:r w:rsidR="00350FD8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57879409" w14:textId="77777777" w:rsidR="007E03AB" w:rsidRPr="00CB5318" w:rsidRDefault="007E03AB" w:rsidP="007E03AB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0746F6D0" w14:textId="08300542" w:rsidR="007E03AB" w:rsidRPr="00D87738" w:rsidRDefault="007E03AB" w:rsidP="007E03A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 w:rsidR="00A97ACA" w:rsidRPr="00A97ACA">
        <w:rPr>
          <w:rFonts w:cs="Times New Roman"/>
          <w:b/>
          <w:bCs/>
          <w:sz w:val="22"/>
          <w:szCs w:val="22"/>
        </w:rPr>
        <w:t>17160,00 zł</w:t>
      </w:r>
    </w:p>
    <w:p w14:paraId="48773F5C" w14:textId="6BEDD29A" w:rsidR="007E03AB" w:rsidRPr="00D87738" w:rsidRDefault="007E03AB" w:rsidP="007E03A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A97ACA">
        <w:rPr>
          <w:rFonts w:cs="Times New Roman"/>
          <w:b/>
          <w:sz w:val="22"/>
          <w:szCs w:val="22"/>
        </w:rPr>
        <w:t>2</w:t>
      </w:r>
    </w:p>
    <w:p w14:paraId="21C6964C" w14:textId="3A0EC839" w:rsidR="007E03AB" w:rsidRPr="00D87738" w:rsidRDefault="007E03AB" w:rsidP="007E03A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A97ACA">
        <w:rPr>
          <w:rFonts w:cs="Times New Roman"/>
          <w:b/>
          <w:bCs/>
          <w:sz w:val="22"/>
          <w:szCs w:val="22"/>
        </w:rPr>
        <w:t>0</w:t>
      </w:r>
    </w:p>
    <w:p w14:paraId="5A80AE56" w14:textId="1656A0FC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A97ACA">
        <w:rPr>
          <w:rFonts w:cs="Times New Roman"/>
          <w:b/>
          <w:color w:val="000000"/>
          <w:sz w:val="22"/>
          <w:szCs w:val="22"/>
        </w:rPr>
        <w:t>Lilia Trendowicz</w:t>
      </w:r>
    </w:p>
    <w:p w14:paraId="15ACF316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26F63E4D" w14:textId="77777777" w:rsidR="007E03AB" w:rsidRDefault="007E03AB" w:rsidP="00405506">
      <w:pPr>
        <w:pStyle w:val="Tekstpodstawowy22"/>
        <w:tabs>
          <w:tab w:val="left" w:pos="17835"/>
        </w:tabs>
        <w:spacing w:after="0" w:line="1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1165CE06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59B730FC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0956E3A7" w14:textId="77777777" w:rsidR="006F44A9" w:rsidRPr="00CB5FF2" w:rsidRDefault="006F44A9" w:rsidP="007E03AB">
      <w:pPr>
        <w:pStyle w:val="Akapitzlist"/>
        <w:ind w:left="360"/>
      </w:pPr>
    </w:p>
    <w:sectPr w:rsidR="006F44A9" w:rsidRPr="00CB5FF2" w:rsidSect="00D63C9C">
      <w:footerReference w:type="default" r:id="rId8"/>
      <w:pgSz w:w="11906" w:h="16838"/>
      <w:pgMar w:top="1134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B9F4" w14:textId="77777777" w:rsidR="0006092F" w:rsidRDefault="0006092F" w:rsidP="00D30D48">
      <w:r>
        <w:separator/>
      </w:r>
    </w:p>
  </w:endnote>
  <w:endnote w:type="continuationSeparator" w:id="0">
    <w:p w14:paraId="36B299B7" w14:textId="77777777" w:rsidR="0006092F" w:rsidRDefault="0006092F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609110"/>
      <w:docPartObj>
        <w:docPartGallery w:val="Page Numbers (Bottom of Page)"/>
        <w:docPartUnique/>
      </w:docPartObj>
    </w:sdtPr>
    <w:sdtEndPr/>
    <w:sdtContent>
      <w:p w14:paraId="694D07FC" w14:textId="77777777" w:rsidR="00D30D48" w:rsidRDefault="00BC1FE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84D53" w14:textId="77777777" w:rsidR="00D30D48" w:rsidRDefault="00D3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3C8D" w14:textId="77777777" w:rsidR="0006092F" w:rsidRDefault="0006092F" w:rsidP="00D30D48">
      <w:r>
        <w:separator/>
      </w:r>
    </w:p>
  </w:footnote>
  <w:footnote w:type="continuationSeparator" w:id="0">
    <w:p w14:paraId="611653C2" w14:textId="77777777" w:rsidR="0006092F" w:rsidRDefault="0006092F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7829356">
    <w:abstractNumId w:val="0"/>
  </w:num>
  <w:num w:numId="2" w16cid:durableId="2079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23941"/>
    <w:rsid w:val="0006092F"/>
    <w:rsid w:val="000F623D"/>
    <w:rsid w:val="001544D3"/>
    <w:rsid w:val="001C3921"/>
    <w:rsid w:val="002448B5"/>
    <w:rsid w:val="002A433B"/>
    <w:rsid w:val="002B7961"/>
    <w:rsid w:val="002C25D6"/>
    <w:rsid w:val="00304224"/>
    <w:rsid w:val="00323FD1"/>
    <w:rsid w:val="00350FD8"/>
    <w:rsid w:val="0037343B"/>
    <w:rsid w:val="003934E1"/>
    <w:rsid w:val="003F433E"/>
    <w:rsid w:val="00405506"/>
    <w:rsid w:val="004139A9"/>
    <w:rsid w:val="004B7C2F"/>
    <w:rsid w:val="004F7B5E"/>
    <w:rsid w:val="00547661"/>
    <w:rsid w:val="00592219"/>
    <w:rsid w:val="005F044F"/>
    <w:rsid w:val="006143E3"/>
    <w:rsid w:val="006159F3"/>
    <w:rsid w:val="006F44A9"/>
    <w:rsid w:val="007620E0"/>
    <w:rsid w:val="00765F15"/>
    <w:rsid w:val="00786003"/>
    <w:rsid w:val="007B0911"/>
    <w:rsid w:val="007E03AB"/>
    <w:rsid w:val="008022F2"/>
    <w:rsid w:val="00882D8A"/>
    <w:rsid w:val="008B6CBD"/>
    <w:rsid w:val="008D0153"/>
    <w:rsid w:val="00921AC9"/>
    <w:rsid w:val="009675A5"/>
    <w:rsid w:val="00977E5A"/>
    <w:rsid w:val="00997482"/>
    <w:rsid w:val="009B6392"/>
    <w:rsid w:val="00A454E0"/>
    <w:rsid w:val="00A61CE3"/>
    <w:rsid w:val="00A620BD"/>
    <w:rsid w:val="00A97ACA"/>
    <w:rsid w:val="00AD0F20"/>
    <w:rsid w:val="00AE617B"/>
    <w:rsid w:val="00B81519"/>
    <w:rsid w:val="00BC1FEE"/>
    <w:rsid w:val="00BC3AD9"/>
    <w:rsid w:val="00BC3B6A"/>
    <w:rsid w:val="00C1276E"/>
    <w:rsid w:val="00C94FF6"/>
    <w:rsid w:val="00CB541E"/>
    <w:rsid w:val="00CB5FF2"/>
    <w:rsid w:val="00D01062"/>
    <w:rsid w:val="00D11DEA"/>
    <w:rsid w:val="00D12D71"/>
    <w:rsid w:val="00D27F78"/>
    <w:rsid w:val="00D30D48"/>
    <w:rsid w:val="00D63C9C"/>
    <w:rsid w:val="00D75846"/>
    <w:rsid w:val="00D84D66"/>
    <w:rsid w:val="00DE28CD"/>
    <w:rsid w:val="00E13253"/>
    <w:rsid w:val="00E56607"/>
    <w:rsid w:val="00E9182B"/>
    <w:rsid w:val="00ED00E1"/>
    <w:rsid w:val="00F0242A"/>
    <w:rsid w:val="00F72A0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D6F"/>
  <w15:docId w15:val="{8F1B6AE4-55AD-4F3F-872C-C788AD04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24</cp:revision>
  <cp:lastPrinted>2024-05-23T12:57:00Z</cp:lastPrinted>
  <dcterms:created xsi:type="dcterms:W3CDTF">2019-09-04T09:37:00Z</dcterms:created>
  <dcterms:modified xsi:type="dcterms:W3CDTF">2024-08-16T06:03:00Z</dcterms:modified>
</cp:coreProperties>
</file>