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E93E" w14:textId="66C0C286" w:rsidR="00682291" w:rsidRDefault="00682291" w:rsidP="00682291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do Uchwały Nr XXV/204/21                 </w:t>
      </w:r>
    </w:p>
    <w:p w14:paraId="39E1D6B3" w14:textId="10D9FBA4" w:rsidR="00682291" w:rsidRDefault="00682291" w:rsidP="0068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Rady Miejskiej w Złoczewie z dnia 16.02.2021r.</w:t>
      </w:r>
    </w:p>
    <w:p w14:paraId="27F66F70" w14:textId="77777777" w:rsidR="00682291" w:rsidRDefault="00682291" w:rsidP="00682291">
      <w:pPr>
        <w:rPr>
          <w:szCs w:val="24"/>
        </w:rPr>
      </w:pPr>
    </w:p>
    <w:p w14:paraId="341DF06F" w14:textId="77777777" w:rsidR="00682291" w:rsidRDefault="00682291" w:rsidP="00682291">
      <w:pPr>
        <w:rPr>
          <w:szCs w:val="24"/>
        </w:rPr>
      </w:pPr>
    </w:p>
    <w:p w14:paraId="7B9D9681" w14:textId="77777777" w:rsidR="00682291" w:rsidRDefault="00682291" w:rsidP="00682291">
      <w:pPr>
        <w:rPr>
          <w:szCs w:val="24"/>
        </w:rPr>
      </w:pPr>
    </w:p>
    <w:p w14:paraId="67A3DE4E" w14:textId="77777777" w:rsidR="00682291" w:rsidRDefault="00682291" w:rsidP="00682291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Rozwoju i Rolnictwa Rady Miejskiej w Złoczewie na 2021r.</w:t>
      </w:r>
    </w:p>
    <w:p w14:paraId="14943187" w14:textId="77777777" w:rsidR="00682291" w:rsidRDefault="00682291" w:rsidP="00682291">
      <w:pPr>
        <w:spacing w:line="360" w:lineRule="auto"/>
        <w:ind w:left="5664" w:firstLine="6"/>
        <w:jc w:val="both"/>
        <w:rPr>
          <w:rFonts w:ascii="Arial" w:hAnsi="Arial" w:cs="Arial"/>
          <w:szCs w:val="24"/>
        </w:rPr>
      </w:pPr>
    </w:p>
    <w:p w14:paraId="143CBDB2" w14:textId="77777777" w:rsidR="00682291" w:rsidRDefault="00682291" w:rsidP="0068229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Ustalenie planu pracy Komisji na 2021 rok.</w:t>
      </w:r>
    </w:p>
    <w:p w14:paraId="79460B3C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Informacja na temat planów budowy lub remontach dróg na terenie Gminy Złoczew. </w:t>
      </w:r>
    </w:p>
    <w:p w14:paraId="0F29F822" w14:textId="7CB513CA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Informacja na temat inwestycji przewidzianych do realizacji w 2021r.</w:t>
      </w:r>
    </w:p>
    <w:p w14:paraId="5820E33A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Informacja z działalności Miejskiej Spółki Komunalnej Sp. z o.o. w Złoczewie.</w:t>
      </w:r>
    </w:p>
    <w:p w14:paraId="00BA0EBA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Informacja o sprawach administracyjno-prawno-własnościowych nieruchomości i gruntów Gminy Złoczew.</w:t>
      </w:r>
    </w:p>
    <w:p w14:paraId="7CD3A333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Informacja dotycząca administrowania targowiska miejskiego w Złoczewie. </w:t>
      </w:r>
    </w:p>
    <w:p w14:paraId="5E28CD1E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Spotkanie z przedstawicielami kół łowieckich i nadleśnictwa.</w:t>
      </w:r>
    </w:p>
    <w:p w14:paraId="5E51EB5D" w14:textId="77777777" w:rsidR="00682291" w:rsidRDefault="00682291" w:rsidP="0068229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Sprawozdanie z działalności Izby Rolniczej. </w:t>
      </w:r>
    </w:p>
    <w:p w14:paraId="07BF251B" w14:textId="77777777" w:rsidR="00682291" w:rsidRDefault="00682291" w:rsidP="0068229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  Informacja z wykonania budżetu Gminy Złoczew za I półrocze 2021 roku.</w:t>
      </w:r>
    </w:p>
    <w:p w14:paraId="4AFF39E0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 Informacja działalności Miejsko-Gminnej Spółki Wodnej.</w:t>
      </w:r>
    </w:p>
    <w:p w14:paraId="3C5C21A3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 Informacja dotycząca utrzymania porządku i czystości na terenie Miasta i Gminy Złoczew.</w:t>
      </w:r>
    </w:p>
    <w:p w14:paraId="35834D32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 Analiza raportu o stanie gminy.</w:t>
      </w:r>
    </w:p>
    <w:p w14:paraId="09354EFC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 Rozpatrzenie projektu budżetu Gminy Złoczew na 2022 rok.</w:t>
      </w:r>
    </w:p>
    <w:p w14:paraId="5D23C887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14. </w:t>
      </w:r>
      <w:r>
        <w:rPr>
          <w:rFonts w:ascii="Arial" w:hAnsi="Arial" w:cs="Arial"/>
        </w:rPr>
        <w:t>Opiniowanie bieżących projektów uchwał Rady Miejskiej w Złoczewie.</w:t>
      </w:r>
    </w:p>
    <w:p w14:paraId="40D0B89D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15. </w:t>
      </w:r>
      <w:r>
        <w:rPr>
          <w:rFonts w:ascii="Arial" w:hAnsi="Arial" w:cs="Arial"/>
          <w:szCs w:val="24"/>
        </w:rPr>
        <w:t>Ustalenie wysokości podatków lokalnych na 2022 rok.</w:t>
      </w:r>
    </w:p>
    <w:p w14:paraId="22472326" w14:textId="77777777" w:rsidR="00682291" w:rsidRDefault="00682291" w:rsidP="00682291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</w:p>
    <w:p w14:paraId="1E1C208E" w14:textId="77777777" w:rsidR="00682291" w:rsidRDefault="00682291" w:rsidP="00682291">
      <w:pPr>
        <w:spacing w:line="360" w:lineRule="auto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Niezależnie od wyżej wymienionych zagadnień przedmiotem pracy </w:t>
      </w:r>
      <w:r>
        <w:rPr>
          <w:rFonts w:ascii="Arial" w:hAnsi="Arial" w:cs="Arial"/>
          <w:szCs w:val="24"/>
        </w:rPr>
        <w:t xml:space="preserve">Komisji Rozwoju i Rolnictwa </w:t>
      </w:r>
      <w:r>
        <w:rPr>
          <w:rFonts w:ascii="Arial" w:hAnsi="Arial" w:cs="Arial"/>
        </w:rPr>
        <w:t>mogą być inne sprawy. Plan pracy może być uzupełniany o punkty wynikające z bieżącej pracy organów gminy.</w:t>
      </w:r>
    </w:p>
    <w:p w14:paraId="3819A075" w14:textId="77777777" w:rsidR="00682291" w:rsidRDefault="00682291" w:rsidP="00682291">
      <w:pPr>
        <w:spacing w:line="360" w:lineRule="auto"/>
        <w:jc w:val="both"/>
        <w:rPr>
          <w:rFonts w:ascii="Arial" w:hAnsi="Arial" w:cs="Arial"/>
          <w:szCs w:val="24"/>
        </w:rPr>
      </w:pPr>
    </w:p>
    <w:p w14:paraId="1281B8CF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91"/>
    <w:rsid w:val="00682291"/>
    <w:rsid w:val="00736759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954E"/>
  <w15:chartTrackingRefBased/>
  <w15:docId w15:val="{7E807857-BE3A-461B-86AE-D7A60DF7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291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2021-02-15T10:11:00Z</dcterms:created>
  <dcterms:modified xsi:type="dcterms:W3CDTF">2021-02-17T12:20:00Z</dcterms:modified>
</cp:coreProperties>
</file>