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49" w:rsidRPr="009576D9" w:rsidRDefault="005D4849" w:rsidP="009576D9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76D9">
        <w:rPr>
          <w:rFonts w:ascii="Verdana" w:eastAsia="Times New Roman" w:hAnsi="Verdana"/>
          <w:sz w:val="18"/>
          <w:szCs w:val="18"/>
          <w:lang w:eastAsia="pl-PL"/>
        </w:rPr>
        <w:t xml:space="preserve"> Załącznik do Zarządzenia Nr</w:t>
      </w:r>
      <w:r w:rsidR="009576D9" w:rsidRPr="009576D9">
        <w:rPr>
          <w:rFonts w:ascii="Verdana" w:eastAsia="Times New Roman" w:hAnsi="Verdana"/>
          <w:sz w:val="18"/>
          <w:szCs w:val="18"/>
          <w:lang w:eastAsia="pl-PL"/>
        </w:rPr>
        <w:t xml:space="preserve"> 76/2018</w:t>
      </w:r>
    </w:p>
    <w:p w:rsidR="005D4849" w:rsidRPr="009576D9" w:rsidRDefault="005D4849" w:rsidP="009576D9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76D9">
        <w:rPr>
          <w:rFonts w:ascii="Verdana" w:eastAsia="Times New Roman" w:hAnsi="Verdana"/>
          <w:sz w:val="18"/>
          <w:szCs w:val="18"/>
          <w:lang w:eastAsia="pl-PL"/>
        </w:rPr>
        <w:t xml:space="preserve"> Burmistrza Miasta Złoczewa</w:t>
      </w:r>
    </w:p>
    <w:p w:rsidR="005D4849" w:rsidRPr="009576D9" w:rsidRDefault="005D4849" w:rsidP="009576D9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9576D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9576D9" w:rsidRPr="009576D9">
        <w:rPr>
          <w:rFonts w:ascii="Verdana" w:eastAsia="Times New Roman" w:hAnsi="Verdana"/>
          <w:sz w:val="18"/>
          <w:szCs w:val="18"/>
          <w:lang w:eastAsia="pl-PL"/>
        </w:rPr>
        <w:t>z dnia 26.10.2018</w:t>
      </w:r>
      <w:r w:rsidRPr="009576D9">
        <w:rPr>
          <w:rFonts w:ascii="Verdana" w:eastAsia="Times New Roman" w:hAnsi="Verdana"/>
          <w:sz w:val="18"/>
          <w:szCs w:val="18"/>
          <w:lang w:eastAsia="pl-PL"/>
        </w:rPr>
        <w:t xml:space="preserve"> r.</w:t>
      </w:r>
    </w:p>
    <w:p w:rsidR="005D4849" w:rsidRDefault="005D4849" w:rsidP="005D4849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2377"/>
        <w:gridCol w:w="3892"/>
        <w:gridCol w:w="2351"/>
      </w:tblGrid>
      <w:tr w:rsidR="005D4849" w:rsidRPr="000F6ECE" w:rsidTr="005978DE">
        <w:trPr>
          <w:trHeight w:val="867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Formularz uwag do projektu „Programu współpracy Gminy Złoczew z organizacjami pozarządowymi i podmiotami prowadzącymi działalność pożytku p</w:t>
            </w:r>
            <w:r w:rsidR="009576D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ublicznego na rok 2019</w:t>
            </w: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5D4849" w:rsidRPr="000F6ECE" w:rsidTr="005978DE">
        <w:trPr>
          <w:trHeight w:val="344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Dane podmiotu zgłaszającego propozycje</w:t>
            </w:r>
          </w:p>
        </w:tc>
      </w:tr>
      <w:tr w:rsidR="005D4849" w:rsidRPr="000F6ECE" w:rsidTr="005978DE">
        <w:trPr>
          <w:trHeight w:val="1405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organizacji lub podmiotu wymienionego w art.3 ust.3 ustawy o  działalności pożytku publicznego i o wolontariacie</w:t>
            </w:r>
          </w:p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81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Imię i nazwisko osoby zgłaszającej/status zgłaszającego w organizacji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Dane teleadresowe (adres do korespondencji, telefon, e-mail)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867"/>
        </w:trPr>
        <w:tc>
          <w:tcPr>
            <w:tcW w:w="9318" w:type="dxa"/>
            <w:gridSpan w:val="4"/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Uwagi do projektu „Programu współpracy Gminy Złoczew z organizacjami pozarządowymi i podmiotami prowadzącymi działalność</w:t>
            </w:r>
            <w:r w:rsidR="009576D9"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pożytku publicznego na rok 2019</w:t>
            </w: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”</w:t>
            </w:r>
          </w:p>
        </w:tc>
      </w:tr>
      <w:tr w:rsidR="005D4849" w:rsidRPr="000F6ECE" w:rsidTr="009576D9">
        <w:trPr>
          <w:trHeight w:val="643"/>
        </w:trPr>
        <w:tc>
          <w:tcPr>
            <w:tcW w:w="6941" w:type="dxa"/>
            <w:gridSpan w:val="3"/>
            <w:tcBorders>
              <w:righ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Paragraf Programu (proszę szczegółowo wskazać ustęp i punkt)</w:t>
            </w: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Uzasadnienie</w:t>
            </w:r>
          </w:p>
        </w:tc>
      </w:tr>
      <w:tr w:rsidR="005D4849" w:rsidRPr="000F6ECE" w:rsidTr="009576D9">
        <w:trPr>
          <w:trHeight w:val="1017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4A1FD7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Lp.</w:t>
            </w:r>
            <w:r w:rsidR="009576D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Obecny zapis w projekcie</w:t>
            </w:r>
          </w:p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Proponowany zapis w projekcie</w:t>
            </w:r>
          </w:p>
        </w:tc>
        <w:tc>
          <w:tcPr>
            <w:tcW w:w="2377" w:type="dxa"/>
            <w:vMerge/>
            <w:tcBorders>
              <w:left w:val="single" w:sz="4" w:space="0" w:color="auto"/>
            </w:tcBorders>
          </w:tcPr>
          <w:p w:rsidR="005D4849" w:rsidRPr="009576D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9576D9">
        <w:trPr>
          <w:trHeight w:val="1181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9576D9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9576D9">
        <w:trPr>
          <w:trHeight w:val="792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81"/>
        </w:trPr>
        <w:tc>
          <w:tcPr>
            <w:tcW w:w="9318" w:type="dxa"/>
            <w:gridSpan w:val="4"/>
          </w:tcPr>
          <w:p w:rsidR="005D4849" w:rsidRPr="009576D9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576D9">
              <w:rPr>
                <w:rFonts w:ascii="Verdana" w:eastAsia="Times New Roman" w:hAnsi="Verdana"/>
                <w:sz w:val="20"/>
                <w:szCs w:val="20"/>
                <w:lang w:eastAsia="pl-PL"/>
              </w:rPr>
              <w:t>Data i podpis osoby zgłaszającej propozycje</w:t>
            </w:r>
          </w:p>
          <w:p w:rsidR="005D4849" w:rsidRPr="009576D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9576D9" w:rsidRPr="009576D9" w:rsidRDefault="009576D9" w:rsidP="009576D9">
      <w:pPr>
        <w:rPr>
          <w:sz w:val="18"/>
          <w:szCs w:val="18"/>
        </w:rPr>
      </w:pPr>
      <w:r w:rsidRPr="009576D9">
        <w:rPr>
          <w:sz w:val="18"/>
          <w:szCs w:val="18"/>
        </w:rPr>
        <w:t>*w razie potrzeby dodać kolejne</w:t>
      </w:r>
      <w:r>
        <w:rPr>
          <w:sz w:val="18"/>
          <w:szCs w:val="18"/>
        </w:rPr>
        <w:t xml:space="preserve"> wiersze</w:t>
      </w:r>
      <w:bookmarkStart w:id="0" w:name="_GoBack"/>
      <w:bookmarkEnd w:id="0"/>
    </w:p>
    <w:sectPr w:rsidR="009576D9" w:rsidRPr="009576D9" w:rsidSect="00742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5A" w:rsidRDefault="00D7095A" w:rsidP="005D4849">
      <w:pPr>
        <w:spacing w:after="0" w:line="240" w:lineRule="auto"/>
      </w:pPr>
      <w:r>
        <w:separator/>
      </w:r>
    </w:p>
  </w:endnote>
  <w:endnote w:type="continuationSeparator" w:id="0">
    <w:p w:rsidR="00D7095A" w:rsidRDefault="00D7095A" w:rsidP="005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5A" w:rsidRDefault="00D7095A" w:rsidP="005D4849">
      <w:pPr>
        <w:spacing w:after="0" w:line="240" w:lineRule="auto"/>
      </w:pPr>
      <w:r>
        <w:separator/>
      </w:r>
    </w:p>
  </w:footnote>
  <w:footnote w:type="continuationSeparator" w:id="0">
    <w:p w:rsidR="00D7095A" w:rsidRDefault="00D7095A" w:rsidP="005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49" w:rsidRDefault="005D48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657B03" wp14:editId="592CEA3F">
          <wp:simplePos x="0" y="0"/>
          <wp:positionH relativeFrom="column">
            <wp:posOffset>4657725</wp:posOffset>
          </wp:positionH>
          <wp:positionV relativeFrom="paragraph">
            <wp:posOffset>-219710</wp:posOffset>
          </wp:positionV>
          <wp:extent cx="1247775" cy="6220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ef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2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E699E"/>
    <w:multiLevelType w:val="hybridMultilevel"/>
    <w:tmpl w:val="F950294C"/>
    <w:lvl w:ilvl="0" w:tplc="DA800A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9"/>
    <w:rsid w:val="00033CD0"/>
    <w:rsid w:val="00096E4E"/>
    <w:rsid w:val="002203CD"/>
    <w:rsid w:val="00380F99"/>
    <w:rsid w:val="005D4849"/>
    <w:rsid w:val="007207D5"/>
    <w:rsid w:val="008239EB"/>
    <w:rsid w:val="009425C0"/>
    <w:rsid w:val="009576D9"/>
    <w:rsid w:val="00A26AE3"/>
    <w:rsid w:val="00B92AE4"/>
    <w:rsid w:val="00C00124"/>
    <w:rsid w:val="00CC6A24"/>
    <w:rsid w:val="00D7095A"/>
    <w:rsid w:val="00DC3991"/>
    <w:rsid w:val="00E239E3"/>
    <w:rsid w:val="00E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638B7-4F46-4231-AEBD-AE30212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cp:keywords/>
  <dc:description/>
  <cp:lastModifiedBy>Kaska</cp:lastModifiedBy>
  <cp:revision>3</cp:revision>
  <dcterms:created xsi:type="dcterms:W3CDTF">2018-10-29T08:39:00Z</dcterms:created>
  <dcterms:modified xsi:type="dcterms:W3CDTF">2018-10-29T08:44:00Z</dcterms:modified>
</cp:coreProperties>
</file>