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E3" w:rsidRPr="004823F9" w:rsidRDefault="004823F9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4823F9" w:rsidRPr="002911D6" w:rsidRDefault="00380C55" w:rsidP="00CD65C5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893BDC">
        <w:rPr>
          <w:rFonts w:ascii="Arial" w:hAnsi="Arial" w:cs="Arial"/>
          <w:b/>
          <w:sz w:val="28"/>
          <w:szCs w:val="28"/>
        </w:rPr>
        <w:t xml:space="preserve"> gospodarczej</w:t>
      </w:r>
      <w:r w:rsidR="00D81F72">
        <w:rPr>
          <w:rFonts w:ascii="Arial" w:hAnsi="Arial" w:cs="Arial"/>
          <w:b/>
          <w:sz w:val="28"/>
          <w:szCs w:val="28"/>
        </w:rPr>
        <w:t xml:space="preserve"> oraz </w:t>
      </w:r>
      <w:r w:rsidR="00893BDC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utworzenie</w:t>
      </w:r>
      <w:r w:rsidR="005124FF">
        <w:rPr>
          <w:rFonts w:ascii="Arial" w:hAnsi="Arial" w:cs="Arial"/>
          <w:b/>
          <w:sz w:val="28"/>
          <w:szCs w:val="28"/>
        </w:rPr>
        <w:t xml:space="preserve"> nowego</w:t>
      </w:r>
      <w:r w:rsidR="009610B0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miejsca pracy „</w:t>
      </w:r>
    </w:p>
    <w:p w:rsidR="00380C55" w:rsidRDefault="00380C55" w:rsidP="00380C55">
      <w:pPr>
        <w:jc w:val="center"/>
        <w:rPr>
          <w:rFonts w:ascii="Arial" w:hAnsi="Arial" w:cs="Arial"/>
          <w:sz w:val="28"/>
          <w:szCs w:val="28"/>
        </w:rPr>
      </w:pPr>
    </w:p>
    <w:p w:rsidR="00380C55" w:rsidRDefault="00AD55C0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dnia 11.09</w:t>
      </w:r>
      <w:r w:rsidR="004823F9">
        <w:rPr>
          <w:rFonts w:ascii="Arial" w:hAnsi="Arial" w:cs="Arial"/>
          <w:b/>
          <w:sz w:val="28"/>
          <w:szCs w:val="28"/>
          <w:u w:val="single"/>
        </w:rPr>
        <w:t>.2019</w:t>
      </w:r>
      <w:r w:rsidR="00380C55" w:rsidRPr="002911D6">
        <w:rPr>
          <w:rFonts w:ascii="Arial" w:hAnsi="Arial" w:cs="Arial"/>
          <w:b/>
          <w:sz w:val="28"/>
          <w:szCs w:val="28"/>
          <w:u w:val="single"/>
        </w:rPr>
        <w:t xml:space="preserve"> r.</w:t>
      </w:r>
    </w:p>
    <w:p w:rsidR="00303A85" w:rsidRDefault="00303A85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5FF7" w:rsidRPr="00473D72" w:rsidRDefault="00BF5E1B" w:rsidP="00537C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Urząd Gminy</w:t>
      </w:r>
      <w:r w:rsidR="00537CE0">
        <w:rPr>
          <w:rFonts w:ascii="Arial" w:hAnsi="Arial" w:cs="Arial"/>
          <w:b/>
          <w:sz w:val="28"/>
          <w:szCs w:val="28"/>
          <w:u w:val="single"/>
        </w:rPr>
        <w:t xml:space="preserve"> Wiśniewo</w:t>
      </w:r>
    </w:p>
    <w:p w:rsidR="004D019F" w:rsidRPr="004D019F" w:rsidRDefault="004D019F" w:rsidP="00303A85">
      <w:pPr>
        <w:rPr>
          <w:rFonts w:ascii="Arial" w:hAnsi="Arial" w:cs="Arial"/>
          <w:b/>
          <w:sz w:val="28"/>
          <w:szCs w:val="28"/>
        </w:rPr>
      </w:pPr>
      <w:r w:rsidRPr="004D019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85BA3">
        <w:rPr>
          <w:rFonts w:ascii="Arial" w:hAnsi="Arial" w:cs="Arial"/>
          <w:b/>
          <w:sz w:val="28"/>
          <w:szCs w:val="28"/>
        </w:rPr>
        <w:t xml:space="preserve">         Sala konferencyjna UG</w:t>
      </w:r>
    </w:p>
    <w:p w:rsidR="00E35D9B" w:rsidRPr="002911D6" w:rsidRDefault="00E35D9B" w:rsidP="00303A85">
      <w:pPr>
        <w:rPr>
          <w:rFonts w:ascii="Arial" w:hAnsi="Arial" w:cs="Arial"/>
          <w:b/>
          <w:sz w:val="28"/>
          <w:szCs w:val="28"/>
          <w:u w:val="single"/>
        </w:rPr>
      </w:pP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537CE0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.45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- 13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537CE0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13.00 - 13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>Prezentacja  -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ożyczki unijne dla  MŚP</w:t>
            </w:r>
          </w:p>
          <w:p w:rsidR="00222358" w:rsidRP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-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mała       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duża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537CE0" w:rsidP="004F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13.30 – 14</w:t>
            </w:r>
            <w:r w:rsidR="004F781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537CE0" w:rsidP="0048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222358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pożyczki</w:t>
            </w:r>
            <w:r w:rsidR="004D019F">
              <w:rPr>
                <w:rFonts w:ascii="Calibri" w:eastAsia="Times New Roman" w:hAnsi="Calibri" w:cs="Calibri"/>
                <w:color w:val="000000"/>
                <w:lang w:eastAsia="pl-PL"/>
              </w:rPr>
              <w:t>,  dokumentacja</w:t>
            </w:r>
            <w:r w:rsidR="00E35D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pytania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E2787C" w:rsidP="00E2787C">
      <w:pPr>
        <w:rPr>
          <w:rFonts w:ascii="Arial" w:hAnsi="Arial" w:cs="Arial"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9" w:rsidRPr="00380C55" w:rsidRDefault="00222358" w:rsidP="00380C55">
      <w:pPr>
        <w:jc w:val="center"/>
        <w:rPr>
          <w:rFonts w:ascii="Arial" w:hAnsi="Arial" w:cs="Arial"/>
          <w:sz w:val="28"/>
          <w:szCs w:val="28"/>
        </w:rPr>
      </w:pPr>
      <w:r w:rsidRPr="00995C7C">
        <w:rPr>
          <w:noProof/>
          <w:lang w:eastAsia="pl-PL"/>
        </w:rPr>
        <w:drawing>
          <wp:inline distT="0" distB="0" distL="0" distR="0" wp14:anchorId="23407347" wp14:editId="7A9333C5">
            <wp:extent cx="5760720" cy="292735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7A82"/>
    <w:rsid w:val="000A288E"/>
    <w:rsid w:val="000F77B5"/>
    <w:rsid w:val="001D5B6E"/>
    <w:rsid w:val="00222358"/>
    <w:rsid w:val="002717F6"/>
    <w:rsid w:val="002911D6"/>
    <w:rsid w:val="00303A85"/>
    <w:rsid w:val="00380C55"/>
    <w:rsid w:val="00385BA3"/>
    <w:rsid w:val="00453648"/>
    <w:rsid w:val="00473D72"/>
    <w:rsid w:val="004823F9"/>
    <w:rsid w:val="004D019F"/>
    <w:rsid w:val="004F781A"/>
    <w:rsid w:val="005124FF"/>
    <w:rsid w:val="00526624"/>
    <w:rsid w:val="00537CE0"/>
    <w:rsid w:val="00637477"/>
    <w:rsid w:val="00653978"/>
    <w:rsid w:val="006A5FF7"/>
    <w:rsid w:val="00893BDC"/>
    <w:rsid w:val="00932534"/>
    <w:rsid w:val="009610B0"/>
    <w:rsid w:val="009711B8"/>
    <w:rsid w:val="00993E8F"/>
    <w:rsid w:val="009A6D40"/>
    <w:rsid w:val="00A646DE"/>
    <w:rsid w:val="00A82A2F"/>
    <w:rsid w:val="00A83B8B"/>
    <w:rsid w:val="00AD55C0"/>
    <w:rsid w:val="00BF5E1B"/>
    <w:rsid w:val="00C61769"/>
    <w:rsid w:val="00CD65C5"/>
    <w:rsid w:val="00CF0F47"/>
    <w:rsid w:val="00D81F72"/>
    <w:rsid w:val="00DD1D3D"/>
    <w:rsid w:val="00E2787C"/>
    <w:rsid w:val="00E35D9B"/>
    <w:rsid w:val="00EE46E3"/>
    <w:rsid w:val="00EE6D0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DFB.A992FB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Iwona</cp:lastModifiedBy>
  <cp:revision>2</cp:revision>
  <dcterms:created xsi:type="dcterms:W3CDTF">2019-08-08T06:02:00Z</dcterms:created>
  <dcterms:modified xsi:type="dcterms:W3CDTF">2019-08-08T06:02:00Z</dcterms:modified>
</cp:coreProperties>
</file>