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C7F29" w:rsidRDefault="00CC7F29">
            <w:pPr>
              <w:pStyle w:val="p"/>
            </w:pPr>
          </w:p>
          <w:p w:rsidR="00CC7F29" w:rsidRDefault="00CC7F29">
            <w:pPr>
              <w:pStyle w:val="p"/>
            </w:pPr>
          </w:p>
          <w:p w:rsidR="008F177D" w:rsidRDefault="008F177D">
            <w:pPr>
              <w:pStyle w:val="p"/>
            </w:pPr>
          </w:p>
          <w:p w:rsidR="00CC7F29" w:rsidRDefault="009B44E2">
            <w:pPr>
              <w:pStyle w:val="tableCenter"/>
            </w:pPr>
            <w:r>
              <w:t>pieczęć wykonawcy</w:t>
            </w:r>
          </w:p>
        </w:tc>
      </w:tr>
    </w:tbl>
    <w:p w:rsidR="00CC7F29" w:rsidRDefault="00CC7F29">
      <w:pPr>
        <w:pStyle w:val="p"/>
      </w:pPr>
    </w:p>
    <w:p w:rsidR="00CC7F29" w:rsidRPr="00DE0359" w:rsidRDefault="00DE0359" w:rsidP="00DE0359">
      <w:pPr>
        <w:pStyle w:val="p"/>
        <w:jc w:val="both"/>
        <w:rPr>
          <w:b/>
        </w:rPr>
      </w:pPr>
      <w:r w:rsidRPr="00DE0359">
        <w:rPr>
          <w:rStyle w:val="bold"/>
        </w:rPr>
        <w:t>BUDOWA KOLEKTORA DESZCZOWEGO ODPROWADZAJĄCEGO WODY DESZCZOWE Z ULICY LEŚNEJ W MIEJSCOWOŚCI WILCZYN ORA</w:t>
      </w:r>
      <w:r>
        <w:rPr>
          <w:rStyle w:val="bold"/>
        </w:rPr>
        <w:t xml:space="preserve">Z Z DROGI POŁOŻONEJ NA DZIAŁCE </w:t>
      </w:r>
      <w:r w:rsidRPr="00DE0359">
        <w:rPr>
          <w:rStyle w:val="bold"/>
        </w:rPr>
        <w:t>NR. EWID. 44, OBRĘB WILCZOGÓRA</w:t>
      </w:r>
      <w:bookmarkStart w:id="0" w:name="_GoBack"/>
      <w:bookmarkEnd w:id="0"/>
    </w:p>
    <w:p w:rsidR="00CC7F29" w:rsidRDefault="009B44E2">
      <w:pPr>
        <w:pStyle w:val="right"/>
      </w:pPr>
      <w:r>
        <w:t>......................................., .......................................</w:t>
      </w:r>
    </w:p>
    <w:p w:rsidR="00CC7F29" w:rsidRDefault="009B44E2" w:rsidP="008F177D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CC7F29" w:rsidRDefault="009B44E2">
      <w:pPr>
        <w:pStyle w:val="center"/>
      </w:pPr>
      <w:r>
        <w:rPr>
          <w:rStyle w:val="bold"/>
        </w:rPr>
        <w:t>WYKAZ ROBÓT BUDOWLANYCH</w:t>
      </w:r>
    </w:p>
    <w:p w:rsidR="00CC7F29" w:rsidRDefault="00CC7F29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5"/>
        <w:gridCol w:w="2589"/>
        <w:gridCol w:w="2639"/>
        <w:gridCol w:w="2726"/>
        <w:gridCol w:w="2726"/>
        <w:gridCol w:w="2771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CC7F29" w:rsidRDefault="009B44E2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1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2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3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</w:tbl>
    <w:p w:rsidR="00CC7F29" w:rsidRDefault="00CC7F29">
      <w:pPr>
        <w:pStyle w:val="p"/>
      </w:pPr>
    </w:p>
    <w:p w:rsidR="00CC7F29" w:rsidRDefault="00CC7F29">
      <w:pPr>
        <w:pStyle w:val="p"/>
      </w:pPr>
    </w:p>
    <w:p w:rsidR="00CC7F29" w:rsidRDefault="009B44E2">
      <w:pPr>
        <w:pStyle w:val="right"/>
      </w:pPr>
      <w:r>
        <w:t>..........................................................................................................</w:t>
      </w:r>
    </w:p>
    <w:p w:rsidR="00CC7F29" w:rsidRDefault="009B44E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C7F29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92" w:rsidRDefault="00956E92" w:rsidP="008F177D">
      <w:pPr>
        <w:spacing w:after="0" w:line="240" w:lineRule="auto"/>
      </w:pPr>
      <w:r>
        <w:separator/>
      </w:r>
    </w:p>
  </w:endnote>
  <w:endnote w:type="continuationSeparator" w:id="0">
    <w:p w:rsidR="00956E92" w:rsidRDefault="00956E92" w:rsidP="008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92" w:rsidRDefault="00956E92" w:rsidP="008F177D">
      <w:pPr>
        <w:spacing w:after="0" w:line="240" w:lineRule="auto"/>
      </w:pPr>
      <w:r>
        <w:separator/>
      </w:r>
    </w:p>
  </w:footnote>
  <w:footnote w:type="continuationSeparator" w:id="0">
    <w:p w:rsidR="00956E92" w:rsidRDefault="00956E92" w:rsidP="008F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7D" w:rsidRDefault="008F177D" w:rsidP="008F1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7CE"/>
    <w:multiLevelType w:val="multilevel"/>
    <w:tmpl w:val="9118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619A6"/>
    <w:multiLevelType w:val="multilevel"/>
    <w:tmpl w:val="53AC6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90ED7"/>
    <w:multiLevelType w:val="multilevel"/>
    <w:tmpl w:val="0D968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D7467"/>
    <w:multiLevelType w:val="multilevel"/>
    <w:tmpl w:val="EBAA68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F47B8"/>
    <w:multiLevelType w:val="multilevel"/>
    <w:tmpl w:val="53D6AA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51F6"/>
    <w:multiLevelType w:val="multilevel"/>
    <w:tmpl w:val="3F1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67BE5"/>
    <w:multiLevelType w:val="multilevel"/>
    <w:tmpl w:val="8594D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F31C2"/>
    <w:multiLevelType w:val="multilevel"/>
    <w:tmpl w:val="183614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1565B"/>
    <w:multiLevelType w:val="multilevel"/>
    <w:tmpl w:val="35B2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43FAB"/>
    <w:multiLevelType w:val="multilevel"/>
    <w:tmpl w:val="A9584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33212"/>
    <w:multiLevelType w:val="multilevel"/>
    <w:tmpl w:val="185E2C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AC12E5"/>
    <w:multiLevelType w:val="multilevel"/>
    <w:tmpl w:val="3072D19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1B33A0"/>
    <w:multiLevelType w:val="multilevel"/>
    <w:tmpl w:val="5A6442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D02B57"/>
    <w:multiLevelType w:val="multilevel"/>
    <w:tmpl w:val="E870C4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A4503"/>
    <w:multiLevelType w:val="multilevel"/>
    <w:tmpl w:val="ACB89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70691"/>
    <w:multiLevelType w:val="multilevel"/>
    <w:tmpl w:val="128A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03F82"/>
    <w:multiLevelType w:val="multilevel"/>
    <w:tmpl w:val="218E9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D4EEC"/>
    <w:multiLevelType w:val="multilevel"/>
    <w:tmpl w:val="FB4A0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E80D74"/>
    <w:multiLevelType w:val="multilevel"/>
    <w:tmpl w:val="A7340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004A3"/>
    <w:multiLevelType w:val="multilevel"/>
    <w:tmpl w:val="0ECC1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E0334"/>
    <w:multiLevelType w:val="multilevel"/>
    <w:tmpl w:val="184221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A911F5"/>
    <w:multiLevelType w:val="multilevel"/>
    <w:tmpl w:val="0E02CA9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95AFF"/>
    <w:multiLevelType w:val="multilevel"/>
    <w:tmpl w:val="78749F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30"/>
  </w:num>
  <w:num w:numId="5">
    <w:abstractNumId w:val="23"/>
  </w:num>
  <w:num w:numId="6">
    <w:abstractNumId w:val="18"/>
  </w:num>
  <w:num w:numId="7">
    <w:abstractNumId w:val="12"/>
  </w:num>
  <w:num w:numId="8">
    <w:abstractNumId w:val="14"/>
  </w:num>
  <w:num w:numId="9">
    <w:abstractNumId w:val="0"/>
  </w:num>
  <w:num w:numId="10">
    <w:abstractNumId w:val="26"/>
  </w:num>
  <w:num w:numId="11">
    <w:abstractNumId w:val="10"/>
  </w:num>
  <w:num w:numId="12">
    <w:abstractNumId w:val="22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21"/>
  </w:num>
  <w:num w:numId="20">
    <w:abstractNumId w:val="25"/>
  </w:num>
  <w:num w:numId="21">
    <w:abstractNumId w:val="9"/>
  </w:num>
  <w:num w:numId="22">
    <w:abstractNumId w:val="11"/>
  </w:num>
  <w:num w:numId="23">
    <w:abstractNumId w:val="29"/>
  </w:num>
  <w:num w:numId="24">
    <w:abstractNumId w:val="8"/>
  </w:num>
  <w:num w:numId="25">
    <w:abstractNumId w:val="17"/>
  </w:num>
  <w:num w:numId="26">
    <w:abstractNumId w:val="5"/>
  </w:num>
  <w:num w:numId="27">
    <w:abstractNumId w:val="27"/>
  </w:num>
  <w:num w:numId="28">
    <w:abstractNumId w:val="13"/>
  </w:num>
  <w:num w:numId="29">
    <w:abstractNumId w:val="15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9"/>
    <w:rsid w:val="002833B0"/>
    <w:rsid w:val="008425DC"/>
    <w:rsid w:val="008F177D"/>
    <w:rsid w:val="00956E92"/>
    <w:rsid w:val="009B44E2"/>
    <w:rsid w:val="00CC7F29"/>
    <w:rsid w:val="00D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49284"/>
  <w15:docId w15:val="{C770D4D2-A95A-40FF-BCB7-9AF4FAB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7D"/>
  </w:style>
  <w:style w:type="paragraph" w:styleId="Stopka">
    <w:name w:val="footer"/>
    <w:basedOn w:val="Normalny"/>
    <w:link w:val="Stopka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2016-12-15T17:53:00Z</dcterms:created>
  <dcterms:modified xsi:type="dcterms:W3CDTF">2017-07-12T15:07:00Z</dcterms:modified>
  <cp:category/>
</cp:coreProperties>
</file>