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0845B8">
        <w:rPr>
          <w:b/>
          <w:bCs/>
        </w:rPr>
        <w:t>7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A08BA" w:rsidRDefault="008F2F6A" w:rsidP="002A0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  <w:r w:rsidRPr="00840321">
        <w:t xml:space="preserve">Przedmiot zamówienia: </w:t>
      </w:r>
      <w:r w:rsidR="00EA7073">
        <w:rPr>
          <w:rStyle w:val="Pogrubienie"/>
          <w:rFonts w:ascii="Calibri" w:hAnsi="Calibri"/>
          <w:i/>
          <w:iCs/>
        </w:rPr>
        <w:t>„</w:t>
      </w:r>
      <w:r w:rsidR="002A08BA">
        <w:rPr>
          <w:rStyle w:val="Pogrubienie"/>
          <w:rFonts w:ascii="Calibri" w:hAnsi="Calibri"/>
          <w:i/>
          <w:iCs/>
        </w:rPr>
        <w:t xml:space="preserve">Przebudowa mostu na potoku Młynówka </w:t>
      </w:r>
      <w:r w:rsidR="00BD538B">
        <w:rPr>
          <w:rStyle w:val="Pogrubienie"/>
          <w:rFonts w:ascii="Calibri" w:hAnsi="Calibri"/>
          <w:i/>
          <w:iCs/>
        </w:rPr>
        <w:t xml:space="preserve">(działka nr 510) </w:t>
      </w:r>
      <w:r w:rsidR="002A08BA">
        <w:rPr>
          <w:rStyle w:val="Pogrubienie"/>
          <w:rFonts w:ascii="Calibri" w:hAnsi="Calibri"/>
          <w:i/>
          <w:iCs/>
        </w:rPr>
        <w:t>w ciągu drogi gminnej (dz</w:t>
      </w:r>
      <w:r w:rsidR="009C5B01">
        <w:rPr>
          <w:rStyle w:val="Pogrubienie"/>
          <w:rFonts w:ascii="Calibri" w:hAnsi="Calibri"/>
          <w:i/>
          <w:iCs/>
        </w:rPr>
        <w:t>iałki</w:t>
      </w:r>
      <w:r w:rsidR="002A08BA">
        <w:rPr>
          <w:rStyle w:val="Pogrubienie"/>
          <w:rFonts w:ascii="Calibri" w:hAnsi="Calibri"/>
          <w:i/>
          <w:iCs/>
        </w:rPr>
        <w:t xml:space="preserve"> nr 500 i 505/3) w miejscowości Rybnica”</w:t>
      </w:r>
    </w:p>
    <w:p w:rsidR="00EA7073" w:rsidRDefault="00EA7073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163446" w:rsidRPr="00163446" w:rsidRDefault="00163446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005657" w:rsidRPr="00B30267" w:rsidRDefault="001E66E0" w:rsidP="0016344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="00005657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</w:tbl>
    <w:p w:rsidR="003B42AE" w:rsidRDefault="003B42A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87044C" w:rsidRDefault="0087044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DD2B91" w:rsidRPr="000845B8" w:rsidRDefault="00DD2B91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 Kosztorys ofertowy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7044C" w:rsidRDefault="0087044C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A08BA" w:rsidRDefault="002A08BA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460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632DD"/>
    <w:rsid w:val="000845B8"/>
    <w:rsid w:val="000E1338"/>
    <w:rsid w:val="00163446"/>
    <w:rsid w:val="0018155E"/>
    <w:rsid w:val="001E66E0"/>
    <w:rsid w:val="001E7E04"/>
    <w:rsid w:val="00206360"/>
    <w:rsid w:val="0021101B"/>
    <w:rsid w:val="00226AC4"/>
    <w:rsid w:val="002A08BA"/>
    <w:rsid w:val="002D6955"/>
    <w:rsid w:val="002F3983"/>
    <w:rsid w:val="003617B6"/>
    <w:rsid w:val="003B42AE"/>
    <w:rsid w:val="003E5898"/>
    <w:rsid w:val="00430EB2"/>
    <w:rsid w:val="00460B0A"/>
    <w:rsid w:val="005440C7"/>
    <w:rsid w:val="0054588B"/>
    <w:rsid w:val="005C7046"/>
    <w:rsid w:val="005E4F4B"/>
    <w:rsid w:val="005F2D7C"/>
    <w:rsid w:val="006531FA"/>
    <w:rsid w:val="007E4052"/>
    <w:rsid w:val="00817C06"/>
    <w:rsid w:val="00840321"/>
    <w:rsid w:val="0087044C"/>
    <w:rsid w:val="008F2F6A"/>
    <w:rsid w:val="00911D2B"/>
    <w:rsid w:val="00913551"/>
    <w:rsid w:val="00960029"/>
    <w:rsid w:val="00994CDA"/>
    <w:rsid w:val="009A3652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95C5B"/>
    <w:rsid w:val="00BC1DE5"/>
    <w:rsid w:val="00BD0433"/>
    <w:rsid w:val="00BD538B"/>
    <w:rsid w:val="00BF1316"/>
    <w:rsid w:val="00C13179"/>
    <w:rsid w:val="00CC0736"/>
    <w:rsid w:val="00CF6575"/>
    <w:rsid w:val="00DD2B91"/>
    <w:rsid w:val="00DF2908"/>
    <w:rsid w:val="00DF383F"/>
    <w:rsid w:val="00DF470D"/>
    <w:rsid w:val="00EA7073"/>
    <w:rsid w:val="00EA7BEC"/>
    <w:rsid w:val="00EE04F3"/>
    <w:rsid w:val="00EF79EB"/>
    <w:rsid w:val="00F14F63"/>
    <w:rsid w:val="00F23679"/>
    <w:rsid w:val="00F530E2"/>
    <w:rsid w:val="00F74774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11</cp:revision>
  <cp:lastPrinted>2016-05-19T12:26:00Z</cp:lastPrinted>
  <dcterms:created xsi:type="dcterms:W3CDTF">2016-05-04T12:40:00Z</dcterms:created>
  <dcterms:modified xsi:type="dcterms:W3CDTF">2016-05-19T15:19:00Z</dcterms:modified>
</cp:coreProperties>
</file>