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01E" w:rsidRPr="00732047" w:rsidRDefault="00B07153" w:rsidP="00FF701E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85FFE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FF70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50586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FF701E">
        <w:rPr>
          <w:rFonts w:asciiTheme="minorHAnsi" w:hAnsiTheme="minorHAnsi" w:cstheme="minorHAnsi"/>
          <w:b/>
          <w:sz w:val="24"/>
          <w:szCs w:val="24"/>
        </w:rPr>
        <w:t>SWZ</w:t>
      </w:r>
    </w:p>
    <w:p w:rsidR="00FF701E" w:rsidRPr="00EC6253" w:rsidRDefault="00FF701E" w:rsidP="00CA46B7">
      <w:pPr>
        <w:pStyle w:val="Nagwek1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="00B07153"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>o spełnieniu warunków udziału w postępowaniu, złożone na podstawie art. 125 ust.1 ustawy</w:t>
      </w:r>
      <w:r w:rsidRPr="00EC6253">
        <w:rPr>
          <w:rFonts w:asciiTheme="minorHAnsi" w:hAnsiTheme="minorHAnsi" w:cstheme="minorHAnsi"/>
          <w:sz w:val="24"/>
          <w:szCs w:val="24"/>
        </w:rPr>
        <w:t>*</w:t>
      </w:r>
    </w:p>
    <w:p w:rsidR="007670AA" w:rsidRDefault="00FF701E" w:rsidP="00CA46B7">
      <w:pPr>
        <w:ind w:left="20" w:right="77" w:hanging="10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</w:p>
    <w:p w:rsidR="00C85FFE" w:rsidRPr="00C85FFE" w:rsidRDefault="00FF701E" w:rsidP="00C85FFE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C85FFE" w:rsidRPr="00C85FFE">
        <w:rPr>
          <w:rFonts w:eastAsia="Arial Unicode MS"/>
          <w:b/>
          <w:color w:val="000000"/>
          <w:sz w:val="24"/>
          <w:szCs w:val="24"/>
          <w:lang w:eastAsia="pl-PL" w:bidi="pl-PL"/>
        </w:rPr>
        <w:t>Odbiór i transport odpadów komunalnych z nieruchomości zamieszkałych oraz niezamieszkałych z terenu Gminy Skulsk”</w:t>
      </w:r>
    </w:p>
    <w:p w:rsidR="00C85FFE" w:rsidRPr="00C85FFE" w:rsidRDefault="00C85FFE" w:rsidP="00C85FFE">
      <w:pPr>
        <w:widowControl w:val="0"/>
        <w:suppressAutoHyphens w:val="0"/>
        <w:rPr>
          <w:rFonts w:eastAsia="Arial Unicode MS"/>
          <w:color w:val="000000"/>
          <w:sz w:val="24"/>
          <w:szCs w:val="24"/>
          <w:lang w:eastAsia="pl-PL" w:bidi="pl-PL"/>
        </w:rPr>
      </w:pPr>
    </w:p>
    <w:p w:rsidR="007670AA" w:rsidRDefault="007670AA" w:rsidP="00C85FFE">
      <w:pPr>
        <w:ind w:left="20" w:right="77" w:hanging="10"/>
        <w:jc w:val="center"/>
        <w:rPr>
          <w:sz w:val="24"/>
          <w:szCs w:val="24"/>
        </w:rPr>
      </w:pPr>
      <w:bookmarkStart w:id="0" w:name="_GoBack"/>
      <w:bookmarkEnd w:id="0"/>
    </w:p>
    <w:p w:rsidR="00FF701E" w:rsidRPr="00025FF1" w:rsidRDefault="00FF701E" w:rsidP="007670AA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9C1A1F">
        <w:rPr>
          <w:rFonts w:asciiTheme="minorHAnsi" w:hAnsiTheme="minorHAnsi" w:cstheme="minorHAnsi"/>
          <w:sz w:val="24"/>
          <w:szCs w:val="24"/>
        </w:rPr>
        <w:t xml:space="preserve">reprezentując: </w:t>
      </w:r>
    </w:p>
    <w:p w:rsidR="00FF701E" w:rsidRPr="00D54C17" w:rsidRDefault="00FF701E" w:rsidP="00FF701E">
      <w:pPr>
        <w:pStyle w:val="Nagwek1"/>
        <w:spacing w:after="16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FF701E" w:rsidRDefault="00FF701E" w:rsidP="00FF701E">
      <w:pPr>
        <w:pStyle w:val="Nagwek1"/>
        <w:spacing w:after="16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FF701E" w:rsidRDefault="00FF701E" w:rsidP="00FF701E"/>
    <w:p w:rsidR="00FF701E" w:rsidRPr="00D54C17" w:rsidRDefault="00FF701E" w:rsidP="00FF701E"/>
    <w:p w:rsidR="00FF701E" w:rsidRPr="009C1A1F" w:rsidRDefault="00FF701E" w:rsidP="00FF701E">
      <w:pPr>
        <w:pStyle w:val="Nagwek1"/>
        <w:spacing w:after="160" w:line="276" w:lineRule="auto"/>
        <w:jc w:val="center"/>
        <w:rPr>
          <w:rFonts w:ascii="Times New Roman" w:hAnsi="Times New Roman"/>
          <w:sz w:val="24"/>
          <w:szCs w:val="24"/>
        </w:rPr>
      </w:pPr>
      <w:r w:rsidRPr="009C1A1F">
        <w:rPr>
          <w:rFonts w:asciiTheme="minorHAnsi" w:hAnsiTheme="minorHAnsi" w:cstheme="minorHAnsi"/>
          <w:sz w:val="24"/>
          <w:szCs w:val="24"/>
        </w:rPr>
        <w:tab/>
      </w:r>
      <w:r w:rsidRPr="009C1A1F">
        <w:rPr>
          <w:rFonts w:asciiTheme="minorHAnsi" w:hAnsiTheme="minorHAnsi" w:cstheme="minorHAnsi"/>
          <w:sz w:val="24"/>
          <w:szCs w:val="24"/>
        </w:rPr>
        <w:br/>
        <w:t>/nazwa/firma, adres, NIP/REGON Wykonawcy/</w:t>
      </w:r>
    </w:p>
    <w:p w:rsidR="00FF701E" w:rsidRPr="00EC6253" w:rsidRDefault="00FF701E" w:rsidP="00FF701E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Cs w:val="24"/>
        </w:rPr>
        <w:t>s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pełniam/my samodzielnie</w:t>
      </w:r>
      <w:r w:rsidR="00892170">
        <w:rPr>
          <w:rFonts w:asciiTheme="minorHAnsi" w:eastAsia="Calibri" w:hAnsiTheme="minorHAnsi" w:cstheme="minorHAnsi"/>
          <w:b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warunki udziału w postępowaniu określone </w:t>
      </w:r>
      <w:r w:rsidR="00FA242E">
        <w:rPr>
          <w:rFonts w:asciiTheme="minorHAnsi" w:eastAsia="Calibri" w:hAnsiTheme="minorHAnsi" w:cstheme="minorHAnsi"/>
          <w:szCs w:val="24"/>
          <w:lang w:eastAsia="en-US"/>
        </w:rPr>
        <w:t xml:space="preserve">przez Zamawiającego w Części III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pkt </w:t>
      </w:r>
      <w:r w:rsidR="00FA242E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1</w:t>
      </w:r>
      <w:r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.</w:t>
      </w:r>
      <w:r w:rsidR="00C85FFE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Ppkt 2</w:t>
      </w:r>
      <w:r w:rsidR="00FA242E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 xml:space="preserve">-4 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**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7030A0"/>
          <w:szCs w:val="24"/>
          <w:lang w:eastAsia="en-US"/>
        </w:rPr>
        <w:br/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lub</w:t>
      </w:r>
    </w:p>
    <w:p w:rsidR="00FF701E" w:rsidRPr="00EC6253" w:rsidRDefault="00FF701E" w:rsidP="00FF701E">
      <w:pPr>
        <w:tabs>
          <w:tab w:val="left" w:leader="dot" w:pos="5103"/>
          <w:tab w:val="left" w:leader="dot" w:pos="6215"/>
        </w:tabs>
        <w:spacing w:after="160" w:line="276" w:lineRule="auto"/>
        <w:ind w:left="360"/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 w:val="24"/>
          <w:szCs w:val="24"/>
        </w:rPr>
        <w:t>nie s</w:t>
      </w:r>
      <w:r w:rsidRPr="00EC6253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warunku/ów udziału w postępowaniu określonego/</w:t>
      </w:r>
      <w:proofErr w:type="spellStart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przez Zamawiającego w Części II</w:t>
      </w:r>
      <w:r w:rsidR="00FA242E">
        <w:rPr>
          <w:rFonts w:asciiTheme="minorHAnsi" w:eastAsia="Calibri" w:hAnsiTheme="minorHAnsi" w:cstheme="minorHAnsi"/>
          <w:sz w:val="24"/>
          <w:szCs w:val="24"/>
          <w:lang w:eastAsia="en-US"/>
        </w:rPr>
        <w:t>I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pkt </w:t>
      </w:r>
      <w:r w:rsidR="00C85FFE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 xml:space="preserve">1 </w:t>
      </w:r>
      <w:proofErr w:type="spellStart"/>
      <w:r w:rsidR="00C85FFE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>ppkt</w:t>
      </w:r>
      <w:proofErr w:type="spellEnd"/>
      <w:r w:rsidR="00C85FFE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 xml:space="preserve"> 2</w:t>
      </w:r>
      <w:r w:rsidR="00FA242E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>-4</w:t>
      </w:r>
      <w:r w:rsidRPr="00EC625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color w:val="7030A0"/>
          <w:sz w:val="24"/>
          <w:szCs w:val="24"/>
          <w:lang w:eastAsia="en-US"/>
        </w:rPr>
        <w:t xml:space="preserve">.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W tym zakresie warunek/ki spełnia/ją podmiot/y udostępniający/e zasoby Wykonawcy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>/proszę wpisać nazwę Wykonawcy/.**</w:t>
      </w:r>
    </w:p>
    <w:p w:rsidR="00FF701E" w:rsidRPr="00EC6253" w:rsidRDefault="00FF701E" w:rsidP="00FF701E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</w:r>
    </w:p>
    <w:p w:rsidR="00FF701E" w:rsidRDefault="00FF701E" w:rsidP="00FF701E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>*w</w:t>
      </w:r>
      <w:r w:rsidR="00C85FFE">
        <w:rPr>
          <w:rFonts w:asciiTheme="minorHAnsi" w:hAnsiTheme="minorHAnsi" w:cstheme="minorHAnsi"/>
          <w:sz w:val="24"/>
          <w:szCs w:val="24"/>
        </w:rPr>
        <w:t xml:space="preserve"> </w:t>
      </w:r>
      <w:r w:rsidRPr="00EC6253">
        <w:rPr>
          <w:rFonts w:asciiTheme="minorHAnsi" w:hAnsiTheme="minorHAnsi" w:cstheme="minorHAnsi"/>
          <w:bCs/>
          <w:sz w:val="24"/>
          <w:szCs w:val="24"/>
        </w:rPr>
        <w:t>przypadku wspólnego ubiegania się o udzielenie zamówienia przez Wykonawców, oświadczenie składa każdy z Wykonawców wspólnie ubiegających się o udzielenie zamówienia- w zakresie, w jakim każdy z Wykonawców wykazuje spełnianie warunków udziału w postępowaniu</w:t>
      </w:r>
      <w:r w:rsidRPr="00EC6253">
        <w:rPr>
          <w:rFonts w:asciiTheme="minorHAnsi" w:hAnsiTheme="minorHAnsi" w:cstheme="minorHAnsi"/>
          <w:bCs/>
          <w:sz w:val="24"/>
          <w:szCs w:val="24"/>
        </w:rPr>
        <w:br/>
      </w:r>
    </w:p>
    <w:p w:rsidR="00FF701E" w:rsidRPr="00EC6253" w:rsidRDefault="00FF701E" w:rsidP="00FF701E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**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FF701E" w:rsidRPr="00EC6253" w:rsidRDefault="00FF701E" w:rsidP="00FF701E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</w:p>
    <w:p w:rsidR="00430207" w:rsidRDefault="00430207" w:rsidP="00FF701E"/>
    <w:sectPr w:rsidR="00430207" w:rsidSect="000A7A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20A" w:rsidRDefault="0011520A" w:rsidP="0011520A">
      <w:r>
        <w:separator/>
      </w:r>
    </w:p>
  </w:endnote>
  <w:endnote w:type="continuationSeparator" w:id="0">
    <w:p w:rsidR="0011520A" w:rsidRDefault="0011520A" w:rsidP="0011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20A" w:rsidRDefault="0011520A" w:rsidP="0011520A">
      <w:r>
        <w:separator/>
      </w:r>
    </w:p>
  </w:footnote>
  <w:footnote w:type="continuationSeparator" w:id="0">
    <w:p w:rsidR="0011520A" w:rsidRDefault="0011520A" w:rsidP="00115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20A" w:rsidRDefault="0011520A" w:rsidP="0011520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36D0"/>
    <w:rsid w:val="000A7450"/>
    <w:rsid w:val="000A7A78"/>
    <w:rsid w:val="0011520A"/>
    <w:rsid w:val="00250586"/>
    <w:rsid w:val="00430207"/>
    <w:rsid w:val="00725B1E"/>
    <w:rsid w:val="007670AA"/>
    <w:rsid w:val="00892170"/>
    <w:rsid w:val="00926DA7"/>
    <w:rsid w:val="00B07153"/>
    <w:rsid w:val="00C85FFE"/>
    <w:rsid w:val="00CA46B7"/>
    <w:rsid w:val="00E536D0"/>
    <w:rsid w:val="00FA242E"/>
    <w:rsid w:val="00FF7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63C6812"/>
  <w15:docId w15:val="{8B1014AB-C9B0-4BE3-99F2-C3CABCF5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FF701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FF701E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FF701E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FF701E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FF701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F701E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FF701E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701E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FF701E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FF701E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FF701E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FF701E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FF701E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FF701E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152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520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152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520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A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1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Jarosław Goiński</cp:lastModifiedBy>
  <cp:revision>11</cp:revision>
  <dcterms:created xsi:type="dcterms:W3CDTF">2023-01-10T12:38:00Z</dcterms:created>
  <dcterms:modified xsi:type="dcterms:W3CDTF">2023-11-14T11:42:00Z</dcterms:modified>
</cp:coreProperties>
</file>