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BE" w:rsidRPr="00A46EC0" w:rsidRDefault="00A46EC0" w:rsidP="00EC18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B1564B">
        <w:rPr>
          <w:rFonts w:ascii="Times New Roman" w:hAnsi="Times New Roman"/>
          <w:sz w:val="24"/>
          <w:szCs w:val="24"/>
        </w:rPr>
        <w:t xml:space="preserve"> 3 do SIWZ</w:t>
      </w:r>
    </w:p>
    <w:p w:rsidR="00EC18BE" w:rsidRPr="00A46EC0" w:rsidRDefault="00EC18BE" w:rsidP="00671B9E">
      <w:pPr>
        <w:jc w:val="center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FORMULARZ CENOWY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Nazwa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Adres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A46EC0">
        <w:rPr>
          <w:rFonts w:ascii="Times New Roman" w:hAnsi="Times New Roman"/>
          <w:sz w:val="24"/>
          <w:szCs w:val="24"/>
        </w:rPr>
        <w:tab/>
      </w:r>
      <w:r w:rsidRPr="00A46EC0">
        <w:rPr>
          <w:rFonts w:ascii="Times New Roman" w:hAnsi="Times New Roman"/>
          <w:sz w:val="24"/>
          <w:szCs w:val="24"/>
        </w:rPr>
        <w:tab/>
      </w:r>
      <w:r w:rsidRPr="00A46EC0">
        <w:rPr>
          <w:rFonts w:ascii="Times New Roman" w:hAnsi="Times New Roman"/>
          <w:sz w:val="24"/>
          <w:szCs w:val="24"/>
        </w:rPr>
        <w:tab/>
        <w:t>Data .....................</w:t>
      </w:r>
    </w:p>
    <w:p w:rsidR="00EC18BE" w:rsidRPr="00A46EC0" w:rsidRDefault="006E7D74" w:rsidP="00EC1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Zadanie Nr 3</w:t>
      </w:r>
      <w:r w:rsidR="00EC18BE" w:rsidRPr="00671B9E">
        <w:rPr>
          <w:rFonts w:ascii="Times New Roman" w:hAnsi="Times New Roman"/>
          <w:b/>
          <w:sz w:val="24"/>
          <w:szCs w:val="24"/>
          <w:u w:val="single"/>
        </w:rPr>
        <w:t xml:space="preserve"> -</w:t>
      </w:r>
      <w:r w:rsidR="00EC18BE" w:rsidRPr="00A46EC0">
        <w:rPr>
          <w:rFonts w:ascii="Times New Roman" w:hAnsi="Times New Roman"/>
          <w:sz w:val="24"/>
          <w:szCs w:val="24"/>
        </w:rPr>
        <w:t xml:space="preserve"> </w:t>
      </w:r>
      <w:r w:rsidR="008633E0">
        <w:rPr>
          <w:rFonts w:ascii="Times New Roman" w:hAnsi="Times New Roman"/>
          <w:b/>
          <w:sz w:val="24"/>
          <w:szCs w:val="24"/>
        </w:rPr>
        <w:t>Wyposażenie</w:t>
      </w:r>
      <w:r w:rsidR="00297D28">
        <w:rPr>
          <w:rFonts w:ascii="Times New Roman" w:hAnsi="Times New Roman"/>
          <w:b/>
          <w:sz w:val="24"/>
          <w:szCs w:val="24"/>
        </w:rPr>
        <w:t xml:space="preserve"> pracowni komputerowych</w:t>
      </w:r>
      <w:r w:rsidR="00EC18BE" w:rsidRPr="00A46EC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680"/>
        <w:gridCol w:w="1134"/>
        <w:gridCol w:w="737"/>
        <w:gridCol w:w="1134"/>
        <w:gridCol w:w="1134"/>
      </w:tblGrid>
      <w:tr w:rsidR="00EC18BE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ilośc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(kol 3 x kol6)</w:t>
            </w:r>
          </w:p>
        </w:tc>
      </w:tr>
      <w:tr w:rsidR="00835583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7A34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34" w:rsidRPr="007C2D4F" w:rsidRDefault="007C2D4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>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34" w:rsidRPr="007C2D4F" w:rsidRDefault="00297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PRACOWNIA KOMPUTEROWA</w:t>
            </w:r>
            <w:r w:rsidR="007C2D4F"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34" w:rsidRPr="00A46EC0" w:rsidRDefault="00A1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D727A0" w:rsidRDefault="00526B12" w:rsidP="0052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A0">
              <w:rPr>
                <w:rFonts w:ascii="Times New Roman" w:hAnsi="Times New Roman"/>
                <w:color w:val="000000"/>
                <w:sz w:val="24"/>
                <w:szCs w:val="24"/>
              </w:rPr>
              <w:t>Przenośny komputer dla ucznia, wyposażony w zainstalowany system operacyjny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526B1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D727A0" w:rsidRDefault="0052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A0">
              <w:rPr>
                <w:rFonts w:ascii="Times New Roman" w:hAnsi="Times New Roman"/>
                <w:color w:val="000000"/>
                <w:sz w:val="24"/>
                <w:szCs w:val="24"/>
              </w:rPr>
              <w:t>Szafka do przechowywania i bezpiecznego przemieszczania pomiędzy salami lekcyjnymi przenośnych komputerów dla uczniów z funkcją ładowania baterii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526B1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D727A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A0">
              <w:rPr>
                <w:rFonts w:ascii="Times New Roman" w:hAnsi="Times New Roman"/>
                <w:sz w:val="24"/>
                <w:szCs w:val="24"/>
              </w:rPr>
              <w:t>Pakiet biurowy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D727A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A0">
              <w:rPr>
                <w:rFonts w:ascii="Times New Roman" w:hAnsi="Times New Roman"/>
                <w:sz w:val="24"/>
                <w:szCs w:val="24"/>
              </w:rPr>
              <w:t xml:space="preserve">Oprogramowanie antywirusowe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220A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D727A0" w:rsidRDefault="00D727A0" w:rsidP="00CD47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7A0">
              <w:rPr>
                <w:rStyle w:val="Domylnaczcionkaakapitu1"/>
                <w:rFonts w:ascii="Times New Roman" w:hAnsi="Times New Roman"/>
                <w:sz w:val="24"/>
                <w:szCs w:val="24"/>
              </w:rPr>
              <w:t>Oprogramowanie do zarządzania pracownią komputerową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D727A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27A0">
              <w:rPr>
                <w:rFonts w:ascii="Times New Roman" w:hAnsi="Times New Roman"/>
                <w:sz w:val="24"/>
                <w:szCs w:val="24"/>
                <w:highlight w:val="yellow"/>
              </w:rPr>
              <w:t>II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D727A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27A0">
              <w:rPr>
                <w:rFonts w:ascii="Times New Roman" w:hAnsi="Times New Roman"/>
                <w:sz w:val="24"/>
                <w:szCs w:val="24"/>
                <w:highlight w:val="yellow"/>
              </w:rPr>
              <w:t>POMOCE DYDAKTYCZNE (SPRZĘT MULTIMEDIALNY)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color w:val="000000"/>
                <w:sz w:val="24"/>
                <w:szCs w:val="24"/>
              </w:rPr>
              <w:t>Projektor krótkoogniskowy z systemem mocowania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40278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sz w:val="24"/>
                <w:szCs w:val="24"/>
              </w:rPr>
              <w:t>Ekran projekcyjny ścienny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40278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color w:val="000000"/>
                <w:sz w:val="24"/>
                <w:szCs w:val="24"/>
              </w:rPr>
              <w:t>Tablica interaktywna z systemem mocowania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A76A7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373D6D" w:rsidP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color w:val="000000"/>
                <w:sz w:val="24"/>
                <w:szCs w:val="24"/>
              </w:rPr>
              <w:t>Przenośny komputer dla nauczycieli  wyposażony w zainstalowany system operacyjny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A76A7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373D6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sz w:val="24"/>
                <w:szCs w:val="24"/>
              </w:rPr>
              <w:t>Pakiet biurowy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A76A7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373D6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sz w:val="24"/>
                <w:szCs w:val="24"/>
              </w:rPr>
              <w:t>Oprogramowanie antywirusowe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A76A7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D6D" w:rsidRPr="00A46EC0" w:rsidTr="00946AE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D" w:rsidRPr="00A46EC0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6D" w:rsidRPr="00A46EC0" w:rsidRDefault="00373D6D" w:rsidP="007C2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                   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BRUTTO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D" w:rsidRPr="00A46EC0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Wartoś</w:t>
      </w:r>
      <w:r w:rsidR="007C2D4F">
        <w:rPr>
          <w:rFonts w:ascii="Times New Roman" w:hAnsi="Times New Roman"/>
          <w:sz w:val="24"/>
          <w:szCs w:val="24"/>
        </w:rPr>
        <w:t xml:space="preserve">ci </w:t>
      </w:r>
      <w:r w:rsidRPr="00A46EC0">
        <w:rPr>
          <w:rFonts w:ascii="Times New Roman" w:hAnsi="Times New Roman"/>
          <w:sz w:val="24"/>
          <w:szCs w:val="24"/>
        </w:rPr>
        <w:t xml:space="preserve">należy przenieść do formularza ofertowego w miejsce przeznaczone do wpisania wartości za wykonanie przedmiotu zamówienia w zakresie zadania nr </w:t>
      </w:r>
      <w:r w:rsidR="00373D6D">
        <w:rPr>
          <w:rFonts w:ascii="Times New Roman" w:hAnsi="Times New Roman"/>
          <w:sz w:val="24"/>
          <w:szCs w:val="24"/>
        </w:rPr>
        <w:t>3</w:t>
      </w:r>
      <w:r w:rsidRPr="00A46EC0">
        <w:rPr>
          <w:rFonts w:ascii="Times New Roman" w:hAnsi="Times New Roman"/>
          <w:sz w:val="24"/>
          <w:szCs w:val="24"/>
        </w:rPr>
        <w:t>.</w:t>
      </w:r>
    </w:p>
    <w:p w:rsidR="00EC18BE" w:rsidRPr="00A46EC0" w:rsidRDefault="00EC18BE" w:rsidP="00EC18B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FC163A" w:rsidRPr="00A46EC0" w:rsidRDefault="00EC18BE" w:rsidP="00373D6D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(data i czytelny podpis wykonawcy)</w:t>
      </w:r>
    </w:p>
    <w:sectPr w:rsidR="00FC163A" w:rsidRPr="00A46EC0" w:rsidSect="00671B9E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38" w:rsidRDefault="00EC2738" w:rsidP="00671B9E">
      <w:pPr>
        <w:spacing w:after="0" w:line="240" w:lineRule="auto"/>
      </w:pPr>
      <w:r>
        <w:separator/>
      </w:r>
    </w:p>
  </w:endnote>
  <w:endnote w:type="continuationSeparator" w:id="0">
    <w:p w:rsidR="00EC2738" w:rsidRDefault="00EC2738" w:rsidP="006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38" w:rsidRDefault="00EC2738" w:rsidP="00671B9E">
      <w:pPr>
        <w:spacing w:after="0" w:line="240" w:lineRule="auto"/>
      </w:pPr>
      <w:r>
        <w:separator/>
      </w:r>
    </w:p>
  </w:footnote>
  <w:footnote w:type="continuationSeparator" w:id="0">
    <w:p w:rsidR="00EC2738" w:rsidRDefault="00EC2738" w:rsidP="006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9E" w:rsidRDefault="0004194D">
    <w:pPr>
      <w:pStyle w:val="Nagwek"/>
    </w:pPr>
    <w:r>
      <w:rPr>
        <w:noProof/>
        <w:lang w:eastAsia="pl-PL"/>
      </w:rPr>
      <w:drawing>
        <wp:inline distT="0" distB="0" distL="0" distR="0">
          <wp:extent cx="6118860" cy="525780"/>
          <wp:effectExtent l="0" t="0" r="0" b="7620"/>
          <wp:docPr id="4" name="Obraz 4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A0"/>
    <w:rsid w:val="00017388"/>
    <w:rsid w:val="0004194D"/>
    <w:rsid w:val="000A5D8C"/>
    <w:rsid w:val="000F09BC"/>
    <w:rsid w:val="00141ECE"/>
    <w:rsid w:val="00153AAB"/>
    <w:rsid w:val="001977A0"/>
    <w:rsid w:val="0024284C"/>
    <w:rsid w:val="00297D28"/>
    <w:rsid w:val="002F3A9B"/>
    <w:rsid w:val="002F70BB"/>
    <w:rsid w:val="00357858"/>
    <w:rsid w:val="00373D6D"/>
    <w:rsid w:val="0040278F"/>
    <w:rsid w:val="00465645"/>
    <w:rsid w:val="004E438F"/>
    <w:rsid w:val="0051030A"/>
    <w:rsid w:val="00526B12"/>
    <w:rsid w:val="005901E1"/>
    <w:rsid w:val="00590E11"/>
    <w:rsid w:val="005B2B1F"/>
    <w:rsid w:val="005C3776"/>
    <w:rsid w:val="005D0904"/>
    <w:rsid w:val="005F1D45"/>
    <w:rsid w:val="00671B9E"/>
    <w:rsid w:val="006A37B6"/>
    <w:rsid w:val="006E4C50"/>
    <w:rsid w:val="006E7D74"/>
    <w:rsid w:val="00775205"/>
    <w:rsid w:val="007816C8"/>
    <w:rsid w:val="007C2D4F"/>
    <w:rsid w:val="00835583"/>
    <w:rsid w:val="008633E0"/>
    <w:rsid w:val="00884FDC"/>
    <w:rsid w:val="008B003C"/>
    <w:rsid w:val="009C42DA"/>
    <w:rsid w:val="009C799E"/>
    <w:rsid w:val="00A17A34"/>
    <w:rsid w:val="00A46EC0"/>
    <w:rsid w:val="00A76A78"/>
    <w:rsid w:val="00B073E6"/>
    <w:rsid w:val="00B1564B"/>
    <w:rsid w:val="00BD7B00"/>
    <w:rsid w:val="00C75FCF"/>
    <w:rsid w:val="00C97E42"/>
    <w:rsid w:val="00CA6108"/>
    <w:rsid w:val="00CF098E"/>
    <w:rsid w:val="00D45516"/>
    <w:rsid w:val="00D67C94"/>
    <w:rsid w:val="00D727A0"/>
    <w:rsid w:val="00D84034"/>
    <w:rsid w:val="00EA0711"/>
    <w:rsid w:val="00EC18BE"/>
    <w:rsid w:val="00EC2738"/>
    <w:rsid w:val="00ED240C"/>
    <w:rsid w:val="00EF49DB"/>
    <w:rsid w:val="00F31866"/>
    <w:rsid w:val="00F3677B"/>
    <w:rsid w:val="00F4434C"/>
    <w:rsid w:val="00F6315D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1170D-7D26-42B0-B9F9-AC6F6D84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D7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6</cp:revision>
  <dcterms:created xsi:type="dcterms:W3CDTF">2017-09-26T08:12:00Z</dcterms:created>
  <dcterms:modified xsi:type="dcterms:W3CDTF">2017-09-26T09:17:00Z</dcterms:modified>
</cp:coreProperties>
</file>