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81F5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Załącznik nr 2 – wykaz usług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6D74B8" w:rsidRPr="00A2278C" w14:paraId="546C3A9D" w14:textId="77777777" w:rsidTr="00C67B98">
        <w:trPr>
          <w:trHeight w:val="153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5EB4" w14:textId="77777777" w:rsidR="006D74B8" w:rsidRPr="00A2278C" w:rsidRDefault="006D74B8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3292343" w14:textId="77777777" w:rsidR="006D74B8" w:rsidRPr="00A2278C" w:rsidRDefault="006D74B8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3AB58D" w14:textId="77777777" w:rsidR="006D74B8" w:rsidRPr="00A2278C" w:rsidRDefault="006D74B8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353D7DD" w14:textId="77777777" w:rsidR="006D74B8" w:rsidRPr="00A2278C" w:rsidRDefault="006D74B8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28CF3A7" w14:textId="77777777" w:rsidR="006D74B8" w:rsidRPr="00A2278C" w:rsidRDefault="006D74B8" w:rsidP="00C67B9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A2278C">
              <w:rPr>
                <w:rFonts w:ascii="Calibri" w:hAnsi="Calibri" w:cs="Calibri"/>
                <w:sz w:val="16"/>
                <w:szCs w:val="16"/>
              </w:rPr>
              <w:t xml:space="preserve">                      (pieczęć Wykonawcy)</w:t>
            </w:r>
          </w:p>
        </w:tc>
      </w:tr>
    </w:tbl>
    <w:p w14:paraId="571176EB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540C0610" w14:textId="77777777" w:rsidR="006D74B8" w:rsidRPr="00A2278C" w:rsidRDefault="006D74B8" w:rsidP="006D74B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C5174D8" w14:textId="77777777" w:rsidR="006D74B8" w:rsidRPr="00A2278C" w:rsidRDefault="006D74B8" w:rsidP="006D74B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BFC64EE" w14:textId="52891337" w:rsidR="006D74B8" w:rsidRDefault="006D74B8" w:rsidP="006D74B8">
      <w:pPr>
        <w:spacing w:line="276" w:lineRule="auto"/>
        <w:jc w:val="center"/>
        <w:rPr>
          <w:rFonts w:ascii="Calibri" w:hAnsi="Calibri" w:cs="Calibri"/>
          <w:b/>
          <w:caps/>
          <w:spacing w:val="30"/>
          <w:sz w:val="22"/>
          <w:szCs w:val="22"/>
        </w:rPr>
      </w:pPr>
      <w:r w:rsidRPr="00A2278C">
        <w:rPr>
          <w:rFonts w:ascii="Calibri" w:hAnsi="Calibri" w:cs="Calibri"/>
          <w:b/>
          <w:caps/>
          <w:spacing w:val="30"/>
          <w:sz w:val="22"/>
          <w:szCs w:val="22"/>
        </w:rPr>
        <w:t>WYKAZ USŁUG</w:t>
      </w:r>
    </w:p>
    <w:p w14:paraId="6FB31346" w14:textId="77777777" w:rsidR="00AE0E6A" w:rsidRPr="00A2278C" w:rsidRDefault="00AE0E6A" w:rsidP="00AE0E6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CB8A5A5" w14:textId="43F74CA8" w:rsidR="006D74B8" w:rsidRPr="00AE0E6A" w:rsidRDefault="00AE0E6A" w:rsidP="00AE0E6A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zadania</w:t>
      </w:r>
      <w:r w:rsidRPr="00AE0E6A">
        <w:rPr>
          <w:rFonts w:ascii="Calibri" w:hAnsi="Calibri" w:cs="Calibri"/>
          <w:i/>
          <w:iCs/>
          <w:sz w:val="22"/>
          <w:szCs w:val="22"/>
        </w:rPr>
        <w:t xml:space="preserve">: </w:t>
      </w:r>
      <w:r w:rsidRPr="00AE0E6A">
        <w:rPr>
          <w:rFonts w:ascii="Calibri" w:hAnsi="Calibri" w:cs="Calibri"/>
          <w:i/>
          <w:iCs/>
          <w:sz w:val="22"/>
          <w:szCs w:val="22"/>
        </w:rPr>
        <w:t xml:space="preserve">„Usuwanie i unieszkodliwianie azbestu na terenie Gminy Ostrów Mazowiecka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Pr="00AE0E6A">
        <w:rPr>
          <w:rFonts w:ascii="Calibri" w:hAnsi="Calibri" w:cs="Calibri"/>
          <w:i/>
          <w:iCs/>
          <w:sz w:val="22"/>
          <w:szCs w:val="22"/>
        </w:rPr>
        <w:t>– etap VIII”</w:t>
      </w:r>
    </w:p>
    <w:p w14:paraId="02B7AB13" w14:textId="77777777" w:rsidR="006D74B8" w:rsidRPr="00A2278C" w:rsidRDefault="006D74B8" w:rsidP="006D74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2A9C64" w14:textId="77777777" w:rsidR="006D74B8" w:rsidRPr="00A2278C" w:rsidRDefault="006D74B8" w:rsidP="006D74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W wykazie należy umieścić co najmniej dwie usługi polegające między innymi na załadunku, transporcie i przekazaniu do utylizacji wyrobów zawierających azbest, przy czy co najmniej jedna z nich powinna swoim zakresem obejmować w ramach jednej umowy załadunek, odbiór i utylizację azbestu z różnych, oddalonych od siebie lokalizacji.</w:t>
      </w:r>
    </w:p>
    <w:p w14:paraId="0CBE93C8" w14:textId="77777777" w:rsidR="006D74B8" w:rsidRPr="00A2278C" w:rsidRDefault="006D74B8" w:rsidP="006D74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366"/>
        <w:gridCol w:w="2547"/>
        <w:gridCol w:w="1809"/>
        <w:gridCol w:w="1808"/>
      </w:tblGrid>
      <w:tr w:rsidR="006D74B8" w:rsidRPr="00A2278C" w14:paraId="0A018B8E" w14:textId="77777777" w:rsidTr="00C67B98">
        <w:trPr>
          <w:trHeight w:val="717"/>
          <w:jc w:val="center"/>
        </w:trPr>
        <w:tc>
          <w:tcPr>
            <w:tcW w:w="534" w:type="dxa"/>
            <w:shd w:val="pct10" w:color="auto" w:fill="auto"/>
            <w:vAlign w:val="center"/>
          </w:tcPr>
          <w:p w14:paraId="063815E8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30AD2C3D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Zakres wykonanych robót/ Nazwa zadania</w:t>
            </w:r>
          </w:p>
        </w:tc>
        <w:tc>
          <w:tcPr>
            <w:tcW w:w="2583" w:type="dxa"/>
            <w:shd w:val="pct10" w:color="auto" w:fill="auto"/>
            <w:vAlign w:val="center"/>
          </w:tcPr>
          <w:p w14:paraId="7E86FA85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Nazwa Zamawiającego/</w:t>
            </w:r>
          </w:p>
          <w:p w14:paraId="1B45C2C5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Miejsce wykonania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E4DBC2F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Termin realizacji</w:t>
            </w:r>
          </w:p>
          <w:p w14:paraId="67392EE3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[od – do]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17C8B62D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Wartość zadania</w:t>
            </w:r>
          </w:p>
        </w:tc>
      </w:tr>
      <w:tr w:rsidR="006D74B8" w:rsidRPr="00A2278C" w14:paraId="5FDB7AC9" w14:textId="77777777" w:rsidTr="00C67B98">
        <w:trPr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8538AB1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FCACC6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37D0729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88AAEE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1229D3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74B8" w:rsidRPr="00A2278C" w14:paraId="0A9D6810" w14:textId="77777777" w:rsidTr="00C67B98">
        <w:trPr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2026A08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AA75CC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7375D220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0AFD41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A2622E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74B8" w:rsidRPr="00A2278C" w14:paraId="702B9DFC" w14:textId="77777777" w:rsidTr="00C67B98">
        <w:trPr>
          <w:trHeight w:val="113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ADF020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E1CBF3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3B59F854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987A32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94952C" w14:textId="77777777" w:rsidR="006D74B8" w:rsidRPr="00A2278C" w:rsidRDefault="006D74B8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58C70E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6CD93D53" w14:textId="77777777" w:rsidR="006D74B8" w:rsidRPr="00A2278C" w:rsidRDefault="006D74B8" w:rsidP="006D74B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Integralną częścią niniejszego wykazu są dowody, że wykazane w tabeli usługi zostały wykonane należycie.</w:t>
      </w:r>
    </w:p>
    <w:p w14:paraId="65127FCD" w14:textId="77777777" w:rsidR="006D74B8" w:rsidRPr="00A2278C" w:rsidRDefault="006D74B8" w:rsidP="006D74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1BDD5FC" w14:textId="77777777" w:rsidR="006D74B8" w:rsidRPr="00A2278C" w:rsidRDefault="006D74B8" w:rsidP="006D74B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AC6D759" w14:textId="77777777" w:rsidR="006D74B8" w:rsidRPr="00A2278C" w:rsidRDefault="006D74B8" w:rsidP="006D74B8">
      <w:pPr>
        <w:spacing w:line="276" w:lineRule="auto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…………………………, dnia ………………</w:t>
      </w:r>
    </w:p>
    <w:p w14:paraId="79405103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3370DE92" w14:textId="77777777" w:rsidR="006D74B8" w:rsidRPr="00A2278C" w:rsidRDefault="006D74B8" w:rsidP="006D74B8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0C1751E5" w14:textId="77777777" w:rsidR="006D74B8" w:rsidRPr="00A2278C" w:rsidRDefault="006D74B8" w:rsidP="006D74B8">
      <w:pPr>
        <w:tabs>
          <w:tab w:val="left" w:pos="284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75AD8346" w14:textId="77777777" w:rsidR="006D74B8" w:rsidRPr="00A2278C" w:rsidRDefault="006D74B8" w:rsidP="006D74B8">
      <w:pPr>
        <w:tabs>
          <w:tab w:val="left" w:pos="284"/>
        </w:tabs>
        <w:spacing w:line="276" w:lineRule="auto"/>
        <w:jc w:val="right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(podpis osoby upoważnionej do złożenia oferty)</w:t>
      </w:r>
    </w:p>
    <w:p w14:paraId="51427C4E" w14:textId="3C8E0B32" w:rsidR="00920EA2" w:rsidRDefault="00920EA2" w:rsidP="006D74B8"/>
    <w:sectPr w:rsidR="00920E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AF14" w14:textId="77777777" w:rsidR="00742861" w:rsidRDefault="00742861" w:rsidP="004C7264">
      <w:r>
        <w:separator/>
      </w:r>
    </w:p>
  </w:endnote>
  <w:endnote w:type="continuationSeparator" w:id="0">
    <w:p w14:paraId="14DD6E7E" w14:textId="77777777" w:rsidR="00742861" w:rsidRDefault="00742861" w:rsidP="004C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EA9A" w14:textId="77777777" w:rsidR="004C7264" w:rsidRDefault="004C72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AB06" w14:textId="05E77C18" w:rsidR="004C7264" w:rsidRDefault="004C7264" w:rsidP="004C7264">
    <w:pPr>
      <w:jc w:val="center"/>
      <w:rPr>
        <w:rStyle w:val="Numerstrony"/>
        <w:rFonts w:ascii="Calibri" w:hAnsi="Calibri" w:cs="Calibri"/>
        <w:i/>
        <w:iCs/>
        <w:sz w:val="14"/>
        <w:szCs w:val="14"/>
      </w:rPr>
    </w:pPr>
    <w:r>
      <w:rPr>
        <w:rStyle w:val="Numerstrony"/>
        <w:rFonts w:ascii="Calibri" w:hAnsi="Calibri" w:cs="Calibri"/>
        <w:i/>
        <w:iCs/>
        <w:sz w:val="14"/>
        <w:szCs w:val="14"/>
      </w:rPr>
      <w:t>Zapytanie ofertowe na zadanie pn.:  „Usuwanie i unieszkodliwianie azbestu na terenie Gminy Ostrów Mazowiecka – etap VIII”</w:t>
    </w:r>
    <w:r>
      <w:rPr>
        <w:rStyle w:val="Numerstrony"/>
        <w:rFonts w:ascii="Calibri" w:hAnsi="Calibri" w:cs="Calibri"/>
        <w:i/>
        <w:iCs/>
        <w:sz w:val="14"/>
        <w:szCs w:val="14"/>
      </w:rPr>
      <w:tab/>
    </w:r>
    <w:r>
      <w:rPr>
        <w:rStyle w:val="Numerstrony"/>
        <w:rFonts w:ascii="Calibri" w:hAnsi="Calibri" w:cs="Calibri"/>
        <w:i/>
        <w:iCs/>
        <w:sz w:val="14"/>
        <w:szCs w:val="14"/>
      </w:rPr>
      <w:tab/>
      <w:t xml:space="preserve">strona </w:t>
    </w:r>
    <w:r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sz w:val="14"/>
        <w:szCs w:val="14"/>
      </w:rPr>
      <w:t>2</w:t>
    </w:r>
    <w:r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7BD455DA" w14:textId="77777777" w:rsidR="004C7264" w:rsidRDefault="004C72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8513" w14:textId="77777777" w:rsidR="004C7264" w:rsidRDefault="004C7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E361" w14:textId="77777777" w:rsidR="00742861" w:rsidRDefault="00742861" w:rsidP="004C7264">
      <w:r>
        <w:separator/>
      </w:r>
    </w:p>
  </w:footnote>
  <w:footnote w:type="continuationSeparator" w:id="0">
    <w:p w14:paraId="52E4B96C" w14:textId="77777777" w:rsidR="00742861" w:rsidRDefault="00742861" w:rsidP="004C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D286" w14:textId="77777777" w:rsidR="004C7264" w:rsidRDefault="004C72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8BEB" w14:textId="77777777" w:rsidR="004C7264" w:rsidRDefault="004C72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7839" w14:textId="77777777" w:rsidR="004C7264" w:rsidRDefault="004C72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B8"/>
    <w:rsid w:val="004C7264"/>
    <w:rsid w:val="006D74B8"/>
    <w:rsid w:val="00742861"/>
    <w:rsid w:val="00920EA2"/>
    <w:rsid w:val="00AE0E6A"/>
    <w:rsid w:val="00B02525"/>
    <w:rsid w:val="00D42E73"/>
    <w:rsid w:val="00E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6F70"/>
  <w15:chartTrackingRefBased/>
  <w15:docId w15:val="{FF65F633-65D1-4AD2-B7B0-AFDD5E0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7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2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unhideWhenUsed/>
    <w:rsid w:val="004C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2021-09-03T11:16:00Z</dcterms:created>
  <dcterms:modified xsi:type="dcterms:W3CDTF">2022-04-27T12:19:00Z</dcterms:modified>
</cp:coreProperties>
</file>