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6438" w14:textId="1D677B89" w:rsidR="00D01D8D" w:rsidRPr="002B3B72" w:rsidRDefault="00D01D8D" w:rsidP="00D01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PROTOKÓŁ Nr XXXV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B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/21</w:t>
      </w:r>
    </w:p>
    <w:p w14:paraId="636B7555" w14:textId="25FB055F" w:rsidR="00D01D8D" w:rsidRPr="002B3B72" w:rsidRDefault="00D01D8D" w:rsidP="00D01D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XXXV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Sesji Rady Miejskiej w Lwówku Śląskim</w:t>
      </w:r>
    </w:p>
    <w:p w14:paraId="2C81388A" w14:textId="5D0741D0" w:rsidR="00D01D8D" w:rsidRPr="002B3B72" w:rsidRDefault="00D01D8D" w:rsidP="00D01D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odbytej w dniu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maja</w:t>
      </w: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2021r.</w:t>
      </w:r>
    </w:p>
    <w:p w14:paraId="7462C6DE" w14:textId="77777777" w:rsidR="00D01D8D" w:rsidRPr="002B3B72" w:rsidRDefault="00D01D8D" w:rsidP="00D01D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sali konferencyjnej Urzędu Gminy i Miasta </w:t>
      </w:r>
    </w:p>
    <w:p w14:paraId="0C743075" w14:textId="77777777" w:rsidR="00D01D8D" w:rsidRPr="002B3B72" w:rsidRDefault="00D01D8D" w:rsidP="00D01D8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  <w:r w:rsidRPr="002B3B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Lwówku Śląskim </w:t>
      </w:r>
    </w:p>
    <w:p w14:paraId="6073AB14" w14:textId="77777777" w:rsidR="00D01D8D" w:rsidRDefault="00D01D8D" w:rsidP="00D01D8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</w:p>
    <w:p w14:paraId="50770F68" w14:textId="77777777" w:rsidR="00D01D8D" w:rsidRDefault="00D01D8D" w:rsidP="00D01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Ustawowa liczba radnych 15</w:t>
      </w:r>
    </w:p>
    <w:p w14:paraId="0296ED44" w14:textId="799120F4" w:rsidR="00D01D8D" w:rsidRDefault="00D01D8D" w:rsidP="00D01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sesji uczestniczyło 1</w:t>
      </w:r>
      <w:r w:rsidR="00690C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radnych.</w:t>
      </w:r>
    </w:p>
    <w:p w14:paraId="7318ED11" w14:textId="3FD99554" w:rsidR="00D01D8D" w:rsidRPr="00690C2E" w:rsidRDefault="00D01D8D" w:rsidP="00D01D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Nieobecn</w:t>
      </w:r>
      <w:r w:rsidR="00F74270" w:rsidRPr="0069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69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E4B9B31" w14:textId="3DC790AC" w:rsidR="00D01D8D" w:rsidRPr="00690C2E" w:rsidRDefault="00F74270" w:rsidP="00D01D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Marcin Edward Karasiński</w:t>
      </w:r>
      <w:r w:rsidR="00690C2E" w:rsidRPr="0069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Franciszek Eugeniusz Pawłowicz.</w:t>
      </w:r>
    </w:p>
    <w:p w14:paraId="558D7480" w14:textId="77777777" w:rsidR="00D01D8D" w:rsidRDefault="00D01D8D" w:rsidP="00D01D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Spoza grona radnych w sesji udział wzięli:</w:t>
      </w:r>
    </w:p>
    <w:p w14:paraId="5FB49F5A" w14:textId="77777777" w:rsidR="00D01D8D" w:rsidRDefault="00D01D8D" w:rsidP="00D01D8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Burmistrza Gminy i Miasta Lwówek Śląski Lesław Krokosz</w:t>
      </w:r>
    </w:p>
    <w:p w14:paraId="2F521DF5" w14:textId="77777777" w:rsidR="00D01D8D" w:rsidRDefault="00D01D8D" w:rsidP="00D01D8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Skarbnik Gminy i Miasta Lwówek Śląski Julita Marchewka.</w:t>
      </w:r>
    </w:p>
    <w:p w14:paraId="7C5406CF" w14:textId="77777777" w:rsidR="00D01D8D" w:rsidRDefault="00D01D8D" w:rsidP="00D01D8D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Gminy i Miasta Lwówek Śląski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Szawłowski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9625FD" w14:textId="77777777" w:rsidR="00D01D8D" w:rsidRPr="00951D22" w:rsidRDefault="00D01D8D" w:rsidP="00D01D8D">
      <w:pPr>
        <w:pStyle w:val="Akapitzlist"/>
        <w:numPr>
          <w:ilvl w:val="0"/>
          <w:numId w:val="20"/>
        </w:numPr>
        <w:spacing w:after="160" w:line="252" w:lineRule="auto"/>
        <w:rPr>
          <w:b/>
          <w:bCs/>
          <w:color w:val="000000" w:themeColor="text1"/>
        </w:rPr>
      </w:pPr>
      <w:r>
        <w:rPr>
          <w:color w:val="000000" w:themeColor="text1"/>
        </w:rPr>
        <w:t>Na wstępie Przewodniczący Rady Miejskiej powitał wszystkich przybyłych:</w:t>
      </w:r>
    </w:p>
    <w:p w14:paraId="18C627CF" w14:textId="61FB55E8" w:rsidR="00D01D8D" w:rsidRPr="007735CC" w:rsidRDefault="00D01D8D" w:rsidP="007735CC">
      <w:pPr>
        <w:jc w:val="center"/>
        <w:rPr>
          <w:b/>
          <w:sz w:val="48"/>
        </w:rPr>
      </w:pPr>
      <w:r>
        <w:br/>
        <w:t>Zweryfikowano kworum. Szczegóły zawarte zostały na poniższej liście obecności: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2919"/>
        <w:gridCol w:w="1018"/>
        <w:gridCol w:w="4718"/>
      </w:tblGrid>
      <w:tr w:rsidR="00D01D8D" w14:paraId="7B3B54C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F0A4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7F25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97CB" w14:textId="77777777" w:rsidR="00D01D8D" w:rsidRDefault="00D01D8D" w:rsidP="008A187C">
            <w:pPr>
              <w:jc w:val="center"/>
            </w:pPr>
            <w:r>
              <w:rPr>
                <w:b/>
              </w:rPr>
              <w:t>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F090E" w14:textId="77777777" w:rsidR="00D01D8D" w:rsidRDefault="00D01D8D" w:rsidP="008A187C">
            <w:pPr>
              <w:jc w:val="center"/>
            </w:pPr>
            <w:r>
              <w:rPr>
                <w:b/>
              </w:rPr>
              <w:t>Historia weryfikacji kworum</w:t>
            </w:r>
          </w:p>
        </w:tc>
      </w:tr>
      <w:tr w:rsidR="00D01D8D" w14:paraId="6075598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FEFB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AEF1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F92B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125" w14:textId="77777777" w:rsidR="00D01D8D" w:rsidRDefault="00D01D8D" w:rsidP="00D01D8D">
            <w:pPr>
              <w:numPr>
                <w:ilvl w:val="0"/>
                <w:numId w:val="27"/>
              </w:numPr>
              <w:jc w:val="center"/>
            </w:pPr>
            <w:r>
              <w:t>27.05.2021 10:07 Obecny</w:t>
            </w:r>
          </w:p>
          <w:p w14:paraId="056DCD9B" w14:textId="77777777" w:rsidR="00D01D8D" w:rsidRDefault="00D01D8D" w:rsidP="00D01D8D">
            <w:pPr>
              <w:numPr>
                <w:ilvl w:val="0"/>
                <w:numId w:val="27"/>
              </w:numPr>
              <w:jc w:val="center"/>
            </w:pPr>
            <w:r>
              <w:t>27.05.2021 12:28 Obecny</w:t>
            </w:r>
          </w:p>
        </w:tc>
      </w:tr>
      <w:tr w:rsidR="00D01D8D" w14:paraId="73E1868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83596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6F0C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CD1A3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2F7C" w14:textId="77777777" w:rsidR="00D01D8D" w:rsidRDefault="00D01D8D" w:rsidP="00D01D8D">
            <w:pPr>
              <w:numPr>
                <w:ilvl w:val="0"/>
                <w:numId w:val="26"/>
              </w:numPr>
              <w:jc w:val="center"/>
            </w:pPr>
            <w:r>
              <w:t>27.05.2021 10:07 Obecny</w:t>
            </w:r>
          </w:p>
          <w:p w14:paraId="387176A6" w14:textId="77777777" w:rsidR="00D01D8D" w:rsidRDefault="00D01D8D" w:rsidP="00D01D8D">
            <w:pPr>
              <w:numPr>
                <w:ilvl w:val="0"/>
                <w:numId w:val="26"/>
              </w:numPr>
              <w:jc w:val="center"/>
            </w:pPr>
            <w:r>
              <w:t>27.05.2021 12:28 Obecny</w:t>
            </w:r>
          </w:p>
        </w:tc>
      </w:tr>
      <w:tr w:rsidR="00D01D8D" w14:paraId="5A4946C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1382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1EB1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65C8A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1E14" w14:textId="77777777" w:rsidR="00D01D8D" w:rsidRDefault="00D01D8D" w:rsidP="00D01D8D">
            <w:pPr>
              <w:numPr>
                <w:ilvl w:val="0"/>
                <w:numId w:val="28"/>
              </w:numPr>
              <w:jc w:val="center"/>
            </w:pPr>
            <w:r>
              <w:t>27.05.2021 10:07 Obecny</w:t>
            </w:r>
          </w:p>
          <w:p w14:paraId="2C83E086" w14:textId="77777777" w:rsidR="00D01D8D" w:rsidRDefault="00D01D8D" w:rsidP="00D01D8D">
            <w:pPr>
              <w:numPr>
                <w:ilvl w:val="0"/>
                <w:numId w:val="28"/>
              </w:numPr>
              <w:jc w:val="center"/>
            </w:pPr>
            <w:r>
              <w:t>27.05.2021 12:28 Obecny</w:t>
            </w:r>
          </w:p>
        </w:tc>
      </w:tr>
      <w:tr w:rsidR="00D01D8D" w14:paraId="4E87735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034F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1C990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674F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4546" w14:textId="77777777" w:rsidR="00D01D8D" w:rsidRDefault="00D01D8D" w:rsidP="00D01D8D">
            <w:pPr>
              <w:numPr>
                <w:ilvl w:val="0"/>
                <w:numId w:val="29"/>
              </w:numPr>
              <w:jc w:val="center"/>
            </w:pPr>
            <w:r>
              <w:t>27.05.2021 10:07 Obecny</w:t>
            </w:r>
          </w:p>
          <w:p w14:paraId="4B2466C5" w14:textId="77777777" w:rsidR="00D01D8D" w:rsidRDefault="00D01D8D" w:rsidP="00D01D8D">
            <w:pPr>
              <w:numPr>
                <w:ilvl w:val="0"/>
                <w:numId w:val="29"/>
              </w:numPr>
              <w:jc w:val="center"/>
            </w:pPr>
            <w:r>
              <w:t>27.05.2021 12:28 Nieobecny</w:t>
            </w:r>
          </w:p>
        </w:tc>
      </w:tr>
      <w:tr w:rsidR="00D01D8D" w14:paraId="1260839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0163D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E8E5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5EA7" w14:textId="77777777" w:rsidR="00D01D8D" w:rsidRDefault="00D01D8D" w:rsidP="008A187C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EEC1" w14:textId="77777777" w:rsidR="00D01D8D" w:rsidRDefault="00D01D8D" w:rsidP="00D01D8D">
            <w:pPr>
              <w:numPr>
                <w:ilvl w:val="0"/>
                <w:numId w:val="30"/>
              </w:numPr>
              <w:jc w:val="center"/>
            </w:pPr>
            <w:r>
              <w:t>27.05.2021 10:07 Nieobecny</w:t>
            </w:r>
          </w:p>
          <w:p w14:paraId="215343E6" w14:textId="77777777" w:rsidR="00D01D8D" w:rsidRDefault="00D01D8D" w:rsidP="00D01D8D">
            <w:pPr>
              <w:numPr>
                <w:ilvl w:val="0"/>
                <w:numId w:val="30"/>
              </w:numPr>
              <w:jc w:val="center"/>
            </w:pPr>
            <w:r>
              <w:t>27.05.2021 12:28 Nieobecny</w:t>
            </w:r>
          </w:p>
        </w:tc>
      </w:tr>
      <w:tr w:rsidR="00D01D8D" w14:paraId="67C1FE4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9BDD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93CDC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9A03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59FB" w14:textId="77777777" w:rsidR="00D01D8D" w:rsidRDefault="00D01D8D" w:rsidP="00D01D8D">
            <w:pPr>
              <w:numPr>
                <w:ilvl w:val="0"/>
                <w:numId w:val="31"/>
              </w:numPr>
              <w:jc w:val="center"/>
            </w:pPr>
            <w:r>
              <w:t>27.05.2021 10:07 Obecny</w:t>
            </w:r>
          </w:p>
          <w:p w14:paraId="1A05B373" w14:textId="77777777" w:rsidR="00D01D8D" w:rsidRDefault="00D01D8D" w:rsidP="00D01D8D">
            <w:pPr>
              <w:numPr>
                <w:ilvl w:val="0"/>
                <w:numId w:val="31"/>
              </w:numPr>
              <w:jc w:val="center"/>
            </w:pPr>
            <w:r>
              <w:t>27.05.2021 12:28 Obecny</w:t>
            </w:r>
          </w:p>
        </w:tc>
      </w:tr>
      <w:tr w:rsidR="00D01D8D" w14:paraId="134A352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47F73" w14:textId="77777777" w:rsidR="00D01D8D" w:rsidRDefault="00D01D8D" w:rsidP="008A187C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2536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5891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8540" w14:textId="77777777" w:rsidR="00D01D8D" w:rsidRDefault="00D01D8D" w:rsidP="00D01D8D">
            <w:pPr>
              <w:numPr>
                <w:ilvl w:val="0"/>
                <w:numId w:val="32"/>
              </w:numPr>
              <w:jc w:val="center"/>
            </w:pPr>
            <w:r>
              <w:t>27.05.2021 10:07 Nieobecny</w:t>
            </w:r>
          </w:p>
          <w:p w14:paraId="00B0A22C" w14:textId="77777777" w:rsidR="00D01D8D" w:rsidRDefault="00D01D8D" w:rsidP="00D01D8D">
            <w:pPr>
              <w:numPr>
                <w:ilvl w:val="0"/>
                <w:numId w:val="32"/>
              </w:numPr>
              <w:jc w:val="center"/>
            </w:pPr>
            <w:r>
              <w:t>27.05.2021 12:28 Obecny</w:t>
            </w:r>
          </w:p>
        </w:tc>
      </w:tr>
      <w:tr w:rsidR="00D01D8D" w14:paraId="41E9D05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B683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932D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DD6F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B05F" w14:textId="77777777" w:rsidR="00D01D8D" w:rsidRDefault="00D01D8D" w:rsidP="00D01D8D">
            <w:pPr>
              <w:numPr>
                <w:ilvl w:val="0"/>
                <w:numId w:val="33"/>
              </w:numPr>
              <w:jc w:val="center"/>
            </w:pPr>
            <w:r>
              <w:t>27.05.2021 10:07 Obecny</w:t>
            </w:r>
          </w:p>
          <w:p w14:paraId="6E760D51" w14:textId="77777777" w:rsidR="00D01D8D" w:rsidRDefault="00D01D8D" w:rsidP="00D01D8D">
            <w:pPr>
              <w:numPr>
                <w:ilvl w:val="0"/>
                <w:numId w:val="33"/>
              </w:numPr>
              <w:jc w:val="center"/>
            </w:pPr>
            <w:r>
              <w:t>27.05.2021 12:28 Obecny</w:t>
            </w:r>
          </w:p>
        </w:tc>
      </w:tr>
      <w:tr w:rsidR="00D01D8D" w14:paraId="79AC8D8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7372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AE16" w14:textId="77777777" w:rsidR="00D01D8D" w:rsidRDefault="00D01D8D" w:rsidP="008A187C">
            <w:pPr>
              <w:jc w:val="center"/>
            </w:pPr>
            <w:r>
              <w:t>Lesław Krokosz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5B63" w14:textId="2F3D6607" w:rsidR="00D01D8D" w:rsidRDefault="007735CC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8CD4" w14:textId="7B0A2F79" w:rsidR="00D01D8D" w:rsidRDefault="00D01D8D" w:rsidP="00D01D8D">
            <w:pPr>
              <w:numPr>
                <w:ilvl w:val="0"/>
                <w:numId w:val="34"/>
              </w:numPr>
              <w:jc w:val="center"/>
            </w:pPr>
            <w:r>
              <w:t>27.05.2021 10:07 obecny</w:t>
            </w:r>
          </w:p>
          <w:p w14:paraId="1C6F6CC5" w14:textId="56712455" w:rsidR="00D01D8D" w:rsidRDefault="00D01D8D" w:rsidP="00D01D8D">
            <w:pPr>
              <w:numPr>
                <w:ilvl w:val="0"/>
                <w:numId w:val="34"/>
              </w:numPr>
              <w:jc w:val="center"/>
            </w:pPr>
            <w:r>
              <w:t>27.05.2021 12:28 obecny</w:t>
            </w:r>
          </w:p>
        </w:tc>
      </w:tr>
      <w:tr w:rsidR="00D01D8D" w14:paraId="00E9007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EE60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BD3D6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6F11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AD19" w14:textId="77777777" w:rsidR="00D01D8D" w:rsidRDefault="00D01D8D" w:rsidP="00D01D8D">
            <w:pPr>
              <w:numPr>
                <w:ilvl w:val="0"/>
                <w:numId w:val="35"/>
              </w:numPr>
              <w:jc w:val="center"/>
            </w:pPr>
            <w:r>
              <w:t>27.05.2021 10:07 Nieobecny</w:t>
            </w:r>
          </w:p>
          <w:p w14:paraId="6CA494AF" w14:textId="77777777" w:rsidR="00D01D8D" w:rsidRDefault="00D01D8D" w:rsidP="00D01D8D">
            <w:pPr>
              <w:numPr>
                <w:ilvl w:val="0"/>
                <w:numId w:val="35"/>
              </w:numPr>
              <w:jc w:val="center"/>
            </w:pPr>
            <w:r>
              <w:t>27.05.2021 12:28 Obecny</w:t>
            </w:r>
          </w:p>
        </w:tc>
      </w:tr>
      <w:tr w:rsidR="00D01D8D" w14:paraId="08FD1C5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0863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7D0E" w14:textId="77777777" w:rsidR="00D01D8D" w:rsidRDefault="00D01D8D" w:rsidP="008A187C">
            <w:pPr>
              <w:jc w:val="center"/>
            </w:pPr>
            <w:r>
              <w:t>Julita Marchewka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652D" w14:textId="0C4580B8" w:rsidR="00D01D8D" w:rsidRDefault="007735CC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36D4" w14:textId="0645234D" w:rsidR="00D01D8D" w:rsidRDefault="00D01D8D" w:rsidP="00D01D8D">
            <w:pPr>
              <w:numPr>
                <w:ilvl w:val="0"/>
                <w:numId w:val="36"/>
              </w:numPr>
              <w:jc w:val="center"/>
            </w:pPr>
            <w:r>
              <w:t>27.05.2021 10:07 obecny</w:t>
            </w:r>
          </w:p>
          <w:p w14:paraId="210647CC" w14:textId="5B426348" w:rsidR="00D01D8D" w:rsidRDefault="00D01D8D" w:rsidP="00D01D8D">
            <w:pPr>
              <w:numPr>
                <w:ilvl w:val="0"/>
                <w:numId w:val="36"/>
              </w:numPr>
              <w:jc w:val="center"/>
            </w:pPr>
            <w:r>
              <w:t>27.05.2021 12:28 obecny</w:t>
            </w:r>
          </w:p>
        </w:tc>
      </w:tr>
      <w:tr w:rsidR="00D01D8D" w14:paraId="5249BF4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67DB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417C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2EE83" w14:textId="77777777" w:rsidR="00D01D8D" w:rsidRDefault="00D01D8D" w:rsidP="008A187C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07D5" w14:textId="77777777" w:rsidR="00D01D8D" w:rsidRDefault="00D01D8D" w:rsidP="00D01D8D">
            <w:pPr>
              <w:numPr>
                <w:ilvl w:val="0"/>
                <w:numId w:val="37"/>
              </w:numPr>
              <w:jc w:val="center"/>
            </w:pPr>
            <w:r>
              <w:t>27.05.2021 10:07 Nieobecny</w:t>
            </w:r>
          </w:p>
          <w:p w14:paraId="270A541E" w14:textId="77777777" w:rsidR="00D01D8D" w:rsidRDefault="00D01D8D" w:rsidP="00D01D8D">
            <w:pPr>
              <w:numPr>
                <w:ilvl w:val="0"/>
                <w:numId w:val="37"/>
              </w:numPr>
              <w:jc w:val="center"/>
            </w:pPr>
            <w:r>
              <w:t>27.05.2021 12:28 Nieobecny</w:t>
            </w:r>
          </w:p>
        </w:tc>
      </w:tr>
      <w:tr w:rsidR="00D01D8D" w14:paraId="0FB92A0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6328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D73E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139A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EFFD" w14:textId="77777777" w:rsidR="00D01D8D" w:rsidRDefault="00D01D8D" w:rsidP="00D01D8D">
            <w:pPr>
              <w:numPr>
                <w:ilvl w:val="0"/>
                <w:numId w:val="38"/>
              </w:numPr>
              <w:jc w:val="center"/>
            </w:pPr>
            <w:r>
              <w:t>27.05.2021 10:07 Obecny</w:t>
            </w:r>
          </w:p>
          <w:p w14:paraId="2A5165BF" w14:textId="77777777" w:rsidR="00D01D8D" w:rsidRDefault="00D01D8D" w:rsidP="00D01D8D">
            <w:pPr>
              <w:numPr>
                <w:ilvl w:val="0"/>
                <w:numId w:val="38"/>
              </w:numPr>
              <w:jc w:val="center"/>
            </w:pPr>
            <w:r>
              <w:t>27.05.2021 12:28 Obecny</w:t>
            </w:r>
          </w:p>
        </w:tc>
      </w:tr>
      <w:tr w:rsidR="00D01D8D" w14:paraId="5E1B077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2521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48BE" w14:textId="77777777" w:rsidR="00D01D8D" w:rsidRDefault="00D01D8D" w:rsidP="008A187C">
            <w:pPr>
              <w:jc w:val="center"/>
            </w:pPr>
            <w:r>
              <w:t xml:space="preserve">Robert </w:t>
            </w:r>
            <w:proofErr w:type="spellStart"/>
            <w:r>
              <w:t>Szawłowski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6E20" w14:textId="73C4CC2D" w:rsidR="00D01D8D" w:rsidRDefault="007735CC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97F1" w14:textId="5214787F" w:rsidR="00D01D8D" w:rsidRDefault="00D01D8D" w:rsidP="00D01D8D">
            <w:pPr>
              <w:numPr>
                <w:ilvl w:val="0"/>
                <w:numId w:val="39"/>
              </w:numPr>
              <w:jc w:val="center"/>
            </w:pPr>
            <w:r>
              <w:t>27.05.2021 10:07 obecny</w:t>
            </w:r>
          </w:p>
          <w:p w14:paraId="7B03DBFA" w14:textId="629DAA00" w:rsidR="00D01D8D" w:rsidRDefault="00D01D8D" w:rsidP="00D01D8D">
            <w:pPr>
              <w:numPr>
                <w:ilvl w:val="0"/>
                <w:numId w:val="39"/>
              </w:numPr>
              <w:jc w:val="center"/>
            </w:pPr>
            <w:r>
              <w:t>27.05.2021 12:28 obecny</w:t>
            </w:r>
          </w:p>
        </w:tc>
      </w:tr>
      <w:tr w:rsidR="00D01D8D" w14:paraId="5C16B17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9838B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513F" w14:textId="77777777" w:rsidR="00D01D8D" w:rsidRDefault="00D01D8D" w:rsidP="008A187C">
            <w:pPr>
              <w:jc w:val="center"/>
            </w:pPr>
            <w:r>
              <w:t xml:space="preserve">Mariola </w:t>
            </w:r>
            <w:proofErr w:type="spellStart"/>
            <w:r>
              <w:t>Szczęsna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D15A" w14:textId="77777777" w:rsidR="00D01D8D" w:rsidRDefault="00D01D8D" w:rsidP="008A187C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4017" w14:textId="77777777" w:rsidR="00D01D8D" w:rsidRDefault="00D01D8D" w:rsidP="00D01D8D">
            <w:pPr>
              <w:numPr>
                <w:ilvl w:val="0"/>
                <w:numId w:val="40"/>
              </w:numPr>
              <w:jc w:val="center"/>
            </w:pPr>
            <w:r>
              <w:t>27.05.2021 10:07 Nieobecny</w:t>
            </w:r>
          </w:p>
          <w:p w14:paraId="5FBC7664" w14:textId="77777777" w:rsidR="00D01D8D" w:rsidRDefault="00D01D8D" w:rsidP="00D01D8D">
            <w:pPr>
              <w:numPr>
                <w:ilvl w:val="0"/>
                <w:numId w:val="40"/>
              </w:numPr>
              <w:jc w:val="center"/>
            </w:pPr>
            <w:r>
              <w:t>27.05.2021 12:28 Nieobecny</w:t>
            </w:r>
          </w:p>
        </w:tc>
      </w:tr>
      <w:tr w:rsidR="00D01D8D" w14:paraId="2F25DB1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2BF2" w14:textId="77777777" w:rsidR="00D01D8D" w:rsidRDefault="00D01D8D" w:rsidP="008A187C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DD93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61137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F4964" w14:textId="77777777" w:rsidR="00D01D8D" w:rsidRDefault="00D01D8D" w:rsidP="00D01D8D">
            <w:pPr>
              <w:numPr>
                <w:ilvl w:val="0"/>
                <w:numId w:val="41"/>
              </w:numPr>
              <w:jc w:val="center"/>
            </w:pPr>
            <w:r>
              <w:t>27.05.2021 10:07 Obecny</w:t>
            </w:r>
          </w:p>
          <w:p w14:paraId="6ACF5612" w14:textId="77777777" w:rsidR="00D01D8D" w:rsidRDefault="00D01D8D" w:rsidP="00D01D8D">
            <w:pPr>
              <w:numPr>
                <w:ilvl w:val="0"/>
                <w:numId w:val="41"/>
              </w:numPr>
              <w:jc w:val="center"/>
            </w:pPr>
            <w:r>
              <w:t>27.05.2021 12:28 Obecny</w:t>
            </w:r>
          </w:p>
        </w:tc>
      </w:tr>
      <w:tr w:rsidR="00D01D8D" w14:paraId="333783F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C038" w14:textId="77777777" w:rsidR="00D01D8D" w:rsidRDefault="00D01D8D" w:rsidP="008A187C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0D65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A87E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FCA95" w14:textId="77777777" w:rsidR="00D01D8D" w:rsidRDefault="00D01D8D" w:rsidP="00D01D8D">
            <w:pPr>
              <w:numPr>
                <w:ilvl w:val="0"/>
                <w:numId w:val="44"/>
              </w:numPr>
              <w:jc w:val="center"/>
            </w:pPr>
            <w:r>
              <w:t>27.05.2021 10:07 Obecny</w:t>
            </w:r>
          </w:p>
          <w:p w14:paraId="113B83AF" w14:textId="77777777" w:rsidR="00D01D8D" w:rsidRDefault="00D01D8D" w:rsidP="00D01D8D">
            <w:pPr>
              <w:numPr>
                <w:ilvl w:val="0"/>
                <w:numId w:val="44"/>
              </w:numPr>
              <w:jc w:val="center"/>
            </w:pPr>
            <w:r>
              <w:t>27.05.2021 12:28 Obecny</w:t>
            </w:r>
          </w:p>
        </w:tc>
      </w:tr>
      <w:tr w:rsidR="00D01D8D" w14:paraId="4335BD5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D885" w14:textId="77777777" w:rsidR="00D01D8D" w:rsidRDefault="00D01D8D" w:rsidP="008A187C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6A30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A7A7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80F2" w14:textId="77777777" w:rsidR="00D01D8D" w:rsidRDefault="00D01D8D" w:rsidP="00D01D8D">
            <w:pPr>
              <w:numPr>
                <w:ilvl w:val="0"/>
                <w:numId w:val="42"/>
              </w:numPr>
              <w:jc w:val="center"/>
            </w:pPr>
            <w:r>
              <w:t>27.05.2021 10:07 Obecny</w:t>
            </w:r>
          </w:p>
          <w:p w14:paraId="522A7E22" w14:textId="77777777" w:rsidR="00D01D8D" w:rsidRDefault="00D01D8D" w:rsidP="00D01D8D">
            <w:pPr>
              <w:numPr>
                <w:ilvl w:val="0"/>
                <w:numId w:val="42"/>
              </w:numPr>
              <w:jc w:val="center"/>
            </w:pPr>
            <w:r>
              <w:t>27.05.2021 12:28 Obecny</w:t>
            </w:r>
          </w:p>
        </w:tc>
      </w:tr>
      <w:tr w:rsidR="00D01D8D" w14:paraId="1F116E2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E66EF" w14:textId="77777777" w:rsidR="00D01D8D" w:rsidRDefault="00D01D8D" w:rsidP="008A187C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C9F8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25B4" w14:textId="77777777" w:rsidR="00D01D8D" w:rsidRDefault="00D01D8D" w:rsidP="008A187C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58D6" w14:textId="77777777" w:rsidR="00D01D8D" w:rsidRDefault="00D01D8D" w:rsidP="00D01D8D">
            <w:pPr>
              <w:numPr>
                <w:ilvl w:val="0"/>
                <w:numId w:val="43"/>
              </w:numPr>
              <w:jc w:val="center"/>
            </w:pPr>
            <w:r>
              <w:t>27.05.2021 10:07 Obecny</w:t>
            </w:r>
          </w:p>
          <w:p w14:paraId="0467D98B" w14:textId="77777777" w:rsidR="00D01D8D" w:rsidRDefault="00D01D8D" w:rsidP="00D01D8D">
            <w:pPr>
              <w:numPr>
                <w:ilvl w:val="0"/>
                <w:numId w:val="43"/>
              </w:numPr>
              <w:jc w:val="center"/>
            </w:pPr>
            <w:r>
              <w:t>27.05.2021 12:28 Nieobecny</w:t>
            </w:r>
          </w:p>
        </w:tc>
      </w:tr>
    </w:tbl>
    <w:p w14:paraId="01B9AB2D" w14:textId="77777777" w:rsidR="007735CC" w:rsidRDefault="00D01D8D" w:rsidP="00D01D8D">
      <w:r>
        <w:br/>
      </w:r>
    </w:p>
    <w:p w14:paraId="563409E5" w14:textId="77777777" w:rsidR="007735CC" w:rsidRDefault="007735CC" w:rsidP="00D01D8D"/>
    <w:p w14:paraId="7ABAD083" w14:textId="4AE88B47" w:rsidR="00D01D8D" w:rsidRDefault="00D01D8D" w:rsidP="00D01D8D">
      <w:r>
        <w:br/>
      </w:r>
    </w:p>
    <w:p w14:paraId="6BDE1A56" w14:textId="77777777" w:rsidR="00D01D8D" w:rsidRDefault="00D01D8D" w:rsidP="00D01D8D">
      <w:pPr>
        <w:jc w:val="center"/>
      </w:pPr>
      <w:r>
        <w:rPr>
          <w:b/>
        </w:rPr>
        <w:lastRenderedPageBreak/>
        <w:t>Planowany porządek posiedzenia</w:t>
      </w:r>
    </w:p>
    <w:p w14:paraId="58D6310E" w14:textId="77777777" w:rsidR="00690C2E" w:rsidRDefault="00D01D8D" w:rsidP="00690C2E">
      <w:pPr>
        <w:spacing w:after="0" w:line="240" w:lineRule="auto"/>
        <w:ind w:left="360"/>
      </w:pPr>
      <w:r>
        <w:br/>
        <w:t>Planowany porządek obrad przedstawiał się następująco:</w:t>
      </w:r>
    </w:p>
    <w:p w14:paraId="513CBE57" w14:textId="2E799CBF" w:rsidR="00F74270" w:rsidRPr="00690C2E" w:rsidRDefault="00F74270" w:rsidP="00690C2E">
      <w:pPr>
        <w:pStyle w:val="Akapitzlist"/>
        <w:numPr>
          <w:ilvl w:val="0"/>
          <w:numId w:val="21"/>
        </w:numPr>
        <w:rPr>
          <w:bCs/>
        </w:rPr>
      </w:pPr>
      <w:r w:rsidRPr="00690C2E">
        <w:rPr>
          <w:bCs/>
        </w:rPr>
        <w:t xml:space="preserve">Otwarcie Sesji. </w:t>
      </w:r>
    </w:p>
    <w:p w14:paraId="225EF85B" w14:textId="77777777" w:rsidR="00F74270" w:rsidRPr="00085FFF" w:rsidRDefault="00F74270" w:rsidP="00F742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FFF">
        <w:rPr>
          <w:rFonts w:ascii="Times New Roman" w:hAnsi="Times New Roman"/>
          <w:bCs/>
          <w:sz w:val="24"/>
          <w:szCs w:val="24"/>
        </w:rPr>
        <w:t>Przyjęcie porządku obrad.</w:t>
      </w:r>
    </w:p>
    <w:p w14:paraId="306A925A" w14:textId="77777777" w:rsidR="00F74270" w:rsidRPr="00085FFF" w:rsidRDefault="00F74270" w:rsidP="00F742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FFF">
        <w:rPr>
          <w:rFonts w:ascii="Times New Roman" w:hAnsi="Times New Roman"/>
          <w:bCs/>
          <w:sz w:val="24"/>
          <w:szCs w:val="24"/>
        </w:rPr>
        <w:t>Przyjęcie protokołu z XXXV sesji.</w:t>
      </w:r>
    </w:p>
    <w:p w14:paraId="037D51A1" w14:textId="77777777" w:rsidR="00F74270" w:rsidRPr="00085FFF" w:rsidRDefault="00F74270" w:rsidP="00F7427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85FFF">
        <w:rPr>
          <w:rFonts w:ascii="Times New Roman" w:hAnsi="Times New Roman"/>
          <w:sz w:val="24"/>
          <w:szCs w:val="24"/>
        </w:rPr>
        <w:t>Komunikaty.</w:t>
      </w:r>
    </w:p>
    <w:p w14:paraId="79B1332D" w14:textId="77777777" w:rsidR="00F74270" w:rsidRPr="00085FFF" w:rsidRDefault="00F74270" w:rsidP="00F742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FFF">
        <w:rPr>
          <w:rFonts w:ascii="Times New Roman" w:hAnsi="Times New Roman"/>
          <w:bCs/>
          <w:sz w:val="24"/>
          <w:szCs w:val="24"/>
        </w:rPr>
        <w:t>Interpelacje i zapytania radnych.</w:t>
      </w:r>
    </w:p>
    <w:p w14:paraId="1E052D33" w14:textId="77777777" w:rsidR="00F74270" w:rsidRPr="00085FFF" w:rsidRDefault="00F74270" w:rsidP="00F742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FFF">
        <w:rPr>
          <w:rFonts w:ascii="Times New Roman" w:hAnsi="Times New Roman"/>
          <w:bCs/>
          <w:sz w:val="24"/>
          <w:szCs w:val="24"/>
        </w:rPr>
        <w:t>Odpowiedzi na interpelacje i zapytania.</w:t>
      </w:r>
    </w:p>
    <w:p w14:paraId="47A3CE13" w14:textId="77777777" w:rsidR="00F74270" w:rsidRPr="00085FFF" w:rsidRDefault="00F74270" w:rsidP="00F742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FFF">
        <w:rPr>
          <w:rFonts w:ascii="Times New Roman" w:hAnsi="Times New Roman"/>
          <w:bCs/>
          <w:sz w:val="24"/>
          <w:szCs w:val="24"/>
        </w:rPr>
        <w:t>Informacja o pracy Burmistrza między sesjami.</w:t>
      </w:r>
    </w:p>
    <w:p w14:paraId="722592DB" w14:textId="77777777" w:rsidR="00F74270" w:rsidRPr="00085FFF" w:rsidRDefault="00F74270" w:rsidP="00F742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FFF">
        <w:rPr>
          <w:rFonts w:ascii="Times New Roman" w:hAnsi="Times New Roman"/>
          <w:bCs/>
          <w:sz w:val="24"/>
          <w:szCs w:val="24"/>
        </w:rPr>
        <w:t>Działalność i sytuacja finansowa spółki SANIKOM.</w:t>
      </w:r>
    </w:p>
    <w:p w14:paraId="267FC13D" w14:textId="77777777" w:rsidR="00F74270" w:rsidRPr="00085FFF" w:rsidRDefault="00F74270" w:rsidP="00F742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5FFF">
        <w:rPr>
          <w:rFonts w:ascii="Times New Roman" w:hAnsi="Times New Roman"/>
          <w:bCs/>
          <w:sz w:val="24"/>
          <w:szCs w:val="24"/>
        </w:rPr>
        <w:t>Podjęcie uchwał.</w:t>
      </w:r>
    </w:p>
    <w:p w14:paraId="0E25075F" w14:textId="77777777" w:rsidR="00F74270" w:rsidRPr="00085FFF" w:rsidRDefault="00F74270" w:rsidP="00F74270">
      <w:pPr>
        <w:pStyle w:val="Akapitzlist"/>
        <w:numPr>
          <w:ilvl w:val="0"/>
          <w:numId w:val="21"/>
        </w:numPr>
        <w:suppressAutoHyphens/>
        <w:autoSpaceDN w:val="0"/>
        <w:spacing w:after="160" w:line="252" w:lineRule="auto"/>
        <w:rPr>
          <w:color w:val="000000" w:themeColor="text1"/>
        </w:rPr>
      </w:pPr>
      <w:r w:rsidRPr="00085FFF">
        <w:rPr>
          <w:color w:val="000000" w:themeColor="text1"/>
        </w:rPr>
        <w:t xml:space="preserve"> Wolny mikrofon – czas na wypowiedzi gości. </w:t>
      </w:r>
    </w:p>
    <w:p w14:paraId="3D98828E" w14:textId="77777777" w:rsidR="00F74270" w:rsidRPr="00085FFF" w:rsidRDefault="00F74270" w:rsidP="00F74270">
      <w:pPr>
        <w:pStyle w:val="Akapitzlist"/>
        <w:numPr>
          <w:ilvl w:val="0"/>
          <w:numId w:val="21"/>
        </w:numPr>
        <w:suppressAutoHyphens/>
        <w:autoSpaceDN w:val="0"/>
        <w:spacing w:after="160" w:line="252" w:lineRule="auto"/>
        <w:rPr>
          <w:color w:val="000000" w:themeColor="text1"/>
        </w:rPr>
      </w:pPr>
      <w:r w:rsidRPr="00085FFF">
        <w:rPr>
          <w:bCs/>
        </w:rPr>
        <w:t>Zamknięcie sesji.</w:t>
      </w:r>
    </w:p>
    <w:p w14:paraId="17F2EA48" w14:textId="77777777" w:rsidR="00690C2E" w:rsidRPr="002B3B72" w:rsidRDefault="00D01D8D" w:rsidP="00690C2E">
      <w:pPr>
        <w:spacing w:after="0" w:line="240" w:lineRule="auto"/>
        <w:ind w:left="360"/>
        <w:rPr>
          <w:rFonts w:cstheme="minorHAnsi"/>
          <w:sz w:val="48"/>
          <w:szCs w:val="48"/>
        </w:rPr>
      </w:pPr>
      <w:r>
        <w:br/>
      </w:r>
      <w:r w:rsidR="00690C2E" w:rsidRPr="002B3B72">
        <w:rPr>
          <w:b/>
          <w:bCs/>
          <w:sz w:val="48"/>
          <w:szCs w:val="48"/>
        </w:rPr>
        <w:t>1</w:t>
      </w:r>
      <w:r w:rsidR="00690C2E" w:rsidRPr="002B3B72">
        <w:rPr>
          <w:rFonts w:cstheme="minorHAnsi"/>
          <w:b/>
          <w:bCs/>
          <w:sz w:val="48"/>
          <w:szCs w:val="48"/>
        </w:rPr>
        <w:t xml:space="preserve">.  Otwarcie Sesji. </w:t>
      </w:r>
      <w:r w:rsidR="00690C2E" w:rsidRPr="002B3B72">
        <w:rPr>
          <w:rFonts w:cstheme="minorHAnsi"/>
          <w:sz w:val="48"/>
          <w:szCs w:val="48"/>
        </w:rPr>
        <w:br/>
      </w:r>
      <w:r w:rsidR="00690C2E" w:rsidRPr="002B3B72">
        <w:rPr>
          <w:rFonts w:cstheme="minorHAnsi"/>
          <w:b/>
          <w:bCs/>
          <w:sz w:val="48"/>
          <w:szCs w:val="48"/>
        </w:rPr>
        <w:t>2. Przyjęcie porządku obrad.</w:t>
      </w:r>
      <w:r w:rsidR="00690C2E" w:rsidRPr="002B3B72">
        <w:rPr>
          <w:rFonts w:cstheme="minorHAnsi"/>
          <w:b/>
          <w:bCs/>
          <w:sz w:val="48"/>
          <w:szCs w:val="48"/>
        </w:rPr>
        <w:br/>
      </w:r>
      <w:r w:rsidR="00690C2E">
        <w:br/>
      </w:r>
      <w:r w:rsidR="00690C2E">
        <w:rPr>
          <w:b/>
        </w:rPr>
        <w:t xml:space="preserve">Głosowania: </w:t>
      </w:r>
      <w:r w:rsidR="00690C2E">
        <w:br/>
        <w:t>Brak.</w:t>
      </w:r>
      <w:r w:rsidR="00690C2E">
        <w:br/>
      </w:r>
      <w:r w:rsidR="00690C2E">
        <w:br/>
      </w:r>
      <w:r w:rsidR="00690C2E" w:rsidRPr="002B3B72">
        <w:rPr>
          <w:rFonts w:cstheme="minorHAnsi"/>
          <w:b/>
          <w:bCs/>
          <w:sz w:val="48"/>
          <w:szCs w:val="48"/>
        </w:rPr>
        <w:t>3. Przyjęcie protokołu z XXXV</w:t>
      </w:r>
      <w:r w:rsidR="00690C2E">
        <w:rPr>
          <w:rFonts w:cstheme="minorHAnsi"/>
          <w:b/>
          <w:bCs/>
          <w:sz w:val="48"/>
          <w:szCs w:val="48"/>
        </w:rPr>
        <w:t>I</w:t>
      </w:r>
      <w:r w:rsidR="00690C2E" w:rsidRPr="002B3B72">
        <w:rPr>
          <w:rFonts w:cstheme="minorHAnsi"/>
          <w:b/>
          <w:bCs/>
          <w:sz w:val="48"/>
          <w:szCs w:val="48"/>
        </w:rPr>
        <w:t xml:space="preserve"> sesji.</w:t>
      </w:r>
    </w:p>
    <w:p w14:paraId="42A5530C" w14:textId="4516C20B" w:rsidR="00D01D8D" w:rsidRDefault="00690C2E" w:rsidP="00D01D8D">
      <w:r>
        <w:br/>
      </w:r>
      <w:r>
        <w:rPr>
          <w:b/>
        </w:rPr>
        <w:t>Głosowanie w sprawie: Przejęcie protokołu z XXXIV sesji.</w:t>
      </w:r>
      <w:r>
        <w:br/>
      </w:r>
      <w:r>
        <w:br/>
        <w:t>Protokół został przyjęty 12 glosami za.  W głosowaniu jawnym.</w:t>
      </w:r>
    </w:p>
    <w:p w14:paraId="29308238" w14:textId="77777777" w:rsidR="00690C2E" w:rsidRDefault="00690C2E" w:rsidP="00D01D8D"/>
    <w:p w14:paraId="5B6FCC4C" w14:textId="77777777" w:rsidR="00D01D8D" w:rsidRDefault="00D01D8D" w:rsidP="00D01D8D">
      <w:r>
        <w:rPr>
          <w:b/>
        </w:rPr>
        <w:t>1. Podjęcie uchwał</w:t>
      </w:r>
    </w:p>
    <w:p w14:paraId="6AFD70C0" w14:textId="3C4AD66C" w:rsidR="00D01D8D" w:rsidRDefault="00D01D8D" w:rsidP="00D01D8D">
      <w:r>
        <w:br/>
      </w:r>
    </w:p>
    <w:p w14:paraId="17DB5A3B" w14:textId="77777777" w:rsidR="00D01D8D" w:rsidRDefault="00D01D8D" w:rsidP="00D01D8D">
      <w:pPr>
        <w:jc w:val="center"/>
      </w:pPr>
      <w:r>
        <w:rPr>
          <w:b/>
        </w:rPr>
        <w:t>Przebieg spotkania</w:t>
      </w:r>
    </w:p>
    <w:p w14:paraId="5521533D" w14:textId="77777777" w:rsidR="00D01D8D" w:rsidRDefault="00D01D8D" w:rsidP="00D01D8D">
      <w:r>
        <w:br/>
      </w:r>
      <w:r>
        <w:rPr>
          <w:sz w:val="48"/>
        </w:rPr>
        <w:t>1. Podjęcie uchwał</w:t>
      </w:r>
      <w:r>
        <w:br/>
      </w:r>
      <w:r>
        <w:br/>
      </w:r>
      <w:r>
        <w:rPr>
          <w:b/>
        </w:rPr>
        <w:t xml:space="preserve">Wnioskodawca: </w:t>
      </w:r>
      <w:r>
        <w:br/>
      </w:r>
      <w:r>
        <w:rPr>
          <w:b/>
        </w:rPr>
        <w:t xml:space="preserve">Referuje: </w:t>
      </w:r>
      <w:r>
        <w:br/>
      </w:r>
      <w:r>
        <w:rPr>
          <w:b/>
        </w:rPr>
        <w:t xml:space="preserve">Opiniują: </w:t>
      </w:r>
      <w:r>
        <w:br/>
      </w:r>
      <w:r>
        <w:rPr>
          <w:b/>
        </w:rPr>
        <w:t xml:space="preserve">Odpowiedzialny: </w:t>
      </w:r>
      <w:r>
        <w:br/>
      </w:r>
      <w:r>
        <w:br/>
      </w:r>
      <w:r>
        <w:br/>
        <w:t xml:space="preserve">Opis punktu: </w:t>
      </w:r>
      <w:r>
        <w:br/>
      </w:r>
      <w:r>
        <w:lastRenderedPageBreak/>
        <w:t>Brak.</w:t>
      </w:r>
      <w:r>
        <w:br/>
      </w:r>
      <w:r>
        <w:br/>
      </w:r>
      <w:r>
        <w:rPr>
          <w:b/>
        </w:rPr>
        <w:t xml:space="preserve">Głosowania: </w:t>
      </w:r>
      <w:r>
        <w:br/>
      </w:r>
      <w:r>
        <w:rPr>
          <w:b/>
        </w:rPr>
        <w:t>Głosowanie w sprawie: udzielenie dotacji w 2021 roku z budżetu Gminy i Miasta Lwówek Śląski na prace konserwatorskie, restauratorskie lub roboty budowlane przy zabytkach wpisanych do rejestru zabytków.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6E49D0A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21C6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A83C" w14:textId="77777777" w:rsidR="00D01D8D" w:rsidRDefault="00D01D8D" w:rsidP="008A187C">
            <w:pPr>
              <w:jc w:val="center"/>
            </w:pPr>
            <w:r>
              <w:t>Data głosowania: 27.05.2021 11:56</w:t>
            </w:r>
          </w:p>
        </w:tc>
      </w:tr>
      <w:tr w:rsidR="00D01D8D" w14:paraId="181608F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5BC1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C0DF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206309C2" w14:textId="77777777" w:rsidR="00D01D8D" w:rsidRDefault="00D01D8D" w:rsidP="00D01D8D">
      <w:r>
        <w:br/>
      </w:r>
    </w:p>
    <w:p w14:paraId="127A0E07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0972EAD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DF02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3FF9" w14:textId="77777777" w:rsidR="00D01D8D" w:rsidRDefault="00D01D8D" w:rsidP="008A187C">
            <w:pPr>
              <w:jc w:val="center"/>
            </w:pPr>
            <w:r>
              <w:t>Za: 10</w:t>
            </w:r>
          </w:p>
        </w:tc>
      </w:tr>
      <w:tr w:rsidR="00D01D8D" w14:paraId="0053C0D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A9C6" w14:textId="77777777" w:rsidR="00D01D8D" w:rsidRDefault="00D01D8D" w:rsidP="008A187C">
            <w:pPr>
              <w:jc w:val="center"/>
            </w:pPr>
            <w:r>
              <w:t>Zagłosowało: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D3D6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620FDC0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C002" w14:textId="77777777" w:rsidR="00D01D8D" w:rsidRDefault="00D01D8D" w:rsidP="008A187C">
            <w:pPr>
              <w:jc w:val="center"/>
            </w:pPr>
            <w: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DB67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1577E72F" w14:textId="77777777" w:rsidR="00D01D8D" w:rsidRDefault="00D01D8D" w:rsidP="00D01D8D">
      <w:r>
        <w:br/>
      </w:r>
    </w:p>
    <w:p w14:paraId="33ECC13A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187"/>
        <w:gridCol w:w="1819"/>
        <w:gridCol w:w="3611"/>
      </w:tblGrid>
      <w:tr w:rsidR="00D01D8D" w14:paraId="25090EF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AF08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07B08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CB36E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C4E6B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27BF8A9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57D2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0CAD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063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3CC1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  <w:tr w:rsidR="00D01D8D" w14:paraId="37E0F0D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5BFC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6C02A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019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10B0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  <w:tr w:rsidR="00D01D8D" w14:paraId="5B1D1E6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B408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6788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690F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3549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  <w:tr w:rsidR="00D01D8D" w14:paraId="7C364E4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B953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5436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051C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98BD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  <w:tr w:rsidR="00D01D8D" w14:paraId="7B8B284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0A85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67E8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5161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058F" w14:textId="77777777" w:rsidR="00D01D8D" w:rsidRDefault="00D01D8D" w:rsidP="008A187C">
            <w:pPr>
              <w:jc w:val="center"/>
            </w:pPr>
            <w:r>
              <w:t>27.05.2021 11:56</w:t>
            </w:r>
          </w:p>
        </w:tc>
      </w:tr>
      <w:tr w:rsidR="00D01D8D" w14:paraId="21E0589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D470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84A9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5152B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014B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1C1AAB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5121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2247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B59D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2E3D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457309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C5B5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966E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E675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F0F2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613023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8917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2EF1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A97D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C2DB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52E7F24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33BF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2DEE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F3E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BDAB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  <w:tr w:rsidR="00D01D8D" w14:paraId="7D7F198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59D1A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C118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769B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FDB0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E0575F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6DE0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7E5A5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B86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B3AA" w14:textId="77777777" w:rsidR="00D01D8D" w:rsidRDefault="00D01D8D" w:rsidP="008A187C">
            <w:pPr>
              <w:jc w:val="center"/>
            </w:pPr>
            <w:r>
              <w:t>27.05.2021 11:56</w:t>
            </w:r>
          </w:p>
        </w:tc>
      </w:tr>
      <w:tr w:rsidR="00D01D8D" w14:paraId="2DA4958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A20D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9E18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E29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E64A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  <w:tr w:rsidR="00D01D8D" w14:paraId="7FE295D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2991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5FE4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7AD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F2E7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  <w:tr w:rsidR="00D01D8D" w14:paraId="53CA504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E76B" w14:textId="77777777" w:rsidR="00D01D8D" w:rsidRDefault="00D01D8D" w:rsidP="008A187C">
            <w:pPr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C205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24F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7FA" w14:textId="77777777" w:rsidR="00D01D8D" w:rsidRDefault="00D01D8D" w:rsidP="008A187C">
            <w:pPr>
              <w:jc w:val="center"/>
            </w:pPr>
            <w:r>
              <w:t>27.05.2021 11:57</w:t>
            </w:r>
          </w:p>
        </w:tc>
      </w:tr>
    </w:tbl>
    <w:p w14:paraId="13761081" w14:textId="77777777" w:rsidR="00D01D8D" w:rsidRDefault="00D01D8D" w:rsidP="00D01D8D">
      <w:r>
        <w:br/>
      </w:r>
      <w:r>
        <w:br/>
      </w:r>
      <w:r>
        <w:rPr>
          <w:b/>
        </w:rPr>
        <w:t>Głosowanie w sprawie: wyrażenie zgody na bezprzetargowe zawarcie kolejnych umów dzierżaw lub najmu, z dotychczasowymi dzierżawcami / najemcami, których przedmiotem jest ta sama nieruchomość, na czas oznaczony do 3 lat.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26D75D2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E980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195AA" w14:textId="77777777" w:rsidR="00D01D8D" w:rsidRDefault="00D01D8D" w:rsidP="008A187C">
            <w:pPr>
              <w:jc w:val="center"/>
            </w:pPr>
            <w:r>
              <w:t>Data głosowania: 27.05.2021 11:59</w:t>
            </w:r>
          </w:p>
        </w:tc>
      </w:tr>
      <w:tr w:rsidR="00D01D8D" w14:paraId="2946FB2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2BBC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963B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231CBC1D" w14:textId="77777777" w:rsidR="00D01D8D" w:rsidRDefault="00D01D8D" w:rsidP="00D01D8D">
      <w:r>
        <w:br/>
      </w:r>
    </w:p>
    <w:p w14:paraId="206974EF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6C8839E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CAD8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8807" w14:textId="77777777" w:rsidR="00D01D8D" w:rsidRDefault="00D01D8D" w:rsidP="008A187C">
            <w:pPr>
              <w:jc w:val="center"/>
            </w:pPr>
            <w:r>
              <w:t>Za: 9</w:t>
            </w:r>
          </w:p>
        </w:tc>
      </w:tr>
      <w:tr w:rsidR="00D01D8D" w14:paraId="207AAC0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1A94" w14:textId="77777777" w:rsidR="00D01D8D" w:rsidRDefault="00D01D8D" w:rsidP="008A187C">
            <w:pPr>
              <w:jc w:val="center"/>
            </w:pPr>
            <w:r>
              <w:t>Zagłosowało: 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85BD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1B3C3D0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78DD" w14:textId="77777777" w:rsidR="00D01D8D" w:rsidRDefault="00D01D8D" w:rsidP="008A187C">
            <w:pPr>
              <w:jc w:val="center"/>
            </w:pPr>
            <w: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7479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70FDB457" w14:textId="77777777" w:rsidR="00D01D8D" w:rsidRDefault="00D01D8D" w:rsidP="00D01D8D">
      <w:r>
        <w:br/>
      </w:r>
    </w:p>
    <w:p w14:paraId="4FFC7167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187"/>
        <w:gridCol w:w="1819"/>
        <w:gridCol w:w="3611"/>
      </w:tblGrid>
      <w:tr w:rsidR="00D01D8D" w14:paraId="1631048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69BE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5207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8C44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CEF9C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5F15984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3BC7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3CD9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3EE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F751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176FE2E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F7199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5CEF3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2E5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DFA6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22CFCC7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C502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B8B1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256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BEF14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228DF3F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21B0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D2DB7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719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6D5A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5E5ABE5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4C4D0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2BFE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6D3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9F52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1538BCA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1CBB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1165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B12E8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FF2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31FCB1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2652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D9BB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886B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82E2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B70CFA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126F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FC47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DC00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CC49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EFE0FD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3049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023D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ADF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9202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757312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D4DE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F981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38DD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A7D3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6D6FE99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92E8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B8E8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661F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17B9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AF574E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27BA9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E8D2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A5D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217C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5B9D875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A59E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C23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071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8015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2548884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C2B0" w14:textId="77777777" w:rsidR="00D01D8D" w:rsidRDefault="00D01D8D" w:rsidP="008A187C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A89D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5E3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FD69" w14:textId="77777777" w:rsidR="00D01D8D" w:rsidRDefault="00D01D8D" w:rsidP="008A187C">
            <w:pPr>
              <w:jc w:val="center"/>
            </w:pPr>
            <w:r>
              <w:t>27.05.2021 11:59</w:t>
            </w:r>
          </w:p>
        </w:tc>
      </w:tr>
      <w:tr w:rsidR="00D01D8D" w14:paraId="022BD41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CB41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770C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D98F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006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667384FD" w14:textId="77777777" w:rsidR="00D01D8D" w:rsidRDefault="00D01D8D" w:rsidP="00D01D8D">
      <w:r>
        <w:br/>
      </w:r>
      <w:r>
        <w:br/>
      </w:r>
      <w:r>
        <w:rPr>
          <w:b/>
        </w:rPr>
        <w:t>Głosowanie w sprawie: zmiana uchwały nr XVII/126/19 Rady Miejskiej w Lwówku Śląskim z dnia 30 grudnia 2019 r. w sprawie opłat za zajęcie pasa drogowego dróg gminnych będących w zarządzie Gminy Lwówek Śląski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3950AEF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BE91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BDA8" w14:textId="77777777" w:rsidR="00D01D8D" w:rsidRDefault="00D01D8D" w:rsidP="008A187C">
            <w:pPr>
              <w:jc w:val="center"/>
            </w:pPr>
            <w:r>
              <w:t>Data głosowania: 27.05.2021 12:03</w:t>
            </w:r>
          </w:p>
        </w:tc>
      </w:tr>
      <w:tr w:rsidR="00D01D8D" w14:paraId="3F60208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513C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4F46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65CC8454" w14:textId="77777777" w:rsidR="00D01D8D" w:rsidRDefault="00D01D8D" w:rsidP="00D01D8D">
      <w:r>
        <w:br/>
      </w:r>
    </w:p>
    <w:p w14:paraId="71FD6793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0F5CA1F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B632C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50B3" w14:textId="77777777" w:rsidR="00D01D8D" w:rsidRDefault="00D01D8D" w:rsidP="008A187C">
            <w:pPr>
              <w:jc w:val="center"/>
            </w:pPr>
            <w:r>
              <w:t>Za: 9</w:t>
            </w:r>
          </w:p>
        </w:tc>
      </w:tr>
      <w:tr w:rsidR="00D01D8D" w14:paraId="097FE34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70BF" w14:textId="77777777" w:rsidR="00D01D8D" w:rsidRDefault="00D01D8D" w:rsidP="008A187C">
            <w:pPr>
              <w:jc w:val="center"/>
            </w:pPr>
            <w:r>
              <w:t>Zagłosowało: 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3E6D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67716CC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F8C4A" w14:textId="77777777" w:rsidR="00D01D8D" w:rsidRDefault="00D01D8D" w:rsidP="008A187C">
            <w:pPr>
              <w:jc w:val="center"/>
            </w:pPr>
            <w: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B6C5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0566AD2B" w14:textId="77777777" w:rsidR="00D01D8D" w:rsidRDefault="00D01D8D" w:rsidP="00D01D8D">
      <w:r>
        <w:br/>
      </w:r>
    </w:p>
    <w:p w14:paraId="4F0DF7CD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187"/>
        <w:gridCol w:w="1819"/>
        <w:gridCol w:w="3611"/>
      </w:tblGrid>
      <w:tr w:rsidR="00D01D8D" w14:paraId="205A9A0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8619E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B0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690E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6251D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7291099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31BB6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FEEB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432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626F2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27D1F77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2950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C4E4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4F1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4320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4D4B706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E9B91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EAA1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0245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EF34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7D1B9B4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5F47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146B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F66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D934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522D38C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192BF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5EA9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58D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8CC4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0B912E9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3AFB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7F5C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AD89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34B0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24F354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0FFF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680A1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75E8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21D2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68247D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C346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5682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794A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F15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5B1DEF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9D2F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CFA4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AFEE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FFEC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F445D5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A398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D896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5A83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28E2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302B005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9F86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D33D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92DE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21F8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661A8E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A387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6C66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976B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C5FBE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56CFB88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99E8D" w14:textId="77777777" w:rsidR="00D01D8D" w:rsidRDefault="00D01D8D" w:rsidP="008A187C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71FE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175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9EDAD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11557A1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5D83E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C940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6402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7F24" w14:textId="77777777" w:rsidR="00D01D8D" w:rsidRDefault="00D01D8D" w:rsidP="008A187C">
            <w:pPr>
              <w:jc w:val="center"/>
            </w:pPr>
            <w:r>
              <w:t>27.05.2021 12:03</w:t>
            </w:r>
          </w:p>
        </w:tc>
      </w:tr>
      <w:tr w:rsidR="00D01D8D" w14:paraId="2F109A5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BC46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8812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EEAF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88BD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2AFDFA16" w14:textId="77777777" w:rsidR="00D01D8D" w:rsidRDefault="00D01D8D" w:rsidP="00D01D8D">
      <w:r>
        <w:br/>
      </w:r>
      <w:r>
        <w:br/>
      </w:r>
      <w:r>
        <w:rPr>
          <w:b/>
        </w:rPr>
        <w:t>Głosowanie w sprawie: Regulamin utrzymania czystości i porządku na terenie gminy i miasta  Lwówek Śląski.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0D9EAA2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E8D8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91EB" w14:textId="77777777" w:rsidR="00D01D8D" w:rsidRDefault="00D01D8D" w:rsidP="008A187C">
            <w:pPr>
              <w:jc w:val="center"/>
            </w:pPr>
            <w:r>
              <w:t>Data głosowania: 27.05.2021 12:10</w:t>
            </w:r>
          </w:p>
        </w:tc>
      </w:tr>
      <w:tr w:rsidR="00D01D8D" w14:paraId="797F2C4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91F3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E893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1ED3DBE5" w14:textId="77777777" w:rsidR="00D01D8D" w:rsidRDefault="00D01D8D" w:rsidP="00D01D8D">
      <w:r>
        <w:br/>
      </w:r>
    </w:p>
    <w:p w14:paraId="40A7AA25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1C2FB2D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31FE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D456" w14:textId="77777777" w:rsidR="00D01D8D" w:rsidRDefault="00D01D8D" w:rsidP="008A187C">
            <w:pPr>
              <w:jc w:val="center"/>
            </w:pPr>
            <w:r>
              <w:t>Za: 10</w:t>
            </w:r>
          </w:p>
        </w:tc>
      </w:tr>
      <w:tr w:rsidR="00D01D8D" w14:paraId="5F9FE28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ECDF" w14:textId="77777777" w:rsidR="00D01D8D" w:rsidRDefault="00D01D8D" w:rsidP="008A187C">
            <w:pPr>
              <w:jc w:val="center"/>
            </w:pPr>
            <w:r>
              <w:t>Zagłosowało: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1023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6F2CA62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6B9B" w14:textId="77777777" w:rsidR="00D01D8D" w:rsidRDefault="00D01D8D" w:rsidP="008A187C">
            <w:pPr>
              <w:jc w:val="center"/>
            </w:pPr>
            <w: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E31D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1EEEFF1C" w14:textId="77777777" w:rsidR="00D01D8D" w:rsidRDefault="00D01D8D" w:rsidP="00D01D8D">
      <w:r>
        <w:br/>
      </w:r>
    </w:p>
    <w:p w14:paraId="51BDA006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187"/>
        <w:gridCol w:w="1819"/>
        <w:gridCol w:w="3611"/>
      </w:tblGrid>
      <w:tr w:rsidR="00D01D8D" w14:paraId="6BE9536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F1A0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731A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562E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0338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1F2BF9E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C0D9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348C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3D87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45F0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7BF73B2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EF1B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E23B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25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36644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4317A81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627E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6A72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55C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6ABC0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62632CB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91F52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953B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EFC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2638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2AF1054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C0B2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3532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926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986B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17EB022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6EC6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A970B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573D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9BA0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BA9FE6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280C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2FB2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9A99D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BFE1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37DFD8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32A5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0C880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80D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5D4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A0013A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04D2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C6A7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D0C1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5F0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D63572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F3A4D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51C5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DC7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A7C6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080D6ED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851A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F071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E92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6FA8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4231A4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6D7A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915A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EDB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F613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7BFD2E0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2A45" w14:textId="77777777" w:rsidR="00D01D8D" w:rsidRDefault="00D01D8D" w:rsidP="008A187C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802B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C91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43AE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0D32AA8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5E6B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F83B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9C3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C1D3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  <w:tr w:rsidR="00D01D8D" w14:paraId="2969272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901A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62E15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2A03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832FE" w14:textId="77777777" w:rsidR="00D01D8D" w:rsidRDefault="00D01D8D" w:rsidP="008A187C">
            <w:pPr>
              <w:jc w:val="center"/>
            </w:pPr>
            <w:r>
              <w:t>27.05.2021 12:10</w:t>
            </w:r>
          </w:p>
        </w:tc>
      </w:tr>
    </w:tbl>
    <w:p w14:paraId="420F8D5C" w14:textId="77777777" w:rsidR="00D01D8D" w:rsidRDefault="00D01D8D" w:rsidP="00D01D8D">
      <w:r>
        <w:br/>
      </w:r>
      <w:r>
        <w:br/>
      </w:r>
      <w:r>
        <w:rPr>
          <w:b/>
        </w:rPr>
        <w:t>Głosowanie w sprawie: określenie szczegółowego sposobu i zakresu świadczenia usług w zakresie odbierania odpadów komunalnych od właścicieli nieruchomości i zagospodarowania tych odpadów.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13EB151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D0DF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DBAB" w14:textId="77777777" w:rsidR="00D01D8D" w:rsidRDefault="00D01D8D" w:rsidP="008A187C">
            <w:pPr>
              <w:jc w:val="center"/>
            </w:pPr>
            <w:r>
              <w:t>Data głosowania: 27.05.2021 12:12</w:t>
            </w:r>
          </w:p>
        </w:tc>
      </w:tr>
      <w:tr w:rsidR="00D01D8D" w14:paraId="4817C32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422A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8162E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52A63383" w14:textId="77777777" w:rsidR="00D01D8D" w:rsidRDefault="00D01D8D" w:rsidP="00D01D8D">
      <w:r>
        <w:br/>
      </w:r>
    </w:p>
    <w:p w14:paraId="4D1316F5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61CA0F6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4A432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C0148" w14:textId="77777777" w:rsidR="00D01D8D" w:rsidRDefault="00D01D8D" w:rsidP="008A187C">
            <w:pPr>
              <w:jc w:val="center"/>
            </w:pPr>
            <w:r>
              <w:t>Za: 10</w:t>
            </w:r>
          </w:p>
        </w:tc>
      </w:tr>
      <w:tr w:rsidR="00D01D8D" w14:paraId="4F4F9F8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CEF7B" w14:textId="77777777" w:rsidR="00D01D8D" w:rsidRDefault="00D01D8D" w:rsidP="008A187C">
            <w:pPr>
              <w:jc w:val="center"/>
            </w:pPr>
            <w:r>
              <w:t>Zagłosowało: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0319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61676EC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3EBB" w14:textId="77777777" w:rsidR="00D01D8D" w:rsidRDefault="00D01D8D" w:rsidP="008A187C">
            <w:pPr>
              <w:jc w:val="center"/>
            </w:pPr>
            <w: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E531D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5812A4A2" w14:textId="77777777" w:rsidR="00D01D8D" w:rsidRDefault="00D01D8D" w:rsidP="00D01D8D">
      <w:r>
        <w:br/>
      </w:r>
    </w:p>
    <w:p w14:paraId="5E42C5D9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187"/>
        <w:gridCol w:w="1819"/>
        <w:gridCol w:w="3611"/>
      </w:tblGrid>
      <w:tr w:rsidR="00D01D8D" w14:paraId="22971DF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FE5B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D1D0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BC97D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B1B4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460E486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0CFD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017A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8EA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1ECD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383B15D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9960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C38E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E39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2339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1B1B68B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255C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01A1B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55E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2FF4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53E90EF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D2F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4DBD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CFED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33E8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274ABA6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0E37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2594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B712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10C8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758BE79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DAA8D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D8B5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A90C3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702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B8525F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F1F7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3D50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02D3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92D8C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A081C8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EB05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FAC1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2931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65B8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5AA0086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762F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D9EB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D4FA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550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B0A5D8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DC05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7BEB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A08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BFFF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1004319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2A6E2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917C5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E172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2961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0917CE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5947" w14:textId="77777777" w:rsidR="00D01D8D" w:rsidRDefault="00D01D8D" w:rsidP="008A187C">
            <w:pPr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A4DA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118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5CCDF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61482D2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6C93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1D03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059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0AF4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61A1815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E40C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60A5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944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71947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  <w:tr w:rsidR="00D01D8D" w14:paraId="5F754D9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2067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6BB53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49E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DCB8" w14:textId="77777777" w:rsidR="00D01D8D" w:rsidRDefault="00D01D8D" w:rsidP="008A187C">
            <w:pPr>
              <w:jc w:val="center"/>
            </w:pPr>
            <w:r>
              <w:t>27.05.2021 12:12</w:t>
            </w:r>
          </w:p>
        </w:tc>
      </w:tr>
    </w:tbl>
    <w:p w14:paraId="322E9663" w14:textId="77777777" w:rsidR="00D01D8D" w:rsidRDefault="00D01D8D" w:rsidP="00D01D8D">
      <w:r>
        <w:br/>
      </w:r>
      <w:r>
        <w:br/>
      </w:r>
      <w:r>
        <w:rPr>
          <w:b/>
        </w:rPr>
        <w:t>Głosowanie w sprawie: ustalenie planu sieci publicznych szkół podstawowych prowadzonych przez Gminę i Miasto Lwówek Śląski wraz z określonymi  granicami obwodów publicznych szkół podstawowych, od dnia 1 września 2021 roku.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46339BF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2975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F5102" w14:textId="77777777" w:rsidR="00D01D8D" w:rsidRDefault="00D01D8D" w:rsidP="008A187C">
            <w:pPr>
              <w:jc w:val="center"/>
            </w:pPr>
            <w:r>
              <w:t>Data głosowania: 27.05.2021 12:30</w:t>
            </w:r>
          </w:p>
        </w:tc>
      </w:tr>
      <w:tr w:rsidR="00D01D8D" w14:paraId="5E5E7C2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2E4DD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CA7A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69CD5867" w14:textId="77777777" w:rsidR="00D01D8D" w:rsidRDefault="00D01D8D" w:rsidP="00D01D8D">
      <w:r>
        <w:br/>
      </w:r>
    </w:p>
    <w:p w14:paraId="05C553C5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1E0A73F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B52B4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AEB0" w14:textId="77777777" w:rsidR="00D01D8D" w:rsidRDefault="00D01D8D" w:rsidP="008A187C">
            <w:pPr>
              <w:jc w:val="center"/>
            </w:pPr>
            <w:r>
              <w:t>Za: 11</w:t>
            </w:r>
          </w:p>
        </w:tc>
      </w:tr>
      <w:tr w:rsidR="00D01D8D" w14:paraId="416B6DD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EFBA" w14:textId="77777777" w:rsidR="00D01D8D" w:rsidRDefault="00D01D8D" w:rsidP="008A187C">
            <w:pPr>
              <w:jc w:val="center"/>
            </w:pPr>
            <w:r>
              <w:t>Zagłosowało: 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6500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2896AB5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BDD3" w14:textId="77777777" w:rsidR="00D01D8D" w:rsidRDefault="00D01D8D" w:rsidP="008A187C">
            <w:pPr>
              <w:jc w:val="center"/>
            </w:pPr>
            <w:r>
              <w:t>Nieobecni: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36FF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3737956D" w14:textId="77777777" w:rsidR="00D01D8D" w:rsidRDefault="00D01D8D" w:rsidP="00D01D8D">
      <w:r>
        <w:br/>
      </w:r>
    </w:p>
    <w:p w14:paraId="6A6C3D41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2491C4A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6CB77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80CD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219E1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ABAC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7291973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BBA5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6A48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0E9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A1A8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028C3C5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7251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71C2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0DB4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BDF5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7017BE5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C0DF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15DC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8A8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AB83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5806353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21AF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224F1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20B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0824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046047E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DE59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9B80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6CE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5C7F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3558920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6BF7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D706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B110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F68E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D586AE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F927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0225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090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253D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DC6582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90BC9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5F3E3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2B7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A868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633DB29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096C0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21A3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B348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9988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2E26846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885C5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C4A2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4748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78502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48A3D33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513C" w14:textId="77777777" w:rsidR="00D01D8D" w:rsidRDefault="00D01D8D" w:rsidP="008A187C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63607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36C1B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1F2E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24D6C5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DFD1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3D27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E0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63C6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6A23E6D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DF90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5E7F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F70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30B9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492BBC2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E5A7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4668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0DEA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2CA0" w14:textId="77777777" w:rsidR="00D01D8D" w:rsidRDefault="00D01D8D" w:rsidP="008A187C">
            <w:pPr>
              <w:jc w:val="center"/>
            </w:pPr>
            <w:r>
              <w:t>27.05.2021 12:30</w:t>
            </w:r>
          </w:p>
        </w:tc>
      </w:tr>
      <w:tr w:rsidR="00D01D8D" w14:paraId="2F11E16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2A8C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FDAC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8DE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75EEF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5BFFDE97" w14:textId="77777777" w:rsidR="00D01D8D" w:rsidRDefault="00D01D8D" w:rsidP="00D01D8D">
      <w:r>
        <w:br/>
      </w:r>
      <w:r>
        <w:br/>
      </w:r>
      <w:r>
        <w:rPr>
          <w:b/>
        </w:rPr>
        <w:t>Głosowanie w sprawie: wyrażenie zgody na zamianę nieruchomości.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592FAAC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21F9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FC24" w14:textId="77777777" w:rsidR="00D01D8D" w:rsidRDefault="00D01D8D" w:rsidP="008A187C">
            <w:pPr>
              <w:jc w:val="center"/>
            </w:pPr>
            <w:r>
              <w:t>Data głosowania: 01.01.0001 00:00</w:t>
            </w:r>
          </w:p>
        </w:tc>
      </w:tr>
      <w:tr w:rsidR="00D01D8D" w14:paraId="5DB3DDE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5986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2CF7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58554035" w14:textId="77777777" w:rsidR="00D01D8D" w:rsidRDefault="00D01D8D" w:rsidP="00D01D8D">
      <w:r>
        <w:br/>
      </w:r>
    </w:p>
    <w:p w14:paraId="598D282A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0B0AC1B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AB737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784C" w14:textId="77777777" w:rsidR="00D01D8D" w:rsidRDefault="00D01D8D" w:rsidP="008A187C">
            <w:pPr>
              <w:jc w:val="center"/>
            </w:pPr>
            <w:r>
              <w:t>Za: 0</w:t>
            </w:r>
          </w:p>
        </w:tc>
      </w:tr>
      <w:tr w:rsidR="00D01D8D" w14:paraId="7287D98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7076" w14:textId="77777777" w:rsidR="00D01D8D" w:rsidRDefault="00D01D8D" w:rsidP="008A187C">
            <w:pPr>
              <w:jc w:val="center"/>
            </w:pPr>
            <w:r>
              <w:t>Zagłosowało: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41EC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23BCE7D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9489" w14:textId="77777777" w:rsidR="00D01D8D" w:rsidRDefault="00D01D8D" w:rsidP="008A187C">
            <w:pPr>
              <w:jc w:val="center"/>
            </w:pPr>
            <w:r>
              <w:t>Nieobecni: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4813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21178637" w14:textId="77777777" w:rsidR="00D01D8D" w:rsidRDefault="00D01D8D" w:rsidP="00D01D8D">
      <w:r>
        <w:br/>
      </w:r>
    </w:p>
    <w:p w14:paraId="1E84B4AA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22CF76D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9893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2FCB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6A45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A5A4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6AA0259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1663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A863E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CDCC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B358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23BEDB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E30D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C261E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0FD0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59E8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F76830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C740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8B3C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6459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939B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F8DA09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04E6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BA4E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1881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E25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01D46D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968C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315B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B483F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911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A782FD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78A1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AB5B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E9574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635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59AD9E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05A8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2C5BC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8B6FC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946D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E7E74B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5AD76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5318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A7A4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3C50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22B6A7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9942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3299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E53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02FD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9CF34C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1A9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BAB9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2C3E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029E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84AC40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684C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324EC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C2821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753E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CCA8D1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5D90" w14:textId="77777777" w:rsidR="00D01D8D" w:rsidRDefault="00D01D8D" w:rsidP="008A187C">
            <w:pPr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3940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213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3A6E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0E0787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74D1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4340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D979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CE1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9BB269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34FA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684A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8FF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A93C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499B52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4F0E9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E3FF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A72B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F0E6F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17C78A8A" w14:textId="77777777" w:rsidR="00D01D8D" w:rsidRDefault="00D01D8D" w:rsidP="00D01D8D">
      <w:r>
        <w:br/>
      </w:r>
      <w:r>
        <w:br/>
      </w:r>
      <w:r>
        <w:rPr>
          <w:b/>
        </w:rPr>
        <w:t>Głosowanie w sprawie: zmiana budżetu Gminy i Miasta Lwówek Śląski na 2021 r.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0D2C6A5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7CCA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351C" w14:textId="77777777" w:rsidR="00D01D8D" w:rsidRDefault="00D01D8D" w:rsidP="008A187C">
            <w:pPr>
              <w:jc w:val="center"/>
            </w:pPr>
            <w:r>
              <w:t>Data głosowania: 27.05.2021 13:09</w:t>
            </w:r>
          </w:p>
        </w:tc>
      </w:tr>
      <w:tr w:rsidR="00D01D8D" w14:paraId="5B3C93F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2B31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F67A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3E04546D" w14:textId="77777777" w:rsidR="00D01D8D" w:rsidRDefault="00D01D8D" w:rsidP="00D01D8D">
      <w:r>
        <w:br/>
      </w:r>
    </w:p>
    <w:p w14:paraId="4727A533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70CFB64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79EE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8896" w14:textId="77777777" w:rsidR="00D01D8D" w:rsidRDefault="00D01D8D" w:rsidP="008A187C">
            <w:pPr>
              <w:jc w:val="center"/>
            </w:pPr>
            <w:r>
              <w:t>Za: 11</w:t>
            </w:r>
          </w:p>
        </w:tc>
      </w:tr>
      <w:tr w:rsidR="00D01D8D" w14:paraId="004AD0C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0506" w14:textId="77777777" w:rsidR="00D01D8D" w:rsidRDefault="00D01D8D" w:rsidP="008A187C">
            <w:pPr>
              <w:jc w:val="center"/>
            </w:pPr>
            <w:r>
              <w:t>Zagłosowało: 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AB8C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25A6E5F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67F7" w14:textId="77777777" w:rsidR="00D01D8D" w:rsidRDefault="00D01D8D" w:rsidP="008A187C">
            <w:pPr>
              <w:jc w:val="center"/>
            </w:pPr>
            <w:r>
              <w:t>Nieobecni: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4A5E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0ED22635" w14:textId="77777777" w:rsidR="00D01D8D" w:rsidRDefault="00D01D8D" w:rsidP="00D01D8D">
      <w:r>
        <w:br/>
      </w:r>
    </w:p>
    <w:p w14:paraId="2F106611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2E6F54F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7777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C92D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9EFC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0902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3493A3A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5269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23BF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003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7404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770018D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3495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F5B7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798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CFE3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2FF88E7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18F3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F885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E2C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CBAD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498660C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DD37A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D946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9FFE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714C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218F379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88E9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2B95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E44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0F8C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087098D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6B82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D10EC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1E81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FC80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C9EDBE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1784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119F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BE578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E4DE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45273C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83E03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B8ED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530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57C2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52EE809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FC1DB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A302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634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CB84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7179755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E696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CCE7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8D8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B5E2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77DBFD0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8D6E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947E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9651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7485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5C0143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4F1B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591C1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75D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7E746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233F3F6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5246" w14:textId="77777777" w:rsidR="00D01D8D" w:rsidRDefault="00D01D8D" w:rsidP="008A187C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234B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C23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C819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5703255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F1FE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7C5C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9C2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6FFE" w14:textId="77777777" w:rsidR="00D01D8D" w:rsidRDefault="00D01D8D" w:rsidP="008A187C">
            <w:pPr>
              <w:jc w:val="center"/>
            </w:pPr>
            <w:r>
              <w:t>27.05.2021 13:09</w:t>
            </w:r>
          </w:p>
        </w:tc>
      </w:tr>
      <w:tr w:rsidR="00D01D8D" w14:paraId="0C51FB8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1C34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D24E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3C4E4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2E67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402A9F1D" w14:textId="77777777" w:rsidR="00D01D8D" w:rsidRDefault="00D01D8D" w:rsidP="00D01D8D">
      <w:r>
        <w:br/>
      </w:r>
      <w:r>
        <w:br/>
      </w:r>
      <w:r>
        <w:rPr>
          <w:b/>
        </w:rPr>
        <w:t>Głosowanie w sprawie: uchwalenie Wieloletniej Prognozy Finansowej Gminy i Miasta Lwówek Śląski 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1ACF312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0329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11DBF" w14:textId="77777777" w:rsidR="00D01D8D" w:rsidRDefault="00D01D8D" w:rsidP="008A187C">
            <w:pPr>
              <w:jc w:val="center"/>
            </w:pPr>
            <w:r>
              <w:t>Data głosowania: 27.05.2021 13:10</w:t>
            </w:r>
          </w:p>
        </w:tc>
      </w:tr>
      <w:tr w:rsidR="00D01D8D" w14:paraId="22A61F8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ABDD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EDD7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5A156B3E" w14:textId="77777777" w:rsidR="00D01D8D" w:rsidRDefault="00D01D8D" w:rsidP="00D01D8D">
      <w:r>
        <w:br/>
      </w:r>
    </w:p>
    <w:p w14:paraId="02C00F81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1E7FCC4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F8382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DC2F" w14:textId="77777777" w:rsidR="00D01D8D" w:rsidRDefault="00D01D8D" w:rsidP="008A187C">
            <w:pPr>
              <w:jc w:val="center"/>
            </w:pPr>
            <w:r>
              <w:t>Za: 11</w:t>
            </w:r>
          </w:p>
        </w:tc>
      </w:tr>
      <w:tr w:rsidR="00D01D8D" w14:paraId="2645B39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3AB3" w14:textId="77777777" w:rsidR="00D01D8D" w:rsidRDefault="00D01D8D" w:rsidP="008A187C">
            <w:pPr>
              <w:jc w:val="center"/>
            </w:pPr>
            <w:r>
              <w:t>Zagłosowało: 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B161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3298058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DADC" w14:textId="77777777" w:rsidR="00D01D8D" w:rsidRDefault="00D01D8D" w:rsidP="008A187C">
            <w:pPr>
              <w:jc w:val="center"/>
            </w:pPr>
            <w:r>
              <w:t>Nieobecni: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0170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0D18A55F" w14:textId="77777777" w:rsidR="00D01D8D" w:rsidRDefault="00D01D8D" w:rsidP="00D01D8D">
      <w:r>
        <w:br/>
      </w:r>
    </w:p>
    <w:p w14:paraId="058CF020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3FA8D65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C176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8A70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9180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B8C9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3CB7F4D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3027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27A1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0EB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CC03F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19AC946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F901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82D7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461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31EAC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5F3C664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5784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0E7D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0995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86D5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07E4890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BB364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CCC2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089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85C94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47FA661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EE11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ED2D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998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F8FA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419D5C6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C3176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6E48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A81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051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85E1DE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EC597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1A74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C3DB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A22B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BE2E5D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9E99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4D91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826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65C4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5F491CD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80E8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44C8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99A4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065AB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4DC0405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895B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2295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5C4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3229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77C81A1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FD3B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A00C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B9724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356B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B09D8E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EDF58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02EB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BC3F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D4D5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5CBFDD2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FFFD" w14:textId="77777777" w:rsidR="00D01D8D" w:rsidRDefault="00D01D8D" w:rsidP="008A187C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54FD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641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F19C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2AE7653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78E3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E7422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03C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0749" w14:textId="77777777" w:rsidR="00D01D8D" w:rsidRDefault="00D01D8D" w:rsidP="008A187C">
            <w:pPr>
              <w:jc w:val="center"/>
            </w:pPr>
            <w:r>
              <w:t>27.05.2021 13:10</w:t>
            </w:r>
          </w:p>
        </w:tc>
      </w:tr>
      <w:tr w:rsidR="00D01D8D" w14:paraId="540DCAB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E0C1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0ECD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9B4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AD3D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302681E2" w14:textId="77777777" w:rsidR="00D01D8D" w:rsidRDefault="00D01D8D" w:rsidP="00D01D8D">
      <w:r>
        <w:br/>
      </w:r>
      <w:r>
        <w:br/>
      </w:r>
      <w:r>
        <w:rPr>
          <w:b/>
        </w:rPr>
        <w:t>Głosowanie w sprawie: przystąpienie do sporządzenia zmiany miejscowego planu zagospodarowania przestrzennego dla obrębu nr 3 miasta Lwówek Śląski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7217DD2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85CE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0D58" w14:textId="77777777" w:rsidR="00D01D8D" w:rsidRDefault="00D01D8D" w:rsidP="008A187C">
            <w:pPr>
              <w:jc w:val="center"/>
            </w:pPr>
            <w:r>
              <w:t>Data głosowania: 27.05.2021 13:16</w:t>
            </w:r>
          </w:p>
        </w:tc>
      </w:tr>
      <w:tr w:rsidR="00D01D8D" w14:paraId="6E66C8C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235A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EE10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78309882" w14:textId="77777777" w:rsidR="00D01D8D" w:rsidRDefault="00D01D8D" w:rsidP="00D01D8D">
      <w:r>
        <w:br/>
      </w:r>
    </w:p>
    <w:p w14:paraId="7B57B1ED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7B0EB28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D74B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3E5F" w14:textId="77777777" w:rsidR="00D01D8D" w:rsidRDefault="00D01D8D" w:rsidP="008A187C">
            <w:pPr>
              <w:jc w:val="center"/>
            </w:pPr>
            <w:r>
              <w:t>Za: 9</w:t>
            </w:r>
          </w:p>
        </w:tc>
      </w:tr>
      <w:tr w:rsidR="00D01D8D" w14:paraId="0E0D153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D415" w14:textId="77777777" w:rsidR="00D01D8D" w:rsidRDefault="00D01D8D" w:rsidP="008A187C">
            <w:pPr>
              <w:jc w:val="center"/>
            </w:pPr>
            <w:r>
              <w:t>Zagłosowało: 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3153" w14:textId="77777777" w:rsidR="00D01D8D" w:rsidRDefault="00D01D8D" w:rsidP="008A187C">
            <w:pPr>
              <w:jc w:val="center"/>
            </w:pPr>
            <w:r>
              <w:t>Przeciw: 1</w:t>
            </w:r>
          </w:p>
        </w:tc>
      </w:tr>
      <w:tr w:rsidR="00D01D8D" w14:paraId="629799B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E30D" w14:textId="77777777" w:rsidR="00D01D8D" w:rsidRDefault="00D01D8D" w:rsidP="008A187C">
            <w:pPr>
              <w:jc w:val="center"/>
            </w:pPr>
            <w:r>
              <w:t>Nieobecni: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32ED" w14:textId="77777777" w:rsidR="00D01D8D" w:rsidRDefault="00D01D8D" w:rsidP="008A187C">
            <w:pPr>
              <w:jc w:val="center"/>
            </w:pPr>
            <w:r>
              <w:t>Wstrzymało się: 1</w:t>
            </w:r>
          </w:p>
        </w:tc>
      </w:tr>
    </w:tbl>
    <w:p w14:paraId="6CF01535" w14:textId="77777777" w:rsidR="00D01D8D" w:rsidRDefault="00D01D8D" w:rsidP="00D01D8D">
      <w:r>
        <w:br/>
      </w:r>
    </w:p>
    <w:p w14:paraId="516A8066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31"/>
        <w:gridCol w:w="1948"/>
        <w:gridCol w:w="3546"/>
      </w:tblGrid>
      <w:tr w:rsidR="00D01D8D" w14:paraId="02A2FD6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A37D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FBD4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1D2F4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9370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37C7909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A6AA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B096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396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E956F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0049CE8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3BA7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7738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7B6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0DDE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54CE4E0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B79A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76425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98F1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79A3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13C68F8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97B9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D4FA1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8889" w14:textId="77777777" w:rsidR="00D01D8D" w:rsidRDefault="00D01D8D" w:rsidP="008A187C">
            <w:pPr>
              <w:jc w:val="center"/>
            </w:pPr>
            <w: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E0AF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52AEA80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C6AAF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8A1A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C8B6" w14:textId="77777777" w:rsidR="00D01D8D" w:rsidRDefault="00D01D8D" w:rsidP="008A187C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A99C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11BDA0B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E786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A943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6845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25B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FB7F64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7D85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1B47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42F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E53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73FFE6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C07A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F040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F785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0761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330F072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FEABE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6ABE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CE3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71F78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2E75985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129DE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2248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0EE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9429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4F59C9E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1812A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205E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9695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A33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55F1816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34563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9AFB9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0DF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0B58C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665C2C1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C8BF" w14:textId="77777777" w:rsidR="00D01D8D" w:rsidRDefault="00D01D8D" w:rsidP="008A187C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250D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192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8DD6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3405E27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3ACDD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A3EF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AED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201E" w14:textId="77777777" w:rsidR="00D01D8D" w:rsidRDefault="00D01D8D" w:rsidP="008A187C">
            <w:pPr>
              <w:jc w:val="center"/>
            </w:pPr>
            <w:r>
              <w:t>27.05.2021 13:16</w:t>
            </w:r>
          </w:p>
        </w:tc>
      </w:tr>
      <w:tr w:rsidR="00D01D8D" w14:paraId="786348A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82BD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A88BD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B313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E8F7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13E65EDF" w14:textId="77777777" w:rsidR="00D01D8D" w:rsidRDefault="00D01D8D" w:rsidP="00D01D8D">
      <w:r>
        <w:br/>
      </w:r>
      <w:r>
        <w:br/>
      </w:r>
      <w:r>
        <w:rPr>
          <w:b/>
        </w:rPr>
        <w:t>Głosowanie w sprawie: przystąpienie do sporządzenia miejscowego planu zagospodarowania przestrzennego dla 2 obszarów położonych w obrębie 0004 Lwówek Śląski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16DD14F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259C5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9C5B" w14:textId="77777777" w:rsidR="00D01D8D" w:rsidRDefault="00D01D8D" w:rsidP="008A187C">
            <w:pPr>
              <w:jc w:val="center"/>
            </w:pPr>
            <w:r>
              <w:t>Data głosowania: 27.05.2021 13:19</w:t>
            </w:r>
          </w:p>
        </w:tc>
      </w:tr>
      <w:tr w:rsidR="00D01D8D" w14:paraId="20B9622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33A1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708A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02F77479" w14:textId="77777777" w:rsidR="00D01D8D" w:rsidRDefault="00D01D8D" w:rsidP="00D01D8D">
      <w:r>
        <w:br/>
      </w:r>
    </w:p>
    <w:p w14:paraId="6A3BF48F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3BC6EDE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1168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8C23" w14:textId="77777777" w:rsidR="00D01D8D" w:rsidRDefault="00D01D8D" w:rsidP="008A187C">
            <w:pPr>
              <w:jc w:val="center"/>
            </w:pPr>
            <w:r>
              <w:t>Za: 10</w:t>
            </w:r>
          </w:p>
        </w:tc>
      </w:tr>
      <w:tr w:rsidR="00D01D8D" w14:paraId="03A1105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E8C4" w14:textId="77777777" w:rsidR="00D01D8D" w:rsidRDefault="00D01D8D" w:rsidP="008A187C">
            <w:pPr>
              <w:jc w:val="center"/>
            </w:pPr>
            <w:r>
              <w:t>Zagłosowało: 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961A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14837C5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38C9" w14:textId="77777777" w:rsidR="00D01D8D" w:rsidRDefault="00D01D8D" w:rsidP="008A187C">
            <w:pPr>
              <w:jc w:val="center"/>
            </w:pPr>
            <w:r>
              <w:t>Nieobecni: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61CA" w14:textId="77777777" w:rsidR="00D01D8D" w:rsidRDefault="00D01D8D" w:rsidP="008A187C">
            <w:pPr>
              <w:jc w:val="center"/>
            </w:pPr>
            <w:r>
              <w:t>Wstrzymało się: 1</w:t>
            </w:r>
          </w:p>
        </w:tc>
      </w:tr>
    </w:tbl>
    <w:p w14:paraId="1346F0E7" w14:textId="77777777" w:rsidR="00D01D8D" w:rsidRDefault="00D01D8D" w:rsidP="00D01D8D">
      <w:r>
        <w:br/>
      </w:r>
    </w:p>
    <w:p w14:paraId="23947DB9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31"/>
        <w:gridCol w:w="1948"/>
        <w:gridCol w:w="3546"/>
      </w:tblGrid>
      <w:tr w:rsidR="00D01D8D" w14:paraId="18F11D1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F7B4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67188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50A3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85C12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78240A5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F39D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BC55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CAB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A7E6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59E68EA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2863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18C9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A10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34E2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127BEC8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751C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B372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1B6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AD37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60EB39C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A155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17FE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2425" w14:textId="77777777" w:rsidR="00D01D8D" w:rsidRDefault="00D01D8D" w:rsidP="008A187C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741C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7757555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363F3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3C03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3E0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1445" w14:textId="77777777" w:rsidR="00D01D8D" w:rsidRDefault="00D01D8D" w:rsidP="008A187C">
            <w:pPr>
              <w:jc w:val="center"/>
            </w:pPr>
            <w:r>
              <w:t>27.05.2021 13:20</w:t>
            </w:r>
          </w:p>
        </w:tc>
      </w:tr>
      <w:tr w:rsidR="00D01D8D" w14:paraId="5244594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9066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7B24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BEB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B338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53D7E56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191BF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1285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052C2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992A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C3F819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9815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142D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E52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DF98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6F5C64B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B609C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3569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D6F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5338" w14:textId="77777777" w:rsidR="00D01D8D" w:rsidRDefault="00D01D8D" w:rsidP="008A187C">
            <w:pPr>
              <w:jc w:val="center"/>
            </w:pPr>
            <w:r>
              <w:t>27.05.2021 13:20</w:t>
            </w:r>
          </w:p>
        </w:tc>
      </w:tr>
      <w:tr w:rsidR="00D01D8D" w14:paraId="52C0941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14E86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366E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0C4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C6DB" w14:textId="77777777" w:rsidR="00D01D8D" w:rsidRDefault="00D01D8D" w:rsidP="008A187C">
            <w:pPr>
              <w:jc w:val="center"/>
            </w:pPr>
            <w:r>
              <w:t>27.05.2021 13:20</w:t>
            </w:r>
          </w:p>
        </w:tc>
      </w:tr>
      <w:tr w:rsidR="00D01D8D" w14:paraId="7F48521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98E9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EDB9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AC32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D9C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4528F8A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983E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4762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151A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E982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64E6FB8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7924E" w14:textId="77777777" w:rsidR="00D01D8D" w:rsidRDefault="00D01D8D" w:rsidP="008A187C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954D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721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5190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5EB93B0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010D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FA21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BCD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AA26" w14:textId="77777777" w:rsidR="00D01D8D" w:rsidRDefault="00D01D8D" w:rsidP="008A187C">
            <w:pPr>
              <w:jc w:val="center"/>
            </w:pPr>
            <w:r>
              <w:t>27.05.2021 13:19</w:t>
            </w:r>
          </w:p>
        </w:tc>
      </w:tr>
      <w:tr w:rsidR="00D01D8D" w14:paraId="2F75AA6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A4B1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9BF8A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F589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88E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5017433A" w14:textId="77777777" w:rsidR="00D01D8D" w:rsidRDefault="00D01D8D" w:rsidP="00D01D8D">
      <w:r>
        <w:br/>
      </w:r>
      <w:r>
        <w:br/>
      </w:r>
      <w:r>
        <w:rPr>
          <w:b/>
        </w:rPr>
        <w:t>Głosowanie w sprawie: przystąpienie do sporządzenia zmiany studium uwarunkowań i kierunków zagospodarowania przestrzennego Gminy i Miasta Lwówek Śląski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66800B5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F40B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1A05" w14:textId="77777777" w:rsidR="00D01D8D" w:rsidRDefault="00D01D8D" w:rsidP="008A187C">
            <w:pPr>
              <w:jc w:val="center"/>
            </w:pPr>
            <w:r>
              <w:t>Data głosowania: 27.05.2021 13:24</w:t>
            </w:r>
          </w:p>
        </w:tc>
      </w:tr>
      <w:tr w:rsidR="00D01D8D" w14:paraId="4E0F751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7E38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1438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420B0D61" w14:textId="77777777" w:rsidR="00D01D8D" w:rsidRDefault="00D01D8D" w:rsidP="00D01D8D">
      <w:r>
        <w:br/>
      </w:r>
    </w:p>
    <w:p w14:paraId="3D0D13E9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725C41E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AB09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467E" w14:textId="77777777" w:rsidR="00D01D8D" w:rsidRDefault="00D01D8D" w:rsidP="008A187C">
            <w:pPr>
              <w:jc w:val="center"/>
            </w:pPr>
            <w:r>
              <w:t>Za: 10</w:t>
            </w:r>
          </w:p>
        </w:tc>
      </w:tr>
      <w:tr w:rsidR="00D01D8D" w14:paraId="677EF51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93CE" w14:textId="77777777" w:rsidR="00D01D8D" w:rsidRDefault="00D01D8D" w:rsidP="008A187C">
            <w:pPr>
              <w:jc w:val="center"/>
            </w:pPr>
            <w:r>
              <w:t>Zagłosowało: 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26DE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46B8895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DA37" w14:textId="77777777" w:rsidR="00D01D8D" w:rsidRDefault="00D01D8D" w:rsidP="008A187C">
            <w:pPr>
              <w:jc w:val="center"/>
            </w:pPr>
            <w:r>
              <w:t>Nieobecni: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1572" w14:textId="77777777" w:rsidR="00D01D8D" w:rsidRDefault="00D01D8D" w:rsidP="008A187C">
            <w:pPr>
              <w:jc w:val="center"/>
            </w:pPr>
            <w:r>
              <w:t>Wstrzymało się: 1</w:t>
            </w:r>
          </w:p>
        </w:tc>
      </w:tr>
    </w:tbl>
    <w:p w14:paraId="307A6B2F" w14:textId="77777777" w:rsidR="00D01D8D" w:rsidRDefault="00D01D8D" w:rsidP="00D01D8D">
      <w:r>
        <w:br/>
      </w:r>
    </w:p>
    <w:p w14:paraId="636EBEF7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31"/>
        <w:gridCol w:w="1948"/>
        <w:gridCol w:w="3546"/>
      </w:tblGrid>
      <w:tr w:rsidR="00D01D8D" w14:paraId="2B7BAC8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0237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D4D0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31C9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E089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3CE551B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93AF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8115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DAA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BC5F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1C70209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C514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63D1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EA5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0C42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35FD92D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5CDC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A1E24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32A1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741F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33F0556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2A2E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A0C04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BBF1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5DDB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6AEA9A6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3446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173B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F5F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11A5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48461E8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CC8B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CA09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976E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40D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D18403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9B4E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CCE3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FA3B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4742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7E7EEA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BEEB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D3303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B47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972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50F3259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BA29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19EE5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99588" w14:textId="77777777" w:rsidR="00D01D8D" w:rsidRDefault="00D01D8D" w:rsidP="008A187C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29D1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1D9AC9B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1D00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3483D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31B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0B93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0A526B9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431F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E277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BFC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193F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374776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5FD0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62A3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9EA4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D37DB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476B0B1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19D1" w14:textId="77777777" w:rsidR="00D01D8D" w:rsidRDefault="00D01D8D" w:rsidP="008A187C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2784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DBC7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3B59D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0381C7B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5875C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6C6FD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A76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3645" w14:textId="77777777" w:rsidR="00D01D8D" w:rsidRDefault="00D01D8D" w:rsidP="008A187C">
            <w:pPr>
              <w:jc w:val="center"/>
            </w:pPr>
            <w:r>
              <w:t>27.05.2021 13:24</w:t>
            </w:r>
          </w:p>
        </w:tc>
      </w:tr>
      <w:tr w:rsidR="00D01D8D" w14:paraId="53D1CAD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785F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19386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72AA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CEAE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325F8DF2" w14:textId="77777777" w:rsidR="00D01D8D" w:rsidRDefault="00D01D8D" w:rsidP="00D01D8D">
      <w:r>
        <w:br/>
      </w:r>
      <w:r>
        <w:br/>
      </w:r>
      <w:r>
        <w:rPr>
          <w:b/>
        </w:rPr>
        <w:t>Głosowanie w sprawie: Przyjęcie protokołu z XXXV sesji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458645B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4FB6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C7F2" w14:textId="77777777" w:rsidR="00D01D8D" w:rsidRDefault="00D01D8D" w:rsidP="008A187C">
            <w:pPr>
              <w:jc w:val="center"/>
            </w:pPr>
            <w:r>
              <w:t>Data głosowania: 27.05.2021 10:09</w:t>
            </w:r>
          </w:p>
        </w:tc>
      </w:tr>
      <w:tr w:rsidR="00D01D8D" w14:paraId="0F34707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424F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B493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69CBC292" w14:textId="77777777" w:rsidR="00D01D8D" w:rsidRDefault="00D01D8D" w:rsidP="00D01D8D">
      <w:r>
        <w:br/>
      </w:r>
    </w:p>
    <w:p w14:paraId="48F45B77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503A646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CACE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343A" w14:textId="77777777" w:rsidR="00D01D8D" w:rsidRDefault="00D01D8D" w:rsidP="008A187C">
            <w:pPr>
              <w:jc w:val="center"/>
            </w:pPr>
            <w:r>
              <w:t>Za: 9</w:t>
            </w:r>
          </w:p>
        </w:tc>
      </w:tr>
      <w:tr w:rsidR="00D01D8D" w14:paraId="164691D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446B" w14:textId="77777777" w:rsidR="00D01D8D" w:rsidRDefault="00D01D8D" w:rsidP="008A187C">
            <w:pPr>
              <w:jc w:val="center"/>
            </w:pPr>
            <w:r>
              <w:t>Zagłosowało: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BE1F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68EBD17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B235" w14:textId="77777777" w:rsidR="00D01D8D" w:rsidRDefault="00D01D8D" w:rsidP="008A187C">
            <w:pPr>
              <w:jc w:val="center"/>
            </w:pPr>
            <w: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7192" w14:textId="77777777" w:rsidR="00D01D8D" w:rsidRDefault="00D01D8D" w:rsidP="008A187C">
            <w:pPr>
              <w:jc w:val="center"/>
            </w:pPr>
            <w:r>
              <w:t>Wstrzymało się: 1</w:t>
            </w:r>
          </w:p>
        </w:tc>
      </w:tr>
    </w:tbl>
    <w:p w14:paraId="39CFC3EF" w14:textId="77777777" w:rsidR="00D01D8D" w:rsidRDefault="00D01D8D" w:rsidP="00D01D8D">
      <w:r>
        <w:br/>
      </w:r>
    </w:p>
    <w:p w14:paraId="729C6B68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31"/>
        <w:gridCol w:w="1948"/>
        <w:gridCol w:w="3546"/>
      </w:tblGrid>
      <w:tr w:rsidR="00D01D8D" w14:paraId="25F6D22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6ED6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603E5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67A5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4FDBB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54C7E79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7571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12AB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00D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F0B79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13120BD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56E4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2F09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84DA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4C9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7F7FCAE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1EA1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FC7D4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D27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7095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4ED8315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259D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4DC5D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6BDF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9E72" w14:textId="77777777" w:rsidR="00D01D8D" w:rsidRDefault="00D01D8D" w:rsidP="008A187C">
            <w:pPr>
              <w:jc w:val="center"/>
            </w:pPr>
            <w:r>
              <w:t>27.05.2021 10:09</w:t>
            </w:r>
          </w:p>
        </w:tc>
      </w:tr>
      <w:tr w:rsidR="00D01D8D" w14:paraId="36184DD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8E3B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5847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9CC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1618" w14:textId="77777777" w:rsidR="00D01D8D" w:rsidRDefault="00D01D8D" w:rsidP="008A187C">
            <w:pPr>
              <w:jc w:val="center"/>
            </w:pPr>
            <w:r>
              <w:t>27.05.2021 10:09</w:t>
            </w:r>
          </w:p>
        </w:tc>
      </w:tr>
      <w:tr w:rsidR="00D01D8D" w14:paraId="386859F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0B80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13C7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90D0" w14:textId="77777777" w:rsidR="00D01D8D" w:rsidRDefault="00D01D8D" w:rsidP="008A187C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D3509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11D512D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0BFC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7F51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05D1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F007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9E75D2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655A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08F6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681FD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785C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70B27B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908F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820F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5790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E82E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552C591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879B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0826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84E2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C1347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4BF3D76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C071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D76E8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838A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1622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8AACC5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E447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668A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E817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690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6890E80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DD9FA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4AC0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0763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6330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40B9BB7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1CBB" w14:textId="77777777" w:rsidR="00D01D8D" w:rsidRDefault="00D01D8D" w:rsidP="008A187C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FBE3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180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4883" w14:textId="77777777" w:rsidR="00D01D8D" w:rsidRDefault="00D01D8D" w:rsidP="008A187C">
            <w:pPr>
              <w:jc w:val="center"/>
            </w:pPr>
            <w:r>
              <w:t>27.05.2021 10:10</w:t>
            </w:r>
          </w:p>
        </w:tc>
      </w:tr>
      <w:tr w:rsidR="00D01D8D" w14:paraId="683AEEC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3B1F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DB26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EDD7" w14:textId="77777777" w:rsidR="00D01D8D" w:rsidRDefault="00D01D8D" w:rsidP="008A187C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0AF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</w:tbl>
    <w:p w14:paraId="213C3F3E" w14:textId="37E84FA5" w:rsidR="00D01D8D" w:rsidRPr="00951D22" w:rsidRDefault="00D01D8D" w:rsidP="00D01D8D">
      <w:pPr>
        <w:pStyle w:val="Akapitzlist"/>
        <w:spacing w:after="160" w:line="252" w:lineRule="auto"/>
        <w:rPr>
          <w:b/>
          <w:bCs/>
          <w:color w:val="000000" w:themeColor="text1"/>
        </w:rPr>
      </w:pPr>
      <w:r>
        <w:br/>
      </w:r>
      <w:r>
        <w:br/>
      </w:r>
      <w:r>
        <w:br/>
      </w:r>
      <w:r>
        <w:br/>
      </w:r>
      <w:r>
        <w:br/>
      </w:r>
    </w:p>
    <w:p w14:paraId="05E6DB02" w14:textId="77777777" w:rsidR="00D01D8D" w:rsidRDefault="00D01D8D" w:rsidP="00D01D8D">
      <w:r>
        <w:br/>
      </w:r>
      <w:r>
        <w:br/>
      </w:r>
    </w:p>
    <w:p w14:paraId="4878F7FB" w14:textId="37FBEB60" w:rsidR="00D01D8D" w:rsidRPr="002B3B72" w:rsidRDefault="00D01D8D" w:rsidP="00D01D8D">
      <w:pPr>
        <w:spacing w:after="0" w:line="240" w:lineRule="auto"/>
        <w:ind w:left="360"/>
        <w:rPr>
          <w:rFonts w:cstheme="minorHAnsi"/>
          <w:sz w:val="48"/>
          <w:szCs w:val="48"/>
        </w:rPr>
      </w:pPr>
      <w:r>
        <w:br/>
      </w:r>
      <w:r w:rsidRPr="002B3B72">
        <w:rPr>
          <w:b/>
          <w:bCs/>
          <w:sz w:val="48"/>
          <w:szCs w:val="48"/>
        </w:rPr>
        <w:t>1</w:t>
      </w:r>
      <w:r w:rsidRPr="002B3B72">
        <w:rPr>
          <w:rFonts w:cstheme="minorHAnsi"/>
          <w:b/>
          <w:bCs/>
          <w:sz w:val="48"/>
          <w:szCs w:val="48"/>
        </w:rPr>
        <w:t xml:space="preserve">.  Otwarcie Sesji. </w:t>
      </w:r>
      <w:r w:rsidRPr="002B3B72">
        <w:rPr>
          <w:rFonts w:cstheme="minorHAnsi"/>
          <w:sz w:val="48"/>
          <w:szCs w:val="48"/>
        </w:rPr>
        <w:br/>
      </w:r>
      <w:r w:rsidRPr="002B3B72">
        <w:rPr>
          <w:rFonts w:cstheme="minorHAnsi"/>
          <w:b/>
          <w:bCs/>
          <w:sz w:val="48"/>
          <w:szCs w:val="48"/>
        </w:rPr>
        <w:t>2. Przyjęcie porządku obrad.</w:t>
      </w:r>
      <w:r w:rsidRPr="002B3B72">
        <w:rPr>
          <w:rFonts w:cstheme="minorHAnsi"/>
          <w:b/>
          <w:bCs/>
          <w:sz w:val="48"/>
          <w:szCs w:val="48"/>
        </w:rPr>
        <w:br/>
      </w:r>
      <w:r>
        <w:br/>
      </w:r>
      <w:r>
        <w:rPr>
          <w:b/>
        </w:rPr>
        <w:t xml:space="preserve">Głosowania: </w:t>
      </w:r>
      <w:r>
        <w:br/>
        <w:t>Brak.</w:t>
      </w:r>
      <w:r>
        <w:br/>
      </w:r>
      <w:r>
        <w:br/>
      </w:r>
      <w:r w:rsidRPr="002B3B72">
        <w:rPr>
          <w:rFonts w:cstheme="minorHAnsi"/>
          <w:b/>
          <w:bCs/>
          <w:sz w:val="48"/>
          <w:szCs w:val="48"/>
        </w:rPr>
        <w:t>3. Przyjęcie protokołu z XXXV</w:t>
      </w:r>
      <w:r>
        <w:rPr>
          <w:rFonts w:cstheme="minorHAnsi"/>
          <w:b/>
          <w:bCs/>
          <w:sz w:val="48"/>
          <w:szCs w:val="48"/>
        </w:rPr>
        <w:t>I</w:t>
      </w:r>
      <w:r w:rsidRPr="002B3B72">
        <w:rPr>
          <w:rFonts w:cstheme="minorHAnsi"/>
          <w:b/>
          <w:bCs/>
          <w:sz w:val="48"/>
          <w:szCs w:val="48"/>
        </w:rPr>
        <w:t xml:space="preserve"> sesji.</w:t>
      </w:r>
    </w:p>
    <w:p w14:paraId="63CE2C54" w14:textId="77777777" w:rsidR="00D01D8D" w:rsidRDefault="00D01D8D" w:rsidP="00D01D8D">
      <w:r>
        <w:br/>
      </w:r>
      <w:r>
        <w:rPr>
          <w:b/>
        </w:rPr>
        <w:t>Głosowanie w sprawie: Przejęcie protokołu z XXXIV sesji.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50A85FB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7724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29E1C" w14:textId="77777777" w:rsidR="00D01D8D" w:rsidRDefault="00D01D8D" w:rsidP="008A187C">
            <w:pPr>
              <w:jc w:val="center"/>
            </w:pPr>
            <w:r>
              <w:t>Data głosowania: 29.04.2021 10:09</w:t>
            </w:r>
          </w:p>
        </w:tc>
      </w:tr>
      <w:tr w:rsidR="00D01D8D" w14:paraId="7A465C2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4E51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5AE9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784B521C" w14:textId="77777777" w:rsidR="00D01D8D" w:rsidRDefault="00D01D8D" w:rsidP="00D01D8D">
      <w:r>
        <w:br/>
      </w:r>
    </w:p>
    <w:p w14:paraId="7C99F0AF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0142939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54CC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ED40" w14:textId="77777777" w:rsidR="00D01D8D" w:rsidRDefault="00D01D8D" w:rsidP="008A187C">
            <w:pPr>
              <w:jc w:val="center"/>
            </w:pPr>
            <w:r>
              <w:t>Za: 12</w:t>
            </w:r>
          </w:p>
        </w:tc>
      </w:tr>
      <w:tr w:rsidR="00D01D8D" w14:paraId="602CBB5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759A" w14:textId="77777777" w:rsidR="00D01D8D" w:rsidRDefault="00D01D8D" w:rsidP="008A187C">
            <w:pPr>
              <w:jc w:val="center"/>
            </w:pPr>
            <w: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7C0D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78ABC75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BD06C" w14:textId="77777777" w:rsidR="00D01D8D" w:rsidRDefault="00D01D8D" w:rsidP="008A187C">
            <w:pPr>
              <w:jc w:val="center"/>
            </w:pPr>
            <w: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9494" w14:textId="77777777" w:rsidR="00D01D8D" w:rsidRDefault="00D01D8D" w:rsidP="008A187C">
            <w:pPr>
              <w:jc w:val="center"/>
            </w:pPr>
            <w:r>
              <w:t>Wstrzymało się: 1</w:t>
            </w:r>
          </w:p>
        </w:tc>
      </w:tr>
    </w:tbl>
    <w:p w14:paraId="710AF259" w14:textId="77777777" w:rsidR="00D01D8D" w:rsidRDefault="00D01D8D" w:rsidP="00D01D8D">
      <w:r>
        <w:br/>
      </w:r>
    </w:p>
    <w:p w14:paraId="4C0044E1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31"/>
        <w:gridCol w:w="1948"/>
        <w:gridCol w:w="3546"/>
      </w:tblGrid>
      <w:tr w:rsidR="00D01D8D" w14:paraId="7CE65B3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5204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3AF9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1BED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3926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6181C07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3DDB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B66D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527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B2AB2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37B1597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3C5F" w14:textId="77777777" w:rsidR="00D01D8D" w:rsidRDefault="00D01D8D" w:rsidP="008A187C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F4DC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686D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E289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6D52C71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1C51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2837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A92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65CCC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4539D73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940D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87058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AD9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80F4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681D31E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8397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288D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363E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0448" w14:textId="77777777" w:rsidR="00D01D8D" w:rsidRDefault="00D01D8D" w:rsidP="008A187C">
            <w:pPr>
              <w:jc w:val="center"/>
            </w:pPr>
            <w:r>
              <w:t>29.04.2021 10:09</w:t>
            </w:r>
          </w:p>
        </w:tc>
      </w:tr>
      <w:tr w:rsidR="00D01D8D" w14:paraId="06789D7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0F690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C541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F51BD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94B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850FBD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195F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2E20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489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567F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2959EE4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09D4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DADC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29B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8018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4132819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750FD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FE62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D4D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AEA7D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3256532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894C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03B8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A54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96862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6815396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14AC0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6F14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4F7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9C84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5C88F76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5999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FE01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216A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AA10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D31526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6710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78FA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D01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5977C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4901031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0C79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F2E96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05E8" w14:textId="77777777" w:rsidR="00D01D8D" w:rsidRDefault="00D01D8D" w:rsidP="008A187C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982E" w14:textId="77777777" w:rsidR="00D01D8D" w:rsidRDefault="00D01D8D" w:rsidP="008A187C">
            <w:pPr>
              <w:jc w:val="center"/>
            </w:pPr>
            <w:r>
              <w:t>29.04.2021 10:10</w:t>
            </w:r>
          </w:p>
        </w:tc>
      </w:tr>
      <w:tr w:rsidR="00D01D8D" w14:paraId="511D2CA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5B72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0E11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59F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71D7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</w:tbl>
    <w:p w14:paraId="674703EB" w14:textId="77777777" w:rsidR="00D01D8D" w:rsidRDefault="00D01D8D" w:rsidP="00D01D8D"/>
    <w:p w14:paraId="2A6E34E0" w14:textId="77777777" w:rsidR="00D01D8D" w:rsidRDefault="00D01D8D" w:rsidP="00D01D8D"/>
    <w:p w14:paraId="60EF3B6E" w14:textId="77777777" w:rsidR="00D01D8D" w:rsidRDefault="00D01D8D" w:rsidP="00D01D8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48"/>
          <w:szCs w:val="48"/>
        </w:rPr>
      </w:pPr>
      <w:r w:rsidRPr="002B3B72">
        <w:rPr>
          <w:rFonts w:asciiTheme="minorHAnsi" w:hAnsiTheme="minorHAnsi" w:cstheme="minorHAnsi"/>
          <w:b/>
          <w:bCs/>
          <w:sz w:val="48"/>
          <w:szCs w:val="48"/>
        </w:rPr>
        <w:t>Komunikaty.</w:t>
      </w:r>
    </w:p>
    <w:p w14:paraId="54C7E4CB" w14:textId="77777777" w:rsidR="00D01D8D" w:rsidRPr="002B3B72" w:rsidRDefault="00D01D8D" w:rsidP="00D01D8D">
      <w:pPr>
        <w:pStyle w:val="Akapitzlis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sz w:val="48"/>
          <w:szCs w:val="48"/>
        </w:rPr>
      </w:pPr>
    </w:p>
    <w:p w14:paraId="13A126ED" w14:textId="77777777" w:rsidR="00D01D8D" w:rsidRDefault="00D01D8D" w:rsidP="00D01D8D">
      <w:pPr>
        <w:pStyle w:val="Akapitzlist"/>
        <w:overflowPunct w:val="0"/>
        <w:autoSpaceDE w:val="0"/>
        <w:autoSpaceDN w:val="0"/>
        <w:adjustRightInd w:val="0"/>
        <w:ind w:firstLine="696"/>
        <w:jc w:val="both"/>
        <w:textAlignment w:val="baseline"/>
      </w:pPr>
      <w:r w:rsidRPr="0091472A">
        <w:t xml:space="preserve">O głos poprosił Starosta Powiatu </w:t>
      </w:r>
      <w:r>
        <w:t>L</w:t>
      </w:r>
      <w:r w:rsidRPr="0091472A">
        <w:t>wóweckiego Pan Daniel Koko.</w:t>
      </w:r>
      <w:r>
        <w:t xml:space="preserve"> Przedstawił plan rozwoju sieci dróg. Starosta nawiązał do współpracy z samorządami wspólnych gmin należących do powiatu lwóweckiego. Starosta również wspomniał jakie dofinansowanie dostał powiat lwówecki z funduszu dróg samorządowych. Poruszony został temat deklaracji burmistrzów o współfinansowanie 25% całego kosztu zadania. Omówiona została inwestycja, która będzie zrealizowana w 2021r. tj. droga powiatowa Chmielno-Zbylutów -</w:t>
      </w:r>
      <w:proofErr w:type="spellStart"/>
      <w:r>
        <w:t>Skorzynice</w:t>
      </w:r>
      <w:proofErr w:type="spellEnd"/>
      <w:r>
        <w:t>.</w:t>
      </w:r>
    </w:p>
    <w:p w14:paraId="285F0A25" w14:textId="77777777" w:rsidR="00D01D8D" w:rsidRPr="0091472A" w:rsidRDefault="00D01D8D" w:rsidP="00D01D8D">
      <w:pPr>
        <w:spacing w:line="360" w:lineRule="auto"/>
        <w:rPr>
          <w:rFonts w:ascii="Times New Roman" w:hAnsi="Times New Roman"/>
          <w:sz w:val="24"/>
          <w:szCs w:val="24"/>
        </w:rPr>
      </w:pPr>
      <w:r w:rsidRPr="00DD3247">
        <w:rPr>
          <w:rFonts w:ascii="Times New Roman" w:hAnsi="Times New Roman" w:cs="Times New Roman"/>
          <w:sz w:val="24"/>
          <w:szCs w:val="24"/>
        </w:rPr>
        <w:t>Integraln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3247">
        <w:rPr>
          <w:rFonts w:ascii="Times New Roman" w:hAnsi="Times New Roman" w:cs="Times New Roman"/>
          <w:sz w:val="24"/>
          <w:szCs w:val="24"/>
        </w:rPr>
        <w:t xml:space="preserve"> częś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DD3247">
        <w:rPr>
          <w:rFonts w:ascii="Times New Roman" w:hAnsi="Times New Roman" w:cs="Times New Roman"/>
          <w:sz w:val="24"/>
          <w:szCs w:val="24"/>
        </w:rPr>
        <w:t xml:space="preserve"> niniejsze</w:t>
      </w:r>
      <w:r>
        <w:rPr>
          <w:rFonts w:ascii="Times New Roman" w:hAnsi="Times New Roman" w:cs="Times New Roman"/>
          <w:sz w:val="24"/>
          <w:szCs w:val="24"/>
        </w:rPr>
        <w:t xml:space="preserve">j wypowiedzi </w:t>
      </w:r>
      <w:r w:rsidRPr="00DD3247">
        <w:rPr>
          <w:rFonts w:ascii="Times New Roman" w:hAnsi="Times New Roman" w:cs="Times New Roman"/>
          <w:sz w:val="24"/>
          <w:szCs w:val="24"/>
        </w:rPr>
        <w:t xml:space="preserve"> umieszczon</w:t>
      </w:r>
      <w:r>
        <w:rPr>
          <w:rFonts w:ascii="Times New Roman" w:hAnsi="Times New Roman" w:cs="Times New Roman"/>
          <w:sz w:val="24"/>
          <w:szCs w:val="24"/>
        </w:rPr>
        <w:t xml:space="preserve">a jest </w:t>
      </w:r>
      <w:r w:rsidRPr="00DD3247">
        <w:rPr>
          <w:rFonts w:ascii="Times New Roman" w:hAnsi="Times New Roman" w:cs="Times New Roman"/>
          <w:sz w:val="24"/>
          <w:szCs w:val="24"/>
        </w:rPr>
        <w:t xml:space="preserve">na stronie internetowej pod adresem: </w:t>
      </w:r>
      <w:r w:rsidRPr="005B503F">
        <w:rPr>
          <w:rFonts w:ascii="Times New Roman" w:hAnsi="Times New Roman" w:cs="Times New Roman"/>
          <w:color w:val="FF0000"/>
          <w:sz w:val="24"/>
          <w:szCs w:val="24"/>
        </w:rPr>
        <w:t>https://www.bip.lwowekslaski.pl/wiadomosci/11791/wiadomosc/569358/xxxv_sesja_rady_miejskiej_w_lwowku_slaskim__transmisja_na_zywo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115022F" w14:textId="77777777" w:rsidR="00D01D8D" w:rsidRPr="002B3B72" w:rsidRDefault="00D01D8D" w:rsidP="00D01D8D">
      <w:pPr>
        <w:pStyle w:val="Akapitzlist"/>
        <w:numPr>
          <w:ilvl w:val="0"/>
          <w:numId w:val="22"/>
        </w:num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B3B72">
        <w:rPr>
          <w:rFonts w:asciiTheme="minorHAnsi" w:hAnsiTheme="minorHAnsi" w:cstheme="minorHAnsi"/>
          <w:b/>
          <w:sz w:val="48"/>
          <w:szCs w:val="48"/>
        </w:rPr>
        <w:t>Interpelacje i zapytania radnych.</w:t>
      </w:r>
    </w:p>
    <w:p w14:paraId="7E01AF9E" w14:textId="77777777" w:rsidR="00D01D8D" w:rsidRPr="002B3B72" w:rsidRDefault="00D01D8D" w:rsidP="00D01D8D">
      <w:pPr>
        <w:pStyle w:val="Akapitzlist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21BB4BD8" w14:textId="77777777" w:rsidR="00D01D8D" w:rsidRDefault="00D01D8D" w:rsidP="00D01D8D">
      <w:pPr>
        <w:pStyle w:val="Akapitzlist"/>
        <w:rPr>
          <w:bCs/>
          <w:sz w:val="40"/>
          <w:szCs w:val="40"/>
        </w:rPr>
      </w:pPr>
    </w:p>
    <w:p w14:paraId="2959524B" w14:textId="77777777" w:rsidR="00D01D8D" w:rsidRDefault="00D01D8D" w:rsidP="00D01D8D">
      <w:pPr>
        <w:pStyle w:val="Akapitzlist"/>
        <w:jc w:val="both"/>
        <w:rPr>
          <w:bCs/>
        </w:rPr>
      </w:pPr>
      <w:r>
        <w:rPr>
          <w:b/>
        </w:rPr>
        <w:lastRenderedPageBreak/>
        <w:t xml:space="preserve">Radna Elżbieta </w:t>
      </w:r>
      <w:proofErr w:type="spellStart"/>
      <w:r>
        <w:rPr>
          <w:b/>
        </w:rPr>
        <w:t>Ugrynowicz</w:t>
      </w:r>
      <w:proofErr w:type="spellEnd"/>
      <w:r>
        <w:rPr>
          <w:b/>
        </w:rPr>
        <w:t xml:space="preserve">- </w:t>
      </w:r>
      <w:r w:rsidRPr="003860BF">
        <w:rPr>
          <w:bCs/>
        </w:rPr>
        <w:t xml:space="preserve">w sprawie oznakowania oraz ustawienia specjalnych pojemników na zużyte baterie na terenie Cmentarza Komunalnego w Lwówku Śląskim. </w:t>
      </w:r>
    </w:p>
    <w:p w14:paraId="62B6E342" w14:textId="77777777" w:rsidR="00D01D8D" w:rsidRPr="003860BF" w:rsidRDefault="00D01D8D" w:rsidP="00D01D8D">
      <w:pPr>
        <w:pStyle w:val="Akapitzlist"/>
        <w:jc w:val="both"/>
        <w:rPr>
          <w:bCs/>
        </w:rPr>
      </w:pPr>
    </w:p>
    <w:p w14:paraId="1D3936EB" w14:textId="77777777" w:rsidR="00D01D8D" w:rsidRDefault="00D01D8D" w:rsidP="00D01D8D">
      <w:pPr>
        <w:pStyle w:val="Akapitzlist"/>
        <w:rPr>
          <w:bCs/>
        </w:rPr>
      </w:pPr>
      <w:r w:rsidRPr="00FA26AA">
        <w:rPr>
          <w:b/>
        </w:rPr>
        <w:t xml:space="preserve">Radny Tadeusz </w:t>
      </w:r>
      <w:proofErr w:type="spellStart"/>
      <w:r w:rsidRPr="00FA26AA">
        <w:rPr>
          <w:b/>
        </w:rPr>
        <w:t>Koblak</w:t>
      </w:r>
      <w:proofErr w:type="spellEnd"/>
      <w:r w:rsidRPr="00FA26AA">
        <w:rPr>
          <w:bCs/>
        </w:rPr>
        <w:t xml:space="preserve"> </w:t>
      </w:r>
      <w:r>
        <w:rPr>
          <w:bCs/>
        </w:rPr>
        <w:t>–</w:t>
      </w:r>
      <w:r w:rsidRPr="00FA26AA">
        <w:rPr>
          <w:bCs/>
        </w:rPr>
        <w:t xml:space="preserve"> </w:t>
      </w:r>
      <w:r>
        <w:rPr>
          <w:bCs/>
        </w:rPr>
        <w:t>złożył zapytanie w sprawie remontu świetlicy.</w:t>
      </w:r>
    </w:p>
    <w:p w14:paraId="36FC83FA" w14:textId="77777777" w:rsidR="00D01D8D" w:rsidRDefault="00D01D8D" w:rsidP="00D01D8D">
      <w:pPr>
        <w:pStyle w:val="Akapitzlist"/>
        <w:rPr>
          <w:bCs/>
          <w:sz w:val="40"/>
          <w:szCs w:val="40"/>
        </w:rPr>
      </w:pPr>
      <w:r w:rsidRPr="003F31D2">
        <w:rPr>
          <w:b/>
        </w:rPr>
        <w:t>Radny Mateusz Rusinek</w:t>
      </w:r>
      <w:r>
        <w:rPr>
          <w:bCs/>
          <w:sz w:val="40"/>
          <w:szCs w:val="40"/>
        </w:rPr>
        <w:t xml:space="preserve"> – </w:t>
      </w:r>
      <w:r w:rsidRPr="003F31D2">
        <w:rPr>
          <w:bCs/>
        </w:rPr>
        <w:t>poprosił o remont mostu w Pł</w:t>
      </w:r>
      <w:r>
        <w:rPr>
          <w:bCs/>
        </w:rPr>
        <w:t>ó</w:t>
      </w:r>
      <w:r w:rsidRPr="003F31D2">
        <w:rPr>
          <w:bCs/>
        </w:rPr>
        <w:t>czkach Górnych.</w:t>
      </w:r>
    </w:p>
    <w:p w14:paraId="105FE6EA" w14:textId="77777777" w:rsidR="00D01D8D" w:rsidRDefault="00D01D8D" w:rsidP="00D01D8D">
      <w:pPr>
        <w:pStyle w:val="Akapitzlist"/>
        <w:spacing w:line="360" w:lineRule="auto"/>
      </w:pPr>
    </w:p>
    <w:p w14:paraId="4A2A515C" w14:textId="77777777" w:rsidR="00D01D8D" w:rsidRPr="002B3B72" w:rsidRDefault="00D01D8D" w:rsidP="00D01D8D">
      <w:pPr>
        <w:pStyle w:val="Akapitzlist"/>
        <w:numPr>
          <w:ilvl w:val="0"/>
          <w:numId w:val="22"/>
        </w:num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B3B72">
        <w:rPr>
          <w:rFonts w:asciiTheme="minorHAnsi" w:hAnsiTheme="minorHAnsi" w:cstheme="minorHAnsi"/>
          <w:b/>
          <w:sz w:val="48"/>
          <w:szCs w:val="48"/>
        </w:rPr>
        <w:t>Odpowiedzi na interpelacje i zapytania.</w:t>
      </w:r>
    </w:p>
    <w:p w14:paraId="548012A8" w14:textId="77777777" w:rsidR="00D01D8D" w:rsidRPr="002B3B72" w:rsidRDefault="00D01D8D" w:rsidP="00D01D8D">
      <w:pPr>
        <w:pStyle w:val="Akapitzlist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5058A7DF" w14:textId="77777777" w:rsidR="00D01D8D" w:rsidRPr="00F20FDC" w:rsidRDefault="00D01D8D" w:rsidP="00D01D8D">
      <w:pPr>
        <w:pStyle w:val="Akapitzlist"/>
        <w:rPr>
          <w:bCs/>
          <w:sz w:val="36"/>
          <w:szCs w:val="36"/>
        </w:rPr>
      </w:pPr>
    </w:p>
    <w:p w14:paraId="742D04FA" w14:textId="77777777" w:rsidR="00D01D8D" w:rsidRPr="00534F22" w:rsidRDefault="00D01D8D" w:rsidP="00D01D8D">
      <w:pPr>
        <w:spacing w:line="360" w:lineRule="auto"/>
        <w:rPr>
          <w:color w:val="FF0000"/>
        </w:rPr>
      </w:pPr>
      <w:r w:rsidRPr="00534F22">
        <w:t xml:space="preserve">Integralną częścią niniejszego protokołu są odpowiedzi na interpelacje i zapytania umieszczone na stronie internetowej pod adresem: </w:t>
      </w:r>
      <w:r w:rsidRPr="00534F22">
        <w:rPr>
          <w:color w:val="FF0000"/>
        </w:rPr>
        <w:t>interpelacjehttp://www.bip.lwowekslaski.pl/wiadomosci/11820/interpelacje_i_zapytania</w:t>
      </w:r>
    </w:p>
    <w:p w14:paraId="7E24EB65" w14:textId="77777777" w:rsidR="00D01D8D" w:rsidRPr="002B3B72" w:rsidRDefault="00D01D8D" w:rsidP="00D01D8D">
      <w:pPr>
        <w:spacing w:line="276" w:lineRule="auto"/>
        <w:jc w:val="center"/>
        <w:rPr>
          <w:b/>
          <w:bCs/>
          <w:sz w:val="48"/>
          <w:szCs w:val="48"/>
        </w:rPr>
      </w:pPr>
      <w:r w:rsidRPr="002B3B72">
        <w:rPr>
          <w:b/>
          <w:bCs/>
          <w:sz w:val="48"/>
          <w:szCs w:val="48"/>
        </w:rPr>
        <w:t>7. Informacja o działalności Burmistrza między sesjami od dnia 20 marca 2021 r. do dnia 19 kwietnia 2021 r.</w:t>
      </w:r>
    </w:p>
    <w:p w14:paraId="69677634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Organizacja w dniach 27 i 28 marca 2021 r. wielkanocnego jarmarku potraw, stroików i wypieków świątecznych. </w:t>
      </w:r>
    </w:p>
    <w:p w14:paraId="412E941D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Udział Zastępcy Burmistrza Gminy i Miasta Lwówek Śląski w Zgromadzeniu Wspólników Przedsiębiorstwa Gospodarki Komunalnej SANIKOM Spółka z o.o. w Lubawce w dniu 8 kwietnia 2021 r., które odbyło się on-line. </w:t>
      </w:r>
    </w:p>
    <w:p w14:paraId="32F4F39A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W dniu 10 kwietnia 2021 r. odbył się finał III Powiatowego Konkursu Historycznego, którego tematem przewodnim była mitologia grecka. Patronat honorowy nad konkursem objęli: Burmistrz Gminy i Miasta Lwówek Śląski Pani Mariola </w:t>
      </w:r>
      <w:proofErr w:type="spellStart"/>
      <w:r w:rsidRPr="00534F22">
        <w:t>Szczęsna</w:t>
      </w:r>
      <w:proofErr w:type="spellEnd"/>
      <w:r w:rsidRPr="00534F22">
        <w:t xml:space="preserve"> oraz Starosta Lwówecki Pan Daniel Koko. I miejsce zajęła Liliana </w:t>
      </w:r>
      <w:proofErr w:type="spellStart"/>
      <w:r w:rsidRPr="00534F22">
        <w:t>Dykier</w:t>
      </w:r>
      <w:proofErr w:type="spellEnd"/>
      <w:r w:rsidRPr="00534F22">
        <w:t xml:space="preserve"> ze Szkoły Podstawowej nr 3 w Lwówku Śląskim, II miejsce zajęła Zofia ze Szkoły Podstawowej nr 1 w Gryfowie Śląskim, III miejsce zajęła natomiast Weronika Wrońska uczennica Szkoły Podstawowej nr 3 w Lwówku Śląskim. Organizatorami konkursu byli Szkoła Podstawowa nr 3 im. Szarych Szeregów w Lwówku Śląskim i Powiatowy Ośrodek Rozwoju Edukacji w Lwówku Śląskim. </w:t>
      </w:r>
    </w:p>
    <w:p w14:paraId="7A323754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Spotkanie Władz Gminy z Dolnośląskim Wojewódzkim Konserwatorem Zabytków </w:t>
      </w:r>
      <w:r w:rsidRPr="00534F22">
        <w:br/>
        <w:t xml:space="preserve">we Wrocławiu w Delegaturze w Jeleniej Górze w dniu 23 kwietnia 2021 r. w sprawie budynku dawnej słodowni.  </w:t>
      </w:r>
    </w:p>
    <w:p w14:paraId="7381904B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W dniu </w:t>
      </w:r>
      <w:r w:rsidRPr="00534F22">
        <w:rPr>
          <w:color w:val="000000"/>
        </w:rPr>
        <w:t xml:space="preserve">22.03.2021 r. unieważnione zostało postępowanie na realizację zadania </w:t>
      </w:r>
      <w:r w:rsidRPr="00534F22">
        <w:rPr>
          <w:color w:val="000000"/>
        </w:rPr>
        <w:br/>
        <w:t xml:space="preserve">pn.: </w:t>
      </w:r>
      <w:r w:rsidRPr="00534F22">
        <w:t xml:space="preserve">„Wsparcie potencjału turystycznego Lwówka Śląskiego i </w:t>
      </w:r>
      <w:proofErr w:type="spellStart"/>
      <w:r w:rsidRPr="00534F22">
        <w:t>Chrastavy</w:t>
      </w:r>
      <w:proofErr w:type="spellEnd"/>
      <w:r w:rsidRPr="00534F22">
        <w:t xml:space="preserve">” w ramach FM </w:t>
      </w:r>
      <w:proofErr w:type="spellStart"/>
      <w:r w:rsidRPr="00534F22">
        <w:t>Nisa</w:t>
      </w:r>
      <w:proofErr w:type="spellEnd"/>
      <w:r w:rsidRPr="00534F22">
        <w:t>-Nysa INTERREG V-A Republika Czeska – Polska 2014-2020.</w:t>
      </w:r>
    </w:p>
    <w:p w14:paraId="4C8973F9" w14:textId="77777777" w:rsidR="00D01D8D" w:rsidRPr="00534F22" w:rsidRDefault="00D01D8D" w:rsidP="00D01D8D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534F22">
        <w:rPr>
          <w:sz w:val="24"/>
          <w:szCs w:val="24"/>
        </w:rPr>
        <w:lastRenderedPageBreak/>
        <w:t xml:space="preserve">- Dnia 22.03.2021r. ponownie </w:t>
      </w:r>
      <w:r w:rsidRPr="00534F22">
        <w:rPr>
          <w:color w:val="000000"/>
          <w:sz w:val="24"/>
          <w:szCs w:val="24"/>
        </w:rPr>
        <w:t>zaproszono Wykonawców do złożenia oferty</w:t>
      </w:r>
      <w:r w:rsidRPr="00534F22">
        <w:rPr>
          <w:sz w:val="24"/>
          <w:szCs w:val="24"/>
        </w:rPr>
        <w:t xml:space="preserve"> </w:t>
      </w:r>
      <w:r w:rsidRPr="00534F22">
        <w:rPr>
          <w:sz w:val="24"/>
          <w:szCs w:val="24"/>
        </w:rPr>
        <w:br/>
        <w:t>na realizację zadania pn.: „Wsparcie potencjału turystycznego Lwówka Śląskiego</w:t>
      </w:r>
      <w:r w:rsidRPr="00534F22">
        <w:rPr>
          <w:sz w:val="24"/>
          <w:szCs w:val="24"/>
        </w:rPr>
        <w:br/>
        <w:t xml:space="preserve">i </w:t>
      </w:r>
      <w:proofErr w:type="spellStart"/>
      <w:r w:rsidRPr="00534F22">
        <w:rPr>
          <w:sz w:val="24"/>
          <w:szCs w:val="24"/>
        </w:rPr>
        <w:t>Chrastavy</w:t>
      </w:r>
      <w:proofErr w:type="spellEnd"/>
      <w:r w:rsidRPr="00534F22">
        <w:rPr>
          <w:sz w:val="24"/>
          <w:szCs w:val="24"/>
        </w:rPr>
        <w:t xml:space="preserve">” w ramach FM </w:t>
      </w:r>
      <w:proofErr w:type="spellStart"/>
      <w:r w:rsidRPr="00534F22">
        <w:rPr>
          <w:sz w:val="24"/>
          <w:szCs w:val="24"/>
        </w:rPr>
        <w:t>Nisa</w:t>
      </w:r>
      <w:proofErr w:type="spellEnd"/>
      <w:r w:rsidRPr="00534F22">
        <w:rPr>
          <w:sz w:val="24"/>
          <w:szCs w:val="24"/>
        </w:rPr>
        <w:t xml:space="preserve">-Nysa INTERREG V-A Republika Czeska – Polska 2014-2020. Projekt realizowany jest w latach 2020-2021. Celem realizacji projektu jest stworzenie atrakcyjnej, wielofunkcyjnej i ogólnodostępnej przestrzeni rekreacyjnej, edukacyjnej i kulturalnej w parku miejskim w Lwówku Śląskim. Dnia 07.04.2021 r. o godz. 10:00 upłynął termin składania ofert. Wpłynęły 2 oferty </w:t>
      </w:r>
      <w:r w:rsidRPr="00534F22">
        <w:rPr>
          <w:sz w:val="24"/>
          <w:szCs w:val="24"/>
        </w:rPr>
        <w:br/>
        <w:t>w przedziale cenowym od 79 902,01 zł do 103 320,00 zł brutto. Trwa weryfikacja ofert.</w:t>
      </w:r>
    </w:p>
    <w:p w14:paraId="5032F27F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 xml:space="preserve">W dniu 23.03.2021 r. ogłoszono postępowanie na realizację zadania pn.: „Budowa Przystani Izerskiej w miejscowości Brunów: Etap I”. Termin składania ofert upłynął </w:t>
      </w:r>
      <w:r w:rsidRPr="00534F22">
        <w:rPr>
          <w:bCs/>
        </w:rPr>
        <w:br/>
        <w:t>w dniu 07.04.2021 r. o godz. 10:00. Nie wpłynęła żadna oferta. Dnia 08.04.2021 r. postępowanie zostało unieważnione.</w:t>
      </w:r>
    </w:p>
    <w:p w14:paraId="4D8DC036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 xml:space="preserve">- </w:t>
      </w:r>
      <w:r w:rsidRPr="00534F22">
        <w:t xml:space="preserve">Dnia 19.04.2021 r. ogłoszono drugie postępowanie na realizację zadania </w:t>
      </w:r>
      <w:r w:rsidRPr="00534F22">
        <w:br/>
        <w:t>pn.: „Budowa Przystani Izerskiej w miejscowości Brunów: Etap I”. Termin składania ofert upływa dnia 04.05.2021 r. o godz. 10:00.</w:t>
      </w:r>
    </w:p>
    <w:p w14:paraId="5213BBCC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W dniu 25.03.2021 r. złożony został wniosek do Urzędu Marszałkowskiego Województwa Dolnośląskiego </w:t>
      </w:r>
      <w:r w:rsidRPr="00534F22">
        <w:rPr>
          <w:color w:val="000000"/>
        </w:rPr>
        <w:t xml:space="preserve">o przyznanie pomocy finansowej z budżetu Województwa Dolnośląskiego w 2021 roku dla gmin na bieżące utrzymanie urządzeń melioracji wodnych będących własnością gminy na realizację zadania </w:t>
      </w:r>
      <w:r w:rsidRPr="00534F22">
        <w:rPr>
          <w:color w:val="000000"/>
        </w:rPr>
        <w:br/>
        <w:t xml:space="preserve">pn.: „Utrzymanie urządzeń melioracji wodnych w miejscowościach: </w:t>
      </w:r>
      <w:proofErr w:type="spellStart"/>
      <w:r w:rsidRPr="00534F22">
        <w:rPr>
          <w:color w:val="000000"/>
        </w:rPr>
        <w:t>Skorzynice</w:t>
      </w:r>
      <w:proofErr w:type="spellEnd"/>
      <w:r w:rsidRPr="00534F22">
        <w:rPr>
          <w:color w:val="000000"/>
        </w:rPr>
        <w:t xml:space="preserve">, Dłużec i Lwówek Śląski”. </w:t>
      </w:r>
      <w:r w:rsidRPr="00534F22">
        <w:t xml:space="preserve">Wartość zadania wynosi 29.465,00 zł, wnioskowana kwota dofinansowania 14.729,00 zł (tj. 49,99 %). </w:t>
      </w:r>
    </w:p>
    <w:p w14:paraId="5A185554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Dnia 26.03.2021 r. o godz. 10:00 upłynął termin składania ofert na realizację zadania pn.: „Rewitalizacja Parku Miejskiego w Lwówku Śląskim – wykonanie pokrycia dachu plenerowej sceny koncertowej”. Wpłynęła 1 oferta na kwotę 31.980,00 zł brutto. Dnia 21.04.2021 r. została zawarta umowa z PRR Budownictwo Paweł Pajda z siedzibą </w:t>
      </w:r>
      <w:r w:rsidRPr="00534F22">
        <w:br/>
        <w:t xml:space="preserve">w Płocku na kwotę 31.980,00 zł brutto. Termin realizacji umowy do dnia 28.05.2021 r. </w:t>
      </w:r>
    </w:p>
    <w:p w14:paraId="728E57A5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Dnia 31.03.2021r. zawarta została umowa z </w:t>
      </w:r>
      <w:r w:rsidRPr="00534F22">
        <w:rPr>
          <w:color w:val="000000"/>
        </w:rPr>
        <w:t xml:space="preserve">Przedsiębiorstwem Gospodarki Komunalnej „SANIKOM” Sp. z o. o. z siedzibą w Lubawce na realizację zadania </w:t>
      </w:r>
      <w:r w:rsidRPr="00534F22">
        <w:rPr>
          <w:color w:val="000000"/>
        </w:rPr>
        <w:br/>
        <w:t xml:space="preserve">pn.: </w:t>
      </w:r>
      <w:r w:rsidRPr="00534F22">
        <w:t xml:space="preserve">„Zarządzanie obiektami gminnymi: Część I - Zarządzanie składowiskiem odpadów innych niż niebezpieczne i obojętne w Płóczkach Dolnych” z kwotą </w:t>
      </w:r>
      <w:r w:rsidRPr="00534F22">
        <w:rPr>
          <w:color w:val="000000"/>
        </w:rPr>
        <w:t>214 462,80 zł brutto. Termin realizacji umowy: 30.03.2022 r.</w:t>
      </w:r>
    </w:p>
    <w:p w14:paraId="59C556DE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color w:val="000000"/>
        </w:rPr>
        <w:t xml:space="preserve">W dniu 23.04.2021 r. ogłoszono postępowanie na realizację zadania pn.: „Opracowanie dokumentacji projektowych przebudowy dróg na terenie Gminy i Miasta Lwówek Śląski wraz z pełnieniem nadzoru autorskiego, z podziałem na części”. </w:t>
      </w:r>
    </w:p>
    <w:p w14:paraId="02A25B4B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1: Opracowanie dokumentacji projektowej dla zadania „Przebudowa drogi dojazdowej do gruntów rolnych w obrębie 0004 Lwówka Śląskiego na działce nr 5”; Część 2: Opracowanie dokumentacji projektowej dla zadania „Przebudowa drogi dojazdowej do gruntów rolnych w obrębie 0004 Lwówka Śląskiego na działce nr 97”; Część 3: Opracowanie dokumentacji projektowej dla zadania „Wykonanie nawierzchni bitumicznych na drogach wiejskich – Przebudowa drogi w miejscowości Kotliska, </w:t>
      </w:r>
      <w:r w:rsidRPr="00534F22">
        <w:br/>
        <w:t xml:space="preserve">dz. nr 188”; </w:t>
      </w:r>
    </w:p>
    <w:p w14:paraId="2994FB27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4: Opracowanie dokumentacji projektowej dla zadania „Wykonanie nawierzchni bitumicznych na drogach wiejskich – Przebudowa drogi w miejscowości </w:t>
      </w:r>
      <w:proofErr w:type="spellStart"/>
      <w:r w:rsidRPr="00534F22">
        <w:t>Mojesz</w:t>
      </w:r>
      <w:proofErr w:type="spellEnd"/>
      <w:r w:rsidRPr="00534F22">
        <w:t xml:space="preserve">, </w:t>
      </w:r>
      <w:r w:rsidRPr="00534F22">
        <w:br/>
        <w:t xml:space="preserve">dz. nr 178”; </w:t>
      </w:r>
    </w:p>
    <w:p w14:paraId="5373D5C5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5: Opracowanie dokumentacji projektowej dla zadania „Wykonanie nawierzchni bitumicznych na drogach wiejskich – Przebudowa drogi w miejscowości </w:t>
      </w:r>
      <w:proofErr w:type="spellStart"/>
      <w:r w:rsidRPr="00534F22">
        <w:t>Mojesz</w:t>
      </w:r>
      <w:proofErr w:type="spellEnd"/>
      <w:r w:rsidRPr="00534F22">
        <w:t xml:space="preserve">, </w:t>
      </w:r>
      <w:r w:rsidRPr="00534F22">
        <w:br/>
        <w:t xml:space="preserve">dz. nr 185”; </w:t>
      </w:r>
    </w:p>
    <w:p w14:paraId="1DDCC5CD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lastRenderedPageBreak/>
        <w:t xml:space="preserve">Część 6: Opracowanie dokumentacji projektowej dla zadania „Wykonanie nawierzchni bitumicznych na drogach wiejskich – Przebudowa drogi w miejscowości Niwnice, </w:t>
      </w:r>
      <w:r w:rsidRPr="00534F22">
        <w:br/>
        <w:t xml:space="preserve">dz. nr 47/3, 47/15, 49/26”; </w:t>
      </w:r>
    </w:p>
    <w:p w14:paraId="399D1E24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7: Opracowanie dokumentacji projektowej dla zadania „Wykonanie nawierzchni bitumicznych na drogach wiejskich – Przebudowa drogi w miejscowościach Płóczki Dolne i Lwówek Śląski, dz. nr 11, 18, 21, 36/1, 38/3, 755”; </w:t>
      </w:r>
    </w:p>
    <w:p w14:paraId="5B9A2EA8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8: Opracowanie dokumentacji projektowej dla zadania „Wykonanie nawierzchni bitumicznych na drogach wiejskich – Przebudowa drogi w miejscowości Płóczki Dolne, dz. nr 183/3, 255/1”; </w:t>
      </w:r>
    </w:p>
    <w:p w14:paraId="44FCCC3B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9: Opracowanie dokumentacji projektowej dla zadania „Przebudowa ulicy Widnica w Lwówku Śląskim”; </w:t>
      </w:r>
    </w:p>
    <w:p w14:paraId="3133CE2C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10: Opracowanie dokumentacji projektowej dla zadania „Wykonanie nawierzchni bitumicznych na drogach wiejskich – Przebudowa drogi w miejscowości Bielanka, dz. nr 102, 111/1”; </w:t>
      </w:r>
    </w:p>
    <w:p w14:paraId="2B79468D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11: Opracowanie dokumentacji projektowej dla zadania „Wykonanie nawierzchni bitumicznych na drogach wiejskich – Przebudowa drogi w miejscowości Chmielno, dz. nr 623/3, 629, 630/1, 630/2, 630/3, 754”; </w:t>
      </w:r>
    </w:p>
    <w:p w14:paraId="66945D85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12: Opracowanie dokumentacji projektowej dla zadania „Wykonanie nawierzchni bitumicznych na drogach wiejskich – Przebudowa drogi w miejscowości </w:t>
      </w:r>
      <w:proofErr w:type="spellStart"/>
      <w:r w:rsidRPr="00534F22">
        <w:t>Mojesz</w:t>
      </w:r>
      <w:proofErr w:type="spellEnd"/>
      <w:r w:rsidRPr="00534F22">
        <w:t xml:space="preserve">, dz. nr 218”; </w:t>
      </w:r>
    </w:p>
    <w:p w14:paraId="64D4B066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13: Opracowanie dokumentacji projektowej dla zadania „Wykonanie nawierzchni bitumicznych na drogach wiejskich – Przebudowa drogi w miejscowości </w:t>
      </w:r>
      <w:proofErr w:type="spellStart"/>
      <w:r w:rsidRPr="00534F22">
        <w:t>Mojesz</w:t>
      </w:r>
      <w:proofErr w:type="spellEnd"/>
      <w:r w:rsidRPr="00534F22">
        <w:t xml:space="preserve">, dz. nr 337”; </w:t>
      </w:r>
    </w:p>
    <w:p w14:paraId="4E802746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14: Opracowanie dokumentacji projektowej dla zadania „Wykonanie nawierzchni bitumicznych na drogach wiejskich – Przebudowa drogi w miejscowości Sobota, dz. nr 257”; </w:t>
      </w:r>
    </w:p>
    <w:p w14:paraId="256F89B0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15: Opracowanie dokumentacji projektowej dla zadania „Wykonanie nawierzchni bitumicznych na drogach wiejskich – Przebudowa drogi w miejscowości Ustronie, dz. nr 159”; </w:t>
      </w:r>
    </w:p>
    <w:p w14:paraId="4301F5EF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Część 16: Opracowanie dokumentacji projektowej dla zadania „Wykonanie nawierzchni bitumicznych na drogach wiejskich – Przebudowa drogi w miejscowości Ustronie, dz. nr 169”. </w:t>
      </w:r>
    </w:p>
    <w:p w14:paraId="3D44B93A" w14:textId="77777777" w:rsidR="00D01D8D" w:rsidRPr="00534F22" w:rsidRDefault="00D01D8D" w:rsidP="00D01D8D">
      <w:pPr>
        <w:pStyle w:val="Akapitzlist"/>
        <w:shd w:val="clear" w:color="auto" w:fill="FFFFFF"/>
        <w:tabs>
          <w:tab w:val="left" w:pos="720"/>
        </w:tabs>
        <w:ind w:left="357"/>
        <w:jc w:val="both"/>
      </w:pPr>
      <w:r w:rsidRPr="00534F22">
        <w:rPr>
          <w:color w:val="000000"/>
        </w:rPr>
        <w:t xml:space="preserve">Termin składania ofert upływa dnia 04.05.2021 r. o godz. 10:00. </w:t>
      </w:r>
    </w:p>
    <w:p w14:paraId="1082B306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bookmarkStart w:id="0" w:name="_Hlk69898580"/>
      <w:r w:rsidRPr="00534F22">
        <w:t xml:space="preserve">Po zweryfikowaniu złożonych wniosków o udzielenie dotacji, w oparciu o kryteria zatwierdzone przez Zarząd Województwa Dolnośląskiego oraz na podstawie Planu zadań rekultywacyjnych na rok 2021, z budżetu Województwa Dolnośląskiego przyznano pomoc finansową w formie dotacji celowej na finansowanie ochrony, rekultywacji i poprawy jakości gruntów rolnych na zadanie rekultywacyjne </w:t>
      </w:r>
      <w:r w:rsidRPr="00534F22">
        <w:br/>
        <w:t>pn.: „Przebudowa drogi dojazdowej do gruntów rolnych w obrębie 0004 Lwówka Śląskiego na działce nr 5” w wysokości 189 000,00 zł.</w:t>
      </w:r>
    </w:p>
    <w:bookmarkEnd w:id="0"/>
    <w:p w14:paraId="011AB591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Trwają prace dotyczącego projektu rozbudowy infrastruktury rowerowej na obszarze Aglomeracji Jeleniogórskiej zgłoszonego do realizacji w formule ZIT AJ </w:t>
      </w:r>
      <w:r w:rsidRPr="00534F22">
        <w:br/>
        <w:t>do Krajowego Planu Odbudowy i Zwiększania Odporności (KPO): komponent projektu „Rozwój infrastruktury rowerowej na obszarze Doliny Bobru i Jeziora Pilchowickiego” – weryfikacja w terenie przebiegu tras rowerowych oraz zapis śladu GPS w rozszerzeniu GPX z przebiegiem tych tras.</w:t>
      </w:r>
    </w:p>
    <w:p w14:paraId="78B41A9E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 xml:space="preserve">Trwa procedura związana z przygotowaniem niezbędnych dokumentów do podpisania umowy o dofinansowanie projektu pn.: „Modernizacja oświetlenia ulicznego </w:t>
      </w:r>
      <w:r w:rsidRPr="00534F22">
        <w:br/>
        <w:t>w zachodniej i południowej części województwa dolnośląskiego” złożonego w ramach  RPO WD 2014-2020, dla Osi priorytetowej 3 Gospodarka niskoemisyjna.</w:t>
      </w:r>
    </w:p>
    <w:p w14:paraId="306E2047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lastRenderedPageBreak/>
        <w:t>Trwają prace związane z realizacją zadania pn.: „Budowa wiejskiego domu twórczości i animacji kulturalnej w miejscowości Gaszów, gmina Lwówek Śląski”.</w:t>
      </w:r>
    </w:p>
    <w:p w14:paraId="0BD912FF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>Realizowane jest z</w:t>
      </w:r>
      <w:r w:rsidRPr="00534F22">
        <w:t xml:space="preserve">imowe utrzymanie dróg gminnych </w:t>
      </w:r>
      <w:r w:rsidRPr="00534F22">
        <w:rPr>
          <w:bCs/>
        </w:rPr>
        <w:t xml:space="preserve">przez Wykonawcę usługi: Przedsiębiorstwo Gospodarki Komunalnej „SANIKOM” Sp. z o. o. z siedzibą przy ulicy Nadbrzeżnej 5a, 58-420 Lubawka. </w:t>
      </w:r>
      <w:r w:rsidRPr="00534F22">
        <w:t>Wartość usługi brutto od początku sezonu zimowego 2020/2021 wynosi 91 050,00 zł.</w:t>
      </w:r>
    </w:p>
    <w:p w14:paraId="21BA73E4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rPr>
          <w:bCs/>
        </w:rPr>
        <w:t xml:space="preserve">Wykonano oznakowanie pionowe dróg gminnych (uzupełnienie i wymiana uszkodzonego). Wykonawca usług: </w:t>
      </w:r>
      <w:r w:rsidRPr="00534F22">
        <w:t>Oznakowanie Drogowe SIGNUM Paweł Chmurzyński, Jelenia Góra.</w:t>
      </w:r>
    </w:p>
    <w:p w14:paraId="08FCAE99" w14:textId="77777777" w:rsidR="00D01D8D" w:rsidRPr="00534F22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</w:pPr>
      <w:r w:rsidRPr="00534F22">
        <w:t>Realizacja spraw bieżących:</w:t>
      </w:r>
    </w:p>
    <w:p w14:paraId="60C2E2F8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eksploatacja cmentarza wojennego i komunalnego,</w:t>
      </w:r>
    </w:p>
    <w:p w14:paraId="2F8A378F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 xml:space="preserve">- eksploatacja sieci </w:t>
      </w:r>
      <w:proofErr w:type="spellStart"/>
      <w:r w:rsidRPr="00534F22">
        <w:rPr>
          <w:sz w:val="24"/>
          <w:szCs w:val="24"/>
        </w:rPr>
        <w:t>wodno</w:t>
      </w:r>
      <w:proofErr w:type="spellEnd"/>
      <w:r w:rsidRPr="00534F22">
        <w:rPr>
          <w:sz w:val="24"/>
          <w:szCs w:val="24"/>
        </w:rPr>
        <w:t xml:space="preserve"> - kanalizacyjnej,</w:t>
      </w:r>
    </w:p>
    <w:p w14:paraId="64823F44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 xml:space="preserve">- eksploatacja placów zabaw, siłowni zewnętrznych i toru rowerowego typu </w:t>
      </w:r>
      <w:proofErr w:type="spellStart"/>
      <w:r w:rsidRPr="00534F22">
        <w:rPr>
          <w:sz w:val="24"/>
          <w:szCs w:val="24"/>
        </w:rPr>
        <w:t>pumptrack</w:t>
      </w:r>
      <w:proofErr w:type="spellEnd"/>
      <w:r w:rsidRPr="00534F22">
        <w:rPr>
          <w:sz w:val="24"/>
          <w:szCs w:val="24"/>
        </w:rPr>
        <w:t xml:space="preserve">, </w:t>
      </w:r>
    </w:p>
    <w:p w14:paraId="73C1F721" w14:textId="77777777" w:rsidR="00D01D8D" w:rsidRPr="00534F22" w:rsidRDefault="00D01D8D" w:rsidP="00D01D8D">
      <w:pPr>
        <w:shd w:val="clear" w:color="auto" w:fill="FFFFFF"/>
        <w:ind w:firstLine="284"/>
        <w:rPr>
          <w:sz w:val="24"/>
          <w:szCs w:val="24"/>
        </w:rPr>
      </w:pPr>
      <w:r w:rsidRPr="00534F22">
        <w:rPr>
          <w:sz w:val="24"/>
          <w:szCs w:val="24"/>
        </w:rPr>
        <w:t xml:space="preserve"> - eksploatacja oświetlenia ulicznego,</w:t>
      </w:r>
    </w:p>
    <w:p w14:paraId="7332AE9D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zarządzanie targowiskiem miejskim,</w:t>
      </w:r>
    </w:p>
    <w:p w14:paraId="7A61A029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bieżące utrzymanie czystości w mieście,</w:t>
      </w:r>
    </w:p>
    <w:p w14:paraId="0E4A5117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bieżące utrzymanie zieleni i obiektów małej architektury w mieście,</w:t>
      </w:r>
    </w:p>
    <w:p w14:paraId="54158D23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utrzymanie oznakowania pionowego dróg gminnych,</w:t>
      </w:r>
    </w:p>
    <w:p w14:paraId="59D450E1" w14:textId="77777777" w:rsidR="00D01D8D" w:rsidRPr="00534F22" w:rsidRDefault="00D01D8D" w:rsidP="00D01D8D">
      <w:pPr>
        <w:shd w:val="clear" w:color="auto" w:fill="FFFFFF"/>
        <w:tabs>
          <w:tab w:val="left" w:pos="0"/>
          <w:tab w:val="left" w:pos="993"/>
        </w:tabs>
        <w:ind w:left="357"/>
        <w:jc w:val="both"/>
        <w:rPr>
          <w:sz w:val="24"/>
          <w:szCs w:val="24"/>
        </w:rPr>
      </w:pPr>
      <w:r w:rsidRPr="00534F22">
        <w:rPr>
          <w:sz w:val="24"/>
          <w:szCs w:val="24"/>
        </w:rPr>
        <w:t>- remonty bieżące dróg gminnych i obiektów mostowych.</w:t>
      </w:r>
    </w:p>
    <w:p w14:paraId="412FA76C" w14:textId="77777777" w:rsidR="00D01D8D" w:rsidRPr="00F20FDC" w:rsidRDefault="00D01D8D" w:rsidP="00D01D8D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ind w:left="357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Sprawy inne Referatu RGKM: </w:t>
      </w:r>
    </w:p>
    <w:p w14:paraId="5C36B259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porządkowe na terenie stadionu,</w:t>
      </w:r>
    </w:p>
    <w:p w14:paraId="3964F18D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prace porządkowe na terenie miasta: ul. Rzeczna, Warsztatowa, Murarska, </w:t>
      </w:r>
      <w:proofErr w:type="spellStart"/>
      <w:r w:rsidRPr="00F20FDC">
        <w:rPr>
          <w:rFonts w:asciiTheme="minorHAnsi" w:hAnsiTheme="minorHAnsi" w:cstheme="minorHAnsi"/>
        </w:rPr>
        <w:t>Stogryna</w:t>
      </w:r>
      <w:proofErr w:type="spellEnd"/>
      <w:r w:rsidRPr="00F20FDC">
        <w:rPr>
          <w:rFonts w:asciiTheme="minorHAnsi" w:hAnsiTheme="minorHAnsi" w:cstheme="minorHAnsi"/>
        </w:rPr>
        <w:t xml:space="preserve">, sprzątanie rzeczki przy cmentarzu komunalnym, </w:t>
      </w:r>
    </w:p>
    <w:p w14:paraId="7093734E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prace porządkowe na Parkingu przy Urzędzie Skarbowym, Szkolna Górka, Panieńskie Skały, </w:t>
      </w:r>
    </w:p>
    <w:p w14:paraId="63BB634E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porządkowe Parku Miejskiego,</w:t>
      </w:r>
    </w:p>
    <w:p w14:paraId="26DD9DCD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prace porządkowe parking Urzędu Gminy i Miasta. </w:t>
      </w:r>
    </w:p>
    <w:p w14:paraId="1EFB7B9F" w14:textId="77777777" w:rsidR="00D01D8D" w:rsidRPr="00F20FDC" w:rsidRDefault="00D01D8D" w:rsidP="00D01D8D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F20FDC">
        <w:rPr>
          <w:rFonts w:cstheme="minorHAnsi"/>
          <w:sz w:val="24"/>
          <w:szCs w:val="24"/>
        </w:rPr>
        <w:t xml:space="preserve">Remonty wykonane przez Referat RGKM: </w:t>
      </w:r>
    </w:p>
    <w:p w14:paraId="30C23471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przy organizacji PUNKTU SZCZEPIEŃ MASOWYCH w hali Szkoły Podstawowej nr 2,</w:t>
      </w:r>
    </w:p>
    <w:p w14:paraId="256296F0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prace porządkowe przy uruchamianiu Basenu Miejskiego,</w:t>
      </w:r>
    </w:p>
    <w:p w14:paraId="52453E64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demontaż dekoracji świątecznych ( Wielkanocnych),</w:t>
      </w:r>
    </w:p>
    <w:p w14:paraId="45776DED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bieżące naprawy i konserwacje w lokalach komunalnych.</w:t>
      </w:r>
    </w:p>
    <w:p w14:paraId="11C0F0A5" w14:textId="77777777" w:rsidR="00D01D8D" w:rsidRPr="00F20FDC" w:rsidRDefault="00D01D8D" w:rsidP="00D01D8D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0FDC">
        <w:rPr>
          <w:rFonts w:cstheme="minorHAnsi"/>
          <w:sz w:val="24"/>
          <w:szCs w:val="24"/>
        </w:rPr>
        <w:t>Prace wykonane w ramach Funduszu Sołeckiego:</w:t>
      </w:r>
    </w:p>
    <w:p w14:paraId="31DCB1B9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Gradówek – remont podłogi w świetlicy wiejskiej (cyklinowanie i lakierowanie),</w:t>
      </w:r>
    </w:p>
    <w:p w14:paraId="7A9AE07E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Dłużec - montaż urządzeń siłowni zewnętrznej, </w:t>
      </w:r>
    </w:p>
    <w:p w14:paraId="22A33D42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</w:t>
      </w:r>
      <w:r w:rsidRPr="00F20FDC">
        <w:rPr>
          <w:rFonts w:asciiTheme="minorHAnsi" w:hAnsiTheme="minorHAnsi" w:cstheme="minorHAnsi"/>
        </w:rPr>
        <w:tab/>
        <w:t>Rakowice Małe – montaż urządzeń siłowni zewnętrznej,</w:t>
      </w:r>
    </w:p>
    <w:p w14:paraId="6B71CDA3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 xml:space="preserve">- </w:t>
      </w:r>
      <w:proofErr w:type="spellStart"/>
      <w:r w:rsidRPr="00F20FDC">
        <w:rPr>
          <w:rFonts w:asciiTheme="minorHAnsi" w:hAnsiTheme="minorHAnsi" w:cstheme="minorHAnsi"/>
        </w:rPr>
        <w:t>Skorzynice</w:t>
      </w:r>
      <w:proofErr w:type="spellEnd"/>
      <w:r w:rsidRPr="00F20FDC">
        <w:rPr>
          <w:rFonts w:asciiTheme="minorHAnsi" w:hAnsiTheme="minorHAnsi" w:cstheme="minorHAnsi"/>
        </w:rPr>
        <w:t xml:space="preserve"> – remont korytarza znajdującego się przy Sali na I piętrze w świetlicy wiejskiej, </w:t>
      </w:r>
    </w:p>
    <w:p w14:paraId="07EADD0E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Włodzice Wielkie – zakup i montaż urządzeń na placu zabaw,</w:t>
      </w:r>
    </w:p>
    <w:p w14:paraId="582F18DB" w14:textId="77777777" w:rsidR="00D01D8D" w:rsidRPr="00F20FDC" w:rsidRDefault="00D01D8D" w:rsidP="00D01D8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20FDC">
        <w:rPr>
          <w:rFonts w:asciiTheme="minorHAnsi" w:hAnsiTheme="minorHAnsi" w:cstheme="minorHAnsi"/>
        </w:rPr>
        <w:t>- Żerkowice – zakup urządzeń na plac zabaw.</w:t>
      </w:r>
    </w:p>
    <w:p w14:paraId="21D9814C" w14:textId="77777777" w:rsidR="00D01D8D" w:rsidRPr="00F20FDC" w:rsidRDefault="00D01D8D" w:rsidP="00D01D8D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F20FDC">
        <w:rPr>
          <w:rFonts w:cstheme="minorHAnsi"/>
          <w:sz w:val="24"/>
          <w:szCs w:val="24"/>
        </w:rPr>
        <w:t>Przetargi zaplanowane:</w:t>
      </w:r>
    </w:p>
    <w:p w14:paraId="3041FE20" w14:textId="77777777" w:rsidR="00D01D8D" w:rsidRPr="00F20FDC" w:rsidRDefault="00D01D8D" w:rsidP="00D01D8D">
      <w:pPr>
        <w:widowControl w:val="0"/>
        <w:ind w:left="360"/>
        <w:jc w:val="both"/>
        <w:rPr>
          <w:rFonts w:cstheme="minorHAnsi"/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t>-</w:t>
      </w:r>
      <w:r w:rsidRPr="00F20FDC">
        <w:rPr>
          <w:rFonts w:cstheme="minorHAnsi"/>
          <w:bCs/>
          <w:sz w:val="24"/>
          <w:szCs w:val="24"/>
        </w:rPr>
        <w:tab/>
        <w:t xml:space="preserve">przetarg nieograniczony na sprzedaż nieruchomości niezabudowanej, oznaczonej ewidencyjnie nr 59/4 o pow. 0,1777 ha, położonej w obrębie </w:t>
      </w:r>
      <w:proofErr w:type="spellStart"/>
      <w:r w:rsidRPr="00F20FDC">
        <w:rPr>
          <w:rFonts w:cstheme="minorHAnsi"/>
          <w:bCs/>
          <w:sz w:val="24"/>
          <w:szCs w:val="24"/>
        </w:rPr>
        <w:t>Skorzynice</w:t>
      </w:r>
      <w:proofErr w:type="spellEnd"/>
      <w:r w:rsidRPr="00F20FDC">
        <w:rPr>
          <w:rFonts w:cstheme="minorHAnsi"/>
          <w:bCs/>
          <w:sz w:val="24"/>
          <w:szCs w:val="24"/>
        </w:rPr>
        <w:t xml:space="preserve"> - 2021 r.;</w:t>
      </w:r>
    </w:p>
    <w:p w14:paraId="6EBEF055" w14:textId="77777777" w:rsidR="00D01D8D" w:rsidRPr="00F20FDC" w:rsidRDefault="00D01D8D" w:rsidP="00D01D8D">
      <w:pPr>
        <w:widowControl w:val="0"/>
        <w:ind w:left="360"/>
        <w:jc w:val="both"/>
        <w:rPr>
          <w:rFonts w:cstheme="minorHAnsi"/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lastRenderedPageBreak/>
        <w:t xml:space="preserve">- przetarg nieograniczony na sprzedaż lokalu użytkowego, położonego w budynku </w:t>
      </w:r>
      <w:r w:rsidRPr="00F20FDC">
        <w:rPr>
          <w:rFonts w:cstheme="minorHAnsi"/>
          <w:bCs/>
          <w:sz w:val="24"/>
          <w:szCs w:val="24"/>
        </w:rPr>
        <w:br/>
        <w:t xml:space="preserve">nr 23 w miejscowości Skała - 2021 r.; </w:t>
      </w:r>
    </w:p>
    <w:p w14:paraId="2E16DD7F" w14:textId="77777777" w:rsidR="00D01D8D" w:rsidRPr="00F20FDC" w:rsidRDefault="00D01D8D" w:rsidP="00D01D8D">
      <w:pPr>
        <w:widowControl w:val="0"/>
        <w:ind w:left="360"/>
        <w:jc w:val="both"/>
        <w:rPr>
          <w:rFonts w:cstheme="minorHAnsi"/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t>- przetarg nieograniczony na sprzedaż lokalu mieszkalnego nr 3, położonego w obrębie 2 miasta Lwówek Śląski przy ul. Gryfowskiej nr 5 - 2021 r.;</w:t>
      </w:r>
    </w:p>
    <w:p w14:paraId="3E3C2B47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F20FDC">
        <w:rPr>
          <w:rFonts w:cstheme="minorHAnsi"/>
          <w:bCs/>
          <w:sz w:val="24"/>
          <w:szCs w:val="24"/>
        </w:rPr>
        <w:t xml:space="preserve">- przetarg na sprzedaż użytkowania wieczystego gruntów niezabudowanych, oznaczonych </w:t>
      </w:r>
      <w:r w:rsidRPr="00534F22">
        <w:rPr>
          <w:bCs/>
          <w:sz w:val="24"/>
          <w:szCs w:val="24"/>
        </w:rPr>
        <w:t xml:space="preserve">ewidencyjnie nr 416/57, 416/58, 416/59, 416/60, 416/61, 416/81, 416/82, 416/83, 416/87, 416/89, 416/113, 416/114, położonych w obrębie Rakowice Małe - 2021 r.; </w:t>
      </w:r>
    </w:p>
    <w:p w14:paraId="255509FA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działki niezabudowanej, oznaczonej ewidencyjnie nr 514, położonej w obrębie 2 miasta Lwówek Śląski - luty 2021 r.; </w:t>
      </w:r>
    </w:p>
    <w:p w14:paraId="4A6C84BA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działki niezabudowanej oznaczonej ewidencyjnie nr 2/4, położonej w obrębie Kotliska - 2021 r.; </w:t>
      </w:r>
    </w:p>
    <w:p w14:paraId="402CA34B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niezabudowanych działek, oznaczonych ewidencyjnie nr 317/28, 317/29, 317/30, 317/32, 317/33, 317/34, 317/35, 317/36, 317/37, położonych w obrębie Sobota - 2021 r.</w:t>
      </w:r>
    </w:p>
    <w:p w14:paraId="0B815847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lokalu mieszkalnego nr 14, położonego </w:t>
      </w:r>
      <w:r w:rsidRPr="00534F22">
        <w:rPr>
          <w:bCs/>
          <w:sz w:val="24"/>
          <w:szCs w:val="24"/>
        </w:rPr>
        <w:br/>
        <w:t xml:space="preserve">w budynku nr 26 przy ul. G. Morcinka w Lwówku Śląskim – 2021 r.; </w:t>
      </w:r>
    </w:p>
    <w:p w14:paraId="7C246213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lokalu niemieszkalnego (była świetlica wiejska), położonego w miejscowości Żerkowice 30 – 2021 r.;</w:t>
      </w:r>
    </w:p>
    <w:p w14:paraId="1AD35B48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niezabudowanej działki oznaczonej ewidencyjnie nr 589/2, położonej w obrębie Kotliska – 2021 r.; </w:t>
      </w:r>
    </w:p>
    <w:p w14:paraId="39618DAF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niezabudowanej działki oznaczonej ewidencyjnie nr 143/15, położonej w obrębie 1 miasta Lwówek Śląski – 2021 r.; </w:t>
      </w:r>
    </w:p>
    <w:p w14:paraId="6E8532B6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niezabudowanej działki oznaczonej ewidencyjnie nr 143/16, położonej w obrębie 1 miasta Lwówek Śląski – 2021 r.;</w:t>
      </w:r>
    </w:p>
    <w:p w14:paraId="06F75C8B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niezabudowanej działki oznaczonej ewidencyjnie nr 143/19, położonej w obrębie 1 miasta Lwówek Śląski – 2021 r.;</w:t>
      </w:r>
    </w:p>
    <w:p w14:paraId="5AA5EDAD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nieruchomości niezabudowanej, oznaczonej ewidencyjnie nr 138,139 i 140, położonej w obrębie Płóczki Górne – 2021 r.;</w:t>
      </w:r>
    </w:p>
    <w:p w14:paraId="2A9BF3FE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nieruchomości niezabudowanej, oznaczonej ewidencyjnie nr 140/4, położonej w obrębie 1 miasta Lwówek Śląski - 2021 r.;</w:t>
      </w:r>
    </w:p>
    <w:p w14:paraId="3BEC3190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nieograniczony na sprzedaż nieruchomości niezabudowanej, oznaczonej ewidencyjnie nr 223/33, położonej w obrębie 4 miasta Lwówek Śląski - 2021 r.;</w:t>
      </w:r>
    </w:p>
    <w:p w14:paraId="6F36366E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>- przetarg ograniczony do właścicieli nieruchomości sąsiednich na sprzedaż nieruchomości niezabudowanej, oznaczonej ewidencyjnie nr 39/1, położonej w obrębie 2 miasta Lwówek Śląski - 2021 r.;</w:t>
      </w:r>
    </w:p>
    <w:p w14:paraId="0DD300FE" w14:textId="77777777" w:rsidR="00D01D8D" w:rsidRPr="00534F22" w:rsidRDefault="00D01D8D" w:rsidP="00D01D8D">
      <w:pPr>
        <w:widowControl w:val="0"/>
        <w:ind w:left="360"/>
        <w:jc w:val="both"/>
        <w:rPr>
          <w:bCs/>
          <w:sz w:val="24"/>
          <w:szCs w:val="24"/>
        </w:rPr>
      </w:pPr>
      <w:r w:rsidRPr="00534F22">
        <w:rPr>
          <w:bCs/>
          <w:sz w:val="24"/>
          <w:szCs w:val="24"/>
        </w:rPr>
        <w:t xml:space="preserve">- przetarg nieograniczony na sprzedaż lokalu mieszkalnego nr 4, położonego przy </w:t>
      </w:r>
      <w:r w:rsidRPr="00534F22">
        <w:rPr>
          <w:bCs/>
          <w:sz w:val="24"/>
          <w:szCs w:val="24"/>
        </w:rPr>
        <w:br/>
      </w:r>
      <w:r w:rsidRPr="00534F22">
        <w:rPr>
          <w:bCs/>
          <w:sz w:val="24"/>
          <w:szCs w:val="24"/>
        </w:rPr>
        <w:lastRenderedPageBreak/>
        <w:t>ul. Partyzantów nr 5 w Lwówku Śląskim - 2021 r.</w:t>
      </w:r>
    </w:p>
    <w:p w14:paraId="72D9BA75" w14:textId="77777777" w:rsidR="00D01D8D" w:rsidRPr="002B3B72" w:rsidRDefault="00D01D8D" w:rsidP="00D01D8D">
      <w:pPr>
        <w:pStyle w:val="Akapitzlist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B3B72">
        <w:rPr>
          <w:rFonts w:cstheme="minorHAnsi"/>
          <w:b/>
          <w:sz w:val="48"/>
          <w:szCs w:val="48"/>
        </w:rPr>
        <w:t>8</w:t>
      </w:r>
      <w:r w:rsidRPr="002B3B72">
        <w:rPr>
          <w:rFonts w:asciiTheme="minorHAnsi" w:hAnsiTheme="minorHAnsi" w:cstheme="minorHAnsi"/>
          <w:b/>
          <w:sz w:val="48"/>
          <w:szCs w:val="48"/>
        </w:rPr>
        <w:t xml:space="preserve">. Działalność i sytuacja finansowa spółki   </w:t>
      </w:r>
      <w:proofErr w:type="spellStart"/>
      <w:r w:rsidRPr="002B3B72">
        <w:rPr>
          <w:rFonts w:asciiTheme="minorHAnsi" w:hAnsiTheme="minorHAnsi" w:cstheme="minorHAnsi"/>
          <w:b/>
          <w:sz w:val="48"/>
          <w:szCs w:val="48"/>
        </w:rPr>
        <w:t>PWiK</w:t>
      </w:r>
      <w:proofErr w:type="spellEnd"/>
      <w:r w:rsidRPr="002B3B72">
        <w:rPr>
          <w:rFonts w:asciiTheme="minorHAnsi" w:hAnsiTheme="minorHAnsi" w:cstheme="minorHAnsi"/>
          <w:b/>
          <w:sz w:val="48"/>
          <w:szCs w:val="48"/>
        </w:rPr>
        <w:t xml:space="preserve"> Bolesławiec.</w:t>
      </w:r>
    </w:p>
    <w:p w14:paraId="25D2FE76" w14:textId="77777777" w:rsidR="00D01D8D" w:rsidRPr="002B3B72" w:rsidRDefault="00D01D8D" w:rsidP="00D01D8D">
      <w:pPr>
        <w:pStyle w:val="Akapitzlist"/>
        <w:jc w:val="center"/>
        <w:rPr>
          <w:rFonts w:asciiTheme="minorHAnsi" w:hAnsiTheme="minorHAnsi" w:cstheme="minorHAnsi"/>
          <w:b/>
        </w:rPr>
      </w:pPr>
    </w:p>
    <w:p w14:paraId="2A78B455" w14:textId="77777777" w:rsidR="00D01D8D" w:rsidRDefault="00D01D8D" w:rsidP="00D01D8D">
      <w:pPr>
        <w:pStyle w:val="Akapitzlist"/>
        <w:spacing w:line="360" w:lineRule="auto"/>
        <w:rPr>
          <w:rFonts w:cstheme="minorHAnsi"/>
          <w:bCs/>
        </w:rPr>
      </w:pPr>
      <w:r w:rsidRPr="00B361A7">
        <w:rPr>
          <w:rFonts w:cstheme="minorHAnsi"/>
          <w:bCs/>
        </w:rPr>
        <w:t>Została przedstawiona prezentacja w sprawie działalności spółki.</w:t>
      </w:r>
    </w:p>
    <w:p w14:paraId="73AAF4F2" w14:textId="77777777" w:rsidR="00D01D8D" w:rsidRPr="00CB230B" w:rsidRDefault="00D01D8D" w:rsidP="00D01D8D">
      <w:pPr>
        <w:spacing w:line="360" w:lineRule="auto"/>
        <w:ind w:left="708"/>
        <w:rPr>
          <w:rFonts w:cstheme="minorHAnsi"/>
          <w:bCs/>
        </w:rPr>
      </w:pPr>
      <w:r w:rsidRPr="00CB230B">
        <w:rPr>
          <w:rFonts w:cstheme="minorHAnsi"/>
          <w:bCs/>
        </w:rPr>
        <w:t xml:space="preserve">Prezentacji dokonał Grzegorz Kozłowski dyrektor </w:t>
      </w:r>
      <w:r w:rsidRPr="00CB230B">
        <w:rPr>
          <w:rFonts w:ascii="Times New Roman" w:eastAsia="Times New Roman" w:hAnsi="Times New Roman"/>
          <w:bCs/>
        </w:rPr>
        <w:t>Przedsiębiorstwa Wodociągów i Kanalizacji</w:t>
      </w:r>
      <w:r w:rsidRPr="00CB230B">
        <w:rPr>
          <w:bCs/>
        </w:rPr>
        <w:t xml:space="preserve"> w Bolesławcu.</w:t>
      </w:r>
    </w:p>
    <w:p w14:paraId="0083E07A" w14:textId="77777777" w:rsidR="00D01D8D" w:rsidRDefault="00D01D8D" w:rsidP="00D01D8D">
      <w:pPr>
        <w:jc w:val="center"/>
      </w:pPr>
      <w:r w:rsidRPr="002B3B72">
        <w:rPr>
          <w:b/>
          <w:bCs/>
          <w:sz w:val="48"/>
        </w:rPr>
        <w:t>9</w:t>
      </w:r>
      <w:r>
        <w:rPr>
          <w:sz w:val="48"/>
        </w:rPr>
        <w:t xml:space="preserve">. </w:t>
      </w:r>
      <w:r w:rsidRPr="002B3B72">
        <w:rPr>
          <w:b/>
          <w:bCs/>
          <w:sz w:val="48"/>
        </w:rPr>
        <w:t>Podjęcie uchwał</w:t>
      </w:r>
      <w:r w:rsidRPr="002B3B72">
        <w:rPr>
          <w:b/>
        </w:rPr>
        <w:br/>
      </w:r>
      <w:r w:rsidRPr="002B3B72">
        <w:rPr>
          <w:b/>
        </w:rPr>
        <w:br/>
      </w:r>
      <w:r w:rsidRPr="002B3B72">
        <w:rPr>
          <w:b/>
        </w:rPr>
        <w:br/>
      </w:r>
      <w:r>
        <w:rPr>
          <w:b/>
        </w:rPr>
        <w:t>Głosowanie w sprawie:  w sprawie ustalenia sieci publicznych przedszkoli i oddziałów przedszkolnych w szkołach podstawowych prowadzonych przez Gminę i Miasto Lwówek Śląski od dnia 1 września 2021 roku.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3CB0B4D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65D6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A173" w14:textId="77777777" w:rsidR="00D01D8D" w:rsidRDefault="00D01D8D" w:rsidP="008A187C">
            <w:pPr>
              <w:jc w:val="center"/>
            </w:pPr>
            <w:r>
              <w:t>Data głosowania: 29.04.2021 12:50</w:t>
            </w:r>
          </w:p>
        </w:tc>
      </w:tr>
      <w:tr w:rsidR="00D01D8D" w14:paraId="1BA0B55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2DF7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58F7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7F5A0B51" w14:textId="77777777" w:rsidR="00D01D8D" w:rsidRDefault="00D01D8D" w:rsidP="00D01D8D">
      <w:r>
        <w:br/>
      </w:r>
    </w:p>
    <w:p w14:paraId="3C712986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1BD6ED4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C056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8818" w14:textId="77777777" w:rsidR="00D01D8D" w:rsidRDefault="00D01D8D" w:rsidP="008A187C">
            <w:pPr>
              <w:jc w:val="center"/>
            </w:pPr>
            <w:r>
              <w:t>Za: 11</w:t>
            </w:r>
          </w:p>
        </w:tc>
      </w:tr>
      <w:tr w:rsidR="00D01D8D" w14:paraId="3AC8F4F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115E" w14:textId="77777777" w:rsidR="00D01D8D" w:rsidRDefault="00D01D8D" w:rsidP="008A187C">
            <w:pPr>
              <w:jc w:val="center"/>
            </w:pPr>
            <w:r>
              <w:t>Zagłosowało: 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02B0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705779B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E8E5" w14:textId="77777777" w:rsidR="00D01D8D" w:rsidRDefault="00D01D8D" w:rsidP="008A187C">
            <w:pPr>
              <w:jc w:val="center"/>
            </w:pPr>
            <w: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7D60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66E5DB11" w14:textId="77777777" w:rsidR="00D01D8D" w:rsidRDefault="00D01D8D" w:rsidP="00D01D8D">
      <w:r>
        <w:br/>
      </w:r>
    </w:p>
    <w:p w14:paraId="1B120DBE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7D74F8D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0173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60EE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8797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92BC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6058E0E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AE89D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76FA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012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0991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2A9E23F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A01D2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BCB1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9F4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48FE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6969111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D581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807F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385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4D66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73909B3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2047C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2F46B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91F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6F278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5DC0C73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07577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04E9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3EB3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653FC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682671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816B9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8D74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513D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708B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C8506A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2BC9" w14:textId="77777777" w:rsidR="00D01D8D" w:rsidRDefault="00D01D8D" w:rsidP="008A187C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E819B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EB0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5B16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36FFCA5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DF0B8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938B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070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74E9E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4680B60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DF6D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20E53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C42B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7782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3884010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0C6E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AD87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FFE8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EC10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6B9F63D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FE07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3620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2C7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1859B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288A5FF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56AC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4FDA4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71C4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0495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48AD61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DDB3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FABC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EEE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A6112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  <w:tr w:rsidR="00D01D8D" w14:paraId="1932E54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0A00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7851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D9EDC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412D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C579F2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6E42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C1A4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82B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E9DD" w14:textId="77777777" w:rsidR="00D01D8D" w:rsidRDefault="00D01D8D" w:rsidP="008A187C">
            <w:pPr>
              <w:jc w:val="center"/>
            </w:pPr>
            <w:r>
              <w:t>29.04.2021 12:50</w:t>
            </w:r>
          </w:p>
        </w:tc>
      </w:tr>
    </w:tbl>
    <w:p w14:paraId="088142CF" w14:textId="77777777" w:rsidR="00D01D8D" w:rsidRDefault="00D01D8D" w:rsidP="00D01D8D">
      <w:r>
        <w:br/>
      </w:r>
      <w:r>
        <w:br/>
      </w:r>
      <w:r>
        <w:rPr>
          <w:b/>
        </w:rPr>
        <w:t>Głosowanie w sprawie: w sprawie określenia wzoru wniosku o przyznanie dodatku mieszkaniowego oraz wzoru deklaracji o dochodach gospodarstwa domowego.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0B0A2CC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B60C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C2B3" w14:textId="77777777" w:rsidR="00D01D8D" w:rsidRDefault="00D01D8D" w:rsidP="008A187C">
            <w:pPr>
              <w:jc w:val="center"/>
            </w:pPr>
            <w:r>
              <w:t>Data głosowania: 29.04.2021 12:54</w:t>
            </w:r>
          </w:p>
        </w:tc>
      </w:tr>
      <w:tr w:rsidR="00D01D8D" w14:paraId="71442DF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FA1B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BA48A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5FA3D217" w14:textId="77777777" w:rsidR="00D01D8D" w:rsidRDefault="00D01D8D" w:rsidP="00D01D8D">
      <w:r>
        <w:br/>
      </w:r>
    </w:p>
    <w:p w14:paraId="2ABF9E4A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60AA107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3FDF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1052" w14:textId="77777777" w:rsidR="00D01D8D" w:rsidRDefault="00D01D8D" w:rsidP="008A187C">
            <w:pPr>
              <w:jc w:val="center"/>
            </w:pPr>
            <w:r>
              <w:t>Za: 12</w:t>
            </w:r>
          </w:p>
        </w:tc>
      </w:tr>
      <w:tr w:rsidR="00D01D8D" w14:paraId="4F4C63F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E75E" w14:textId="77777777" w:rsidR="00D01D8D" w:rsidRDefault="00D01D8D" w:rsidP="008A187C">
            <w:pPr>
              <w:jc w:val="center"/>
            </w:pPr>
            <w:r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F330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2017A8B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A105" w14:textId="77777777" w:rsidR="00D01D8D" w:rsidRDefault="00D01D8D" w:rsidP="008A187C">
            <w:pPr>
              <w:jc w:val="center"/>
            </w:pPr>
            <w: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0FAF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46B0E6F3" w14:textId="77777777" w:rsidR="00D01D8D" w:rsidRDefault="00D01D8D" w:rsidP="00D01D8D">
      <w:r>
        <w:br/>
      </w:r>
    </w:p>
    <w:p w14:paraId="0B98CA07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25AAB2C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2889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003D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F05D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EF35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299AEAC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2CC6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76F6A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F3E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8A56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3126ACD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6620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BC4E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BDEA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1F68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3FCCADD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04DB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2159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1A5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431E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1C62EA5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DA91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BA01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7D3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CAC5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783CEC9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FDEB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0E7B5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5BB3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B447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2BD9F85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82A4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B31C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F15F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85D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9415F2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479D" w14:textId="77777777" w:rsidR="00D01D8D" w:rsidRDefault="00D01D8D" w:rsidP="008A187C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4C79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69C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14E2F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5F9381A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3628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A38D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3E5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CC46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4C1C85E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D6E9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6A0E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8AE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B3E0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1AD154D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77C9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5E0B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A7F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50CC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2969B5B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8575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D309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F21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C0C88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32D74BF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0912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E995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BE23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29B7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AE6128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0227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5275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268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C7BA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  <w:tr w:rsidR="00D01D8D" w14:paraId="330248A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6981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4BC3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33FC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50CC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238221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E389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EE90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E47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FD53" w14:textId="77777777" w:rsidR="00D01D8D" w:rsidRDefault="00D01D8D" w:rsidP="008A187C">
            <w:pPr>
              <w:jc w:val="center"/>
            </w:pPr>
            <w:r>
              <w:t>29.04.2021 12:54</w:t>
            </w:r>
          </w:p>
        </w:tc>
      </w:tr>
    </w:tbl>
    <w:p w14:paraId="5E7F778F" w14:textId="77777777" w:rsidR="00D01D8D" w:rsidRDefault="00D01D8D" w:rsidP="00D01D8D">
      <w:r>
        <w:br/>
      </w:r>
      <w:r>
        <w:br/>
      </w:r>
      <w:r>
        <w:rPr>
          <w:b/>
        </w:rPr>
        <w:t>Głosowanie w sprawie:  w sprawie przyjęcia projektu Regulaminu dostarczania wody i odprowadzania ścieków i przekazania go do zaopiniowania organowi regulacyjnemu.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7AB8279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A882F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47BF" w14:textId="77777777" w:rsidR="00D01D8D" w:rsidRDefault="00D01D8D" w:rsidP="008A187C">
            <w:pPr>
              <w:jc w:val="center"/>
            </w:pPr>
            <w:r>
              <w:t>Data głosowania: 29.04.2021 13:16</w:t>
            </w:r>
          </w:p>
        </w:tc>
      </w:tr>
      <w:tr w:rsidR="00D01D8D" w14:paraId="3902334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2826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4EE2E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2475F918" w14:textId="77777777" w:rsidR="00D01D8D" w:rsidRDefault="00D01D8D" w:rsidP="00D01D8D">
      <w:r>
        <w:br/>
      </w:r>
    </w:p>
    <w:p w14:paraId="5CE1E070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7909B62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16E8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A38A" w14:textId="77777777" w:rsidR="00D01D8D" w:rsidRDefault="00D01D8D" w:rsidP="008A187C">
            <w:pPr>
              <w:jc w:val="center"/>
            </w:pPr>
            <w:r>
              <w:t>Za: 13</w:t>
            </w:r>
          </w:p>
        </w:tc>
      </w:tr>
      <w:tr w:rsidR="00D01D8D" w14:paraId="5E9E868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F765" w14:textId="77777777" w:rsidR="00D01D8D" w:rsidRDefault="00D01D8D" w:rsidP="008A187C">
            <w:pPr>
              <w:jc w:val="center"/>
            </w:pPr>
            <w:r>
              <w:t>Zagłosowało: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8448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50BD6C5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2172" w14:textId="77777777" w:rsidR="00D01D8D" w:rsidRDefault="00D01D8D" w:rsidP="008A187C">
            <w:pPr>
              <w:jc w:val="center"/>
            </w:pPr>
            <w: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C691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0DF210E9" w14:textId="77777777" w:rsidR="00D01D8D" w:rsidRDefault="00D01D8D" w:rsidP="00D01D8D">
      <w:r>
        <w:br/>
      </w:r>
    </w:p>
    <w:p w14:paraId="1A7F832E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2A851C6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82898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A217E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A32F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5B3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4333954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E4AD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9657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6B1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F367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33AB5CB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9CFC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415E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9A7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0061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716D277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72EE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5F2DF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29C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BBA9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58CE5C8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2813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0F95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8A73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B108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7073CE2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2145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954CC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CBF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4D07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3B699E4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6205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27F8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19E1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C9CD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141F89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D54A" w14:textId="77777777" w:rsidR="00D01D8D" w:rsidRDefault="00D01D8D" w:rsidP="008A187C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6222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7B8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E22F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20BF77E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B38C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B5F0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74E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BBA87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470A61A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AEDC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14DF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9F0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BE96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5C7A086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F3E0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C3E7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1B36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9320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8B5EC6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1E0E3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5382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836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1D40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4498468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0DB1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C3204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A0E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11B7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680AA5F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EFCD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47A4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32F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5BFC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700C309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CEEC1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6B01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002B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166A9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  <w:tr w:rsidR="00D01D8D" w14:paraId="6A3DBED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10D6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9E83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C6F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5848" w14:textId="77777777" w:rsidR="00D01D8D" w:rsidRDefault="00D01D8D" w:rsidP="008A187C">
            <w:pPr>
              <w:jc w:val="center"/>
            </w:pPr>
            <w:r>
              <w:t>29.04.2021 13:16</w:t>
            </w:r>
          </w:p>
        </w:tc>
      </w:tr>
    </w:tbl>
    <w:p w14:paraId="5DCEFB2C" w14:textId="77777777" w:rsidR="00D01D8D" w:rsidRDefault="00D01D8D" w:rsidP="00D01D8D">
      <w:r>
        <w:br/>
      </w:r>
      <w:r>
        <w:br/>
      </w:r>
      <w:r>
        <w:rPr>
          <w:b/>
        </w:rPr>
        <w:t>Głosowanie w sprawie:  w sprawie uchwalenia „Wieloletniego planu rozwoju i modernizacji urządzeń wodociągowych i urządzeń kanalizacyjnych będących w posiadaniu Przedsiębiorstwa Wodociągów i Kanalizacji w Bolesławcu Sp. z o.o. na terenie działania gminy i miasta Lwówek Śląski na lata 2021 – 2024”.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17EB757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A23F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2DDF" w14:textId="77777777" w:rsidR="00D01D8D" w:rsidRDefault="00D01D8D" w:rsidP="008A187C">
            <w:pPr>
              <w:jc w:val="center"/>
            </w:pPr>
            <w:r>
              <w:t>Data głosowania: 29.04.2021 13:19</w:t>
            </w:r>
          </w:p>
        </w:tc>
      </w:tr>
      <w:tr w:rsidR="00D01D8D" w14:paraId="421AC39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2B93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7BF8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17CD6FCA" w14:textId="77777777" w:rsidR="00D01D8D" w:rsidRDefault="00D01D8D" w:rsidP="00D01D8D">
      <w:r>
        <w:br/>
      </w:r>
    </w:p>
    <w:p w14:paraId="3F465141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419B257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FF49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50BC" w14:textId="77777777" w:rsidR="00D01D8D" w:rsidRDefault="00D01D8D" w:rsidP="008A187C">
            <w:pPr>
              <w:jc w:val="center"/>
            </w:pPr>
            <w:r>
              <w:t>Za: 12</w:t>
            </w:r>
          </w:p>
        </w:tc>
      </w:tr>
      <w:tr w:rsidR="00D01D8D" w14:paraId="4E753C0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53DF" w14:textId="77777777" w:rsidR="00D01D8D" w:rsidRDefault="00D01D8D" w:rsidP="008A187C">
            <w:pPr>
              <w:jc w:val="center"/>
            </w:pPr>
            <w:r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090F0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105A21B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ACA9" w14:textId="77777777" w:rsidR="00D01D8D" w:rsidRDefault="00D01D8D" w:rsidP="008A187C">
            <w:pPr>
              <w:jc w:val="center"/>
            </w:pPr>
            <w: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B8F02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6CCD0A40" w14:textId="77777777" w:rsidR="00D01D8D" w:rsidRDefault="00D01D8D" w:rsidP="00D01D8D">
      <w:r>
        <w:br/>
      </w:r>
    </w:p>
    <w:p w14:paraId="110F3B1B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16E7ECB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B260C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466C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4938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B4BA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5A906A0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AAE0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84C63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32D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BA93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6F46DBB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531A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0EE00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630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9BAB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1E89FF5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F6B6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5CB0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7AB1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BABC9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25A230C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2EE2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725E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2098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33A6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746A8A2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E65F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A2D0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F50F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FEB7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647ED0E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9B36" w14:textId="77777777" w:rsidR="00D01D8D" w:rsidRDefault="00D01D8D" w:rsidP="008A187C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4481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D330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DFD6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C712BE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4F03" w14:textId="77777777" w:rsidR="00D01D8D" w:rsidRDefault="00D01D8D" w:rsidP="008A187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1429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3C49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8C318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528AFD5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77D5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1473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C532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9F30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141AE93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7A53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90D3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E43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EBAC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7D6E2F7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EAF9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0464D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A467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0F89C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04C6DC7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F9CA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1780C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10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7BBE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2B98CCC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ED7E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7DBF2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B40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0D3E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0E5F6DC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C70A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9A0F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F99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8614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599FF08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5430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1C107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12A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FDE5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  <w:tr w:rsidR="00D01D8D" w14:paraId="7D5C7ED4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C5E0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1EFB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F5FA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1C54" w14:textId="77777777" w:rsidR="00D01D8D" w:rsidRDefault="00D01D8D" w:rsidP="008A187C">
            <w:pPr>
              <w:jc w:val="center"/>
            </w:pPr>
            <w:r>
              <w:t>29.04.2021 13:19</w:t>
            </w:r>
          </w:p>
        </w:tc>
      </w:tr>
    </w:tbl>
    <w:p w14:paraId="607A93AF" w14:textId="77777777" w:rsidR="00D01D8D" w:rsidRDefault="00D01D8D" w:rsidP="00D01D8D">
      <w:r>
        <w:br/>
      </w:r>
      <w:r>
        <w:br/>
      </w:r>
      <w:r>
        <w:rPr>
          <w:b/>
        </w:rPr>
        <w:t>Głosowanie w sprawie:  w sprawie zmiany budżetu Gminy i Miasta Lwówek Śląski na 2021 r.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492D1A9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8667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F17D" w14:textId="77777777" w:rsidR="00D01D8D" w:rsidRDefault="00D01D8D" w:rsidP="008A187C">
            <w:pPr>
              <w:jc w:val="center"/>
            </w:pPr>
            <w:r>
              <w:t>Data głosowania: 29.04.2021 13:27</w:t>
            </w:r>
          </w:p>
        </w:tc>
      </w:tr>
      <w:tr w:rsidR="00D01D8D" w14:paraId="7128F22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901C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8046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4ADF3576" w14:textId="77777777" w:rsidR="00D01D8D" w:rsidRDefault="00D01D8D" w:rsidP="00D01D8D">
      <w:r>
        <w:br/>
      </w:r>
    </w:p>
    <w:p w14:paraId="7012C19D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0C237DF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8465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E0F2" w14:textId="77777777" w:rsidR="00D01D8D" w:rsidRDefault="00D01D8D" w:rsidP="008A187C">
            <w:pPr>
              <w:jc w:val="center"/>
            </w:pPr>
            <w:r>
              <w:t>Za: 12</w:t>
            </w:r>
          </w:p>
        </w:tc>
      </w:tr>
      <w:tr w:rsidR="00D01D8D" w14:paraId="091568F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C666" w14:textId="77777777" w:rsidR="00D01D8D" w:rsidRDefault="00D01D8D" w:rsidP="008A187C">
            <w:pPr>
              <w:jc w:val="center"/>
            </w:pPr>
            <w:r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0414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3240CA7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2673" w14:textId="77777777" w:rsidR="00D01D8D" w:rsidRDefault="00D01D8D" w:rsidP="008A187C">
            <w:pPr>
              <w:jc w:val="center"/>
            </w:pPr>
            <w: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C544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7AA36448" w14:textId="77777777" w:rsidR="00D01D8D" w:rsidRDefault="00D01D8D" w:rsidP="00D01D8D">
      <w:r>
        <w:br/>
      </w:r>
    </w:p>
    <w:p w14:paraId="694B1B6F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7ADFAAE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6624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2D60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07B7D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57EA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466253A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877C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9935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5527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9D46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35EBD8A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1E77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966C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962E1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35409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2DAAF76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44FB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2CBF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73E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4612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3378888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3216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3468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5F6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1821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4400276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458B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7A170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92B8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3B07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55B68040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71AE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F7F4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1A03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E52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1BE1F68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FFED" w14:textId="77777777" w:rsidR="00D01D8D" w:rsidRDefault="00D01D8D" w:rsidP="008A187C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0F76C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B94A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F13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26D0DB0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CAC6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EE213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CC1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887DD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3D3186AF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D97D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557F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AEC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A56A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718A1EE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C3BD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042C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F602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8564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5D4F0C1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3C84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B8CAA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212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0B38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37F2EDC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3A74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5B65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1F0B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2060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6804AEF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98CAA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642A2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F17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D11B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6934793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B98A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9B40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E853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9E94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  <w:tr w:rsidR="00D01D8D" w14:paraId="73A7C42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30F0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27A0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070E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8D70" w14:textId="77777777" w:rsidR="00D01D8D" w:rsidRDefault="00D01D8D" w:rsidP="008A187C">
            <w:pPr>
              <w:jc w:val="center"/>
            </w:pPr>
            <w:r>
              <w:t>29.04.2021 13:27</w:t>
            </w:r>
          </w:p>
        </w:tc>
      </w:tr>
    </w:tbl>
    <w:p w14:paraId="061CC411" w14:textId="77777777" w:rsidR="00D01D8D" w:rsidRDefault="00D01D8D" w:rsidP="00D01D8D">
      <w:r>
        <w:br/>
      </w:r>
      <w:r>
        <w:br/>
      </w:r>
      <w:r>
        <w:rPr>
          <w:b/>
        </w:rPr>
        <w:t>Głosowanie w sprawie: w sprawie uchwalenia Wieloletniej Prognozy Finansowej Gminy i Miasta Lwówek Śląski 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D01D8D" w14:paraId="3A98319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8723" w14:textId="77777777" w:rsidR="00D01D8D" w:rsidRDefault="00D01D8D" w:rsidP="008A187C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FDB6" w14:textId="77777777" w:rsidR="00D01D8D" w:rsidRDefault="00D01D8D" w:rsidP="008A187C">
            <w:pPr>
              <w:jc w:val="center"/>
            </w:pPr>
            <w:r>
              <w:t>Data głosowania: 29.04.2021 13:29</w:t>
            </w:r>
          </w:p>
        </w:tc>
      </w:tr>
      <w:tr w:rsidR="00D01D8D" w14:paraId="09EC082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6AA7" w14:textId="77777777" w:rsidR="00D01D8D" w:rsidRDefault="00D01D8D" w:rsidP="008A187C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86DA" w14:textId="77777777" w:rsidR="00D01D8D" w:rsidRDefault="00D01D8D" w:rsidP="008A187C">
            <w:pPr>
              <w:jc w:val="center"/>
            </w:pPr>
            <w:r>
              <w:t>Miejsce: online</w:t>
            </w:r>
          </w:p>
        </w:tc>
      </w:tr>
    </w:tbl>
    <w:p w14:paraId="3F027BEB" w14:textId="77777777" w:rsidR="00D01D8D" w:rsidRDefault="00D01D8D" w:rsidP="00D01D8D">
      <w:r>
        <w:br/>
      </w:r>
    </w:p>
    <w:p w14:paraId="5D58AA7B" w14:textId="77777777" w:rsidR="00D01D8D" w:rsidRDefault="00D01D8D" w:rsidP="00D01D8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D01D8D" w14:paraId="372251D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0ECC" w14:textId="77777777" w:rsidR="00D01D8D" w:rsidRDefault="00D01D8D" w:rsidP="008A187C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60FB" w14:textId="77777777" w:rsidR="00D01D8D" w:rsidRDefault="00D01D8D" w:rsidP="008A187C">
            <w:pPr>
              <w:jc w:val="center"/>
            </w:pPr>
            <w:r>
              <w:t>Za: 12</w:t>
            </w:r>
          </w:p>
        </w:tc>
      </w:tr>
      <w:tr w:rsidR="00D01D8D" w14:paraId="5C3600BA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FBC7" w14:textId="77777777" w:rsidR="00D01D8D" w:rsidRDefault="00D01D8D" w:rsidP="008A187C">
            <w:pPr>
              <w:jc w:val="center"/>
            </w:pPr>
            <w:r>
              <w:t>Zagłosowało: 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C421" w14:textId="77777777" w:rsidR="00D01D8D" w:rsidRDefault="00D01D8D" w:rsidP="008A187C">
            <w:pPr>
              <w:jc w:val="center"/>
            </w:pPr>
            <w:r>
              <w:t>Przeciw: 0</w:t>
            </w:r>
          </w:p>
        </w:tc>
      </w:tr>
      <w:tr w:rsidR="00D01D8D" w14:paraId="46689D2D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B823" w14:textId="77777777" w:rsidR="00D01D8D" w:rsidRDefault="00D01D8D" w:rsidP="008A187C">
            <w:pPr>
              <w:jc w:val="center"/>
            </w:pPr>
            <w: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E504" w14:textId="77777777" w:rsidR="00D01D8D" w:rsidRDefault="00D01D8D" w:rsidP="008A187C">
            <w:pPr>
              <w:jc w:val="center"/>
            </w:pPr>
            <w:r>
              <w:t>Wstrzymało się: 0</w:t>
            </w:r>
          </w:p>
        </w:tc>
      </w:tr>
    </w:tbl>
    <w:p w14:paraId="36628F34" w14:textId="77777777" w:rsidR="00D01D8D" w:rsidRDefault="00D01D8D" w:rsidP="00D01D8D">
      <w:r>
        <w:br/>
      </w:r>
    </w:p>
    <w:p w14:paraId="7E1C9F25" w14:textId="77777777" w:rsidR="00D01D8D" w:rsidRDefault="00D01D8D" w:rsidP="00D01D8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D01D8D" w14:paraId="3C33F11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45CE" w14:textId="77777777" w:rsidR="00D01D8D" w:rsidRDefault="00D01D8D" w:rsidP="008A187C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B0F2" w14:textId="77777777" w:rsidR="00D01D8D" w:rsidRDefault="00D01D8D" w:rsidP="008A187C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2E33" w14:textId="77777777" w:rsidR="00D01D8D" w:rsidRDefault="00D01D8D" w:rsidP="008A187C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1EC9" w14:textId="77777777" w:rsidR="00D01D8D" w:rsidRDefault="00D01D8D" w:rsidP="008A187C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D01D8D" w14:paraId="4CE607AE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F052" w14:textId="77777777" w:rsidR="00D01D8D" w:rsidRDefault="00D01D8D" w:rsidP="008A18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36C8" w14:textId="77777777" w:rsidR="00D01D8D" w:rsidRDefault="00D01D8D" w:rsidP="008A187C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6AF4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CD361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5E899C83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7714" w14:textId="77777777" w:rsidR="00D01D8D" w:rsidRDefault="00D01D8D" w:rsidP="008A187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FE14" w14:textId="77777777" w:rsidR="00D01D8D" w:rsidRDefault="00D01D8D" w:rsidP="008A187C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0780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A938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24035FD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3F41" w14:textId="77777777" w:rsidR="00D01D8D" w:rsidRDefault="00D01D8D" w:rsidP="008A187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58F83" w14:textId="77777777" w:rsidR="00D01D8D" w:rsidRDefault="00D01D8D" w:rsidP="008A187C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F417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913B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77AD20D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D263" w14:textId="77777777" w:rsidR="00D01D8D" w:rsidRDefault="00D01D8D" w:rsidP="008A187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EF8A" w14:textId="77777777" w:rsidR="00D01D8D" w:rsidRDefault="00D01D8D" w:rsidP="008A187C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5739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1A98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15E05516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1E053" w14:textId="77777777" w:rsidR="00D01D8D" w:rsidRDefault="00D01D8D" w:rsidP="008A187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B2AF" w14:textId="77777777" w:rsidR="00D01D8D" w:rsidRDefault="00D01D8D" w:rsidP="008A187C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B7F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869E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23411DB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DFDE" w14:textId="77777777" w:rsidR="00D01D8D" w:rsidRDefault="00D01D8D" w:rsidP="008A187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2E4E" w14:textId="77777777" w:rsidR="00D01D8D" w:rsidRDefault="00D01D8D" w:rsidP="008A187C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13F8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DC53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7398CB77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DCCDA" w14:textId="77777777" w:rsidR="00D01D8D" w:rsidRDefault="00D01D8D" w:rsidP="008A187C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72BA" w14:textId="77777777" w:rsidR="00D01D8D" w:rsidRDefault="00D01D8D" w:rsidP="008A187C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37DE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0182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3FC2343B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7C02" w14:textId="77777777" w:rsidR="00D01D8D" w:rsidRDefault="00D01D8D" w:rsidP="008A187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223C" w14:textId="77777777" w:rsidR="00D01D8D" w:rsidRDefault="00D01D8D" w:rsidP="008A187C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128A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2190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19BE39B1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87A3" w14:textId="77777777" w:rsidR="00D01D8D" w:rsidRDefault="00D01D8D" w:rsidP="008A187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247A3" w14:textId="77777777" w:rsidR="00D01D8D" w:rsidRDefault="00D01D8D" w:rsidP="008A187C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26BC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1D111" w14:textId="77777777" w:rsidR="00D01D8D" w:rsidRDefault="00D01D8D" w:rsidP="008A187C">
            <w:pPr>
              <w:jc w:val="center"/>
            </w:pPr>
            <w:r>
              <w:t>Poprzez podniesienie ręki</w:t>
            </w:r>
          </w:p>
        </w:tc>
      </w:tr>
      <w:tr w:rsidR="00D01D8D" w14:paraId="513F2912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FDD7" w14:textId="77777777" w:rsidR="00D01D8D" w:rsidRDefault="00D01D8D" w:rsidP="008A187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DFF8" w14:textId="77777777" w:rsidR="00D01D8D" w:rsidRDefault="00D01D8D" w:rsidP="008A187C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1625" w14:textId="77777777" w:rsidR="00D01D8D" w:rsidRDefault="00D01D8D" w:rsidP="008A187C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5665" w14:textId="77777777" w:rsidR="00D01D8D" w:rsidRDefault="00D01D8D" w:rsidP="008A187C">
            <w:pPr>
              <w:jc w:val="center"/>
            </w:pPr>
            <w:r>
              <w:t>------------</w:t>
            </w:r>
          </w:p>
        </w:tc>
      </w:tr>
      <w:tr w:rsidR="00D01D8D" w14:paraId="6F3E1FDC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8335" w14:textId="77777777" w:rsidR="00D01D8D" w:rsidRDefault="00D01D8D" w:rsidP="008A187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18921" w14:textId="77777777" w:rsidR="00D01D8D" w:rsidRDefault="00D01D8D" w:rsidP="008A187C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A10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CAC1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168A886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1B48" w14:textId="77777777" w:rsidR="00D01D8D" w:rsidRDefault="00D01D8D" w:rsidP="008A187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636A" w14:textId="77777777" w:rsidR="00D01D8D" w:rsidRDefault="00D01D8D" w:rsidP="008A187C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8D3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810D4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48FE88D9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CD21" w14:textId="77777777" w:rsidR="00D01D8D" w:rsidRDefault="00D01D8D" w:rsidP="008A187C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528B" w14:textId="77777777" w:rsidR="00D01D8D" w:rsidRDefault="00D01D8D" w:rsidP="008A187C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45305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1CD51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191232D5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C04D" w14:textId="77777777" w:rsidR="00D01D8D" w:rsidRDefault="00D01D8D" w:rsidP="008A187C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3126" w14:textId="77777777" w:rsidR="00D01D8D" w:rsidRDefault="00D01D8D" w:rsidP="008A187C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45D36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DBB9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  <w:tr w:rsidR="00D01D8D" w14:paraId="6DC8D528" w14:textId="77777777" w:rsidTr="008A187C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DB0F" w14:textId="77777777" w:rsidR="00D01D8D" w:rsidRDefault="00D01D8D" w:rsidP="008A187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CBCF" w14:textId="77777777" w:rsidR="00D01D8D" w:rsidRDefault="00D01D8D" w:rsidP="008A187C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7342" w14:textId="77777777" w:rsidR="00D01D8D" w:rsidRDefault="00D01D8D" w:rsidP="008A187C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6127" w14:textId="77777777" w:rsidR="00D01D8D" w:rsidRDefault="00D01D8D" w:rsidP="008A187C">
            <w:pPr>
              <w:jc w:val="center"/>
            </w:pPr>
            <w:r>
              <w:t>29.04.2021 13:29</w:t>
            </w:r>
          </w:p>
        </w:tc>
      </w:tr>
    </w:tbl>
    <w:p w14:paraId="4CA64984" w14:textId="77777777" w:rsidR="00D01D8D" w:rsidRPr="002B3B72" w:rsidRDefault="00D01D8D" w:rsidP="00D01D8D">
      <w:pPr>
        <w:suppressAutoHyphens/>
        <w:autoSpaceDN w:val="0"/>
        <w:jc w:val="center"/>
        <w:rPr>
          <w:rFonts w:cstheme="minorHAnsi"/>
          <w:b/>
          <w:bCs/>
          <w:color w:val="000000" w:themeColor="text1"/>
          <w:sz w:val="48"/>
          <w:szCs w:val="48"/>
        </w:rPr>
      </w:pPr>
      <w:r>
        <w:br/>
      </w:r>
      <w:r w:rsidRPr="002B3B72">
        <w:rPr>
          <w:rFonts w:cstheme="minorHAnsi"/>
          <w:b/>
          <w:bCs/>
          <w:color w:val="000000" w:themeColor="text1"/>
          <w:sz w:val="48"/>
          <w:szCs w:val="48"/>
        </w:rPr>
        <w:t>10. Wolny mikrofon – czas na wypowiedzi gości.</w:t>
      </w:r>
    </w:p>
    <w:p w14:paraId="225F376E" w14:textId="77777777" w:rsidR="00D01D8D" w:rsidRPr="00714C16" w:rsidRDefault="00D01D8D" w:rsidP="00D01D8D">
      <w:pPr>
        <w:spacing w:line="360" w:lineRule="auto"/>
        <w:jc w:val="center"/>
      </w:pPr>
      <w:r w:rsidRPr="002B3B72">
        <w:rPr>
          <w:rFonts w:cstheme="minorHAnsi"/>
          <w:b/>
          <w:bCs/>
          <w:sz w:val="48"/>
          <w:szCs w:val="48"/>
        </w:rPr>
        <w:t>11. Zamknięcie sesji.</w:t>
      </w:r>
      <w:r w:rsidRPr="0012220C">
        <w:rPr>
          <w:rFonts w:ascii="Times New Roman" w:eastAsia="Calibri" w:hAnsi="Times New Roman" w:cs="Times New Roman"/>
          <w:sz w:val="24"/>
          <w:szCs w:val="24"/>
        </w:rPr>
        <w:br/>
      </w:r>
      <w:r w:rsidRPr="0012220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</w:rPr>
        <w:t>Na tym wyczerpano porządek XXXV Sesji Rady Miejskiej. Przewodniczący Rady zamknął   obrady XXXV sesji.</w:t>
      </w:r>
    </w:p>
    <w:p w14:paraId="39DE2EB5" w14:textId="77777777" w:rsidR="00D01D8D" w:rsidRDefault="00D01D8D" w:rsidP="00D01D8D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 xml:space="preserve">Integralną częścią niniejszego protokołu jest nagranie sesji umieszczone na stronie  internetowej pod adresem </w:t>
      </w:r>
      <w:r w:rsidRPr="00F20FDC">
        <w:t>https://www.bip.lwowekslaski.pl/wiadomosci/11791/wiadomosc/569358/xxxv_sesja_rady_miejskiej_w_lwowku_slaskim__transmisja_na_zywo</w:t>
      </w:r>
      <w:r>
        <w:t>,  kt</w:t>
      </w:r>
      <w:r>
        <w:rPr>
          <w:rFonts w:ascii="Calibri" w:eastAsia="Calibri" w:hAnsi="Calibri" w:cs="Times New Roman"/>
        </w:rPr>
        <w:t>óre stanowi załącznik do protokołu.</w:t>
      </w:r>
    </w:p>
    <w:p w14:paraId="1BB2B4FE" w14:textId="77777777" w:rsidR="00D01D8D" w:rsidRDefault="00D01D8D" w:rsidP="00D01D8D">
      <w:pPr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Przewodniczący </w:t>
      </w:r>
    </w:p>
    <w:p w14:paraId="31D62295" w14:textId="77777777" w:rsidR="00D01D8D" w:rsidRDefault="00D01D8D" w:rsidP="00D01D8D">
      <w:pPr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Rady Miejskiej w Lwówku Śląskim</w:t>
      </w:r>
    </w:p>
    <w:p w14:paraId="7EF96B58" w14:textId="77777777" w:rsidR="00D01D8D" w:rsidRDefault="00D01D8D" w:rsidP="00D01D8D">
      <w:pPr>
        <w:spacing w:line="36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(-) Dawid Kobiałka</w:t>
      </w:r>
    </w:p>
    <w:p w14:paraId="4197F82B" w14:textId="77777777" w:rsidR="00D01D8D" w:rsidRDefault="00D01D8D" w:rsidP="00D01D8D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Protokołowała: </w:t>
      </w:r>
    </w:p>
    <w:p w14:paraId="7E18645B" w14:textId="77777777" w:rsidR="00D01D8D" w:rsidRDefault="00D01D8D" w:rsidP="00D01D8D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Natalia Szmulewicz</w:t>
      </w:r>
    </w:p>
    <w:p w14:paraId="08CEF5FE" w14:textId="77777777" w:rsidR="00D01D8D" w:rsidRDefault="00D01D8D" w:rsidP="00D01D8D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333EF5DD" w14:textId="5CF18100" w:rsidR="00D01D8D" w:rsidRPr="00A605C6" w:rsidRDefault="00D01D8D" w:rsidP="00A605C6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Przygotowano przy pomocy programu radni.info.</w:t>
      </w:r>
    </w:p>
    <w:sectPr w:rsidR="00D01D8D" w:rsidRPr="00A6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180"/>
    <w:multiLevelType w:val="multilevel"/>
    <w:tmpl w:val="EA624C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10B48"/>
    <w:multiLevelType w:val="multilevel"/>
    <w:tmpl w:val="121AC6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96980"/>
    <w:multiLevelType w:val="hybridMultilevel"/>
    <w:tmpl w:val="7ACC4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36EAF"/>
    <w:multiLevelType w:val="multilevel"/>
    <w:tmpl w:val="0E2643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5B6F44"/>
    <w:multiLevelType w:val="multilevel"/>
    <w:tmpl w:val="BAB656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D42882"/>
    <w:multiLevelType w:val="multilevel"/>
    <w:tmpl w:val="98C09F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17361F"/>
    <w:multiLevelType w:val="multilevel"/>
    <w:tmpl w:val="EF400F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735A5A"/>
    <w:multiLevelType w:val="multilevel"/>
    <w:tmpl w:val="FE14CF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A971CA"/>
    <w:multiLevelType w:val="multilevel"/>
    <w:tmpl w:val="2938B99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AF3F90"/>
    <w:multiLevelType w:val="multilevel"/>
    <w:tmpl w:val="824C34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4B01DD"/>
    <w:multiLevelType w:val="hybridMultilevel"/>
    <w:tmpl w:val="F1AAC00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A562E"/>
    <w:multiLevelType w:val="multilevel"/>
    <w:tmpl w:val="D42E80A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73782C"/>
    <w:multiLevelType w:val="multilevel"/>
    <w:tmpl w:val="E06664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646437"/>
    <w:multiLevelType w:val="hybridMultilevel"/>
    <w:tmpl w:val="14FC8E84"/>
    <w:lvl w:ilvl="0" w:tplc="E9308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E1D1264"/>
    <w:multiLevelType w:val="multilevel"/>
    <w:tmpl w:val="63BA61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10250E"/>
    <w:multiLevelType w:val="multilevel"/>
    <w:tmpl w:val="A71A09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066FF1"/>
    <w:multiLevelType w:val="multilevel"/>
    <w:tmpl w:val="5B4E2A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F451CE"/>
    <w:multiLevelType w:val="multilevel"/>
    <w:tmpl w:val="15C467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93D54"/>
    <w:multiLevelType w:val="multilevel"/>
    <w:tmpl w:val="E9841B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130D4D"/>
    <w:multiLevelType w:val="multilevel"/>
    <w:tmpl w:val="02A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BE282F"/>
    <w:multiLevelType w:val="multilevel"/>
    <w:tmpl w:val="77046DB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7341C"/>
    <w:multiLevelType w:val="multilevel"/>
    <w:tmpl w:val="96EC47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AD3EF7"/>
    <w:multiLevelType w:val="multilevel"/>
    <w:tmpl w:val="A378D1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EF1218"/>
    <w:multiLevelType w:val="hybridMultilevel"/>
    <w:tmpl w:val="6374B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D21"/>
    <w:multiLevelType w:val="multilevel"/>
    <w:tmpl w:val="AFF26A1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750874"/>
    <w:multiLevelType w:val="multilevel"/>
    <w:tmpl w:val="F6129D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A3207B"/>
    <w:multiLevelType w:val="multilevel"/>
    <w:tmpl w:val="8362D0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952BC"/>
    <w:multiLevelType w:val="multilevel"/>
    <w:tmpl w:val="977E34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805AB8"/>
    <w:multiLevelType w:val="multilevel"/>
    <w:tmpl w:val="346687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F2726F"/>
    <w:multiLevelType w:val="multilevel"/>
    <w:tmpl w:val="D14E1A1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5E54AA"/>
    <w:multiLevelType w:val="multilevel"/>
    <w:tmpl w:val="A1A6D9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3A4693"/>
    <w:multiLevelType w:val="hybridMultilevel"/>
    <w:tmpl w:val="1A96535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95141"/>
    <w:multiLevelType w:val="multilevel"/>
    <w:tmpl w:val="DA64DD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B95D23"/>
    <w:multiLevelType w:val="multilevel"/>
    <w:tmpl w:val="C4A445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11105B"/>
    <w:multiLevelType w:val="multilevel"/>
    <w:tmpl w:val="2812A0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AB5FEF"/>
    <w:multiLevelType w:val="multilevel"/>
    <w:tmpl w:val="224E84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F575EB"/>
    <w:multiLevelType w:val="multilevel"/>
    <w:tmpl w:val="11EAB6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067AA9"/>
    <w:multiLevelType w:val="multilevel"/>
    <w:tmpl w:val="EF5078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F70252"/>
    <w:multiLevelType w:val="multilevel"/>
    <w:tmpl w:val="432A34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371171"/>
    <w:multiLevelType w:val="multilevel"/>
    <w:tmpl w:val="79BCA8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EA53B4"/>
    <w:multiLevelType w:val="multilevel"/>
    <w:tmpl w:val="B0EE38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0904AF"/>
    <w:multiLevelType w:val="multilevel"/>
    <w:tmpl w:val="D4AC78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6F4E89"/>
    <w:multiLevelType w:val="multilevel"/>
    <w:tmpl w:val="50CC2C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5B6F75"/>
    <w:multiLevelType w:val="multilevel"/>
    <w:tmpl w:val="53741A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35"/>
  </w:num>
  <w:num w:numId="5">
    <w:abstractNumId w:val="17"/>
  </w:num>
  <w:num w:numId="6">
    <w:abstractNumId w:val="42"/>
  </w:num>
  <w:num w:numId="7">
    <w:abstractNumId w:val="40"/>
  </w:num>
  <w:num w:numId="8">
    <w:abstractNumId w:val="28"/>
  </w:num>
  <w:num w:numId="9">
    <w:abstractNumId w:val="26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16"/>
  </w:num>
  <w:num w:numId="15">
    <w:abstractNumId w:val="22"/>
  </w:num>
  <w:num w:numId="16">
    <w:abstractNumId w:val="7"/>
  </w:num>
  <w:num w:numId="17">
    <w:abstractNumId w:val="36"/>
  </w:num>
  <w:num w:numId="18">
    <w:abstractNumId w:val="39"/>
  </w:num>
  <w:num w:numId="19">
    <w:abstractNumId w:val="18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</w:num>
  <w:num w:numId="24">
    <w:abstractNumId w:val="31"/>
  </w:num>
  <w:num w:numId="25">
    <w:abstractNumId w:val="10"/>
  </w:num>
  <w:num w:numId="26">
    <w:abstractNumId w:val="29"/>
  </w:num>
  <w:num w:numId="27">
    <w:abstractNumId w:val="8"/>
  </w:num>
  <w:num w:numId="28">
    <w:abstractNumId w:val="12"/>
  </w:num>
  <w:num w:numId="29">
    <w:abstractNumId w:val="9"/>
  </w:num>
  <w:num w:numId="30">
    <w:abstractNumId w:val="20"/>
  </w:num>
  <w:num w:numId="31">
    <w:abstractNumId w:val="24"/>
  </w:num>
  <w:num w:numId="32">
    <w:abstractNumId w:val="11"/>
  </w:num>
  <w:num w:numId="33">
    <w:abstractNumId w:val="1"/>
  </w:num>
  <w:num w:numId="34">
    <w:abstractNumId w:val="30"/>
  </w:num>
  <w:num w:numId="35">
    <w:abstractNumId w:val="4"/>
  </w:num>
  <w:num w:numId="36">
    <w:abstractNumId w:val="25"/>
  </w:num>
  <w:num w:numId="37">
    <w:abstractNumId w:val="43"/>
  </w:num>
  <w:num w:numId="38">
    <w:abstractNumId w:val="37"/>
  </w:num>
  <w:num w:numId="39">
    <w:abstractNumId w:val="33"/>
  </w:num>
  <w:num w:numId="40">
    <w:abstractNumId w:val="6"/>
  </w:num>
  <w:num w:numId="41">
    <w:abstractNumId w:val="5"/>
  </w:num>
  <w:num w:numId="42">
    <w:abstractNumId w:val="32"/>
  </w:num>
  <w:num w:numId="43">
    <w:abstractNumId w:val="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8D"/>
    <w:rsid w:val="004A59EC"/>
    <w:rsid w:val="00690C2E"/>
    <w:rsid w:val="007735CC"/>
    <w:rsid w:val="00A605C6"/>
    <w:rsid w:val="00D01D8D"/>
    <w:rsid w:val="00F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304D"/>
  <w15:chartTrackingRefBased/>
  <w15:docId w15:val="{16F621CC-AFBC-48C7-9095-5208B981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D8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D01D8D"/>
    <w:rPr>
      <w:strike w:val="0"/>
      <w:dstrike w:val="0"/>
      <w:color w:val="CF7A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5813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3</cp:revision>
  <cp:lastPrinted>2021-07-01T07:57:00Z</cp:lastPrinted>
  <dcterms:created xsi:type="dcterms:W3CDTF">2021-06-07T06:43:00Z</dcterms:created>
  <dcterms:modified xsi:type="dcterms:W3CDTF">2021-07-01T07:58:00Z</dcterms:modified>
</cp:coreProperties>
</file>