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15F49">
        <w:rPr>
          <w:b/>
          <w:bCs/>
        </w:rPr>
        <w:t>Plan Pracy Rady Gminy w Kuślinie na 201</w:t>
      </w:r>
      <w:r w:rsidR="006F0E5E">
        <w:rPr>
          <w:b/>
          <w:bCs/>
        </w:rPr>
        <w:t>4</w:t>
      </w:r>
      <w:r w:rsidRPr="00D15F49">
        <w:rPr>
          <w:b/>
          <w:bCs/>
        </w:rPr>
        <w:t xml:space="preserve"> rok</w:t>
      </w: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15F49">
        <w:rPr>
          <w:b/>
          <w:bCs/>
        </w:rPr>
        <w:t>I KWARTAŁ:</w:t>
      </w: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15F49" w:rsidRPr="00D15F49" w:rsidRDefault="006F0E5E" w:rsidP="00D15F4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</w:t>
      </w:r>
      <w:r w:rsidR="00D15F49" w:rsidRPr="00D15F49">
        <w:t>Uchwalenie Planów Pracy Komisji stałych Rady Gminy w Kuślinie.</w:t>
      </w:r>
    </w:p>
    <w:p w:rsidR="004D542F" w:rsidRDefault="00D15F49" w:rsidP="006F0E5E">
      <w:pPr>
        <w:autoSpaceDE w:val="0"/>
        <w:autoSpaceDN w:val="0"/>
        <w:adjustRightInd w:val="0"/>
        <w:spacing w:after="0" w:line="240" w:lineRule="auto"/>
        <w:jc w:val="both"/>
      </w:pPr>
      <w:r w:rsidRPr="00D15F49">
        <w:t>2</w:t>
      </w:r>
      <w:r w:rsidR="006F0E5E">
        <w:t xml:space="preserve">  Uchwalenie Strategii Rozwoju Gminy Kuślin. </w:t>
      </w:r>
      <w:r w:rsidRPr="00D15F49">
        <w:t xml:space="preserve"> </w:t>
      </w:r>
    </w:p>
    <w:p w:rsidR="008148B1" w:rsidRDefault="006F0E5E" w:rsidP="008148B1">
      <w:pPr>
        <w:autoSpaceDE w:val="0"/>
        <w:autoSpaceDN w:val="0"/>
        <w:adjustRightInd w:val="0"/>
        <w:spacing w:after="0" w:line="240" w:lineRule="auto"/>
        <w:jc w:val="both"/>
      </w:pPr>
      <w:r>
        <w:t>3</w:t>
      </w:r>
      <w:r w:rsidR="008148B1" w:rsidRPr="00D15F49">
        <w:t>. Sprawozdanie z działalności Gminnego Ośrodka Pomocy Społecznej w Kuślinie.</w:t>
      </w:r>
    </w:p>
    <w:p w:rsidR="008148B1" w:rsidRPr="00D15F49" w:rsidRDefault="008148B1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803C0B" w:rsidRDefault="00803C0B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15F49">
        <w:rPr>
          <w:b/>
          <w:bCs/>
        </w:rPr>
        <w:t>II KWARTAŁ:</w:t>
      </w: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  <w:r w:rsidRPr="00D15F49">
        <w:t>1. Wykonanie Budżetu Gminy Kuślin za rok 201</w:t>
      </w:r>
      <w:r w:rsidR="006F0E5E">
        <w:t>3</w:t>
      </w:r>
      <w:r w:rsidRPr="00D15F49">
        <w:t xml:space="preserve"> i udzielenie absolutorium.</w:t>
      </w: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  <w:r w:rsidRPr="00D15F49">
        <w:t>2. Podjęcie uchwały w sprawie absolutorium dla Wójta Gminy Kuślin za rok 201</w:t>
      </w:r>
      <w:r w:rsidR="006F0E5E">
        <w:t>3</w:t>
      </w:r>
      <w:r w:rsidRPr="00D15F49">
        <w:t>.</w:t>
      </w:r>
    </w:p>
    <w:p w:rsidR="004D542F" w:rsidRDefault="008148B1" w:rsidP="00D15F49">
      <w:pPr>
        <w:autoSpaceDE w:val="0"/>
        <w:autoSpaceDN w:val="0"/>
        <w:adjustRightInd w:val="0"/>
        <w:spacing w:after="0" w:line="240" w:lineRule="auto"/>
        <w:jc w:val="both"/>
      </w:pPr>
      <w:r>
        <w:t>3</w:t>
      </w:r>
      <w:r w:rsidR="004D542F">
        <w:t>. Sprawozdanie z rozliczenia dotacji przyznanych w ramach wolontariatu.</w:t>
      </w: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803C0B" w:rsidRPr="00D15F49" w:rsidRDefault="00803C0B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15F49">
        <w:rPr>
          <w:b/>
          <w:bCs/>
        </w:rPr>
        <w:t>III KWARTAŁ:</w:t>
      </w: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  <w:r w:rsidRPr="00D15F49">
        <w:t>1. Analiza finansowa za I półrocze 201</w:t>
      </w:r>
      <w:r w:rsidR="00083C4B">
        <w:t>4</w:t>
      </w:r>
      <w:r w:rsidRPr="00D15F49">
        <w:t xml:space="preserve"> roku.</w:t>
      </w: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  <w:r w:rsidRPr="00D15F49">
        <w:t>2. Założenia do budżetu na rok 201</w:t>
      </w:r>
      <w:r w:rsidR="00083C4B">
        <w:t>5</w:t>
      </w:r>
      <w:r w:rsidRPr="00D15F49">
        <w:t>.</w:t>
      </w:r>
    </w:p>
    <w:p w:rsidR="00083C4B" w:rsidRDefault="00083C4B" w:rsidP="00D15F49">
      <w:pPr>
        <w:autoSpaceDE w:val="0"/>
        <w:autoSpaceDN w:val="0"/>
        <w:adjustRightInd w:val="0"/>
        <w:spacing w:after="0" w:line="240" w:lineRule="auto"/>
        <w:jc w:val="both"/>
      </w:pPr>
      <w:r>
        <w:t>3. Spotkanie ze Starostą Powiatu Nowotomyskiego.</w:t>
      </w: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803C0B" w:rsidRPr="00D15F49" w:rsidRDefault="00803C0B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15F49">
        <w:rPr>
          <w:b/>
          <w:bCs/>
        </w:rPr>
        <w:t>IV KWARTAŁ:</w:t>
      </w: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  <w:r w:rsidRPr="00D15F49">
        <w:t>1. Przyjęcie Programu Profilaktyki Rozwiązywania Problemów Alkoholowych.</w:t>
      </w: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  <w:r w:rsidRPr="00D15F49">
        <w:t>2. Uchwalenie stawek podatkowych oraz opłat na rok 201</w:t>
      </w:r>
      <w:r w:rsidR="00083C4B">
        <w:t>5</w:t>
      </w:r>
      <w:r w:rsidRPr="00D15F49">
        <w:t>.</w:t>
      </w: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  <w:r w:rsidRPr="00D15F49">
        <w:t>3. Plan Pracy Rady Gminy na 201</w:t>
      </w:r>
      <w:r w:rsidR="00083C4B">
        <w:t>5</w:t>
      </w:r>
      <w:r w:rsidRPr="00D15F49">
        <w:t xml:space="preserve"> rok.</w:t>
      </w:r>
    </w:p>
    <w:p w:rsidR="005C3359" w:rsidRDefault="00D15F49" w:rsidP="00D15F49">
      <w:pPr>
        <w:jc w:val="both"/>
      </w:pPr>
      <w:r w:rsidRPr="00D15F49">
        <w:t>4. Zatwierdzenie Budżetu Gminy Kuślin na 201</w:t>
      </w:r>
      <w:r w:rsidR="00083C4B">
        <w:t>5</w:t>
      </w:r>
      <w:r w:rsidRPr="00D15F49">
        <w:t xml:space="preserve"> rok.</w:t>
      </w:r>
    </w:p>
    <w:p w:rsidR="00F90DD7" w:rsidRDefault="00F90DD7" w:rsidP="00D15F49">
      <w:pPr>
        <w:jc w:val="both"/>
      </w:pPr>
    </w:p>
    <w:p w:rsidR="00F90DD7" w:rsidRDefault="00F90DD7" w:rsidP="00D15F49">
      <w:pPr>
        <w:jc w:val="both"/>
      </w:pPr>
    </w:p>
    <w:p w:rsidR="00F90DD7" w:rsidRDefault="00F90DD7" w:rsidP="00F90DD7">
      <w:pPr>
        <w:jc w:val="right"/>
      </w:pPr>
      <w:r>
        <w:t>Przewodniczący Rady Gminy Kuślin</w:t>
      </w:r>
    </w:p>
    <w:p w:rsidR="00F90DD7" w:rsidRPr="00D15F49" w:rsidRDefault="00F90DD7" w:rsidP="00F90DD7">
      <w:pPr>
        <w:jc w:val="right"/>
      </w:pPr>
      <w:r>
        <w:t>/-/ Henryk Łuczak</w:t>
      </w:r>
    </w:p>
    <w:sectPr w:rsidR="00F90DD7" w:rsidRPr="00D15F49" w:rsidSect="005C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32404"/>
    <w:multiLevelType w:val="hybridMultilevel"/>
    <w:tmpl w:val="A5B46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15F49"/>
    <w:rsid w:val="00083564"/>
    <w:rsid w:val="00083C4B"/>
    <w:rsid w:val="001924F9"/>
    <w:rsid w:val="00192F9B"/>
    <w:rsid w:val="00292563"/>
    <w:rsid w:val="003C6AF9"/>
    <w:rsid w:val="004D542F"/>
    <w:rsid w:val="00591CD5"/>
    <w:rsid w:val="005C3359"/>
    <w:rsid w:val="006F0E5E"/>
    <w:rsid w:val="00803C0B"/>
    <w:rsid w:val="008148B1"/>
    <w:rsid w:val="00882F1C"/>
    <w:rsid w:val="00925FB4"/>
    <w:rsid w:val="00BA2E8F"/>
    <w:rsid w:val="00BF6765"/>
    <w:rsid w:val="00D15F49"/>
    <w:rsid w:val="00D368A2"/>
    <w:rsid w:val="00D83864"/>
    <w:rsid w:val="00F9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15F49"/>
    <w:rPr>
      <w:b/>
      <w:bCs/>
    </w:rPr>
  </w:style>
  <w:style w:type="paragraph" w:styleId="Akapitzlist">
    <w:name w:val="List Paragraph"/>
    <w:basedOn w:val="Normalny"/>
    <w:uiPriority w:val="34"/>
    <w:qFormat/>
    <w:rsid w:val="006F0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URZĄD GMINY KUŚLIN</cp:lastModifiedBy>
  <cp:revision>3</cp:revision>
  <cp:lastPrinted>2013-12-05T10:02:00Z</cp:lastPrinted>
  <dcterms:created xsi:type="dcterms:W3CDTF">2013-12-05T09:47:00Z</dcterms:created>
  <dcterms:modified xsi:type="dcterms:W3CDTF">2013-12-05T10:02:00Z</dcterms:modified>
</cp:coreProperties>
</file>