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C1" w:rsidRDefault="009B6BC1" w:rsidP="0055742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B6BC1" w:rsidRPr="00C55614" w:rsidRDefault="00C55614" w:rsidP="009B6BC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5614">
        <w:rPr>
          <w:rFonts w:ascii="Times New Roman" w:hAnsi="Times New Roman" w:cs="Times New Roman"/>
          <w:sz w:val="18"/>
          <w:szCs w:val="18"/>
        </w:rPr>
        <w:t>Załącznik nr 3</w:t>
      </w:r>
      <w:r w:rsidR="009B6BC1" w:rsidRPr="00C55614">
        <w:rPr>
          <w:rFonts w:ascii="Times New Roman" w:hAnsi="Times New Roman" w:cs="Times New Roman"/>
          <w:sz w:val="18"/>
          <w:szCs w:val="18"/>
        </w:rPr>
        <w:t xml:space="preserve"> do zapytania ofertowego </w:t>
      </w:r>
      <w:r w:rsidR="002F0CBE">
        <w:rPr>
          <w:rFonts w:ascii="Times New Roman" w:hAnsi="Times New Roman" w:cs="Times New Roman"/>
          <w:sz w:val="18"/>
          <w:szCs w:val="18"/>
        </w:rPr>
        <w:t>GK.IZ.271.37.2022</w:t>
      </w:r>
      <w:r w:rsidR="009B6BC1" w:rsidRPr="00C55614">
        <w:rPr>
          <w:rFonts w:ascii="Times New Roman" w:hAnsi="Times New Roman" w:cs="Times New Roman"/>
          <w:sz w:val="18"/>
          <w:szCs w:val="18"/>
        </w:rPr>
        <w:t>.Z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B6BC1">
        <w:rPr>
          <w:rFonts w:ascii="Times New Roman" w:hAnsi="Times New Roman" w:cs="Times New Roman"/>
          <w:b/>
          <w:u w:val="single"/>
        </w:rPr>
        <w:t>Nazwa i adres Zamawiającego: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>Gmina Herby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 xml:space="preserve">ul. Lubliniecka 33, 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>42-284 Herby</w:t>
      </w:r>
      <w:r w:rsidRPr="009B6BC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B6BC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B6BC1">
        <w:rPr>
          <w:rFonts w:ascii="Times New Roman" w:hAnsi="Times New Roman" w:cs="Times New Roman"/>
          <w:sz w:val="20"/>
          <w:szCs w:val="20"/>
        </w:rPr>
        <w:t>(Miejscowość i data)</w:t>
      </w:r>
    </w:p>
    <w:p w:rsid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>WYKONAWCA: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Nazwa i adres : 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 xml:space="preserve">                          ……………………………………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Tel/fax   ..............................................................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e-mail    .............................................................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NIP    ................................................................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REGON ............................................................</w:t>
      </w:r>
    </w:p>
    <w:p w:rsidR="009B6BC1" w:rsidRDefault="009B6BC1" w:rsidP="009B6BC1">
      <w:pPr>
        <w:rPr>
          <w:rFonts w:ascii="Times New Roman" w:hAnsi="Times New Roman" w:cs="Times New Roman"/>
        </w:rPr>
      </w:pPr>
    </w:p>
    <w:p w:rsidR="009B6BC1" w:rsidRPr="009B6BC1" w:rsidRDefault="009B6BC1" w:rsidP="009B6BC1">
      <w:pPr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9B6BC1" w:rsidRPr="009B6BC1" w:rsidRDefault="009B6BC1" w:rsidP="009B6BC1">
      <w:pPr>
        <w:spacing w:after="0"/>
        <w:rPr>
          <w:rFonts w:ascii="Times New Roman" w:hAnsi="Times New Roman" w:cs="Times New Roman"/>
          <w:b/>
          <w:bCs/>
        </w:rPr>
      </w:pPr>
      <w:r w:rsidRPr="009B6BC1">
        <w:rPr>
          <w:rFonts w:ascii="Times New Roman" w:hAnsi="Times New Roman" w:cs="Times New Roman"/>
          <w:b/>
          <w:bCs/>
        </w:rPr>
        <w:t>„</w:t>
      </w:r>
      <w:r w:rsidR="002F0CBE" w:rsidRPr="002F0CBE">
        <w:rPr>
          <w:rFonts w:ascii="Times New Roman" w:eastAsia="Times New Roman" w:hAnsi="Times New Roman" w:cs="Times New Roman"/>
          <w:b/>
          <w:lang w:eastAsia="pl-PL"/>
        </w:rPr>
        <w:t xml:space="preserve">Sukcesywny odbiór, transport i zagospodarowanie odpadu w postaci </w:t>
      </w:r>
      <w:proofErr w:type="spellStart"/>
      <w:r w:rsidR="002F0CBE" w:rsidRPr="002F0CBE">
        <w:rPr>
          <w:rFonts w:ascii="Times New Roman" w:eastAsia="Times New Roman" w:hAnsi="Times New Roman" w:cs="Times New Roman"/>
          <w:b/>
          <w:lang w:eastAsia="pl-PL"/>
        </w:rPr>
        <w:t>skratek</w:t>
      </w:r>
      <w:proofErr w:type="spellEnd"/>
      <w:r w:rsidR="002F0CBE" w:rsidRPr="002F0CBE">
        <w:rPr>
          <w:rFonts w:ascii="Times New Roman" w:eastAsia="Times New Roman" w:hAnsi="Times New Roman" w:cs="Times New Roman"/>
          <w:b/>
          <w:lang w:eastAsia="pl-PL"/>
        </w:rPr>
        <w:t xml:space="preserve">  (kod odpadu 19 08 01)  powstałych w procesie oczyszczania ścieków na terenie oczyszczalni ścieków w Herbach przy ul. Orzeszkowej i w Lisowie przy ul. Leśnej</w:t>
      </w:r>
      <w:r w:rsidRPr="009B6BC1">
        <w:rPr>
          <w:rFonts w:ascii="Times New Roman" w:hAnsi="Times New Roman" w:cs="Times New Roman"/>
          <w:b/>
          <w:bCs/>
        </w:rPr>
        <w:t>”</w:t>
      </w:r>
    </w:p>
    <w:p w:rsidR="009B6BC1" w:rsidRDefault="009B6BC1" w:rsidP="009B6BC1">
      <w:pPr>
        <w:rPr>
          <w:rFonts w:ascii="Times New Roman" w:hAnsi="Times New Roman" w:cs="Times New Roman"/>
          <w:bCs/>
        </w:rPr>
      </w:pPr>
    </w:p>
    <w:p w:rsidR="009B6BC1" w:rsidRPr="009B6BC1" w:rsidRDefault="009B6BC1" w:rsidP="009B6BC1">
      <w:pPr>
        <w:rPr>
          <w:rFonts w:ascii="Times New Roman" w:hAnsi="Times New Roman" w:cs="Times New Roman"/>
          <w:bCs/>
        </w:rPr>
      </w:pPr>
      <w:r w:rsidRPr="009B6BC1">
        <w:rPr>
          <w:rFonts w:ascii="Times New Roman" w:hAnsi="Times New Roman" w:cs="Times New Roman"/>
          <w:bCs/>
        </w:rPr>
        <w:t xml:space="preserve">przedkładamy: 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do realizacji przedmiotu zamówienia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709"/>
        <w:gridCol w:w="2834"/>
      </w:tblGrid>
      <w:tr w:rsidR="00557426" w:rsidRPr="00E76549" w:rsidTr="009B6BC1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557426" w:rsidRPr="00E76549" w:rsidRDefault="00557426" w:rsidP="001B2567">
            <w:pPr>
              <w:pStyle w:val="Tekstpodstawowy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76549">
              <w:rPr>
                <w:b/>
                <w:bCs/>
                <w:sz w:val="22"/>
                <w:szCs w:val="22"/>
              </w:rPr>
              <w:t>sprzętem</w:t>
            </w:r>
          </w:p>
        </w:tc>
      </w:tr>
      <w:tr w:rsidR="00557426" w:rsidRPr="00E76549" w:rsidTr="00557426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Default="00557426" w:rsidP="0055742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przystosowany do odbierani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557426" w:rsidRPr="00E76549" w:rsidRDefault="00557426" w:rsidP="0055742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odpadów - </w:t>
            </w:r>
            <w:proofErr w:type="spellStart"/>
            <w:r>
              <w:rPr>
                <w:rFonts w:ascii="Times New Roman" w:hAnsi="Times New Roman" w:cs="Times New Roman"/>
              </w:rPr>
              <w:t>skratki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9B6BC1" w:rsidRDefault="009B6BC1" w:rsidP="00494D91">
      <w:pPr>
        <w:rPr>
          <w:rFonts w:ascii="Times New Roman" w:hAnsi="Times New Roman" w:cs="Times New Roman"/>
        </w:rPr>
      </w:pPr>
    </w:p>
    <w:p w:rsidR="009B6BC1" w:rsidRDefault="009B6BC1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 xml:space="preserve">................................................ </w:t>
      </w:r>
      <w:r w:rsidR="0081446C">
        <w:rPr>
          <w:rFonts w:ascii="Times New Roman" w:hAnsi="Times New Roman" w:cs="Times New Roman"/>
        </w:rPr>
        <w:t xml:space="preserve">                                        </w:t>
      </w:r>
      <w:r w:rsidRPr="00E76549">
        <w:rPr>
          <w:rFonts w:ascii="Times New Roman" w:hAnsi="Times New Roman" w:cs="Times New Roman"/>
        </w:rPr>
        <w:t>....................................................................</w:t>
      </w:r>
    </w:p>
    <w:p w:rsidR="0081446C" w:rsidRDefault="00494D9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/>
        </w:rPr>
      </w:pPr>
      <w:r w:rsidRPr="00E76549">
        <w:rPr>
          <w:rFonts w:ascii="Times New Roman" w:hAnsi="Times New Roman" w:cs="Times New Roman"/>
          <w:i/>
          <w:lang w:val="pl-PL" w:eastAsia="en-US"/>
        </w:rPr>
        <w:t xml:space="preserve"> (miejscowość)       (data) </w:t>
      </w:r>
      <w:r w:rsidRPr="00E76549">
        <w:rPr>
          <w:rFonts w:ascii="Times New Roman" w:hAnsi="Times New Roman" w:cs="Times New Roman"/>
          <w:i/>
          <w:lang w:val="pl-PL" w:eastAsia="en-US"/>
        </w:rPr>
        <w:tab/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</w:t>
      </w:r>
      <w:r w:rsidR="0081446C">
        <w:rPr>
          <w:rFonts w:ascii="Times New Roman" w:hAnsi="Times New Roman" w:cs="Times New Roman"/>
          <w:i/>
          <w:lang w:val="pl-PL"/>
        </w:rPr>
        <w:t xml:space="preserve">                   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(podpis i pieczęć upoważnionych </w:t>
      </w:r>
    </w:p>
    <w:p w:rsidR="004067A1" w:rsidRPr="0081446C" w:rsidRDefault="0081446C" w:rsidP="0081446C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/>
        </w:rPr>
        <w:t xml:space="preserve">                                                                    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>do reprezentowania Wykonawcy)</w:t>
      </w:r>
    </w:p>
    <w:sectPr w:rsidR="004067A1" w:rsidRPr="0081446C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D6" w:rsidRDefault="001C1AD6" w:rsidP="004067A1">
      <w:pPr>
        <w:spacing w:after="0" w:line="240" w:lineRule="auto"/>
      </w:pPr>
      <w:r>
        <w:separator/>
      </w:r>
    </w:p>
  </w:endnote>
  <w:endnote w:type="continuationSeparator" w:id="0">
    <w:p w:rsidR="001C1AD6" w:rsidRDefault="001C1AD6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D6" w:rsidRDefault="001C1AD6" w:rsidP="004067A1">
      <w:pPr>
        <w:spacing w:after="0" w:line="240" w:lineRule="auto"/>
      </w:pPr>
      <w:r>
        <w:separator/>
      </w:r>
    </w:p>
  </w:footnote>
  <w:footnote w:type="continuationSeparator" w:id="0">
    <w:p w:rsidR="001C1AD6" w:rsidRDefault="001C1AD6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6342E"/>
    <w:rsid w:val="0007636F"/>
    <w:rsid w:val="001205DC"/>
    <w:rsid w:val="0016179F"/>
    <w:rsid w:val="00167A42"/>
    <w:rsid w:val="001C1AD6"/>
    <w:rsid w:val="00294C3B"/>
    <w:rsid w:val="002E69D9"/>
    <w:rsid w:val="002F0CBE"/>
    <w:rsid w:val="00305897"/>
    <w:rsid w:val="00330FE7"/>
    <w:rsid w:val="00347541"/>
    <w:rsid w:val="003F21C0"/>
    <w:rsid w:val="003F5941"/>
    <w:rsid w:val="004067A1"/>
    <w:rsid w:val="00494D91"/>
    <w:rsid w:val="004C123C"/>
    <w:rsid w:val="00551F92"/>
    <w:rsid w:val="0055407F"/>
    <w:rsid w:val="00557426"/>
    <w:rsid w:val="00580EF1"/>
    <w:rsid w:val="005844E3"/>
    <w:rsid w:val="006178FF"/>
    <w:rsid w:val="00675684"/>
    <w:rsid w:val="006B30F4"/>
    <w:rsid w:val="00725A7A"/>
    <w:rsid w:val="007327BE"/>
    <w:rsid w:val="00742FC2"/>
    <w:rsid w:val="0075512E"/>
    <w:rsid w:val="0076324C"/>
    <w:rsid w:val="0081446C"/>
    <w:rsid w:val="00830473"/>
    <w:rsid w:val="008A321A"/>
    <w:rsid w:val="008A577E"/>
    <w:rsid w:val="009755BC"/>
    <w:rsid w:val="009A0291"/>
    <w:rsid w:val="009B6BC1"/>
    <w:rsid w:val="009C34E6"/>
    <w:rsid w:val="009E7A1C"/>
    <w:rsid w:val="00A16E89"/>
    <w:rsid w:val="00A80CA7"/>
    <w:rsid w:val="00A8651C"/>
    <w:rsid w:val="00B158E0"/>
    <w:rsid w:val="00C343D9"/>
    <w:rsid w:val="00C42B06"/>
    <w:rsid w:val="00C55614"/>
    <w:rsid w:val="00CC26E0"/>
    <w:rsid w:val="00CD1977"/>
    <w:rsid w:val="00D2264C"/>
    <w:rsid w:val="00DD4685"/>
    <w:rsid w:val="00E76549"/>
    <w:rsid w:val="00E9605B"/>
    <w:rsid w:val="00EA4640"/>
    <w:rsid w:val="00EE09E1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26</cp:revision>
  <cp:lastPrinted>2022-11-23T10:45:00Z</cp:lastPrinted>
  <dcterms:created xsi:type="dcterms:W3CDTF">2017-11-08T12:59:00Z</dcterms:created>
  <dcterms:modified xsi:type="dcterms:W3CDTF">2022-11-23T10:45:00Z</dcterms:modified>
</cp:coreProperties>
</file>