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AB1F04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AB1F04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1F04" w:rsidRDefault="002D5878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IV</w:t>
      </w:r>
      <w:r w:rsidR="00AB1F04">
        <w:rPr>
          <w:rFonts w:ascii="Times New Roman" w:eastAsia="Times New Roman" w:hAnsi="Times New Roman" w:cs="Times New Roman"/>
          <w:b/>
          <w:lang w:eastAsia="pl-PL"/>
        </w:rPr>
        <w:t xml:space="preserve"> ZAMÓWIENIA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Zespoł</w:t>
      </w:r>
      <w:r w:rsidR="00CE324D">
        <w:rPr>
          <w:rFonts w:ascii="Times New Roman" w:eastAsia="Times New Roman" w:hAnsi="Times New Roman" w:cs="Times New Roman"/>
          <w:b/>
          <w:lang w:eastAsia="pl-PL"/>
        </w:rPr>
        <w:t>u Placówek Oświatowych w Olszynie ul. Szkolna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 basen w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miejscowości Herby ul. Katowicka 6 w roku szkolnym 2018/2019</w:t>
      </w:r>
    </w:p>
    <w:p w:rsidR="00AB1F04" w:rsidRPr="003A2FB9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Pr="007310EA" w:rsidRDefault="000809F8" w:rsidP="00AB1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bookmarkStart w:id="0" w:name="_GoBack"/>
      <w:bookmarkEnd w:id="0"/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CE3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Olszyna- Herby- Olszyna</w:t>
      </w:r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za dziennym wynagrodzeniem ryczałtowym w wysokości brutto …………… zł, (słownie złotych: …………………………………………………..…………………..………….. ),</w:t>
      </w:r>
      <w:r w:rsidRPr="003A2FB9">
        <w:rPr>
          <w:rFonts w:ascii="Times New Roman" w:eastAsia="Times New Roman" w:hAnsi="Times New Roman" w:cs="Times New Roman"/>
        </w:rPr>
        <w:br/>
        <w:t>w tym podatek VAT …… % stanowiący kwotę …………………… zł.</w:t>
      </w:r>
    </w:p>
    <w:p w:rsidR="003A2FB9" w:rsidRPr="000809F8" w:rsidRDefault="000809F8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>
        <w:rPr>
          <w:rFonts w:ascii="Times New Roman" w:hAnsi="Times New Roman" w:cs="Times New Roman"/>
          <w:sz w:val="24"/>
          <w:szCs w:val="24"/>
        </w:rPr>
        <w:t xml:space="preserve">onania zadania autokarów: </w:t>
      </w:r>
      <w:r w:rsidR="003A2FB9" w:rsidRPr="003A2FB9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0809F8">
      <w:pPr>
        <w:spacing w:before="120" w:after="12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3A2FB9" w:rsidRPr="003A2FB9" w:rsidRDefault="003A2FB9" w:rsidP="003A2FB9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zamówienia:………………………………………………………………………………………………………..</w:t>
      </w:r>
    </w:p>
    <w:p w:rsidR="003A2FB9" w:rsidRPr="003A2FB9" w:rsidRDefault="003A2FB9" w:rsidP="003A2FB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C87760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Pr="003A2FB9">
        <w:rPr>
          <w:rFonts w:ascii="Times New Roman" w:eastAsia="Times New Roman" w:hAnsi="Times New Roman" w:cs="Times New Roman"/>
          <w:iCs/>
        </w:rPr>
        <w:t>Specyfikacji istotnych warunkówzamówienia.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AB1F04" w:rsidRPr="00CE324D" w:rsidRDefault="00AB1F04" w:rsidP="00AB1F04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E324D">
        <w:rPr>
          <w:rFonts w:ascii="Times New Roman" w:hAnsi="Times New Roman" w:cs="Times New Roman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AB1F04" w:rsidRPr="00CE324D" w:rsidRDefault="00AB1F04" w:rsidP="00AB1F04">
      <w:pPr>
        <w:pStyle w:val="Tekstprzypisudolneg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B1F04" w:rsidRPr="00CE324D" w:rsidRDefault="00AB1F04" w:rsidP="00AB1F04">
      <w:pPr>
        <w:pStyle w:val="NormalnyWeb"/>
        <w:spacing w:line="360" w:lineRule="auto"/>
        <w:ind w:left="360"/>
        <w:jc w:val="both"/>
        <w:rPr>
          <w:sz w:val="22"/>
          <w:szCs w:val="22"/>
        </w:rPr>
      </w:pPr>
      <w:r w:rsidRPr="00CE324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E324D">
        <w:rPr>
          <w:color w:val="000000"/>
          <w:sz w:val="22"/>
          <w:szCs w:val="22"/>
          <w:vertAlign w:val="superscript"/>
        </w:rPr>
        <w:t>1)</w:t>
      </w:r>
      <w:r w:rsidRPr="00CE324D">
        <w:rPr>
          <w:color w:val="000000"/>
          <w:sz w:val="22"/>
          <w:szCs w:val="22"/>
        </w:rPr>
        <w:t xml:space="preserve"> wobec osób fizycznych, </w:t>
      </w:r>
      <w:r w:rsidRPr="00CE324D">
        <w:rPr>
          <w:sz w:val="22"/>
          <w:szCs w:val="22"/>
        </w:rPr>
        <w:t xml:space="preserve">od których dane osobowe bezpośrednio lub pośrednio pozyskałem </w:t>
      </w:r>
      <w:r w:rsidRPr="00CE324D">
        <w:rPr>
          <w:color w:val="000000"/>
          <w:sz w:val="22"/>
          <w:szCs w:val="22"/>
        </w:rPr>
        <w:t>w celu ubiegania się o udzielenie zamówienia publicznego w niniejszym postępowaniu</w:t>
      </w:r>
      <w:r w:rsidRPr="00CE324D">
        <w:rPr>
          <w:sz w:val="22"/>
          <w:szCs w:val="22"/>
        </w:rPr>
        <w:t>.*</w:t>
      </w:r>
    </w:p>
    <w:p w:rsidR="00AB1F04" w:rsidRPr="00CE324D" w:rsidRDefault="00AB1F04" w:rsidP="00AB1F0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E324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______________________________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CE324D" w:rsidRDefault="00AB1F04" w:rsidP="00AB1F04">
      <w:pPr>
        <w:pStyle w:val="Tekstprzypisudolneg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CE324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CE324D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1F04" w:rsidRPr="00CE324D" w:rsidRDefault="00AB1F04" w:rsidP="00AB1F04">
      <w:pPr>
        <w:pStyle w:val="Tekstprzypisudolneg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AB1F04" w:rsidRPr="00CE324D" w:rsidRDefault="00AB1F04" w:rsidP="00AB1F04">
      <w:pPr>
        <w:pStyle w:val="NormalnyWeb"/>
        <w:spacing w:line="276" w:lineRule="auto"/>
        <w:ind w:left="644"/>
        <w:jc w:val="both"/>
        <w:rPr>
          <w:sz w:val="16"/>
          <w:szCs w:val="16"/>
        </w:rPr>
      </w:pPr>
      <w:r w:rsidRPr="00CE324D">
        <w:rPr>
          <w:color w:val="000000"/>
          <w:sz w:val="16"/>
          <w:szCs w:val="16"/>
        </w:rPr>
        <w:lastRenderedPageBreak/>
        <w:t xml:space="preserve">* W przypadku gdy wykonawca </w:t>
      </w:r>
      <w:r w:rsidRPr="00CE324D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1F04" w:rsidRDefault="00AB1F04" w:rsidP="002D5878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B1F04" w:rsidRPr="00C87D2E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3A2FB9" w:rsidRDefault="00AB1F04" w:rsidP="00AB1F0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AB1F04" w:rsidRPr="003A2FB9" w:rsidRDefault="00AB1F04" w:rsidP="00AB1F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Pr="00C87D2E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AB1F04" w:rsidRPr="003A2FB9" w:rsidRDefault="00AB1F04" w:rsidP="00AB1F04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AE" w:rsidRDefault="002B0AAE">
      <w:pPr>
        <w:spacing w:after="0" w:line="240" w:lineRule="auto"/>
      </w:pPr>
      <w:r>
        <w:separator/>
      </w:r>
    </w:p>
  </w:endnote>
  <w:endnote w:type="continuationSeparator" w:id="1">
    <w:p w:rsidR="002B0AAE" w:rsidRDefault="002B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E06474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2D5878">
      <w:rPr>
        <w:noProof/>
        <w:sz w:val="16"/>
        <w:szCs w:val="16"/>
      </w:rPr>
      <w:t>3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AE" w:rsidRDefault="002B0AAE">
      <w:pPr>
        <w:spacing w:after="0" w:line="240" w:lineRule="auto"/>
      </w:pPr>
      <w:r>
        <w:separator/>
      </w:r>
    </w:p>
  </w:footnote>
  <w:footnote w:type="continuationSeparator" w:id="1">
    <w:p w:rsidR="002B0AAE" w:rsidRDefault="002B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CE324D">
      <w:rPr>
        <w:b/>
      </w:rPr>
      <w:t>d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91A4F"/>
    <w:rsid w:val="001B310B"/>
    <w:rsid w:val="001D0ED8"/>
    <w:rsid w:val="002B0AAE"/>
    <w:rsid w:val="002D5878"/>
    <w:rsid w:val="00350E4C"/>
    <w:rsid w:val="003A2FB9"/>
    <w:rsid w:val="003C7F3D"/>
    <w:rsid w:val="004B035F"/>
    <w:rsid w:val="004C69FE"/>
    <w:rsid w:val="00540F34"/>
    <w:rsid w:val="007C3A47"/>
    <w:rsid w:val="00815950"/>
    <w:rsid w:val="0087559E"/>
    <w:rsid w:val="009B0E4C"/>
    <w:rsid w:val="00AB1F04"/>
    <w:rsid w:val="00AC4F38"/>
    <w:rsid w:val="00B124CB"/>
    <w:rsid w:val="00B84057"/>
    <w:rsid w:val="00BB44E4"/>
    <w:rsid w:val="00BD0466"/>
    <w:rsid w:val="00C87760"/>
    <w:rsid w:val="00CE324D"/>
    <w:rsid w:val="00CF0627"/>
    <w:rsid w:val="00DF3CFC"/>
    <w:rsid w:val="00E0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F38"/>
  </w:style>
  <w:style w:type="paragraph" w:styleId="Tekstprzypisudolnego">
    <w:name w:val="footnote text"/>
    <w:basedOn w:val="Normalny"/>
    <w:link w:val="TekstprzypisudolnegoZnak"/>
    <w:uiPriority w:val="99"/>
    <w:unhideWhenUsed/>
    <w:rsid w:val="00AB1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F0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1F0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tcholerzynski</cp:lastModifiedBy>
  <cp:revision>6</cp:revision>
  <cp:lastPrinted>2018-07-09T09:02:00Z</cp:lastPrinted>
  <dcterms:created xsi:type="dcterms:W3CDTF">2018-07-09T08:57:00Z</dcterms:created>
  <dcterms:modified xsi:type="dcterms:W3CDTF">2018-07-09T09:03:00Z</dcterms:modified>
</cp:coreProperties>
</file>