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17" w:rsidRDefault="00BF1517" w:rsidP="00BF1517">
      <w:pPr>
        <w:tabs>
          <w:tab w:val="left" w:pos="2595"/>
        </w:tabs>
        <w:jc w:val="righ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                                                                                   Zał. 1 do zaproszenia do                  złożenia </w:t>
      </w:r>
      <w:r w:rsidR="00ED1071">
        <w:rPr>
          <w:rFonts w:ascii="Calibri" w:hAnsi="Calibri"/>
          <w:szCs w:val="22"/>
        </w:rPr>
        <w:t xml:space="preserve"> propozycji cenowej</w:t>
      </w:r>
      <w:r>
        <w:rPr>
          <w:rFonts w:ascii="Calibri" w:hAnsi="Calibri"/>
          <w:szCs w:val="22"/>
        </w:rPr>
        <w:t>( zał. 1 do umowy)</w:t>
      </w:r>
    </w:p>
    <w:p w:rsidR="00BF1517" w:rsidRDefault="00BF1517" w:rsidP="00BF1517">
      <w:pPr>
        <w:tabs>
          <w:tab w:val="left" w:pos="2595"/>
        </w:tabs>
        <w:rPr>
          <w:rFonts w:ascii="Calibri" w:hAnsi="Calibri"/>
          <w:szCs w:val="22"/>
        </w:rPr>
      </w:pPr>
    </w:p>
    <w:p w:rsidR="00BF1517" w:rsidRDefault="00BF1517" w:rsidP="00BF1517">
      <w:pPr>
        <w:tabs>
          <w:tab w:val="left" w:pos="2595"/>
        </w:tabs>
        <w:rPr>
          <w:rFonts w:ascii="Calibri" w:hAnsi="Calibri"/>
          <w:szCs w:val="22"/>
        </w:rPr>
      </w:pPr>
    </w:p>
    <w:p w:rsidR="00BF1517" w:rsidRDefault="00BF1517" w:rsidP="00BF1517">
      <w:pPr>
        <w:widowControl w:val="0"/>
        <w:autoSpaceDE w:val="0"/>
        <w:autoSpaceDN w:val="0"/>
        <w:adjustRightInd w:val="0"/>
        <w:spacing w:before="6" w:line="110" w:lineRule="exact"/>
        <w:rPr>
          <w:rFonts w:ascii="Calibri" w:hAnsi="Calibri"/>
          <w:sz w:val="11"/>
          <w:szCs w:val="11"/>
        </w:rPr>
      </w:pPr>
    </w:p>
    <w:p w:rsidR="00BF1517" w:rsidRDefault="00BF1517" w:rsidP="00BF1517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Specyfika Istotnych Warunków Zamówienia</w:t>
      </w:r>
    </w:p>
    <w:p w:rsidR="00BF1517" w:rsidRDefault="00DA6CE5" w:rsidP="00BF1517">
      <w:pPr>
        <w:jc w:val="center"/>
        <w:rPr>
          <w:rFonts w:ascii="Calibri" w:hAnsi="Calibri"/>
        </w:rPr>
      </w:pPr>
      <w:r>
        <w:rPr>
          <w:rFonts w:ascii="Calibri" w:hAnsi="Calibri"/>
        </w:rPr>
        <w:t>(zamówienie poniżej 30</w:t>
      </w:r>
      <w:r w:rsidR="00BF1517">
        <w:rPr>
          <w:rFonts w:ascii="Calibri" w:hAnsi="Calibri"/>
        </w:rPr>
        <w:t xml:space="preserve"> tys. Euro nie objęte przepisami ustawy Prawo Zamówień Publicznych)</w:t>
      </w:r>
    </w:p>
    <w:p w:rsidR="00BF1517" w:rsidRDefault="00BF1517" w:rsidP="00BF1517">
      <w:pPr>
        <w:jc w:val="both"/>
        <w:rPr>
          <w:rFonts w:ascii="Calibri" w:hAnsi="Calibri"/>
        </w:rPr>
      </w:pPr>
    </w:p>
    <w:p w:rsidR="00BF1517" w:rsidRDefault="00BF1517" w:rsidP="00BF1517">
      <w:pPr>
        <w:ind w:firstLine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1. Zamawiający</w:t>
      </w:r>
    </w:p>
    <w:p w:rsidR="00BF1517" w:rsidRDefault="00BF1517" w:rsidP="00BF151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Ośrodek Pomocy Społecznej w Harasiukach</w:t>
      </w:r>
    </w:p>
    <w:p w:rsidR="00BF1517" w:rsidRDefault="00BF1517" w:rsidP="00BF151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Harasiuki 112a</w:t>
      </w:r>
    </w:p>
    <w:p w:rsidR="00BF1517" w:rsidRDefault="00BF1517" w:rsidP="00BF1517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37-413 </w:t>
      </w:r>
      <w:proofErr w:type="spellStart"/>
      <w:r>
        <w:rPr>
          <w:rFonts w:ascii="Calibri" w:hAnsi="Calibri"/>
          <w:b/>
          <w:lang w:val="en-US"/>
        </w:rPr>
        <w:t>Harasiuki</w:t>
      </w:r>
      <w:proofErr w:type="spellEnd"/>
    </w:p>
    <w:p w:rsidR="00BF1517" w:rsidRDefault="00BF1517" w:rsidP="00BF1517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Tel. 15 8791364</w:t>
      </w:r>
    </w:p>
    <w:p w:rsidR="00BF1517" w:rsidRDefault="00BF1517" w:rsidP="00BF1517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Fax: 15 8791364</w:t>
      </w:r>
    </w:p>
    <w:p w:rsidR="00BF1517" w:rsidRDefault="00BF1517" w:rsidP="00BF1517">
      <w:pPr>
        <w:pStyle w:val="Nagwek2"/>
        <w:jc w:val="center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e-mail: ops@harasiuki.pl </w:t>
      </w:r>
    </w:p>
    <w:p w:rsidR="00BF1517" w:rsidRDefault="00BF1517" w:rsidP="00BF1517">
      <w:pPr>
        <w:rPr>
          <w:rFonts w:ascii="Calibri" w:hAnsi="Calibri"/>
          <w:lang w:val="en-US"/>
        </w:rPr>
      </w:pPr>
    </w:p>
    <w:p w:rsidR="00BF1517" w:rsidRDefault="00BF1517" w:rsidP="00BF1517">
      <w:pPr>
        <w:ind w:firstLine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2.  Przedmiot  zamówienia </w:t>
      </w:r>
    </w:p>
    <w:p w:rsidR="00BF1517" w:rsidRDefault="00BF1517" w:rsidP="00BF1517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1)</w:t>
      </w:r>
      <w:r w:rsidR="00F25F3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Przedmiotem zamówienia jest usługa polegająca na przeprowadzeniu warsztatów </w:t>
      </w:r>
      <w:r w:rsidR="00DA6CE5">
        <w:rPr>
          <w:rFonts w:ascii="Calibri" w:hAnsi="Calibri"/>
        </w:rPr>
        <w:t xml:space="preserve"> </w:t>
      </w:r>
      <w:r w:rsidR="00DA6CE5">
        <w:rPr>
          <w:rFonts w:ascii="Calibri" w:hAnsi="Calibri"/>
        </w:rPr>
        <w:br/>
      </w:r>
      <w:r>
        <w:rPr>
          <w:rFonts w:ascii="Calibri" w:hAnsi="Calibri"/>
        </w:rPr>
        <w:t xml:space="preserve">z doradcą zawodowym, w ramach zadania Aktywna integracja-projektu systemowego „Czas na aktywność w gminie Harasiuki”, którego głównym celem jest zwiększenie potencjału społeczno- zawodowego </w:t>
      </w:r>
      <w:r w:rsidR="00ED1071">
        <w:rPr>
          <w:rFonts w:ascii="Calibri" w:hAnsi="Calibri"/>
        </w:rPr>
        <w:t>3</w:t>
      </w:r>
      <w:r>
        <w:rPr>
          <w:rFonts w:ascii="Calibri" w:hAnsi="Calibri"/>
        </w:rPr>
        <w:t xml:space="preserve"> kobiet zagrożonych wykluczeniem społecznym z terenu gminy Harasiuki. Zamówienie zgodnie z zapisami projektu </w:t>
      </w:r>
      <w:r>
        <w:rPr>
          <w:rFonts w:ascii="Calibri" w:hAnsi="Calibri"/>
          <w:b/>
        </w:rPr>
        <w:t xml:space="preserve">-  Instrumenty aktywizacji społecznej. </w:t>
      </w:r>
      <w:r>
        <w:rPr>
          <w:rFonts w:ascii="Calibri" w:hAnsi="Calibri"/>
        </w:rPr>
        <w:t>Warsztaty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powinny odbywać się od poniedziałku do piątku w wymiarze nie więcej niż 8 godzin dziennie.</w:t>
      </w:r>
    </w:p>
    <w:p w:rsidR="00BF1517" w:rsidRDefault="00BF1517" w:rsidP="00BF1517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2)Przedmiot zamówienia obejmuje warsztaty z doradcą zawodowym (</w:t>
      </w:r>
      <w:r w:rsidR="00ED1071">
        <w:rPr>
          <w:rFonts w:ascii="Calibri" w:hAnsi="Calibri"/>
        </w:rPr>
        <w:t>12</w:t>
      </w:r>
      <w:r>
        <w:rPr>
          <w:rFonts w:ascii="Calibri" w:hAnsi="Calibri"/>
        </w:rPr>
        <w:t xml:space="preserve"> godzin spotkań grupowych i </w:t>
      </w:r>
      <w:r w:rsidR="00ED1071">
        <w:rPr>
          <w:rFonts w:ascii="Calibri" w:hAnsi="Calibri"/>
        </w:rPr>
        <w:t>9</w:t>
      </w:r>
      <w:r>
        <w:rPr>
          <w:rFonts w:ascii="Calibri" w:hAnsi="Calibri"/>
        </w:rPr>
        <w:t xml:space="preserve"> godzin spotkań indywidualnych</w:t>
      </w:r>
      <w:r w:rsidR="00BA7806">
        <w:rPr>
          <w:rFonts w:ascii="Calibri" w:hAnsi="Calibri"/>
        </w:rPr>
        <w:t>- po 3 godziny dla każdej uczestniczki</w:t>
      </w:r>
      <w:r>
        <w:rPr>
          <w:rFonts w:ascii="Calibri" w:hAnsi="Calibri"/>
        </w:rPr>
        <w:t>)</w:t>
      </w:r>
    </w:p>
    <w:p w:rsidR="00BF1517" w:rsidRDefault="00BF1517" w:rsidP="00BF1517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3)  Warsztaty powinny zawierać:</w:t>
      </w:r>
    </w:p>
    <w:p w:rsidR="00BF1517" w:rsidRDefault="00BF1517" w:rsidP="00BF1517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- zajęcia teoretyczne,</w:t>
      </w:r>
    </w:p>
    <w:p w:rsidR="00BF1517" w:rsidRDefault="00BF1517" w:rsidP="00BF1517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- zajęcia praktyczne,</w:t>
      </w:r>
    </w:p>
    <w:p w:rsidR="00BF1517" w:rsidRDefault="00BF1517" w:rsidP="00BF1517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- wynajem sali,</w:t>
      </w:r>
    </w:p>
    <w:p w:rsidR="00BF1517" w:rsidRDefault="00BF1517" w:rsidP="00BF1517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- catering (tj. w czasie wykładów teoretycznych  1 ciepły posiłek + serwis kawowy), </w:t>
      </w:r>
    </w:p>
    <w:p w:rsidR="00BF1517" w:rsidRDefault="00BF1517" w:rsidP="00BF1517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- wystawienie certyfikatu uczestnikom szkolenia,</w:t>
      </w:r>
    </w:p>
    <w:p w:rsidR="00BF1517" w:rsidRDefault="00BF1517" w:rsidP="00BF1517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- oznaczenie sali w czasie warsztatów.</w:t>
      </w:r>
    </w:p>
    <w:p w:rsidR="00BF1517" w:rsidRDefault="00BF1517" w:rsidP="00BF1517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Przewidywana liczba uczestników szkolenia – </w:t>
      </w:r>
      <w:r w:rsidR="00ED1071">
        <w:rPr>
          <w:rFonts w:ascii="Calibri" w:hAnsi="Calibri"/>
        </w:rPr>
        <w:t>3</w:t>
      </w:r>
      <w:r>
        <w:rPr>
          <w:rFonts w:ascii="Calibri" w:hAnsi="Calibri"/>
        </w:rPr>
        <w:t xml:space="preserve"> os</w:t>
      </w:r>
      <w:r w:rsidR="00ED1071">
        <w:rPr>
          <w:rFonts w:ascii="Calibri" w:hAnsi="Calibri"/>
        </w:rPr>
        <w:t>oby</w:t>
      </w:r>
      <w:r>
        <w:rPr>
          <w:rFonts w:ascii="Calibri" w:hAnsi="Calibri"/>
        </w:rPr>
        <w:t>.</w:t>
      </w:r>
    </w:p>
    <w:p w:rsidR="00BF1517" w:rsidRDefault="00BF1517" w:rsidP="00BF1517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Skład zaproponowanej oferty powinien obejmować: koszty materiałów szkoleniowych dla uczestników i dyplomów, dokumentację szkoleniową  w tym dokumentację ewaluacyjną oraz catering .</w:t>
      </w:r>
    </w:p>
    <w:p w:rsidR="004E428E" w:rsidRPr="00155AF6" w:rsidRDefault="00BF1517" w:rsidP="004E428E">
      <w:pPr>
        <w:jc w:val="both"/>
        <w:rPr>
          <w:rFonts w:ascii="Calibri" w:hAnsi="Calibri"/>
        </w:rPr>
      </w:pPr>
      <w:r>
        <w:rPr>
          <w:rFonts w:ascii="Calibri" w:hAnsi="Calibri"/>
        </w:rPr>
        <w:t>Miejsce szkolenia : Harasiuki. W przypadku braku możliwości zorganizowania spotkań na terenie Harasiuk dopuszcza się przeprowadzenie warsztatów w innym miejscu.</w:t>
      </w:r>
      <w:r w:rsidR="004E428E" w:rsidRPr="004E428E">
        <w:rPr>
          <w:rFonts w:ascii="Calibri" w:hAnsi="Calibri"/>
        </w:rPr>
        <w:t xml:space="preserve"> </w:t>
      </w:r>
      <w:r w:rsidR="004E428E">
        <w:rPr>
          <w:rFonts w:ascii="Calibri" w:hAnsi="Calibri"/>
        </w:rPr>
        <w:t>W</w:t>
      </w:r>
      <w:r w:rsidR="004E428E" w:rsidRPr="00155AF6">
        <w:rPr>
          <w:rFonts w:ascii="Calibri" w:hAnsi="Calibri"/>
        </w:rPr>
        <w:t xml:space="preserve"> przypadku gdy miejsce prowadzenia </w:t>
      </w:r>
      <w:r w:rsidR="004E428E">
        <w:rPr>
          <w:rFonts w:ascii="Calibri" w:hAnsi="Calibri"/>
        </w:rPr>
        <w:t>warsztatów</w:t>
      </w:r>
      <w:r w:rsidR="004E428E" w:rsidRPr="00155AF6">
        <w:rPr>
          <w:rFonts w:ascii="Calibri" w:hAnsi="Calibri"/>
        </w:rPr>
        <w:t xml:space="preserve"> mieścić się będzie poza miejscowością Harasiuki- Wykonawca pokrywać powinien koszty dojazdu na </w:t>
      </w:r>
      <w:r w:rsidR="004E428E">
        <w:rPr>
          <w:rFonts w:ascii="Calibri" w:hAnsi="Calibri"/>
        </w:rPr>
        <w:t>warsztaty</w:t>
      </w:r>
      <w:r w:rsidR="004E428E" w:rsidRPr="00155AF6">
        <w:rPr>
          <w:rFonts w:ascii="Calibri" w:hAnsi="Calibri"/>
        </w:rPr>
        <w:t>.</w:t>
      </w:r>
    </w:p>
    <w:p w:rsidR="00BF1517" w:rsidRDefault="00BF1517" w:rsidP="00BF1517">
      <w:pPr>
        <w:ind w:firstLine="0"/>
        <w:jc w:val="both"/>
        <w:rPr>
          <w:rFonts w:ascii="Calibri" w:hAnsi="Calibri"/>
        </w:rPr>
      </w:pPr>
    </w:p>
    <w:p w:rsidR="00BF1517" w:rsidRDefault="00BF1517" w:rsidP="00BF1517">
      <w:pPr>
        <w:ind w:firstLine="0"/>
        <w:jc w:val="both"/>
        <w:rPr>
          <w:rFonts w:ascii="Calibri" w:hAnsi="Calibri"/>
        </w:rPr>
      </w:pPr>
    </w:p>
    <w:p w:rsidR="00BF1517" w:rsidRDefault="00BF1517" w:rsidP="00BF1517">
      <w:pPr>
        <w:ind w:firstLine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3. Termin realizacji zamówienia</w:t>
      </w:r>
    </w:p>
    <w:p w:rsidR="00BF1517" w:rsidRDefault="00ED1071" w:rsidP="00BF1517">
      <w:pPr>
        <w:rPr>
          <w:rFonts w:ascii="Calibri" w:hAnsi="Calibri"/>
        </w:rPr>
      </w:pPr>
      <w:r>
        <w:rPr>
          <w:rFonts w:ascii="Calibri" w:hAnsi="Calibri"/>
        </w:rPr>
        <w:t>marzec 2015r.</w:t>
      </w:r>
    </w:p>
    <w:p w:rsidR="00BF1517" w:rsidRDefault="00BF1517" w:rsidP="00BF1517">
      <w:pPr>
        <w:ind w:firstLine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4. Opis warunków udziału w postępowaniu:</w:t>
      </w:r>
    </w:p>
    <w:p w:rsidR="00BF1517" w:rsidRDefault="00BF1517" w:rsidP="00BF1517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O udzielenie zamówienia mogą ubiegać się Wykonawcy, którzy spełniają następujące warunki :</w:t>
      </w:r>
    </w:p>
    <w:p w:rsidR="00BF1517" w:rsidRDefault="00BF1517" w:rsidP="00BF1517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1) posiadają uprawnienia do wykonywanej działalności lub czynności, jeżeli ustawy nakładają obowiązek posiadania takich uprawnień, a szczególności posiadają wpis do rejestru instytucji szkoleniowych prowadzonego przez Wojewódzki Urząd Pracy, właściwy ze względu na siedzibę instytucji szkoleniowej;</w:t>
      </w:r>
    </w:p>
    <w:p w:rsidR="00BF1517" w:rsidRDefault="00BF1517" w:rsidP="00BF1517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2) posiadają niezbędną wiedzę i doświadczenie oraz dysponują potencjałem technicznym i osobami zdolnymi do wykonywania zamówienia.</w:t>
      </w:r>
    </w:p>
    <w:p w:rsidR="00BF1517" w:rsidRDefault="00BF1517" w:rsidP="00BF1517">
      <w:pPr>
        <w:rPr>
          <w:rFonts w:ascii="Calibri" w:hAnsi="Calibri"/>
          <w:b/>
          <w:u w:val="single"/>
        </w:rPr>
      </w:pPr>
    </w:p>
    <w:p w:rsidR="00BF1517" w:rsidRDefault="00BF1517" w:rsidP="00BF1517">
      <w:pPr>
        <w:ind w:firstLine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5. Kryterium oceny ofert w poszczególnych częściach są:</w:t>
      </w:r>
    </w:p>
    <w:p w:rsidR="00BF1517" w:rsidRPr="00005891" w:rsidRDefault="00BF1517" w:rsidP="00BF1517">
      <w:pPr>
        <w:pStyle w:val="Akapitzlist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Kryterium 1</w:t>
      </w:r>
      <w:r>
        <w:rPr>
          <w:i/>
          <w:sz w:val="24"/>
          <w:szCs w:val="24"/>
        </w:rPr>
        <w:t>:</w:t>
      </w:r>
      <w:r w:rsidR="00005891">
        <w:rPr>
          <w:sz w:val="24"/>
          <w:szCs w:val="24"/>
        </w:rPr>
        <w:t xml:space="preserve">   Cena 10</w:t>
      </w:r>
      <w:r>
        <w:rPr>
          <w:sz w:val="24"/>
          <w:szCs w:val="24"/>
        </w:rPr>
        <w:t>0 %</w:t>
      </w:r>
    </w:p>
    <w:p w:rsidR="00BF1517" w:rsidRDefault="00BF1517" w:rsidP="00BF1517">
      <w:pPr>
        <w:pStyle w:val="Akapitzlist"/>
        <w:ind w:left="0"/>
        <w:rPr>
          <w:bCs/>
          <w:sz w:val="24"/>
          <w:szCs w:val="24"/>
        </w:rPr>
      </w:pPr>
    </w:p>
    <w:p w:rsidR="00BF1517" w:rsidRDefault="00BF1517" w:rsidP="00BF1517">
      <w:pPr>
        <w:pStyle w:val="Akapitzlist"/>
        <w:spacing w:line="240" w:lineRule="auto"/>
        <w:ind w:left="0"/>
        <w:rPr>
          <w:sz w:val="24"/>
          <w:szCs w:val="24"/>
        </w:rPr>
      </w:pPr>
      <w:r>
        <w:rPr>
          <w:bCs/>
          <w:sz w:val="24"/>
          <w:szCs w:val="24"/>
        </w:rPr>
        <w:t xml:space="preserve">najniższa oferowana cena brutto </w:t>
      </w:r>
      <w:r>
        <w:rPr>
          <w:bCs/>
          <w:sz w:val="24"/>
          <w:szCs w:val="24"/>
        </w:rPr>
        <w:br/>
        <w:t>____</w:t>
      </w:r>
      <w:r w:rsidR="00005891">
        <w:rPr>
          <w:bCs/>
          <w:sz w:val="24"/>
          <w:szCs w:val="24"/>
        </w:rPr>
        <w:t>___________________         x 100</w:t>
      </w:r>
      <w:r>
        <w:rPr>
          <w:bCs/>
          <w:sz w:val="24"/>
          <w:szCs w:val="24"/>
        </w:rPr>
        <w:t xml:space="preserve"> = punktacja oferty </w:t>
      </w:r>
    </w:p>
    <w:p w:rsidR="00BF1517" w:rsidRPr="00005891" w:rsidRDefault="00005891" w:rsidP="00005891">
      <w:pPr>
        <w:pStyle w:val="Akapitzlis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cena badanej oferty brutto</w:t>
      </w:r>
    </w:p>
    <w:p w:rsidR="00BF1517" w:rsidRDefault="00BF1517" w:rsidP="00BF1517">
      <w:pPr>
        <w:jc w:val="both"/>
        <w:rPr>
          <w:rFonts w:ascii="Calibri" w:hAnsi="Calibri"/>
          <w:b/>
          <w:u w:val="single"/>
        </w:rPr>
      </w:pPr>
    </w:p>
    <w:p w:rsidR="00BF1517" w:rsidRDefault="00BF1517" w:rsidP="00BF1517">
      <w:pPr>
        <w:jc w:val="both"/>
        <w:rPr>
          <w:rFonts w:ascii="Calibri" w:hAnsi="Calibri"/>
          <w:b/>
          <w:u w:val="single"/>
        </w:rPr>
      </w:pPr>
    </w:p>
    <w:p w:rsidR="00BF1517" w:rsidRDefault="00BF1517" w:rsidP="00BF1517">
      <w:pPr>
        <w:jc w:val="both"/>
        <w:rPr>
          <w:rFonts w:ascii="Calibri" w:hAnsi="Calibri"/>
          <w:b/>
          <w:u w:val="single"/>
        </w:rPr>
      </w:pPr>
    </w:p>
    <w:p w:rsidR="00005891" w:rsidRDefault="00005891" w:rsidP="00BF1517">
      <w:pPr>
        <w:ind w:firstLine="0"/>
        <w:jc w:val="both"/>
        <w:rPr>
          <w:rFonts w:ascii="Calibri" w:hAnsi="Calibri"/>
          <w:b/>
          <w:sz w:val="28"/>
          <w:szCs w:val="28"/>
        </w:rPr>
      </w:pPr>
    </w:p>
    <w:p w:rsidR="00005891" w:rsidRDefault="00005891" w:rsidP="00BF1517">
      <w:pPr>
        <w:ind w:firstLine="0"/>
        <w:jc w:val="both"/>
        <w:rPr>
          <w:rFonts w:ascii="Calibri" w:hAnsi="Calibri"/>
          <w:b/>
          <w:sz w:val="28"/>
          <w:szCs w:val="28"/>
        </w:rPr>
      </w:pPr>
    </w:p>
    <w:p w:rsidR="00BF1517" w:rsidRDefault="00BF1517" w:rsidP="00BF1517">
      <w:pPr>
        <w:ind w:firstLine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6.  Obowiązki Wykonawcy:</w:t>
      </w:r>
    </w:p>
    <w:p w:rsidR="00BF1517" w:rsidRDefault="00BF1517" w:rsidP="00BF1517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1) Wykonawca przygotuje szczegółowy program oraz harmonogram warsztatów, prezentacje multimedialne, certyfikaty/zaświadczenia o ukończeniu warsztatów, </w:t>
      </w:r>
    </w:p>
    <w:p w:rsidR="00BF1517" w:rsidRDefault="00BF1517" w:rsidP="00BF1517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2) Wykonawca zapewni prelegentów/trenerów z kompetencjami do prowadzenia warsztatów teoretycznych  i  zajęć praktycznych w przedmiotowym zakresie.</w:t>
      </w:r>
    </w:p>
    <w:p w:rsidR="00BF1517" w:rsidRDefault="00BF1517" w:rsidP="00BF1517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3) Wykonawca wystawi uczestnikom szkolenia zaświadczenia/certyfikaty o ukończeniu warsztatów zawierających informację o jego temacie oraz wymiarze godzin, </w:t>
      </w:r>
    </w:p>
    <w:p w:rsidR="00BF1517" w:rsidRDefault="00BF1517" w:rsidP="00BF1517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4) Wykonawca przeprowadzi ewaluację warsztatów – dokona oceny kursu za pomocą ankiet ewaluacyjnych,</w:t>
      </w:r>
    </w:p>
    <w:p w:rsidR="00BF1517" w:rsidRDefault="00BF1517" w:rsidP="00BF1517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5) Wykonawca obejmie wszystkich uczestników szkolenia ubezpieczeniem od nieszczęśliwych wypadków.</w:t>
      </w:r>
    </w:p>
    <w:p w:rsidR="00BF1517" w:rsidRDefault="00BF1517" w:rsidP="00BF1517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6) Po zakończeniu usługi szkoleniowej Wykonawca przedstawi Zamawiającemu dokumentację warsztatów, na którą złożą się: listy obecności, listy potwierdzające odbiór materiałów, listy potwierdzające korzystanie z posiłków, kopie certyfikatów, dziennik zajęć, informacja o wykonaniu usługi szkoleniowej, listy potwierdzające odbiór zaświadczeń, materiały szkoleniowe+ program, kopia polisy,</w:t>
      </w:r>
    </w:p>
    <w:p w:rsidR="00BF1517" w:rsidRDefault="00BF1517" w:rsidP="00BF1517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7) Wykonawca zapewnia wynajem sali, ubezpieczenie uczestników warsztatów i catering.</w:t>
      </w:r>
    </w:p>
    <w:p w:rsidR="00BF1517" w:rsidRDefault="00BF1517" w:rsidP="00BF1517">
      <w:pPr>
        <w:ind w:firstLine="0"/>
        <w:jc w:val="both"/>
        <w:rPr>
          <w:rFonts w:ascii="Calibri" w:hAnsi="Calibri"/>
        </w:rPr>
      </w:pPr>
    </w:p>
    <w:p w:rsidR="00BF1517" w:rsidRDefault="00BF1517" w:rsidP="00BF1517">
      <w:pPr>
        <w:shd w:val="clear" w:color="auto" w:fill="FFFFFF"/>
        <w:ind w:firstLine="0"/>
        <w:rPr>
          <w:rStyle w:val="Pogrubienie"/>
          <w:sz w:val="28"/>
          <w:szCs w:val="28"/>
        </w:rPr>
      </w:pPr>
      <w:r>
        <w:rPr>
          <w:rStyle w:val="Pogrubienie"/>
          <w:rFonts w:ascii="Calibri" w:hAnsi="Calibri"/>
          <w:sz w:val="28"/>
          <w:szCs w:val="28"/>
        </w:rPr>
        <w:t>7.    Dokumenty, które należy załączyć do składanej oferty:</w:t>
      </w:r>
    </w:p>
    <w:p w:rsidR="00A15871" w:rsidRDefault="00BF1517" w:rsidP="00A15871">
      <w:pPr>
        <w:shd w:val="clear" w:color="auto" w:fill="FFFFFF"/>
        <w:tabs>
          <w:tab w:val="left" w:pos="120"/>
          <w:tab w:val="left" w:pos="720"/>
        </w:tabs>
        <w:suppressAutoHyphens/>
        <w:ind w:firstLine="0"/>
        <w:rPr>
          <w:rFonts w:ascii="Calibri" w:hAnsi="Calibri"/>
        </w:rPr>
      </w:pPr>
      <w:r>
        <w:rPr>
          <w:rFonts w:ascii="Calibri" w:hAnsi="Calibri"/>
        </w:rPr>
        <w:t>1) aktualny wypis z rejestru instytucji szkoleniowych w Wojewódzkim Urzędzie Pracy właściwym ze względu na siedzibę instytucji szkoleniowej</w:t>
      </w:r>
    </w:p>
    <w:p w:rsidR="00A15871" w:rsidRDefault="00A15871" w:rsidP="00A15871">
      <w:pPr>
        <w:shd w:val="clear" w:color="auto" w:fill="FFFFFF"/>
        <w:tabs>
          <w:tab w:val="left" w:pos="0"/>
          <w:tab w:val="left" w:pos="720"/>
        </w:tabs>
        <w:suppressAutoHyphens/>
        <w:ind w:firstLine="0"/>
        <w:rPr>
          <w:rFonts w:ascii="Calibri" w:hAnsi="Calibri"/>
        </w:rPr>
      </w:pPr>
      <w:r>
        <w:rPr>
          <w:rFonts w:ascii="Calibri" w:hAnsi="Calibri"/>
        </w:rPr>
        <w:t>2) referencje potwierdzające wiedzę i doświadczenie w prowadzeniu kursów w wyżej wymienionym zakresie</w:t>
      </w:r>
      <w:r w:rsidR="00ED1071">
        <w:rPr>
          <w:rFonts w:ascii="Calibri" w:hAnsi="Calibri"/>
        </w:rPr>
        <w:t>( minimum 5)</w:t>
      </w:r>
      <w:bookmarkStart w:id="0" w:name="_GoBack"/>
      <w:bookmarkEnd w:id="0"/>
      <w:r>
        <w:rPr>
          <w:rFonts w:ascii="Calibri" w:hAnsi="Calibri"/>
        </w:rPr>
        <w:t>,</w:t>
      </w:r>
    </w:p>
    <w:p w:rsidR="00BF1517" w:rsidRDefault="00A15871" w:rsidP="00A15871">
      <w:pPr>
        <w:shd w:val="clear" w:color="auto" w:fill="FFFFFF"/>
        <w:tabs>
          <w:tab w:val="left" w:pos="120"/>
          <w:tab w:val="left" w:pos="720"/>
        </w:tabs>
        <w:suppressAutoHyphens/>
        <w:ind w:firstLine="0"/>
      </w:pPr>
      <w:r>
        <w:rPr>
          <w:rFonts w:ascii="Calibri" w:hAnsi="Calibri"/>
        </w:rPr>
        <w:t>3) oświadczenia o posiadaniu niezbędnej wiedzy i doświadczenia oraz o dysponowaniu odpowiednim potencjałem technicznym i osobami zdolnymi do wykonania zamówienia,</w:t>
      </w:r>
    </w:p>
    <w:p w:rsidR="00BF1517" w:rsidRDefault="00A15871" w:rsidP="00BF1517">
      <w:pPr>
        <w:shd w:val="clear" w:color="auto" w:fill="FFFFFF"/>
        <w:tabs>
          <w:tab w:val="left" w:pos="0"/>
          <w:tab w:val="left" w:pos="720"/>
        </w:tabs>
        <w:suppressAutoHyphens/>
        <w:ind w:firstLine="0"/>
        <w:rPr>
          <w:rFonts w:ascii="Calibri" w:hAnsi="Calibri"/>
        </w:rPr>
      </w:pPr>
      <w:r>
        <w:rPr>
          <w:rFonts w:ascii="Calibri" w:hAnsi="Calibri"/>
        </w:rPr>
        <w:t>4</w:t>
      </w:r>
      <w:r w:rsidR="00BF1517">
        <w:rPr>
          <w:rFonts w:ascii="Calibri" w:hAnsi="Calibri"/>
        </w:rPr>
        <w:t>) program warsztatów</w:t>
      </w:r>
    </w:p>
    <w:p w:rsidR="00DA6CE5" w:rsidRDefault="00DA6CE5" w:rsidP="00DA6CE5">
      <w:pPr>
        <w:shd w:val="clear" w:color="auto" w:fill="FFFFFF"/>
        <w:tabs>
          <w:tab w:val="left" w:pos="0"/>
          <w:tab w:val="left" w:pos="720"/>
        </w:tabs>
        <w:suppressAutoHyphens/>
        <w:ind w:firstLine="0"/>
        <w:rPr>
          <w:rFonts w:ascii="Calibri" w:hAnsi="Calibri"/>
        </w:rPr>
      </w:pPr>
      <w:r>
        <w:rPr>
          <w:rFonts w:ascii="Calibri" w:hAnsi="Calibri"/>
        </w:rPr>
        <w:t xml:space="preserve">5)  oświadczenie lub zaświadczenie o wpisie do ewidencji działalności gospodarczej lub Krajowego Rejestru Sądowego </w:t>
      </w:r>
    </w:p>
    <w:p w:rsidR="00DA6CE5" w:rsidRDefault="00DA6CE5" w:rsidP="00BF1517">
      <w:pPr>
        <w:shd w:val="clear" w:color="auto" w:fill="FFFFFF"/>
        <w:tabs>
          <w:tab w:val="left" w:pos="0"/>
          <w:tab w:val="left" w:pos="720"/>
        </w:tabs>
        <w:suppressAutoHyphens/>
        <w:ind w:firstLine="0"/>
        <w:rPr>
          <w:rFonts w:ascii="Calibri" w:hAnsi="Calibri"/>
        </w:rPr>
      </w:pPr>
    </w:p>
    <w:p w:rsidR="00BF1517" w:rsidRDefault="00BF1517" w:rsidP="00BF1517">
      <w:pPr>
        <w:jc w:val="both"/>
        <w:rPr>
          <w:rFonts w:ascii="Calibri" w:hAnsi="Calibri"/>
        </w:rPr>
      </w:pPr>
    </w:p>
    <w:p w:rsidR="00BF1517" w:rsidRDefault="00BF1517" w:rsidP="00BF1517">
      <w:pPr>
        <w:ind w:firstLine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8. Sposób przygotowania oferty:</w:t>
      </w:r>
    </w:p>
    <w:p w:rsidR="00BF1517" w:rsidRDefault="00BF1517" w:rsidP="00DA6CE5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Oferta może zostać złożona zgodnie z załączonym wzorem. Dopuszcza się inny wzór oferty o ile zawiera ona odpowiednie informacje stanowiące odpowiedź na zapytanie ofertowe. Oferta winna być podpisana przez osobę upoważnioną.</w:t>
      </w:r>
    </w:p>
    <w:p w:rsidR="00BF1517" w:rsidRPr="00ED1071" w:rsidRDefault="00BF1517" w:rsidP="00ED1071">
      <w:pPr>
        <w:ind w:firstLine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9. Miejsce i termin zło</w:t>
      </w:r>
      <w:r w:rsidR="00ED1071">
        <w:rPr>
          <w:rFonts w:ascii="Calibri" w:hAnsi="Calibri"/>
          <w:b/>
          <w:sz w:val="28"/>
          <w:szCs w:val="28"/>
        </w:rPr>
        <w:t>żenia ofert:</w:t>
      </w:r>
    </w:p>
    <w:p w:rsidR="00BF1517" w:rsidRDefault="00BF1517" w:rsidP="00BF1517">
      <w:pPr>
        <w:ind w:firstLine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Ofertę należy złożyć do dnia </w:t>
      </w:r>
      <w:r w:rsidR="00ED1071">
        <w:rPr>
          <w:rFonts w:ascii="Calibri" w:hAnsi="Calibri"/>
          <w:b/>
        </w:rPr>
        <w:t>12 lutego  2015</w:t>
      </w:r>
      <w:r w:rsidR="00DA6CE5">
        <w:rPr>
          <w:rFonts w:ascii="Calibri" w:hAnsi="Calibri"/>
          <w:b/>
        </w:rPr>
        <w:t>r. do godz. 12</w:t>
      </w:r>
      <w:r>
        <w:rPr>
          <w:rFonts w:ascii="Calibri" w:hAnsi="Calibri"/>
          <w:b/>
        </w:rPr>
        <w:t>.00</w:t>
      </w:r>
    </w:p>
    <w:p w:rsidR="00BF1517" w:rsidRDefault="00BF1517" w:rsidP="00BF1517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Ofertę można złożyć:</w:t>
      </w:r>
    </w:p>
    <w:p w:rsidR="00BF1517" w:rsidRDefault="00BF1517" w:rsidP="00BF1517">
      <w:pPr>
        <w:ind w:firstLine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1) osobiście u Zamawiającego </w:t>
      </w:r>
      <w:proofErr w:type="spellStart"/>
      <w:r>
        <w:rPr>
          <w:rFonts w:ascii="Calibri" w:hAnsi="Calibri"/>
          <w:color w:val="000000"/>
        </w:rPr>
        <w:t>tj</w:t>
      </w:r>
      <w:proofErr w:type="spellEnd"/>
      <w:r>
        <w:rPr>
          <w:rFonts w:ascii="Calibri" w:hAnsi="Calibri"/>
          <w:color w:val="000000"/>
        </w:rPr>
        <w:t xml:space="preserve">  Ośrodek Pomocy Społecznej w Harasiukach 37-413 Harasiuki 112a (budynek Urzędu Gminy)</w:t>
      </w:r>
    </w:p>
    <w:p w:rsidR="00BF1517" w:rsidRDefault="00BF1517" w:rsidP="00BF1517">
      <w:pPr>
        <w:ind w:firstLine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2) drogą pocztową na adres Ośrodka Pomocy Społecznej w Harasiukach (liczy się data wpływu przed nałożonym terminem złożenia oferty), </w:t>
      </w:r>
    </w:p>
    <w:p w:rsidR="00BF1517" w:rsidRDefault="00BF1517" w:rsidP="00DA6CE5">
      <w:pPr>
        <w:ind w:firstLine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Oferty, które wpłyną po te</w:t>
      </w:r>
      <w:r w:rsidR="00DA6CE5">
        <w:rPr>
          <w:rFonts w:ascii="Calibri" w:hAnsi="Calibri"/>
          <w:b/>
          <w:u w:val="single"/>
        </w:rPr>
        <w:t>rminie nie będą brane pod uwagę</w:t>
      </w:r>
    </w:p>
    <w:p w:rsidR="00BF1517" w:rsidRDefault="00BF1517" w:rsidP="00BF1517">
      <w:pPr>
        <w:ind w:firstLine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10. Informacje końcowe</w:t>
      </w:r>
    </w:p>
    <w:p w:rsidR="00BF1517" w:rsidRDefault="00BF1517" w:rsidP="00BF1517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Do niniejszego zapytania nie mają zastosowania przepisy ustawy z dnia 29 stycznia 2004r. Prawo zamówień public</w:t>
      </w:r>
      <w:r w:rsidR="00005891">
        <w:rPr>
          <w:rFonts w:ascii="Calibri" w:hAnsi="Calibri"/>
        </w:rPr>
        <w:t>znych ( tekst jedn. Dz.</w:t>
      </w:r>
      <w:r w:rsidR="00ED1071">
        <w:rPr>
          <w:rFonts w:ascii="Calibri" w:hAnsi="Calibri"/>
        </w:rPr>
        <w:t xml:space="preserve"> </w:t>
      </w:r>
      <w:r w:rsidR="00005891">
        <w:rPr>
          <w:rFonts w:ascii="Calibri" w:hAnsi="Calibri"/>
        </w:rPr>
        <w:t>U. z 2010r. Nr 113</w:t>
      </w:r>
      <w:r>
        <w:rPr>
          <w:rFonts w:ascii="Calibri" w:hAnsi="Calibri"/>
        </w:rPr>
        <w:t xml:space="preserve">, poz. </w:t>
      </w:r>
      <w:r w:rsidR="00005891">
        <w:rPr>
          <w:rFonts w:ascii="Calibri" w:hAnsi="Calibri"/>
        </w:rPr>
        <w:t>759</w:t>
      </w:r>
      <w:r>
        <w:rPr>
          <w:rFonts w:ascii="Calibri" w:hAnsi="Calibri"/>
        </w:rPr>
        <w:t xml:space="preserve"> z </w:t>
      </w:r>
      <w:proofErr w:type="spellStart"/>
      <w:r>
        <w:rPr>
          <w:rFonts w:ascii="Calibri" w:hAnsi="Calibri"/>
        </w:rPr>
        <w:t>późn</w:t>
      </w:r>
      <w:proofErr w:type="spellEnd"/>
      <w:r>
        <w:rPr>
          <w:rFonts w:ascii="Calibri" w:hAnsi="Calibri"/>
        </w:rPr>
        <w:t>. zm.)</w:t>
      </w:r>
    </w:p>
    <w:p w:rsidR="00BF1517" w:rsidRDefault="00BF1517" w:rsidP="00BF1517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Oferty przygotowywane są wyłącznie na koszt Oferenta.</w:t>
      </w:r>
    </w:p>
    <w:p w:rsidR="00BF1517" w:rsidRDefault="00BF1517" w:rsidP="00BF1517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Niniejsze zapytanie zostało opublikowane na stronie internetowej  </w:t>
      </w:r>
      <w:hyperlink r:id="rId5" w:history="1">
        <w:r>
          <w:rPr>
            <w:rStyle w:val="Hipercze"/>
            <w:rFonts w:ascii="Calibri" w:hAnsi="Calibri"/>
          </w:rPr>
          <w:t>www.harasiuki.pl</w:t>
        </w:r>
      </w:hyperlink>
      <w:r>
        <w:rPr>
          <w:rFonts w:ascii="Calibri" w:hAnsi="Calibri"/>
        </w:rPr>
        <w:t xml:space="preserve"> oraz w siedzibie Zamawiającego.</w:t>
      </w:r>
    </w:p>
    <w:p w:rsidR="00BF1517" w:rsidRDefault="00BF1517" w:rsidP="00BF1517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Zamawiający zastrzega sobie prawo do odwołania postępowania lub unieważnienia jego wyniku z ważnych przyczyn. Wykonawcy nie przysługuje odszkodowanie z tyt. odwołania lub unieważnienia postępowania.</w:t>
      </w:r>
    </w:p>
    <w:p w:rsidR="00BF1517" w:rsidRDefault="00BF1517" w:rsidP="00BF1517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Na każdym etapie realizacji zamówienia Zamawiający zastrzega sobie możliwość kontroli i oceny zaproponowanych rozwiązań organizacyjnych w zakresie podmiotu zamówienia.</w:t>
      </w:r>
    </w:p>
    <w:p w:rsidR="00BF1517" w:rsidRDefault="00BF1517" w:rsidP="00BF1517">
      <w:pPr>
        <w:rPr>
          <w:rFonts w:ascii="Calibri" w:hAnsi="Calibri"/>
        </w:rPr>
      </w:pPr>
    </w:p>
    <w:p w:rsidR="00BF1517" w:rsidRDefault="00BF1517" w:rsidP="00BF1517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Kierownik OPS w Harasiukach</w:t>
      </w:r>
    </w:p>
    <w:p w:rsidR="00BF1517" w:rsidRPr="00DA6CE5" w:rsidRDefault="00BF1517" w:rsidP="00DA6CE5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</w:t>
      </w:r>
      <w:r w:rsidR="00DA6CE5">
        <w:rPr>
          <w:rFonts w:ascii="Calibri" w:hAnsi="Calibri"/>
        </w:rPr>
        <w:t xml:space="preserve">                     Maria Kusz</w:t>
      </w:r>
    </w:p>
    <w:p w:rsidR="00BF1517" w:rsidRDefault="00BF1517" w:rsidP="00BF1517">
      <w:pPr>
        <w:rPr>
          <w:rFonts w:ascii="Calibri" w:hAnsi="Calibri"/>
          <w:b/>
        </w:rPr>
      </w:pPr>
      <w:r>
        <w:rPr>
          <w:rFonts w:ascii="Calibri" w:hAnsi="Calibri"/>
          <w:b/>
        </w:rPr>
        <w:t>Załączniki do SIWZ:</w:t>
      </w:r>
    </w:p>
    <w:p w:rsidR="00BF1517" w:rsidRPr="00DA6CE5" w:rsidRDefault="00BF1517" w:rsidP="00DA6CE5">
      <w:pPr>
        <w:rPr>
          <w:rFonts w:ascii="Calibri" w:hAnsi="Calibri"/>
        </w:rPr>
      </w:pPr>
      <w:r>
        <w:rPr>
          <w:rFonts w:ascii="Calibri" w:hAnsi="Calibri"/>
        </w:rPr>
        <w:t>1. Oferta- Zał. 1</w:t>
      </w:r>
    </w:p>
    <w:sectPr w:rsidR="00BF1517" w:rsidRPr="00DA6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17"/>
    <w:rsid w:val="00005891"/>
    <w:rsid w:val="004E428E"/>
    <w:rsid w:val="00A04364"/>
    <w:rsid w:val="00A15871"/>
    <w:rsid w:val="00BA7806"/>
    <w:rsid w:val="00BF1517"/>
    <w:rsid w:val="00DA6CE5"/>
    <w:rsid w:val="00ED1071"/>
    <w:rsid w:val="00EE1B01"/>
    <w:rsid w:val="00F2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517"/>
    <w:pPr>
      <w:spacing w:after="0" w:line="36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1517"/>
    <w:pPr>
      <w:keepNext/>
      <w:keepLines/>
      <w:spacing w:before="200" w:line="276" w:lineRule="auto"/>
      <w:ind w:firstLine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F151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semiHidden/>
    <w:unhideWhenUsed/>
    <w:rsid w:val="00BF151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1517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BF151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8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89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517"/>
    <w:pPr>
      <w:spacing w:after="0" w:line="36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1517"/>
    <w:pPr>
      <w:keepNext/>
      <w:keepLines/>
      <w:spacing w:before="200" w:line="276" w:lineRule="auto"/>
      <w:ind w:firstLine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F151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semiHidden/>
    <w:unhideWhenUsed/>
    <w:rsid w:val="00BF151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1517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BF151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8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89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rasiu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Swiadczenia</dc:creator>
  <cp:lastModifiedBy>Swiadczenia</cp:lastModifiedBy>
  <cp:revision>14</cp:revision>
  <cp:lastPrinted>2015-02-05T08:26:00Z</cp:lastPrinted>
  <dcterms:created xsi:type="dcterms:W3CDTF">2013-06-07T07:22:00Z</dcterms:created>
  <dcterms:modified xsi:type="dcterms:W3CDTF">2015-02-05T08:26:00Z</dcterms:modified>
</cp:coreProperties>
</file>