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52A0" w14:textId="77777777" w:rsidR="00DA5B60" w:rsidRPr="007372A9" w:rsidRDefault="00DA5B60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A9CAE8" w14:textId="77777777" w:rsidR="00681673" w:rsidRDefault="00681673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4ECF1E" w14:textId="72862C00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Znak sprawy: </w:t>
      </w:r>
      <w:r w:rsidR="002739C1">
        <w:rPr>
          <w:rFonts w:ascii="Arial" w:eastAsia="Times New Roman" w:hAnsi="Arial" w:cs="Arial"/>
          <w:bCs/>
          <w:sz w:val="20"/>
          <w:szCs w:val="20"/>
          <w:lang w:eastAsia="pl-PL"/>
        </w:rPr>
        <w:t>IP.271.2</w:t>
      </w:r>
      <w:r w:rsidR="009A029F">
        <w:rPr>
          <w:rFonts w:ascii="Arial" w:eastAsia="Times New Roman" w:hAnsi="Arial" w:cs="Arial"/>
          <w:bCs/>
          <w:sz w:val="20"/>
          <w:szCs w:val="20"/>
          <w:lang w:eastAsia="pl-PL"/>
        </w:rPr>
        <w:t>.41.2023</w:t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29B2E811" w14:textId="4F7D9224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D10C31" w14:textId="77777777" w:rsidR="00185870" w:rsidRPr="00BA61B2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9A443B">
        <w:rPr>
          <w:rFonts w:ascii="Arial" w:eastAsia="Times New Roman" w:hAnsi="Arial" w:cs="Arial"/>
          <w:b/>
          <w:sz w:val="20"/>
          <w:szCs w:val="20"/>
          <w:lang w:val="x-none" w:eastAsia="pl-PL"/>
        </w:rPr>
        <w:t>Dane dotyczące Wykonawcy:</w:t>
      </w:r>
    </w:p>
    <w:p w14:paraId="32CD60D5" w14:textId="7600740C" w:rsidR="00185870" w:rsidRPr="00AA6C63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Nazwa: </w:t>
      </w:r>
      <w:r w:rsidR="006705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</w:t>
      </w:r>
      <w:r w:rsidR="00B803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……………………..</w:t>
      </w:r>
    </w:p>
    <w:p w14:paraId="0C08AB97" w14:textId="0C1697FA" w:rsidR="00185870" w:rsidRPr="00BA61B2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6705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</w:t>
      </w:r>
      <w:r w:rsidR="00B803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</w:t>
      </w:r>
    </w:p>
    <w:p w14:paraId="43AB7C06" w14:textId="3D25E13B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</w:t>
      </w:r>
      <w:r w:rsidR="006705D6">
        <w:rPr>
          <w:rFonts w:ascii="Arial" w:hAnsi="Arial" w:cs="Arial"/>
          <w:i/>
          <w:iCs/>
          <w:sz w:val="24"/>
          <w:szCs w:val="24"/>
        </w:rPr>
        <w:t>……………………</w:t>
      </w:r>
      <w:r w:rsidRPr="007372A9">
        <w:rPr>
          <w:rFonts w:ascii="Arial" w:hAnsi="Arial" w:cs="Arial"/>
          <w:i/>
          <w:iCs/>
          <w:sz w:val="24"/>
          <w:szCs w:val="24"/>
        </w:rPr>
        <w:t xml:space="preserve">, dnia </w:t>
      </w:r>
      <w:r w:rsidR="006705D6">
        <w:rPr>
          <w:rFonts w:ascii="Arial" w:hAnsi="Arial" w:cs="Arial"/>
          <w:i/>
          <w:iCs/>
          <w:sz w:val="24"/>
          <w:szCs w:val="24"/>
        </w:rPr>
        <w:t>………..</w:t>
      </w:r>
      <w:r w:rsidRPr="007372A9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24C1C68D" w14:textId="77777777" w:rsidR="00185870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14:paraId="38EAD6EE" w14:textId="77777777" w:rsidR="00185870" w:rsidRPr="007372A9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4443BC9" w14:textId="77777777" w:rsidR="00185870" w:rsidRPr="007372A9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68B640E5" w14:textId="77777777" w:rsidR="00185870" w:rsidRPr="007372A9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2E477D8" w14:textId="77777777" w:rsidR="00185870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01D66D78" w14:textId="77777777" w:rsidR="00185870" w:rsidRPr="007372A9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A323976" w14:textId="7D6F5EB8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7372A9">
        <w:rPr>
          <w:rFonts w:ascii="Arial" w:hAnsi="Arial" w:cs="Arial"/>
          <w:i/>
          <w:iCs/>
          <w:sz w:val="24"/>
          <w:szCs w:val="24"/>
        </w:rPr>
        <w:t xml:space="preserve">Dotyczy postępowania pn.: 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</w:t>
      </w:r>
      <w:r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Dostawa papieru do drukarek i kserokopiarek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".</w:t>
      </w:r>
    </w:p>
    <w:p w14:paraId="13D3256F" w14:textId="77777777" w:rsidR="00185870" w:rsidRPr="007372A9" w:rsidRDefault="00185870" w:rsidP="00185870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264FDB55" w14:textId="77777777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09E14B5" w14:textId="77777777" w:rsidR="00185870" w:rsidRPr="007372A9" w:rsidRDefault="00185870" w:rsidP="0018587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8D52E0" w14:textId="193A42C6" w:rsidR="00185870" w:rsidRDefault="00185870" w:rsidP="0018587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nr </w:t>
      </w:r>
      <w:r w:rsidRPr="007372A9">
        <w:rPr>
          <w:rFonts w:ascii="Arial" w:eastAsia="Times New Roman" w:hAnsi="Arial" w:cs="Arial"/>
          <w:sz w:val="24"/>
          <w:szCs w:val="24"/>
          <w:lang w:eastAsia="zh-CN"/>
        </w:rPr>
        <w:t>IP.271.2</w:t>
      </w:r>
      <w:r w:rsidR="009A029F">
        <w:rPr>
          <w:rFonts w:ascii="Arial" w:eastAsia="Times New Roman" w:hAnsi="Arial" w:cs="Arial"/>
          <w:sz w:val="24"/>
          <w:szCs w:val="24"/>
          <w:lang w:eastAsia="zh-CN"/>
        </w:rPr>
        <w:t>.41.2023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7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pkt 1-3 U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o szczególnych rozwiązaniach w zakresie przeciwdziałania wspieraniu agresji </w:t>
      </w:r>
      <w:r w:rsidR="006705D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na Ukrainę oraz służących ochronie bezpieczeństwa narodowego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(Dz. U. 2022 poz. 835 ze zm.).</w:t>
      </w:r>
    </w:p>
    <w:p w14:paraId="67B11D29" w14:textId="77777777" w:rsidR="00185870" w:rsidRPr="00137C7B" w:rsidRDefault="00185870" w:rsidP="0018587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7C7B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są aktualne i zgodne z prawdą oraz zostały przedstawione z pełną świadomością konsekwencji wprowadzenia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amawiającego w błąd przy przedstawianiu informacji.</w:t>
      </w:r>
    </w:p>
    <w:p w14:paraId="1F5C513D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2F04EA05" w14:textId="1B49C686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1CBE2" w14:textId="750788B2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140E93" w14:textId="457FE542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DAFA1D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B9D6BF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</w:t>
      </w:r>
    </w:p>
    <w:p w14:paraId="0770174F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(podpis Wykonawcy)</w:t>
      </w:r>
    </w:p>
    <w:p w14:paraId="6654296D" w14:textId="77777777" w:rsidR="00706AE1" w:rsidRDefault="00706AE1" w:rsidP="00706AE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8AF63C" w14:textId="77777777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706AE1" w:rsidSect="00FE2E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2187" w14:textId="77777777" w:rsidR="00DA3B5F" w:rsidRDefault="00DA3B5F" w:rsidP="0046204A">
      <w:pPr>
        <w:spacing w:after="0" w:line="240" w:lineRule="auto"/>
      </w:pPr>
      <w:r>
        <w:separator/>
      </w:r>
    </w:p>
  </w:endnote>
  <w:endnote w:type="continuationSeparator" w:id="0">
    <w:p w14:paraId="78D8CD32" w14:textId="77777777" w:rsidR="00DA3B5F" w:rsidRDefault="00DA3B5F" w:rsidP="004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CE8" w14:textId="77777777" w:rsidR="00DA3B5F" w:rsidRDefault="00DA3B5F" w:rsidP="0046204A">
      <w:pPr>
        <w:spacing w:after="0" w:line="240" w:lineRule="auto"/>
      </w:pPr>
      <w:r>
        <w:separator/>
      </w:r>
    </w:p>
  </w:footnote>
  <w:footnote w:type="continuationSeparator" w:id="0">
    <w:p w14:paraId="26E0AFDE" w14:textId="77777777" w:rsidR="00DA3B5F" w:rsidRDefault="00DA3B5F" w:rsidP="0046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F7B"/>
    <w:multiLevelType w:val="hybridMultilevel"/>
    <w:tmpl w:val="2BC81FD6"/>
    <w:lvl w:ilvl="0" w:tplc="4ED0EC0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85620E"/>
    <w:multiLevelType w:val="multilevel"/>
    <w:tmpl w:val="EEDA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47440"/>
    <w:multiLevelType w:val="hybridMultilevel"/>
    <w:tmpl w:val="A6FA2D2A"/>
    <w:lvl w:ilvl="0" w:tplc="5C443A16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DD4A0B"/>
    <w:multiLevelType w:val="hybridMultilevel"/>
    <w:tmpl w:val="E3E68386"/>
    <w:lvl w:ilvl="0" w:tplc="6D60793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C671C0C"/>
    <w:multiLevelType w:val="hybridMultilevel"/>
    <w:tmpl w:val="74FC86E2"/>
    <w:lvl w:ilvl="0" w:tplc="D138E8F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D0546B"/>
    <w:multiLevelType w:val="hybridMultilevel"/>
    <w:tmpl w:val="6694A378"/>
    <w:lvl w:ilvl="0" w:tplc="84E60B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FA671F"/>
    <w:multiLevelType w:val="multilevel"/>
    <w:tmpl w:val="A594C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A743A5C"/>
    <w:multiLevelType w:val="hybridMultilevel"/>
    <w:tmpl w:val="D83C2186"/>
    <w:lvl w:ilvl="0" w:tplc="913AE0F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16537"/>
    <w:multiLevelType w:val="multilevel"/>
    <w:tmpl w:val="97B0E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39108444">
    <w:abstractNumId w:val="6"/>
  </w:num>
  <w:num w:numId="2" w16cid:durableId="1353457493">
    <w:abstractNumId w:val="1"/>
  </w:num>
  <w:num w:numId="3" w16cid:durableId="100608258">
    <w:abstractNumId w:val="8"/>
  </w:num>
  <w:num w:numId="4" w16cid:durableId="1920287810">
    <w:abstractNumId w:val="7"/>
  </w:num>
  <w:num w:numId="5" w16cid:durableId="1664694980">
    <w:abstractNumId w:val="4"/>
  </w:num>
  <w:num w:numId="6" w16cid:durableId="1598907219">
    <w:abstractNumId w:val="2"/>
  </w:num>
  <w:num w:numId="7" w16cid:durableId="882669794">
    <w:abstractNumId w:val="5"/>
  </w:num>
  <w:num w:numId="8" w16cid:durableId="758645353">
    <w:abstractNumId w:val="0"/>
  </w:num>
  <w:num w:numId="9" w16cid:durableId="128280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0"/>
    <w:rsid w:val="000322C6"/>
    <w:rsid w:val="00100778"/>
    <w:rsid w:val="001040A3"/>
    <w:rsid w:val="001050B4"/>
    <w:rsid w:val="00113E7D"/>
    <w:rsid w:val="00126BA9"/>
    <w:rsid w:val="001344E6"/>
    <w:rsid w:val="00137C7B"/>
    <w:rsid w:val="00151459"/>
    <w:rsid w:val="001653B1"/>
    <w:rsid w:val="00185870"/>
    <w:rsid w:val="00192335"/>
    <w:rsid w:val="001C3BF6"/>
    <w:rsid w:val="001D476C"/>
    <w:rsid w:val="001D6D34"/>
    <w:rsid w:val="00205245"/>
    <w:rsid w:val="00211873"/>
    <w:rsid w:val="00212C59"/>
    <w:rsid w:val="00226E5E"/>
    <w:rsid w:val="00260095"/>
    <w:rsid w:val="00263F48"/>
    <w:rsid w:val="002739C1"/>
    <w:rsid w:val="002A2D80"/>
    <w:rsid w:val="002B1494"/>
    <w:rsid w:val="002D6477"/>
    <w:rsid w:val="002E28B4"/>
    <w:rsid w:val="00310BCA"/>
    <w:rsid w:val="00314836"/>
    <w:rsid w:val="003448FA"/>
    <w:rsid w:val="003601AC"/>
    <w:rsid w:val="00365F4E"/>
    <w:rsid w:val="003845AD"/>
    <w:rsid w:val="003E5AA3"/>
    <w:rsid w:val="003F41D5"/>
    <w:rsid w:val="00433D6B"/>
    <w:rsid w:val="00442390"/>
    <w:rsid w:val="0046204A"/>
    <w:rsid w:val="004635FF"/>
    <w:rsid w:val="00481CDB"/>
    <w:rsid w:val="00482295"/>
    <w:rsid w:val="0049736C"/>
    <w:rsid w:val="004A12BE"/>
    <w:rsid w:val="004A4891"/>
    <w:rsid w:val="004D5150"/>
    <w:rsid w:val="00523034"/>
    <w:rsid w:val="00561FEB"/>
    <w:rsid w:val="00577E93"/>
    <w:rsid w:val="005C2893"/>
    <w:rsid w:val="005C5A82"/>
    <w:rsid w:val="005F44A8"/>
    <w:rsid w:val="006242E7"/>
    <w:rsid w:val="00647756"/>
    <w:rsid w:val="006656B6"/>
    <w:rsid w:val="006705D6"/>
    <w:rsid w:val="00681673"/>
    <w:rsid w:val="006C60E7"/>
    <w:rsid w:val="006F1A34"/>
    <w:rsid w:val="006F7B8E"/>
    <w:rsid w:val="00706AE1"/>
    <w:rsid w:val="007372A9"/>
    <w:rsid w:val="00743C74"/>
    <w:rsid w:val="007740C2"/>
    <w:rsid w:val="0079521A"/>
    <w:rsid w:val="007A00A6"/>
    <w:rsid w:val="007C13A5"/>
    <w:rsid w:val="007C237F"/>
    <w:rsid w:val="007E6F0A"/>
    <w:rsid w:val="008272BC"/>
    <w:rsid w:val="00833CD6"/>
    <w:rsid w:val="008879CD"/>
    <w:rsid w:val="00887B7C"/>
    <w:rsid w:val="008E1EEF"/>
    <w:rsid w:val="008F4E83"/>
    <w:rsid w:val="00934200"/>
    <w:rsid w:val="00942F24"/>
    <w:rsid w:val="00945A59"/>
    <w:rsid w:val="00953F6F"/>
    <w:rsid w:val="00990E67"/>
    <w:rsid w:val="009A029F"/>
    <w:rsid w:val="009A13BF"/>
    <w:rsid w:val="009A443B"/>
    <w:rsid w:val="009C1F83"/>
    <w:rsid w:val="009F38D7"/>
    <w:rsid w:val="00A12540"/>
    <w:rsid w:val="00A27DB6"/>
    <w:rsid w:val="00A42041"/>
    <w:rsid w:val="00A810D5"/>
    <w:rsid w:val="00AB067F"/>
    <w:rsid w:val="00AC27D6"/>
    <w:rsid w:val="00AD1088"/>
    <w:rsid w:val="00AE0D1B"/>
    <w:rsid w:val="00AE57D3"/>
    <w:rsid w:val="00B12659"/>
    <w:rsid w:val="00B17775"/>
    <w:rsid w:val="00B44240"/>
    <w:rsid w:val="00B8032F"/>
    <w:rsid w:val="00B8136C"/>
    <w:rsid w:val="00BA531D"/>
    <w:rsid w:val="00BF0C43"/>
    <w:rsid w:val="00C40E57"/>
    <w:rsid w:val="00C46643"/>
    <w:rsid w:val="00C76551"/>
    <w:rsid w:val="00C808A5"/>
    <w:rsid w:val="00CA3C53"/>
    <w:rsid w:val="00CC74CC"/>
    <w:rsid w:val="00CE7037"/>
    <w:rsid w:val="00D724BF"/>
    <w:rsid w:val="00DA3B5F"/>
    <w:rsid w:val="00DA5B60"/>
    <w:rsid w:val="00DD2383"/>
    <w:rsid w:val="00E049A8"/>
    <w:rsid w:val="00E077AF"/>
    <w:rsid w:val="00E131A8"/>
    <w:rsid w:val="00E13299"/>
    <w:rsid w:val="00E13715"/>
    <w:rsid w:val="00E21DE2"/>
    <w:rsid w:val="00E4539E"/>
    <w:rsid w:val="00EA409C"/>
    <w:rsid w:val="00EB527B"/>
    <w:rsid w:val="00EC6EE4"/>
    <w:rsid w:val="00ED5239"/>
    <w:rsid w:val="00EE16A6"/>
    <w:rsid w:val="00EE592D"/>
    <w:rsid w:val="00F160C0"/>
    <w:rsid w:val="00F65840"/>
    <w:rsid w:val="00F733BA"/>
    <w:rsid w:val="00FE2EB5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D66"/>
  <w15:chartTrackingRefBased/>
  <w15:docId w15:val="{1631D9E0-69AD-4560-A70E-4A29B26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tive">
    <w:name w:val="active"/>
    <w:basedOn w:val="Normalny"/>
    <w:rsid w:val="0012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04A"/>
    <w:rPr>
      <w:vertAlign w:val="superscript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C765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76551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locked/>
    <w:rsid w:val="00C765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7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894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7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Maria Pięciak</cp:lastModifiedBy>
  <cp:revision>10</cp:revision>
  <cp:lastPrinted>2023-12-18T10:11:00Z</cp:lastPrinted>
  <dcterms:created xsi:type="dcterms:W3CDTF">2022-12-21T14:21:00Z</dcterms:created>
  <dcterms:modified xsi:type="dcterms:W3CDTF">2023-12-18T10:11:00Z</dcterms:modified>
</cp:coreProperties>
</file>