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56A8">
        <w:rPr>
          <w:rFonts w:ascii="Times New Roman" w:hAnsi="Times New Roman" w:cs="Times New Roman"/>
          <w:sz w:val="20"/>
          <w:szCs w:val="20"/>
        </w:rPr>
        <w:t>- 1-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6671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zarządzenia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 OA 0050.1.2016</w:t>
      </w:r>
    </w:p>
    <w:p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BMiG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05.01.2016 r.</w:t>
      </w:r>
    </w:p>
    <w:p w:rsidR="00094111" w:rsidRPr="00AD2007" w:rsidRDefault="00094111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E5FC5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czynności w postepowaniu rekrutacyjnym </w:t>
      </w:r>
      <w:r w:rsidR="003D712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postepowaniu </w:t>
      </w:r>
      <w:r w:rsidR="00AF6E0D">
        <w:rPr>
          <w:rFonts w:ascii="Times New Roman" w:hAnsi="Times New Roman" w:cs="Times New Roman"/>
          <w:sz w:val="24"/>
          <w:szCs w:val="24"/>
        </w:rPr>
        <w:t>uzupełniającym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</w:t>
      </w:r>
      <w:r w:rsidR="00AF6E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oddziałów przedszkolnych w szkołach podstawowych </w:t>
      </w:r>
      <w:r w:rsidR="003D7127">
        <w:rPr>
          <w:rFonts w:ascii="Times New Roman" w:hAnsi="Times New Roman" w:cs="Times New Roman"/>
          <w:sz w:val="24"/>
          <w:szCs w:val="24"/>
        </w:rPr>
        <w:t>prowadzonych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</w:t>
      </w:r>
      <w:r w:rsidR="003D71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 Gmin</w:t>
      </w:r>
      <w:r w:rsidR="003D712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Gołańcz w roku szkolnym 2016/2017 </w:t>
      </w:r>
    </w:p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5444"/>
      </w:tblGrid>
      <w:tr w:rsidR="003C45CA" w:rsidTr="003C45CA">
        <w:tc>
          <w:tcPr>
            <w:tcW w:w="3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Data</w:t>
            </w:r>
          </w:p>
        </w:tc>
        <w:tc>
          <w:tcPr>
            <w:tcW w:w="5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Pr="003C45CA" w:rsidRDefault="003C45CA" w:rsidP="003C4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</w:tr>
      <w:tr w:rsidR="003C45CA" w:rsidTr="004520D9"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2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CA" w:rsidTr="003C45CA">
        <w:tc>
          <w:tcPr>
            <w:tcW w:w="1668" w:type="dxa"/>
            <w:tcBorders>
              <w:top w:val="double" w:sz="4" w:space="0" w:color="auto"/>
              <w:left w:val="single" w:sz="2" w:space="0" w:color="000000" w:themeColor="text1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</w:t>
            </w:r>
          </w:p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uble" w:sz="4" w:space="0" w:color="auto"/>
              <w:right w:val="single" w:sz="2" w:space="0" w:color="000000" w:themeColor="text1"/>
            </w:tcBorders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Default="003C45CA" w:rsidP="003C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5444" w:type="dxa"/>
            <w:tcBorders>
              <w:top w:val="double" w:sz="4" w:space="0" w:color="auto"/>
              <w:left w:val="single" w:sz="2" w:space="0" w:color="000000" w:themeColor="text1"/>
            </w:tcBorders>
          </w:tcPr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przez rodziców  dzieci 6 letnich.</w:t>
            </w:r>
          </w:p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5CA" w:rsidTr="008425DB">
        <w:tc>
          <w:tcPr>
            <w:tcW w:w="1668" w:type="dxa"/>
          </w:tcPr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18.02.</w:t>
            </w:r>
          </w:p>
        </w:tc>
        <w:tc>
          <w:tcPr>
            <w:tcW w:w="2100" w:type="dxa"/>
          </w:tcPr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CA" w:rsidRDefault="003C45CA" w:rsidP="003C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25.02.</w:t>
            </w:r>
          </w:p>
        </w:tc>
        <w:tc>
          <w:tcPr>
            <w:tcW w:w="5444" w:type="dxa"/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A6" w:rsidRDefault="004376A6" w:rsidP="004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o kontynuowaniu przez dziecko</w:t>
            </w:r>
          </w:p>
          <w:p w:rsidR="004376A6" w:rsidRDefault="004376A6" w:rsidP="004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wychowania przedszkolnego w  kolejnym roku szkolnym.</w:t>
            </w:r>
          </w:p>
        </w:tc>
      </w:tr>
      <w:tr w:rsidR="003C45CA" w:rsidTr="000D4E73">
        <w:tc>
          <w:tcPr>
            <w:tcW w:w="1668" w:type="dxa"/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01.03.</w:t>
            </w:r>
          </w:p>
        </w:tc>
        <w:tc>
          <w:tcPr>
            <w:tcW w:w="2100" w:type="dxa"/>
          </w:tcPr>
          <w:p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25.03.</w:t>
            </w:r>
          </w:p>
        </w:tc>
        <w:tc>
          <w:tcPr>
            <w:tcW w:w="5444" w:type="dxa"/>
          </w:tcPr>
          <w:p w:rsidR="003C45CA" w:rsidRDefault="003C45CA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 na wolne miejsca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B03" w:rsidTr="000D4E73">
        <w:tc>
          <w:tcPr>
            <w:tcW w:w="1668" w:type="dxa"/>
          </w:tcPr>
          <w:p w:rsidR="00F97B03" w:rsidRDefault="00F97B03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05.04.</w:t>
            </w:r>
          </w:p>
        </w:tc>
        <w:tc>
          <w:tcPr>
            <w:tcW w:w="2100" w:type="dxa"/>
          </w:tcPr>
          <w:p w:rsidR="00F97B03" w:rsidRDefault="00F97B03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06.04.</w:t>
            </w:r>
          </w:p>
        </w:tc>
        <w:tc>
          <w:tcPr>
            <w:tcW w:w="5444" w:type="dxa"/>
          </w:tcPr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wniosków</w:t>
            </w:r>
          </w:p>
          <w:p w:rsidR="00F97B03" w:rsidRDefault="00F97B03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przyjęcie do przedszkola, oddziału przedszkolnego</w:t>
            </w:r>
          </w:p>
          <w:p w:rsidR="00F97B03" w:rsidRDefault="00F97B03" w:rsidP="0018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dokumentów potwierdzających spełnianie przez kandydata warunków lub kryteriów b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 pod uwagę w postępowaniu rekrutacyjnym</w:t>
            </w:r>
            <w:r w:rsidR="00180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3D9" w:rsidTr="000D4E73">
        <w:tc>
          <w:tcPr>
            <w:tcW w:w="1668" w:type="dxa"/>
          </w:tcPr>
          <w:p w:rsidR="001803D9" w:rsidRDefault="001803D9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18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07.04.</w:t>
            </w:r>
          </w:p>
        </w:tc>
        <w:tc>
          <w:tcPr>
            <w:tcW w:w="2100" w:type="dxa"/>
          </w:tcPr>
          <w:p w:rsidR="001803D9" w:rsidRDefault="001803D9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18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08.04.</w:t>
            </w:r>
          </w:p>
        </w:tc>
        <w:tc>
          <w:tcPr>
            <w:tcW w:w="5444" w:type="dxa"/>
          </w:tcPr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dzieci zakwalifikowanych </w:t>
            </w:r>
          </w:p>
          <w:p w:rsidR="001803D9" w:rsidRDefault="001803D9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niezakwalifikowanych </w:t>
            </w:r>
            <w:r w:rsidR="00EE7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C85" w:rsidTr="000D4E73">
        <w:tc>
          <w:tcPr>
            <w:tcW w:w="1668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CD2D14" w:rsidP="00CD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B6C8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00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:rsidR="00CD2D14" w:rsidRDefault="00FB6C85" w:rsidP="00CD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 której zostało zakwalifikowane. (pisemn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14">
              <w:rPr>
                <w:rFonts w:ascii="Times New Roman" w:hAnsi="Times New Roman" w:cs="Times New Roman"/>
                <w:sz w:val="24"/>
                <w:szCs w:val="24"/>
              </w:rPr>
              <w:t>oświadczenie).</w:t>
            </w:r>
          </w:p>
          <w:p w:rsidR="00FB6C85" w:rsidRDefault="00FB6C85" w:rsidP="00C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8F" w:rsidTr="000D4E73">
        <w:tc>
          <w:tcPr>
            <w:tcW w:w="1668" w:type="dxa"/>
          </w:tcPr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11.04.</w:t>
            </w:r>
          </w:p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18.04.</w:t>
            </w:r>
          </w:p>
        </w:tc>
        <w:tc>
          <w:tcPr>
            <w:tcW w:w="5444" w:type="dxa"/>
          </w:tcPr>
          <w:p w:rsidR="003C518F" w:rsidRDefault="00287CA2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odwoławcza.</w:t>
            </w:r>
          </w:p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rodziców.</w:t>
            </w:r>
          </w:p>
        </w:tc>
      </w:tr>
      <w:tr w:rsidR="003C518F" w:rsidTr="000D4E73">
        <w:tc>
          <w:tcPr>
            <w:tcW w:w="1668" w:type="dxa"/>
          </w:tcPr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25.04.</w:t>
            </w:r>
          </w:p>
          <w:p w:rsidR="003C518F" w:rsidRDefault="003C518F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3C518F" w:rsidRDefault="003C518F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18F" w:rsidRDefault="003C518F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Komisja odwoławcza. </w:t>
            </w:r>
          </w:p>
        </w:tc>
      </w:tr>
      <w:tr w:rsidR="00FB6C85" w:rsidTr="000D4E73">
        <w:tc>
          <w:tcPr>
            <w:tcW w:w="1668" w:type="dxa"/>
          </w:tcPr>
          <w:p w:rsidR="00FB6C85" w:rsidRDefault="00FB6C85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C85" w:rsidRDefault="00FB6C85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 </w:t>
            </w:r>
          </w:p>
        </w:tc>
        <w:tc>
          <w:tcPr>
            <w:tcW w:w="2100" w:type="dxa"/>
          </w:tcPr>
          <w:p w:rsidR="00FB6C85" w:rsidRDefault="00FB6C85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A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Opublikowanie listy dzieci przyjętych </w:t>
            </w:r>
            <w:r w:rsidR="005242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8429A">
              <w:rPr>
                <w:rFonts w:ascii="Times New Roman" w:hAnsi="Times New Roman" w:cs="Times New Roman"/>
                <w:sz w:val="24"/>
                <w:szCs w:val="24"/>
              </w:rPr>
              <w:t>nieprzyjętych</w:t>
            </w:r>
          </w:p>
          <w:p w:rsidR="00FB6C85" w:rsidRDefault="00FB6C85" w:rsidP="00F9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29A" w:rsidTr="000D4E73">
        <w:tc>
          <w:tcPr>
            <w:tcW w:w="1668" w:type="dxa"/>
          </w:tcPr>
          <w:p w:rsidR="00F8429A" w:rsidRDefault="00F8429A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29A" w:rsidRDefault="00F8429A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  <w:r w:rsidR="0028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CA2" w:rsidRDefault="004445A1" w:rsidP="003C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87CA2">
              <w:rPr>
                <w:rFonts w:ascii="Times New Roman" w:hAnsi="Times New Roman" w:cs="Times New Roman"/>
                <w:sz w:val="24"/>
                <w:szCs w:val="24"/>
              </w:rPr>
              <w:t>odz.13,00</w:t>
            </w:r>
          </w:p>
        </w:tc>
        <w:tc>
          <w:tcPr>
            <w:tcW w:w="2100" w:type="dxa"/>
          </w:tcPr>
          <w:p w:rsidR="00F8429A" w:rsidRDefault="00F8429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</w:tcPr>
          <w:p w:rsidR="00F8429A" w:rsidRDefault="004445A1" w:rsidP="0044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przez rodzica dziecka woli przyjęcia do przedszkola/szkoły, do którego dziecko zostało zakwalifikowane (pisemne oświadczenie)</w:t>
            </w:r>
          </w:p>
        </w:tc>
      </w:tr>
    </w:tbl>
    <w:p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F"/>
    <w:rsid w:val="00032B11"/>
    <w:rsid w:val="00094111"/>
    <w:rsid w:val="001803D9"/>
    <w:rsid w:val="00287CA2"/>
    <w:rsid w:val="003C45CA"/>
    <w:rsid w:val="003C518F"/>
    <w:rsid w:val="003D7127"/>
    <w:rsid w:val="004376A6"/>
    <w:rsid w:val="004445A1"/>
    <w:rsid w:val="00524283"/>
    <w:rsid w:val="00667166"/>
    <w:rsid w:val="00694ECE"/>
    <w:rsid w:val="00741DA8"/>
    <w:rsid w:val="00856D6B"/>
    <w:rsid w:val="00893C4E"/>
    <w:rsid w:val="009E03FC"/>
    <w:rsid w:val="00AD2007"/>
    <w:rsid w:val="00AE5FC5"/>
    <w:rsid w:val="00AF6E0D"/>
    <w:rsid w:val="00BF4FCE"/>
    <w:rsid w:val="00CD2D14"/>
    <w:rsid w:val="00D856A8"/>
    <w:rsid w:val="00DD4B6F"/>
    <w:rsid w:val="00EE76C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C6CB-022F-4017-A2CA-FEC07DC9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17</cp:revision>
  <cp:lastPrinted>2016-01-05T11:16:00Z</cp:lastPrinted>
  <dcterms:created xsi:type="dcterms:W3CDTF">2015-12-03T10:14:00Z</dcterms:created>
  <dcterms:modified xsi:type="dcterms:W3CDTF">2016-01-15T13:25:00Z</dcterms:modified>
</cp:coreProperties>
</file>