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7FF0B" w14:textId="5C6B37E7" w:rsidR="005E7B16" w:rsidRDefault="00191A85" w:rsidP="000644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 O ZAKUP PREFERENCYJNY PALIWA STAŁEGO</w:t>
      </w:r>
      <w:r w:rsidR="00CA206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318C0" w:rsidRPr="00CA206A">
        <w:rPr>
          <w:rFonts w:ascii="Times New Roman" w:hAnsi="Times New Roman" w:cs="Times New Roman"/>
          <w:b/>
          <w:bCs/>
          <w:sz w:val="24"/>
          <w:szCs w:val="24"/>
          <w:u w:val="single"/>
        </w:rPr>
        <w:t>SPRZEDAŻ KOŃCOWA</w:t>
      </w:r>
    </w:p>
    <w:p w14:paraId="42364619" w14:textId="4FCE711A" w:rsidR="00A220BF" w:rsidRDefault="00A220BF" w:rsidP="000644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35AB761" w14:textId="14D535C3" w:rsidR="00191A85" w:rsidRPr="006660BE" w:rsidRDefault="00A220BF" w:rsidP="00064427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6660BE">
        <w:rPr>
          <w:rFonts w:ascii="Times New Roman" w:hAnsi="Times New Roman" w:cs="Times New Roman"/>
        </w:rPr>
        <w:t>Burmistrz Gniewkow</w:t>
      </w:r>
      <w:r w:rsidR="00A25925">
        <w:rPr>
          <w:rFonts w:ascii="Times New Roman" w:hAnsi="Times New Roman" w:cs="Times New Roman"/>
        </w:rPr>
        <w:t>a</w:t>
      </w:r>
    </w:p>
    <w:p w14:paraId="2CF035FB" w14:textId="501982FF" w:rsidR="00A220BF" w:rsidRPr="006660BE" w:rsidRDefault="00A220BF" w:rsidP="00064427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6660BE">
        <w:rPr>
          <w:rFonts w:ascii="Times New Roman" w:hAnsi="Times New Roman" w:cs="Times New Roman"/>
        </w:rPr>
        <w:t>ul. 17 Stycznia 11</w:t>
      </w:r>
    </w:p>
    <w:p w14:paraId="1227CF89" w14:textId="3D59F68D" w:rsidR="00A220BF" w:rsidRPr="007934C3" w:rsidRDefault="00A220BF" w:rsidP="00064427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934C3">
        <w:rPr>
          <w:rFonts w:ascii="Times New Roman" w:hAnsi="Times New Roman" w:cs="Times New Roman"/>
        </w:rPr>
        <w:t>Gniewkowo</w:t>
      </w:r>
    </w:p>
    <w:p w14:paraId="00BA5691" w14:textId="77777777" w:rsidR="00FE4033" w:rsidRPr="006660BE" w:rsidRDefault="00FE4033" w:rsidP="00064427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</w:p>
    <w:p w14:paraId="576C2FD2" w14:textId="07B5A5A2" w:rsidR="00A220BF" w:rsidRPr="007934C3" w:rsidRDefault="007934C3" w:rsidP="0006442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</w:t>
      </w:r>
      <w:r w:rsidR="00A220BF" w:rsidRPr="007934C3">
        <w:rPr>
          <w:rFonts w:ascii="Times New Roman" w:hAnsi="Times New Roman" w:cs="Times New Roman"/>
          <w:b/>
          <w:bCs/>
        </w:rPr>
        <w:t>DANE WNIOSKODAWCY</w:t>
      </w:r>
    </w:p>
    <w:p w14:paraId="5AFE2A69" w14:textId="7ED22261" w:rsidR="00A220BF" w:rsidRPr="006660BE" w:rsidRDefault="00A220BF" w:rsidP="0006442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660BE">
        <w:rPr>
          <w:rFonts w:ascii="Times New Roman" w:hAnsi="Times New Roman" w:cs="Times New Roman"/>
        </w:rPr>
        <w:t>Imię (imiona)</w:t>
      </w:r>
    </w:p>
    <w:p w14:paraId="5E7DE9F5" w14:textId="77777777" w:rsidR="00A220BF" w:rsidRPr="006660BE" w:rsidRDefault="00A220BF" w:rsidP="00064427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7585B391" w14:textId="1F854CA0" w:rsidR="00A220BF" w:rsidRPr="006660BE" w:rsidRDefault="00A220BF" w:rsidP="000644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60BE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57D949D3" w14:textId="77777777" w:rsidR="00A220BF" w:rsidRPr="006660BE" w:rsidRDefault="00A220BF" w:rsidP="000644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912686" w14:textId="45F20A3B" w:rsidR="00A220BF" w:rsidRPr="006660BE" w:rsidRDefault="00A220BF" w:rsidP="0006442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660BE">
        <w:rPr>
          <w:rFonts w:ascii="Times New Roman" w:hAnsi="Times New Roman" w:cs="Times New Roman"/>
        </w:rPr>
        <w:t>Nazwisko</w:t>
      </w:r>
    </w:p>
    <w:p w14:paraId="717F4675" w14:textId="77777777" w:rsidR="00A220BF" w:rsidRPr="006660BE" w:rsidRDefault="00A220BF" w:rsidP="00064427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39DEA869" w14:textId="3ABEEC38" w:rsidR="00A220BF" w:rsidRPr="006660BE" w:rsidRDefault="00A220BF" w:rsidP="000644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60BE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4978E19B" w14:textId="3D73D92A" w:rsidR="00A220BF" w:rsidRPr="006660BE" w:rsidRDefault="00A220BF" w:rsidP="000644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5F02A4" w14:textId="27486FF8" w:rsidR="00A220BF" w:rsidRPr="006660BE" w:rsidRDefault="00A220BF" w:rsidP="0006442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660BE">
        <w:rPr>
          <w:rFonts w:ascii="Times New Roman" w:hAnsi="Times New Roman" w:cs="Times New Roman"/>
        </w:rPr>
        <w:t>Numer PESEL</w:t>
      </w:r>
    </w:p>
    <w:p w14:paraId="20FC53B7" w14:textId="5CC86EF1" w:rsidR="00A220BF" w:rsidRPr="006660BE" w:rsidRDefault="00A220BF" w:rsidP="0006442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C0EAD" w:rsidRPr="006660BE" w14:paraId="0C8CBE77" w14:textId="644251A9" w:rsidTr="003C0EAD">
        <w:trPr>
          <w:trHeight w:val="406"/>
        </w:trPr>
        <w:tc>
          <w:tcPr>
            <w:tcW w:w="562" w:type="dxa"/>
          </w:tcPr>
          <w:p w14:paraId="300D5E01" w14:textId="77777777" w:rsidR="003C0EAD" w:rsidRPr="006660BE" w:rsidRDefault="003C0EAD" w:rsidP="000644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BDC0995" w14:textId="77777777" w:rsidR="003C0EAD" w:rsidRPr="006660BE" w:rsidRDefault="003C0EAD" w:rsidP="000644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3685BF8" w14:textId="77777777" w:rsidR="003C0EAD" w:rsidRPr="006660BE" w:rsidRDefault="003C0EAD" w:rsidP="000644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59CED78" w14:textId="77777777" w:rsidR="003C0EAD" w:rsidRPr="006660BE" w:rsidRDefault="003C0EAD" w:rsidP="000644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04EED2A" w14:textId="77777777" w:rsidR="003C0EAD" w:rsidRPr="006660BE" w:rsidRDefault="003C0EAD" w:rsidP="000644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EED0C32" w14:textId="77777777" w:rsidR="003C0EAD" w:rsidRPr="006660BE" w:rsidRDefault="003C0EAD" w:rsidP="000644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6F9ACE3" w14:textId="77777777" w:rsidR="003C0EAD" w:rsidRPr="006660BE" w:rsidRDefault="003C0EAD" w:rsidP="000644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36A4852" w14:textId="77777777" w:rsidR="003C0EAD" w:rsidRPr="006660BE" w:rsidRDefault="003C0EAD" w:rsidP="000644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F65530C" w14:textId="77777777" w:rsidR="003C0EAD" w:rsidRPr="006660BE" w:rsidRDefault="003C0EAD" w:rsidP="000644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D2FC45B" w14:textId="77777777" w:rsidR="003C0EAD" w:rsidRPr="006660BE" w:rsidRDefault="003C0EAD" w:rsidP="000644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F43BAD3" w14:textId="77777777" w:rsidR="003C0EAD" w:rsidRPr="006660BE" w:rsidRDefault="003C0EAD" w:rsidP="000644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0550452" w14:textId="6CBBEBCE" w:rsidR="00A220BF" w:rsidRPr="006660BE" w:rsidRDefault="00A220BF" w:rsidP="000644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5231D4" w14:textId="52471B21" w:rsidR="003C0EAD" w:rsidRPr="007934C3" w:rsidRDefault="007934C3" w:rsidP="0006442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</w:t>
      </w:r>
      <w:r w:rsidR="00F367E2" w:rsidRPr="007934C3">
        <w:rPr>
          <w:rFonts w:ascii="Times New Roman" w:hAnsi="Times New Roman" w:cs="Times New Roman"/>
          <w:b/>
          <w:bCs/>
        </w:rPr>
        <w:t>ADRES, POD KTÓRYM JEST PROWADZONE GOSPODARSTWO DOMOWE, NA RZECZ KTÓREGO JEST DOKONYWANY ZAKUP PREFERENCYJNY</w:t>
      </w:r>
    </w:p>
    <w:p w14:paraId="05FDAF41" w14:textId="2D167516" w:rsidR="00F367E2" w:rsidRPr="006660BE" w:rsidRDefault="00F367E2" w:rsidP="0006442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660BE">
        <w:rPr>
          <w:rFonts w:ascii="Times New Roman" w:hAnsi="Times New Roman" w:cs="Times New Roman"/>
        </w:rPr>
        <w:t>Gmina</w:t>
      </w:r>
    </w:p>
    <w:p w14:paraId="51968CC1" w14:textId="238A2D4C" w:rsidR="00F367E2" w:rsidRPr="006660BE" w:rsidRDefault="00F367E2" w:rsidP="000644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00410C" w14:textId="49A0634D" w:rsidR="00F367E2" w:rsidRDefault="00F367E2" w:rsidP="000644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60BE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290E5079" w14:textId="77777777" w:rsidR="009145B2" w:rsidRPr="006660BE" w:rsidRDefault="009145B2" w:rsidP="000644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2467C5" w14:textId="13EC252B" w:rsidR="00F367E2" w:rsidRPr="006660BE" w:rsidRDefault="00F367E2" w:rsidP="0006442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660BE">
        <w:rPr>
          <w:rFonts w:ascii="Times New Roman" w:hAnsi="Times New Roman" w:cs="Times New Roman"/>
        </w:rPr>
        <w:t>Miejscowość</w:t>
      </w:r>
      <w:r w:rsidR="00064427">
        <w:rPr>
          <w:rFonts w:ascii="Times New Roman" w:hAnsi="Times New Roman" w:cs="Times New Roman"/>
        </w:rPr>
        <w:t xml:space="preserve"> i kod pocztowy</w:t>
      </w:r>
    </w:p>
    <w:p w14:paraId="716786C6" w14:textId="340E7625" w:rsidR="00F367E2" w:rsidRPr="006660BE" w:rsidRDefault="00F367E2" w:rsidP="000644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D7277C" w14:textId="783DA86D" w:rsidR="00F367E2" w:rsidRPr="006660BE" w:rsidRDefault="00F367E2" w:rsidP="000644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60BE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70734778" w14:textId="1189B9C3" w:rsidR="00F367E2" w:rsidRPr="006660BE" w:rsidRDefault="00F367E2" w:rsidP="000644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A8285B" w14:textId="743B3876" w:rsidR="00F367E2" w:rsidRPr="006660BE" w:rsidRDefault="00F367E2" w:rsidP="0006442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660BE">
        <w:rPr>
          <w:rFonts w:ascii="Times New Roman" w:hAnsi="Times New Roman" w:cs="Times New Roman"/>
        </w:rPr>
        <w:t>Ulica</w:t>
      </w:r>
    </w:p>
    <w:p w14:paraId="1EF2001B" w14:textId="6BFF61F7" w:rsidR="00F367E2" w:rsidRPr="006660BE" w:rsidRDefault="00F367E2" w:rsidP="000644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5E395E" w14:textId="5C08C164" w:rsidR="00F367E2" w:rsidRDefault="00060BF5" w:rsidP="000644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60BE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56EFEEF8" w14:textId="4DAF9189" w:rsidR="006660BE" w:rsidRDefault="006660BE" w:rsidP="000644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6F0EC2" w14:textId="2D2471C8" w:rsidR="006660BE" w:rsidRDefault="006660BE" w:rsidP="0006442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Numer domu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05. Nr mieszkania</w:t>
      </w:r>
    </w:p>
    <w:p w14:paraId="6A2DC737" w14:textId="5DE929E1" w:rsidR="006660BE" w:rsidRDefault="006660BE" w:rsidP="000644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F88FFA" w14:textId="63A1C6DF" w:rsidR="006660BE" w:rsidRDefault="006660BE" w:rsidP="000644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14:paraId="50574821" w14:textId="3F770224" w:rsidR="006660BE" w:rsidRDefault="006660BE" w:rsidP="000644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99E4FC" w14:textId="0182C05F" w:rsidR="006660BE" w:rsidRDefault="006660BE" w:rsidP="0006442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</w:t>
      </w:r>
      <w:r w:rsidR="007C6F72">
        <w:rPr>
          <w:rFonts w:ascii="Times New Roman" w:hAnsi="Times New Roman" w:cs="Times New Roman"/>
        </w:rPr>
        <w:t>, adres poczty elektornicznej</w:t>
      </w:r>
      <w:r w:rsidR="009E1059">
        <w:rPr>
          <w:rFonts w:ascii="Times New Roman" w:hAnsi="Times New Roman" w:cs="Times New Roman"/>
          <w:vertAlign w:val="superscript"/>
        </w:rPr>
        <w:t>1)</w:t>
      </w:r>
    </w:p>
    <w:p w14:paraId="765A3C0C" w14:textId="2DD38CF8" w:rsidR="006660BE" w:rsidRDefault="006660BE" w:rsidP="000644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D3C689" w14:textId="37C904D2" w:rsidR="006660BE" w:rsidRDefault="006660BE" w:rsidP="000644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16A21013" w14:textId="3C840C03" w:rsidR="009E1059" w:rsidRDefault="009E1059" w:rsidP="000644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vertAlign w:val="superscript"/>
        </w:rPr>
        <w:t>1)</w:t>
      </w:r>
      <w:r>
        <w:rPr>
          <w:rFonts w:ascii="Times New Roman" w:hAnsi="Times New Roman" w:cs="Times New Roman"/>
        </w:rPr>
        <w:t xml:space="preserve"> </w:t>
      </w:r>
      <w:r w:rsidRPr="00AF7AAE">
        <w:rPr>
          <w:rFonts w:ascii="Times New Roman" w:hAnsi="Times New Roman" w:cs="Times New Roman"/>
          <w:sz w:val="18"/>
          <w:szCs w:val="18"/>
        </w:rPr>
        <w:t>Należy podać adres poczty elektronicznej lub numer telefonu.</w:t>
      </w:r>
    </w:p>
    <w:p w14:paraId="30CDAACE" w14:textId="5D1E60E6" w:rsidR="009E1059" w:rsidRDefault="009E1059" w:rsidP="000644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C4B836" w14:textId="7720F1D9" w:rsidR="005512DF" w:rsidRPr="007934C3" w:rsidRDefault="007934C3" w:rsidP="0006442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</w:r>
      <w:r w:rsidR="00CD4EB4" w:rsidRPr="007934C3">
        <w:rPr>
          <w:rFonts w:ascii="Times New Roman" w:hAnsi="Times New Roman" w:cs="Times New Roman"/>
          <w:b/>
          <w:bCs/>
        </w:rPr>
        <w:t>OKREŚLENIE ILOŚCI PALIWA STAŁEGO, O ZAKUP KTÓRE</w:t>
      </w:r>
      <w:r w:rsidR="005512DF" w:rsidRPr="007934C3">
        <w:rPr>
          <w:rFonts w:ascii="Times New Roman" w:hAnsi="Times New Roman" w:cs="Times New Roman"/>
          <w:b/>
          <w:bCs/>
        </w:rPr>
        <w:t>GO WYSTĘPUJE WNIOSKODAWCA</w:t>
      </w:r>
    </w:p>
    <w:tbl>
      <w:tblPr>
        <w:tblpPr w:leftFromText="141" w:rightFromText="141" w:vertAnchor="text" w:tblpX="-35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</w:tblGrid>
      <w:tr w:rsidR="005512DF" w14:paraId="07A3DD59" w14:textId="77777777" w:rsidTr="005512DF">
        <w:trPr>
          <w:trHeight w:val="324"/>
        </w:trPr>
        <w:tc>
          <w:tcPr>
            <w:tcW w:w="360" w:type="dxa"/>
          </w:tcPr>
          <w:p w14:paraId="34D26CC7" w14:textId="77777777" w:rsidR="005512DF" w:rsidRDefault="005512DF" w:rsidP="00064427">
            <w:pPr>
              <w:spacing w:after="0" w:line="240" w:lineRule="auto"/>
              <w:ind w:left="-704" w:firstLine="356"/>
              <w:jc w:val="both"/>
              <w:rPr>
                <w:rFonts w:ascii="Times New Roman" w:hAnsi="Times New Roman" w:cs="Times New Roman"/>
              </w:rPr>
            </w:pPr>
            <w:bookmarkStart w:id="0" w:name="_Hlk118453743"/>
          </w:p>
        </w:tc>
      </w:tr>
    </w:tbl>
    <w:p w14:paraId="224D40DA" w14:textId="77777777" w:rsidR="005512DF" w:rsidRPr="005512DF" w:rsidRDefault="005512DF" w:rsidP="00064427">
      <w:pPr>
        <w:spacing w:after="0" w:line="240" w:lineRule="auto"/>
        <w:ind w:left="-76"/>
        <w:jc w:val="both"/>
        <w:rPr>
          <w:rFonts w:ascii="Times New Roman" w:hAnsi="Times New Roman" w:cs="Times New Roman"/>
        </w:rPr>
      </w:pPr>
      <w:r w:rsidRPr="005512DF">
        <w:rPr>
          <w:rFonts w:ascii="Times New Roman" w:hAnsi="Times New Roman" w:cs="Times New Roman"/>
        </w:rPr>
        <w:t xml:space="preserve"> </w:t>
      </w:r>
    </w:p>
    <w:bookmarkEnd w:id="0"/>
    <w:p w14:paraId="24A3FF59" w14:textId="25A7719B" w:rsidR="00556C78" w:rsidRPr="00AF7AAE" w:rsidRDefault="005512DF" w:rsidP="00064427">
      <w:pPr>
        <w:spacing w:after="0" w:line="240" w:lineRule="auto"/>
        <w:ind w:left="284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orzech …………………… </w:t>
      </w:r>
      <w:r w:rsidR="00820AA1">
        <w:rPr>
          <w:rFonts w:ascii="Times New Roman" w:hAnsi="Times New Roman" w:cs="Times New Roman"/>
        </w:rPr>
        <w:t>ton</w:t>
      </w:r>
      <w:r w:rsidR="00AF7AAE">
        <w:rPr>
          <w:rFonts w:ascii="Times New Roman" w:hAnsi="Times New Roman" w:cs="Times New Roman"/>
          <w:vertAlign w:val="superscript"/>
        </w:rPr>
        <w:t>2)</w:t>
      </w:r>
    </w:p>
    <w:tbl>
      <w:tblPr>
        <w:tblpPr w:leftFromText="141" w:rightFromText="141" w:vertAnchor="text" w:tblpX="-35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</w:tblGrid>
      <w:tr w:rsidR="00556C78" w14:paraId="5DF8B7EC" w14:textId="77777777" w:rsidTr="00F46ECB">
        <w:trPr>
          <w:trHeight w:val="324"/>
        </w:trPr>
        <w:tc>
          <w:tcPr>
            <w:tcW w:w="360" w:type="dxa"/>
          </w:tcPr>
          <w:p w14:paraId="161C7D1E" w14:textId="77777777" w:rsidR="00556C78" w:rsidRDefault="00556C78" w:rsidP="00064427">
            <w:pPr>
              <w:spacing w:after="0" w:line="240" w:lineRule="auto"/>
              <w:ind w:left="-704" w:firstLine="356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9B4B246" w14:textId="77777777" w:rsidR="00556C78" w:rsidRPr="005512DF" w:rsidRDefault="00556C78" w:rsidP="00064427">
      <w:pPr>
        <w:spacing w:after="0" w:line="240" w:lineRule="auto"/>
        <w:ind w:left="-76"/>
        <w:jc w:val="both"/>
        <w:rPr>
          <w:rFonts w:ascii="Times New Roman" w:hAnsi="Times New Roman" w:cs="Times New Roman"/>
        </w:rPr>
      </w:pPr>
      <w:r w:rsidRPr="005512DF">
        <w:rPr>
          <w:rFonts w:ascii="Times New Roman" w:hAnsi="Times New Roman" w:cs="Times New Roman"/>
        </w:rPr>
        <w:t xml:space="preserve"> </w:t>
      </w:r>
    </w:p>
    <w:p w14:paraId="18FE31B7" w14:textId="6E784945" w:rsidR="005512DF" w:rsidRDefault="00A27F72" w:rsidP="00064427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512DF">
        <w:rPr>
          <w:rFonts w:ascii="Times New Roman" w:hAnsi="Times New Roman" w:cs="Times New Roman"/>
        </w:rPr>
        <w:t>groszek …………………...</w:t>
      </w:r>
      <w:r w:rsidR="00820AA1">
        <w:rPr>
          <w:rFonts w:ascii="Times New Roman" w:hAnsi="Times New Roman" w:cs="Times New Roman"/>
        </w:rPr>
        <w:t xml:space="preserve"> ton</w:t>
      </w:r>
      <w:r w:rsidR="00AF7AAE">
        <w:rPr>
          <w:rFonts w:ascii="Times New Roman" w:hAnsi="Times New Roman" w:cs="Times New Roman"/>
          <w:vertAlign w:val="superscript"/>
        </w:rPr>
        <w:t>2)</w:t>
      </w:r>
    </w:p>
    <w:p w14:paraId="321EC6F9" w14:textId="61C41453" w:rsidR="00AF7AAE" w:rsidRDefault="00AF7AAE" w:rsidP="000644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509FEF" w14:textId="694CB17A" w:rsidR="00F83349" w:rsidRDefault="00AF7AAE" w:rsidP="000644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2)</w:t>
      </w:r>
      <w:r w:rsidRPr="00AF7AAE">
        <w:rPr>
          <w:rFonts w:ascii="Times New Roman" w:hAnsi="Times New Roman" w:cs="Times New Roman"/>
          <w:sz w:val="18"/>
          <w:szCs w:val="18"/>
        </w:rPr>
        <w:t>Należy wybrać właściwe.</w:t>
      </w:r>
    </w:p>
    <w:p w14:paraId="47EF8F56" w14:textId="4C5AA2E5" w:rsidR="00734ED9" w:rsidRDefault="00734ED9" w:rsidP="000644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B227C3" w14:textId="1DAC0B7B" w:rsidR="00510E97" w:rsidRDefault="00510E97" w:rsidP="0006442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C412487" w14:textId="1A234DC0" w:rsidR="00510E97" w:rsidRDefault="00510E97" w:rsidP="0006442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76A7838" w14:textId="2A92E266" w:rsidR="00510E97" w:rsidRDefault="00510E97" w:rsidP="0006442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00425AA" w14:textId="29DCDE3C" w:rsidR="00510E97" w:rsidRDefault="00510E97" w:rsidP="000644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0E97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 xml:space="preserve">….   </w:t>
      </w:r>
      <w:r>
        <w:rPr>
          <w:rFonts w:ascii="Times New Roman" w:hAnsi="Times New Roman" w:cs="Times New Roman"/>
        </w:rPr>
        <w:tab/>
        <w:t xml:space="preserve">  ..…………………………….</w:t>
      </w:r>
      <w:r>
        <w:rPr>
          <w:rFonts w:ascii="Times New Roman" w:hAnsi="Times New Roman" w:cs="Times New Roman"/>
        </w:rPr>
        <w:tab/>
        <w:t xml:space="preserve">        ……………………………….</w:t>
      </w:r>
    </w:p>
    <w:p w14:paraId="19467818" w14:textId="4EFBA153" w:rsidR="00510E97" w:rsidRDefault="00510E97" w:rsidP="000644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Miejscowość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data: </w:t>
      </w:r>
      <w:proofErr w:type="spellStart"/>
      <w:r>
        <w:rPr>
          <w:rFonts w:ascii="Times New Roman" w:hAnsi="Times New Roman" w:cs="Times New Roman"/>
        </w:rPr>
        <w:t>dd</w:t>
      </w:r>
      <w:proofErr w:type="spellEnd"/>
      <w:r>
        <w:rPr>
          <w:rFonts w:ascii="Times New Roman" w:hAnsi="Times New Roman" w:cs="Times New Roman"/>
        </w:rPr>
        <w:t xml:space="preserve">/ mm/ </w:t>
      </w:r>
      <w:proofErr w:type="spellStart"/>
      <w:r>
        <w:rPr>
          <w:rFonts w:ascii="Times New Roman" w:hAnsi="Times New Roman" w:cs="Times New Roman"/>
        </w:rPr>
        <w:t>rrrr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podpis wnioskodawcy</w:t>
      </w:r>
    </w:p>
    <w:p w14:paraId="7560D4E7" w14:textId="294F56E6" w:rsidR="007E3BA1" w:rsidRDefault="007E3BA1" w:rsidP="00510E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C575EB" w14:textId="16D0F772" w:rsidR="009E3620" w:rsidRDefault="009E3620" w:rsidP="00510E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B1816A" w14:textId="59BEB7C4" w:rsidR="008C230B" w:rsidRDefault="008C230B" w:rsidP="00510E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9CC880" w14:textId="77777777" w:rsidR="008C230B" w:rsidRDefault="008C230B" w:rsidP="00510E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A6115A" w14:textId="77777777" w:rsidR="009E3620" w:rsidRDefault="009E3620" w:rsidP="00510E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C732F5" w14:textId="061DDE68" w:rsidR="007E3BA1" w:rsidRPr="009E3620" w:rsidRDefault="007E3BA1" w:rsidP="007E3BA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E3620">
        <w:rPr>
          <w:rFonts w:ascii="Times New Roman" w:hAnsi="Times New Roman" w:cs="Times New Roman"/>
          <w:b/>
          <w:bCs/>
        </w:rPr>
        <w:t>OBOWIĄZEK INFORMACYJNY</w:t>
      </w:r>
    </w:p>
    <w:p w14:paraId="41FABFB7" w14:textId="77777777" w:rsidR="007E3BA1" w:rsidRPr="009E3620" w:rsidRDefault="007E3BA1" w:rsidP="007E3B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3620">
        <w:rPr>
          <w:rFonts w:ascii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9E3620">
        <w:rPr>
          <w:rFonts w:ascii="Times New Roman" w:hAnsi="Times New Roman" w:cs="Times New Roman"/>
        </w:rPr>
        <w:t>Dz.U.UE.L</w:t>
      </w:r>
      <w:proofErr w:type="spellEnd"/>
      <w:r w:rsidRPr="009E3620">
        <w:rPr>
          <w:rFonts w:ascii="Times New Roman" w:hAnsi="Times New Roman" w:cs="Times New Roman"/>
        </w:rPr>
        <w:t>. z 2016r. Nr 119, s.1 ze zm.) - dalej: „RODO” informuję, że:</w:t>
      </w:r>
    </w:p>
    <w:p w14:paraId="4B9999BC" w14:textId="77777777" w:rsidR="007E3BA1" w:rsidRPr="009E3620" w:rsidRDefault="007E3BA1" w:rsidP="007E3BA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AB9B5C" w14:textId="77777777" w:rsidR="007E3BA1" w:rsidRPr="009E3620" w:rsidRDefault="007E3BA1" w:rsidP="007E3B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3620">
        <w:rPr>
          <w:rFonts w:ascii="Times New Roman" w:hAnsi="Times New Roman" w:cs="Times New Roman"/>
        </w:rPr>
        <w:t>1)</w:t>
      </w:r>
      <w:r w:rsidRPr="009E3620">
        <w:rPr>
          <w:rFonts w:ascii="Times New Roman" w:hAnsi="Times New Roman" w:cs="Times New Roman"/>
        </w:rPr>
        <w:tab/>
        <w:t>Administratorem Pani/Pana danych osobowych jest reprezentowana przez Burmistrza Gniewkowa Gmina Gniewkowo, której siedziba mieści się przy ul. 17 Stycznia 11, 88-140 Gniewkowo, e-mail: urzad@gniewkowo.com.pl, tel. 52 35 43 008.</w:t>
      </w:r>
    </w:p>
    <w:p w14:paraId="7873FEFF" w14:textId="77777777" w:rsidR="007E3BA1" w:rsidRPr="009E3620" w:rsidRDefault="007E3BA1" w:rsidP="007E3B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3620">
        <w:rPr>
          <w:rFonts w:ascii="Times New Roman" w:hAnsi="Times New Roman" w:cs="Times New Roman"/>
        </w:rPr>
        <w:t>2)</w:t>
      </w:r>
      <w:r w:rsidRPr="009E3620">
        <w:rPr>
          <w:rFonts w:ascii="Times New Roman" w:hAnsi="Times New Roman" w:cs="Times New Roman"/>
        </w:rPr>
        <w:tab/>
        <w:t xml:space="preserve">Administrator wyznaczył Inspektora Ochrony Danych, z którym może się Pani/Pan kontaktować we wszystkich sprawach dotyczących przetwarzania danych osobowych za pośrednictwem adresu email: inspektor@cbi24.pl lub pisemnie na adres Administratora. </w:t>
      </w:r>
    </w:p>
    <w:p w14:paraId="150A7007" w14:textId="25420808" w:rsidR="007E3BA1" w:rsidRPr="009E3620" w:rsidRDefault="007E3BA1" w:rsidP="007E3B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3620">
        <w:rPr>
          <w:rFonts w:ascii="Times New Roman" w:hAnsi="Times New Roman" w:cs="Times New Roman"/>
        </w:rPr>
        <w:t>3)</w:t>
      </w:r>
      <w:r w:rsidRPr="009E3620">
        <w:rPr>
          <w:rFonts w:ascii="Times New Roman" w:hAnsi="Times New Roman" w:cs="Times New Roman"/>
        </w:rPr>
        <w:tab/>
        <w:t>Pani/Pana dane osobowe będą przetwarzane w celu rozpatrzenia i realizacji wniosku o zakup preferencyjny paliwa stałego.</w:t>
      </w:r>
    </w:p>
    <w:p w14:paraId="4C788BE4" w14:textId="7F608B94" w:rsidR="007E3BA1" w:rsidRPr="009E3620" w:rsidRDefault="007E3BA1" w:rsidP="007E3B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3620">
        <w:rPr>
          <w:rFonts w:ascii="Times New Roman" w:hAnsi="Times New Roman" w:cs="Times New Roman"/>
        </w:rPr>
        <w:t>4)</w:t>
      </w:r>
      <w:r w:rsidRPr="009E3620">
        <w:rPr>
          <w:rFonts w:ascii="Times New Roman" w:hAnsi="Times New Roman" w:cs="Times New Roman"/>
        </w:rPr>
        <w:tab/>
        <w:t>Pani/Pana dane osobowe będą przetwarzane na podstawie art. 6 ust. 1 lit. c RODO w związku z ustawą z dnia 27 października 2022 r. o zakupie preferencyjnym paliwa stałego dla gospodarstw domowych</w:t>
      </w:r>
      <w:r w:rsidR="006762DC" w:rsidRPr="009E3620">
        <w:rPr>
          <w:rFonts w:ascii="Times New Roman" w:hAnsi="Times New Roman" w:cs="Times New Roman"/>
        </w:rPr>
        <w:t xml:space="preserve"> (Dz. U. z 2022 r., poz. 2236).</w:t>
      </w:r>
    </w:p>
    <w:p w14:paraId="479B9161" w14:textId="77777777" w:rsidR="007E3BA1" w:rsidRPr="009E3620" w:rsidRDefault="007E3BA1" w:rsidP="007E3B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3620">
        <w:rPr>
          <w:rFonts w:ascii="Times New Roman" w:hAnsi="Times New Roman" w:cs="Times New Roman"/>
        </w:rPr>
        <w:t>5)</w:t>
      </w:r>
      <w:r w:rsidRPr="009E3620">
        <w:rPr>
          <w:rFonts w:ascii="Times New Roman" w:hAnsi="Times New Roman" w:cs="Times New Roman"/>
        </w:rPr>
        <w:tab/>
        <w:t>Pani/Pana dane osobowe będą przetwarzane przez okres niezbędny do realizacji celu, o którym mowa w pkt. 3 z uwzględnieniem okresów przechowywania określonych w przepisach szczególnych, w tym przepisach archiwalnych.</w:t>
      </w:r>
    </w:p>
    <w:p w14:paraId="36251121" w14:textId="77777777" w:rsidR="007E3BA1" w:rsidRPr="009E3620" w:rsidRDefault="007E3BA1" w:rsidP="007E3B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3620">
        <w:rPr>
          <w:rFonts w:ascii="Times New Roman" w:hAnsi="Times New Roman" w:cs="Times New Roman"/>
        </w:rPr>
        <w:t>6)</w:t>
      </w:r>
      <w:r w:rsidRPr="009E3620">
        <w:rPr>
          <w:rFonts w:ascii="Times New Roman" w:hAnsi="Times New Roman" w:cs="Times New Roman"/>
        </w:rPr>
        <w:tab/>
        <w:t>Pani/Pana dane osobowe będą ujawniane osobom działającym z upoważnienia administratora, mającym dostęp do danych osobowych i przetwarzającym je wyłącznie na polecenie Administratora, chyba że wymaga tego prawo UE lub prawo państwa członkowskiego. Pani/Pana dane osobowe będą również udostępnione podmiotom lub organom uprawnionym na podstawie przepisów prawa lub umów łączących te podmioty z Administratorem, w tym podmiotom przetwarzającym dane na zlecenie, w szczególności dostawcom usług teleinformatycznych, podmiotom zapewniającym ochronę danych osobowych i bezpieczeństwo IT, a także podmiotom lub organom którym Administrator jest ustawowo obowiązany przekazywać dane lub uprawnionym do ich otrzymania na podstawie przepisów prawa; operatorom pocztowym.</w:t>
      </w:r>
    </w:p>
    <w:p w14:paraId="470EDF20" w14:textId="77777777" w:rsidR="007E3BA1" w:rsidRPr="009E3620" w:rsidRDefault="007E3BA1" w:rsidP="007E3B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3620">
        <w:rPr>
          <w:rFonts w:ascii="Times New Roman" w:hAnsi="Times New Roman" w:cs="Times New Roman"/>
        </w:rPr>
        <w:t>7)</w:t>
      </w:r>
      <w:r w:rsidRPr="009E3620">
        <w:rPr>
          <w:rFonts w:ascii="Times New Roman" w:hAnsi="Times New Roman" w:cs="Times New Roman"/>
        </w:rPr>
        <w:tab/>
        <w:t>Pani/Pana dane osobowe będą przetwarzane w sposób zautomatyzowany, lecz nie będą podlegały zautomatyzowanemu podejmowaniu decyzji, w tym o profilowaniu.</w:t>
      </w:r>
    </w:p>
    <w:p w14:paraId="2092BB0C" w14:textId="77777777" w:rsidR="007E3BA1" w:rsidRPr="009E3620" w:rsidRDefault="007E3BA1" w:rsidP="007E3B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3620">
        <w:rPr>
          <w:rFonts w:ascii="Times New Roman" w:hAnsi="Times New Roman" w:cs="Times New Roman"/>
        </w:rPr>
        <w:t>8)</w:t>
      </w:r>
      <w:r w:rsidRPr="009E3620">
        <w:rPr>
          <w:rFonts w:ascii="Times New Roman" w:hAnsi="Times New Roman" w:cs="Times New Roman"/>
        </w:rPr>
        <w:tab/>
        <w:t>Pani/Pana dane osobowe nie będą przekazywane poza Europejski Obszar Gospodarczy (obejmujący Unię Europejską, Norwegię, Liechtenstein i Islandię).</w:t>
      </w:r>
    </w:p>
    <w:p w14:paraId="381E8ED5" w14:textId="77777777" w:rsidR="007E3BA1" w:rsidRPr="009E3620" w:rsidRDefault="007E3BA1" w:rsidP="007E3B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3620">
        <w:rPr>
          <w:rFonts w:ascii="Times New Roman" w:hAnsi="Times New Roman" w:cs="Times New Roman"/>
        </w:rPr>
        <w:t>9)</w:t>
      </w:r>
      <w:r w:rsidRPr="009E3620">
        <w:rPr>
          <w:rFonts w:ascii="Times New Roman" w:hAnsi="Times New Roman" w:cs="Times New Roman"/>
        </w:rPr>
        <w:tab/>
        <w:t>W związku z przetwarzaniem Pani/Pana danych osobowych, przysługują Pani/Panu następujące prawa:</w:t>
      </w:r>
    </w:p>
    <w:p w14:paraId="075A4232" w14:textId="77777777" w:rsidR="007E3BA1" w:rsidRPr="009E3620" w:rsidRDefault="007E3BA1" w:rsidP="007E3B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3620">
        <w:rPr>
          <w:rFonts w:ascii="Times New Roman" w:hAnsi="Times New Roman" w:cs="Times New Roman"/>
        </w:rPr>
        <w:t>a)</w:t>
      </w:r>
      <w:r w:rsidRPr="009E3620">
        <w:rPr>
          <w:rFonts w:ascii="Times New Roman" w:hAnsi="Times New Roman" w:cs="Times New Roman"/>
        </w:rPr>
        <w:tab/>
        <w:t>prawo dostępu do swoich danych oraz otrzymania ich kopii;</w:t>
      </w:r>
    </w:p>
    <w:p w14:paraId="2CAA3036" w14:textId="77777777" w:rsidR="007E3BA1" w:rsidRPr="009E3620" w:rsidRDefault="007E3BA1" w:rsidP="007E3B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3620">
        <w:rPr>
          <w:rFonts w:ascii="Times New Roman" w:hAnsi="Times New Roman" w:cs="Times New Roman"/>
        </w:rPr>
        <w:t>b)</w:t>
      </w:r>
      <w:r w:rsidRPr="009E3620">
        <w:rPr>
          <w:rFonts w:ascii="Times New Roman" w:hAnsi="Times New Roman" w:cs="Times New Roman"/>
        </w:rPr>
        <w:tab/>
        <w:t>prawo do sprostowania (poprawiania) swoich danych osobowych;</w:t>
      </w:r>
    </w:p>
    <w:p w14:paraId="18085C5D" w14:textId="77777777" w:rsidR="007E3BA1" w:rsidRPr="009E3620" w:rsidRDefault="007E3BA1" w:rsidP="007E3B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3620">
        <w:rPr>
          <w:rFonts w:ascii="Times New Roman" w:hAnsi="Times New Roman" w:cs="Times New Roman"/>
        </w:rPr>
        <w:t>c)</w:t>
      </w:r>
      <w:r w:rsidRPr="009E3620">
        <w:rPr>
          <w:rFonts w:ascii="Times New Roman" w:hAnsi="Times New Roman" w:cs="Times New Roman"/>
        </w:rPr>
        <w:tab/>
        <w:t>prawo do ograniczenia przetwarzania danych osobowych;</w:t>
      </w:r>
    </w:p>
    <w:p w14:paraId="13CC1FF9" w14:textId="77777777" w:rsidR="007E3BA1" w:rsidRPr="009E3620" w:rsidRDefault="007E3BA1" w:rsidP="007E3B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3620">
        <w:rPr>
          <w:rFonts w:ascii="Times New Roman" w:hAnsi="Times New Roman" w:cs="Times New Roman"/>
        </w:rPr>
        <w:t>d)</w:t>
      </w:r>
      <w:r w:rsidRPr="009E3620">
        <w:rPr>
          <w:rFonts w:ascii="Times New Roman" w:hAnsi="Times New Roman" w:cs="Times New Roman"/>
        </w:rPr>
        <w:tab/>
        <w:t>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14:paraId="033065BF" w14:textId="42E9DED9" w:rsidR="007E3BA1" w:rsidRPr="009E3620" w:rsidRDefault="007E3BA1" w:rsidP="00510E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3620">
        <w:rPr>
          <w:rFonts w:ascii="Times New Roman" w:hAnsi="Times New Roman" w:cs="Times New Roman"/>
        </w:rPr>
        <w:t>10)</w:t>
      </w:r>
      <w:r w:rsidRPr="009E3620">
        <w:rPr>
          <w:rFonts w:ascii="Times New Roman" w:hAnsi="Times New Roman" w:cs="Times New Roman"/>
        </w:rPr>
        <w:tab/>
        <w:t>Podanie przez Panią/Pana danych osobowych jest obowiązkowe. Nieprzekazanie danych skutkować będzie brakiem realizacji celu, o którym mowa w punkcie 3.</w:t>
      </w:r>
    </w:p>
    <w:sectPr w:rsidR="007E3BA1" w:rsidRPr="009E3620" w:rsidSect="00556C78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E9B29" w14:textId="77777777" w:rsidR="003D22D6" w:rsidRDefault="003D22D6" w:rsidP="009E1059">
      <w:pPr>
        <w:spacing w:after="0" w:line="240" w:lineRule="auto"/>
      </w:pPr>
      <w:r>
        <w:separator/>
      </w:r>
    </w:p>
  </w:endnote>
  <w:endnote w:type="continuationSeparator" w:id="0">
    <w:p w14:paraId="479B65F4" w14:textId="77777777" w:rsidR="003D22D6" w:rsidRDefault="003D22D6" w:rsidP="009E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D5E41" w14:textId="77777777" w:rsidR="003D22D6" w:rsidRDefault="003D22D6" w:rsidP="009E1059">
      <w:pPr>
        <w:spacing w:after="0" w:line="240" w:lineRule="auto"/>
      </w:pPr>
      <w:r>
        <w:separator/>
      </w:r>
    </w:p>
  </w:footnote>
  <w:footnote w:type="continuationSeparator" w:id="0">
    <w:p w14:paraId="6F0B3F44" w14:textId="77777777" w:rsidR="003D22D6" w:rsidRDefault="003D22D6" w:rsidP="009E1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A5EF4"/>
    <w:multiLevelType w:val="hybridMultilevel"/>
    <w:tmpl w:val="C03C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04F5E"/>
    <w:multiLevelType w:val="multilevel"/>
    <w:tmpl w:val="17987034"/>
    <w:lvl w:ilvl="0">
      <w:start w:val="88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140"/>
      <w:numFmt w:val="decimal"/>
      <w:lvlText w:val="%1-%2"/>
      <w:lvlJc w:val="left"/>
      <w:pPr>
        <w:ind w:left="6276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2" w15:restartNumberingAfterBreak="0">
    <w:nsid w:val="2E83108B"/>
    <w:multiLevelType w:val="hybridMultilevel"/>
    <w:tmpl w:val="31DAF802"/>
    <w:lvl w:ilvl="0" w:tplc="9916562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44CC4"/>
    <w:multiLevelType w:val="hybridMultilevel"/>
    <w:tmpl w:val="111E336A"/>
    <w:lvl w:ilvl="0" w:tplc="3210089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35C2E"/>
    <w:multiLevelType w:val="hybridMultilevel"/>
    <w:tmpl w:val="8438F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361A6"/>
    <w:multiLevelType w:val="hybridMultilevel"/>
    <w:tmpl w:val="B770C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62E6C"/>
    <w:multiLevelType w:val="hybridMultilevel"/>
    <w:tmpl w:val="A14437CE"/>
    <w:lvl w:ilvl="0" w:tplc="3146A6B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838225">
    <w:abstractNumId w:val="4"/>
  </w:num>
  <w:num w:numId="2" w16cid:durableId="1762098723">
    <w:abstractNumId w:val="0"/>
  </w:num>
  <w:num w:numId="3" w16cid:durableId="10032503">
    <w:abstractNumId w:val="3"/>
  </w:num>
  <w:num w:numId="4" w16cid:durableId="1535575837">
    <w:abstractNumId w:val="6"/>
  </w:num>
  <w:num w:numId="5" w16cid:durableId="1313679584">
    <w:abstractNumId w:val="5"/>
  </w:num>
  <w:num w:numId="6" w16cid:durableId="164830326">
    <w:abstractNumId w:val="1"/>
  </w:num>
  <w:num w:numId="7" w16cid:durableId="1349600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1D0"/>
    <w:rsid w:val="00060BF5"/>
    <w:rsid w:val="00064427"/>
    <w:rsid w:val="000827A5"/>
    <w:rsid w:val="00191A85"/>
    <w:rsid w:val="001D521B"/>
    <w:rsid w:val="0021094F"/>
    <w:rsid w:val="00350115"/>
    <w:rsid w:val="003719D1"/>
    <w:rsid w:val="003C0EAD"/>
    <w:rsid w:val="003D22D6"/>
    <w:rsid w:val="004A59CE"/>
    <w:rsid w:val="00510E97"/>
    <w:rsid w:val="005512DF"/>
    <w:rsid w:val="00556C78"/>
    <w:rsid w:val="005E7B16"/>
    <w:rsid w:val="005F282D"/>
    <w:rsid w:val="0062508B"/>
    <w:rsid w:val="00656EA2"/>
    <w:rsid w:val="006660BE"/>
    <w:rsid w:val="006762DC"/>
    <w:rsid w:val="006B097B"/>
    <w:rsid w:val="006E41D0"/>
    <w:rsid w:val="00732333"/>
    <w:rsid w:val="00734ED9"/>
    <w:rsid w:val="00756DAB"/>
    <w:rsid w:val="007934C3"/>
    <w:rsid w:val="007C6F72"/>
    <w:rsid w:val="007E3BA1"/>
    <w:rsid w:val="008127AC"/>
    <w:rsid w:val="00820AA1"/>
    <w:rsid w:val="00897FDA"/>
    <w:rsid w:val="008C230B"/>
    <w:rsid w:val="009145B2"/>
    <w:rsid w:val="009703FD"/>
    <w:rsid w:val="009E1059"/>
    <w:rsid w:val="009E3620"/>
    <w:rsid w:val="009F638A"/>
    <w:rsid w:val="00A220BF"/>
    <w:rsid w:val="00A25925"/>
    <w:rsid w:val="00A27F72"/>
    <w:rsid w:val="00AF7AAE"/>
    <w:rsid w:val="00B03033"/>
    <w:rsid w:val="00B57875"/>
    <w:rsid w:val="00C03598"/>
    <w:rsid w:val="00C962B6"/>
    <w:rsid w:val="00CA206A"/>
    <w:rsid w:val="00CD4EB4"/>
    <w:rsid w:val="00D3362A"/>
    <w:rsid w:val="00E87F4F"/>
    <w:rsid w:val="00EF20B5"/>
    <w:rsid w:val="00F318C0"/>
    <w:rsid w:val="00F367E2"/>
    <w:rsid w:val="00F41FEC"/>
    <w:rsid w:val="00F51B62"/>
    <w:rsid w:val="00F83349"/>
    <w:rsid w:val="00F8571B"/>
    <w:rsid w:val="00FE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45537"/>
  <w15:chartTrackingRefBased/>
  <w15:docId w15:val="{ECA0926B-3798-4C55-A651-E788AB3D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C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20BF"/>
    <w:pPr>
      <w:ind w:left="720"/>
      <w:contextualSpacing/>
    </w:pPr>
  </w:style>
  <w:style w:type="table" w:styleId="Tabela-Siatka">
    <w:name w:val="Table Grid"/>
    <w:basedOn w:val="Standardowy"/>
    <w:uiPriority w:val="39"/>
    <w:rsid w:val="00A22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10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10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105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50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50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50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50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50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Krawiec</dc:creator>
  <cp:keywords/>
  <dc:description/>
  <cp:lastModifiedBy>Justyna Krawiec</cp:lastModifiedBy>
  <cp:revision>87</cp:revision>
  <dcterms:created xsi:type="dcterms:W3CDTF">2022-11-04T09:55:00Z</dcterms:created>
  <dcterms:modified xsi:type="dcterms:W3CDTF">2023-05-08T09:38:00Z</dcterms:modified>
</cp:coreProperties>
</file>