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A34C" w14:textId="61ABF380" w:rsidR="0019113B" w:rsidRPr="005E1D15" w:rsidRDefault="005E1D15" w:rsidP="005E1D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1D15">
        <w:rPr>
          <w:rFonts w:ascii="Times New Roman" w:hAnsi="Times New Roman" w:cs="Times New Roman"/>
          <w:b/>
          <w:bCs/>
          <w:sz w:val="32"/>
          <w:szCs w:val="32"/>
        </w:rPr>
        <w:t>INFORMACJA</w:t>
      </w:r>
    </w:p>
    <w:p w14:paraId="62871BF0" w14:textId="26D9E1FF" w:rsidR="005E1D15" w:rsidRPr="005E1D15" w:rsidRDefault="0039274B" w:rsidP="005E1D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5E1D15" w:rsidRPr="005E1D15">
        <w:rPr>
          <w:rFonts w:ascii="Times New Roman" w:hAnsi="Times New Roman" w:cs="Times New Roman"/>
          <w:b/>
          <w:bCs/>
          <w:sz w:val="32"/>
          <w:szCs w:val="32"/>
        </w:rPr>
        <w:t xml:space="preserve"> godzinie rozpoczęcia pracy Obwodowych Komisji Wyborczych  na terenie Gminy Dzierzgowo w </w:t>
      </w:r>
      <w:r w:rsidR="005E1D15" w:rsidRPr="005E1D15">
        <w:rPr>
          <w:rFonts w:ascii="Times New Roman" w:hAnsi="Times New Roman" w:cs="Times New Roman"/>
          <w:b/>
          <w:bCs/>
          <w:sz w:val="32"/>
          <w:szCs w:val="32"/>
        </w:rPr>
        <w:t xml:space="preserve">wyborach do Sejmu Rzeczypospolitej Polskiej </w:t>
      </w:r>
      <w:r w:rsidR="005E1D15" w:rsidRPr="005E1D15">
        <w:rPr>
          <w:rFonts w:ascii="Times New Roman" w:hAnsi="Times New Roman" w:cs="Times New Roman"/>
          <w:b/>
          <w:bCs/>
          <w:sz w:val="32"/>
          <w:szCs w:val="32"/>
        </w:rPr>
        <w:br/>
        <w:t>i do Senatu Rzeczypospolitej Polskiej oraz referendum ogólnokrajowego</w:t>
      </w:r>
    </w:p>
    <w:p w14:paraId="7447B06F" w14:textId="65727077" w:rsidR="005E1D15" w:rsidRPr="005E1D15" w:rsidRDefault="005E1D15" w:rsidP="005E1D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1D15">
        <w:rPr>
          <w:rFonts w:ascii="Times New Roman" w:hAnsi="Times New Roman" w:cs="Times New Roman"/>
          <w:b/>
          <w:bCs/>
          <w:sz w:val="32"/>
          <w:szCs w:val="32"/>
        </w:rPr>
        <w:t>zarządzonych na dzień 15 października 2023 r.</w:t>
      </w:r>
    </w:p>
    <w:tbl>
      <w:tblPr>
        <w:tblStyle w:val="Tabela-Siatka"/>
        <w:tblpPr w:leftFromText="141" w:rightFromText="141" w:vertAnchor="text" w:horzAnchor="page" w:tblpX="761" w:tblpY="778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5E1D15" w14:paraId="07BDFC84" w14:textId="77777777" w:rsidTr="005E1D15">
        <w:tc>
          <w:tcPr>
            <w:tcW w:w="7225" w:type="dxa"/>
          </w:tcPr>
          <w:p w14:paraId="5D864FB9" w14:textId="7BC03121" w:rsidR="005E1D15" w:rsidRDefault="005E1D15" w:rsidP="005E1D1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Siedziba Obwodowej Komisji Wyborczej (OKW)</w:t>
            </w:r>
          </w:p>
        </w:tc>
        <w:tc>
          <w:tcPr>
            <w:tcW w:w="1837" w:type="dxa"/>
          </w:tcPr>
          <w:p w14:paraId="04AD4F0B" w14:textId="52930330" w:rsidR="005E1D15" w:rsidRDefault="005E1D15" w:rsidP="005E1D1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Godzina rozpoczęcia pracy</w:t>
            </w:r>
          </w:p>
        </w:tc>
      </w:tr>
      <w:tr w:rsidR="005E1D15" w14:paraId="2BDE46C7" w14:textId="77777777" w:rsidTr="005E1D15">
        <w:tc>
          <w:tcPr>
            <w:tcW w:w="7225" w:type="dxa"/>
          </w:tcPr>
          <w:p w14:paraId="493C94BA" w14:textId="77777777" w:rsidR="005E1D15" w:rsidRDefault="005E1D15" w:rsidP="005E1D1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A17286" w14:textId="67FAE71B" w:rsidR="005E1D15" w:rsidRDefault="005E1D15" w:rsidP="005E1D1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OKW Nr 1 w Nowym Brzozowie z siedzi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bą</w:t>
            </w:r>
            <w:r w:rsidRPr="005E1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w budynku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Ś</w:t>
            </w:r>
            <w:r w:rsidRPr="005E1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wietlicy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1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Wiejskiej Nowe Brzozowo 26</w:t>
            </w:r>
          </w:p>
          <w:p w14:paraId="1E8D0B2D" w14:textId="149D14A3" w:rsidR="005E1D15" w:rsidRPr="005E1D15" w:rsidRDefault="005E1D15" w:rsidP="005E1D1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</w:tcPr>
          <w:p w14:paraId="77F4DCB2" w14:textId="77777777" w:rsidR="0039274B" w:rsidRDefault="0039274B" w:rsidP="005E1D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F2922B" w14:textId="600697A7" w:rsidR="005E1D15" w:rsidRPr="005E1D15" w:rsidRDefault="0039274B" w:rsidP="005E1D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5:45</w:t>
            </w:r>
          </w:p>
        </w:tc>
      </w:tr>
      <w:tr w:rsidR="005E1D15" w14:paraId="561DAF29" w14:textId="77777777" w:rsidTr="005E1D15">
        <w:tc>
          <w:tcPr>
            <w:tcW w:w="7225" w:type="dxa"/>
          </w:tcPr>
          <w:p w14:paraId="2A980244" w14:textId="77777777" w:rsidR="005E1D15" w:rsidRDefault="005E1D15" w:rsidP="005E1D1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970ACC" w14:textId="6E688D1F" w:rsidR="005E1D15" w:rsidRDefault="005E1D15" w:rsidP="005E1D1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OKW Nr 2 w Dobrogostach z siedzib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ą</w:t>
            </w:r>
            <w:r w:rsidRPr="005E1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w Remizie OSP Dobrogosty 4</w:t>
            </w:r>
          </w:p>
          <w:p w14:paraId="094DFAE4" w14:textId="34228012" w:rsidR="005E1D15" w:rsidRPr="005E1D15" w:rsidRDefault="005E1D15" w:rsidP="005E1D1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</w:tcPr>
          <w:p w14:paraId="7741FD94" w14:textId="77777777" w:rsidR="005E1D15" w:rsidRDefault="005E1D15" w:rsidP="005E1D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9EB1F5" w14:textId="412653BC" w:rsidR="0039274B" w:rsidRPr="005E1D15" w:rsidRDefault="0039274B" w:rsidP="005E1D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6:00</w:t>
            </w:r>
          </w:p>
        </w:tc>
      </w:tr>
      <w:tr w:rsidR="005E1D15" w14:paraId="4C64227F" w14:textId="77777777" w:rsidTr="005E1D15">
        <w:tc>
          <w:tcPr>
            <w:tcW w:w="7225" w:type="dxa"/>
          </w:tcPr>
          <w:p w14:paraId="693FDE13" w14:textId="77777777" w:rsidR="005E1D15" w:rsidRDefault="005E1D15" w:rsidP="005E1D1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A41109" w14:textId="6B35837C" w:rsidR="005E1D15" w:rsidRDefault="005E1D15" w:rsidP="005E1D1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OKW Nr 3 w Dzierzgowie z siedzib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ą</w:t>
            </w:r>
            <w:r w:rsidRPr="005E1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w Szkole Podstawowej im. Marsz. J. Pi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ł</w:t>
            </w:r>
            <w:r w:rsidRPr="005E1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sudskiego ul. Jagiello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ń</w:t>
            </w:r>
            <w:r w:rsidRPr="005E1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ska 21 a</w:t>
            </w:r>
          </w:p>
          <w:p w14:paraId="4BD5A9B6" w14:textId="7785F61E" w:rsidR="005E1D15" w:rsidRPr="005E1D15" w:rsidRDefault="005E1D15" w:rsidP="005E1D1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</w:tcPr>
          <w:p w14:paraId="6F32C9C6" w14:textId="77777777" w:rsidR="005E1D15" w:rsidRDefault="005E1D15" w:rsidP="005E1D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DC8195" w14:textId="693063C7" w:rsidR="0039274B" w:rsidRPr="005E1D15" w:rsidRDefault="0039274B" w:rsidP="005E1D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6:00</w:t>
            </w:r>
          </w:p>
        </w:tc>
      </w:tr>
      <w:tr w:rsidR="005E1D15" w14:paraId="32B5921D" w14:textId="77777777" w:rsidTr="005E1D15">
        <w:tc>
          <w:tcPr>
            <w:tcW w:w="7225" w:type="dxa"/>
          </w:tcPr>
          <w:p w14:paraId="719D4E18" w14:textId="77777777" w:rsidR="005E1D15" w:rsidRPr="00B8189D" w:rsidRDefault="005E1D15" w:rsidP="005E1D1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2C664F" w14:textId="7085B951" w:rsidR="0039274B" w:rsidRDefault="0039274B" w:rsidP="005E1D1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18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OKW Nr </w:t>
            </w:r>
            <w:r w:rsidRPr="00B818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B818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D5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 Szumsku </w:t>
            </w:r>
            <w:r w:rsidRPr="00B818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z siedzibą </w:t>
            </w:r>
            <w:r w:rsidR="00B8189D" w:rsidRPr="00B818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</w:t>
            </w:r>
            <w:r w:rsidR="00B8189D" w:rsidRPr="00B818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8189D" w:rsidRPr="00B818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Świetlic</w:t>
            </w:r>
            <w:r w:rsidR="00B8189D" w:rsidRPr="00B818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y</w:t>
            </w:r>
            <w:r w:rsidR="00B8189D" w:rsidRPr="00B818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Wiejsk</w:t>
            </w:r>
            <w:r w:rsidR="00B8189D" w:rsidRPr="00B818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iej</w:t>
            </w:r>
            <w:r w:rsidR="00B8189D" w:rsidRPr="00B818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w Szumsku, Szumsk 14</w:t>
            </w:r>
          </w:p>
          <w:p w14:paraId="388C3528" w14:textId="038630BF" w:rsidR="00B8189D" w:rsidRPr="00B8189D" w:rsidRDefault="00B8189D" w:rsidP="005E1D1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</w:tcPr>
          <w:p w14:paraId="75E02342" w14:textId="319E39EB" w:rsidR="005E1D15" w:rsidRPr="005E1D15" w:rsidRDefault="0039274B" w:rsidP="005E1D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5:30</w:t>
            </w:r>
          </w:p>
        </w:tc>
      </w:tr>
      <w:tr w:rsidR="005E1D15" w14:paraId="1CA7247F" w14:textId="77777777" w:rsidTr="005E1D15">
        <w:tc>
          <w:tcPr>
            <w:tcW w:w="7225" w:type="dxa"/>
          </w:tcPr>
          <w:p w14:paraId="484D00FA" w14:textId="77777777" w:rsidR="005E1D15" w:rsidRDefault="005E1D15" w:rsidP="005E1D1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940597" w14:textId="6A48FA95" w:rsidR="005E1D15" w:rsidRDefault="005E1D15" w:rsidP="005E1D1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OKW Nr 5 w Rz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ę</w:t>
            </w:r>
            <w:r w:rsidRPr="005E1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gnowie z siedzib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ą</w:t>
            </w:r>
            <w:r w:rsidRPr="005E1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w Szkole Podstawowej Rz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ę</w:t>
            </w:r>
            <w:r w:rsidRPr="005E1D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gnowo 94</w:t>
            </w:r>
          </w:p>
          <w:p w14:paraId="2892B789" w14:textId="3C3B4183" w:rsidR="005E1D15" w:rsidRPr="005E1D15" w:rsidRDefault="005E1D15" w:rsidP="005E1D1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</w:tcPr>
          <w:p w14:paraId="67A93695" w14:textId="77777777" w:rsidR="005E1D15" w:rsidRDefault="005E1D15" w:rsidP="005E1D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97C682" w14:textId="514BDDA3" w:rsidR="0039274B" w:rsidRPr="005E1D15" w:rsidRDefault="0039274B" w:rsidP="005E1D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6:00</w:t>
            </w:r>
          </w:p>
        </w:tc>
      </w:tr>
    </w:tbl>
    <w:p w14:paraId="07387591" w14:textId="7D4881E4" w:rsidR="005E1D15" w:rsidRDefault="005E1D15" w:rsidP="005E1D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CE1359" w14:textId="77777777" w:rsidR="0039274B" w:rsidRDefault="0039274B" w:rsidP="005E1D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D350B12" w14:textId="77777777" w:rsidR="0039274B" w:rsidRDefault="0039274B" w:rsidP="005E1D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F2E31B" w14:textId="77777777" w:rsidR="0039274B" w:rsidRDefault="0039274B" w:rsidP="005E1D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1B69CD" w14:textId="77777777" w:rsidR="0039274B" w:rsidRDefault="0039274B" w:rsidP="005E1D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712B6CD" w14:textId="77777777" w:rsidR="0039274B" w:rsidRDefault="0039274B" w:rsidP="005E1D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931E409" w14:textId="77777777" w:rsidR="0039274B" w:rsidRDefault="0039274B" w:rsidP="005E1D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8D54DA" w14:textId="77777777" w:rsidR="0039274B" w:rsidRDefault="0039274B" w:rsidP="005E1D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0D837E7" w14:textId="77777777" w:rsidR="0039274B" w:rsidRDefault="0039274B" w:rsidP="005E1D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7BA21F" w14:textId="77777777" w:rsidR="0039274B" w:rsidRDefault="0039274B" w:rsidP="005E1D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E1009C" w14:textId="77777777" w:rsidR="002017EF" w:rsidRDefault="002017EF" w:rsidP="0039274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3EF6D74" w14:textId="1156394D" w:rsidR="0039274B" w:rsidRPr="0039274B" w:rsidRDefault="0039274B" w:rsidP="003927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274B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="002017EF">
        <w:rPr>
          <w:rFonts w:ascii="Times New Roman" w:hAnsi="Times New Roman" w:cs="Times New Roman"/>
          <w:b/>
          <w:bCs/>
          <w:sz w:val="28"/>
          <w:szCs w:val="28"/>
        </w:rPr>
        <w:t>ł</w:t>
      </w:r>
      <w:r w:rsidRPr="0039274B">
        <w:rPr>
          <w:rFonts w:ascii="Times New Roman" w:hAnsi="Times New Roman" w:cs="Times New Roman"/>
          <w:b/>
          <w:bCs/>
          <w:sz w:val="28"/>
          <w:szCs w:val="28"/>
        </w:rPr>
        <w:t>osowanie od godziny 7.00 do 21.00</w:t>
      </w:r>
      <w:r w:rsidRPr="0039274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1E266BF6" w14:textId="77777777" w:rsidR="0039274B" w:rsidRPr="0039274B" w:rsidRDefault="0039274B" w:rsidP="003927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B6A997" w14:textId="4C214B85" w:rsidR="0039274B" w:rsidRPr="0039274B" w:rsidRDefault="00E87723" w:rsidP="0039274B">
      <w:pPr>
        <w:ind w:left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39274B" w:rsidRPr="0039274B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B8189D">
        <w:rPr>
          <w:rFonts w:ascii="Times New Roman" w:hAnsi="Times New Roman" w:cs="Times New Roman"/>
          <w:b/>
          <w:bCs/>
          <w:sz w:val="28"/>
          <w:szCs w:val="28"/>
        </w:rPr>
        <w:t>ó</w:t>
      </w:r>
      <w:r w:rsidR="0039274B" w:rsidRPr="0039274B">
        <w:rPr>
          <w:rFonts w:ascii="Times New Roman" w:hAnsi="Times New Roman" w:cs="Times New Roman"/>
          <w:b/>
          <w:bCs/>
          <w:sz w:val="28"/>
          <w:szCs w:val="28"/>
        </w:rPr>
        <w:t>jt Gminy</w:t>
      </w:r>
      <w:r w:rsidR="0039274B" w:rsidRPr="0039274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9274B" w:rsidRPr="0039274B">
        <w:rPr>
          <w:rFonts w:ascii="Times New Roman" w:hAnsi="Times New Roman" w:cs="Times New Roman"/>
          <w:b/>
          <w:bCs/>
          <w:sz w:val="28"/>
          <w:szCs w:val="28"/>
        </w:rPr>
        <w:t xml:space="preserve"> /-/ Rafa</w:t>
      </w:r>
      <w:r w:rsidR="00B8189D">
        <w:rPr>
          <w:rFonts w:ascii="Times New Roman" w:hAnsi="Times New Roman" w:cs="Times New Roman"/>
          <w:b/>
          <w:bCs/>
          <w:sz w:val="28"/>
          <w:szCs w:val="28"/>
        </w:rPr>
        <w:t>ł</w:t>
      </w:r>
      <w:r w:rsidR="0039274B" w:rsidRPr="0039274B">
        <w:rPr>
          <w:rFonts w:ascii="Times New Roman" w:hAnsi="Times New Roman" w:cs="Times New Roman"/>
          <w:b/>
          <w:bCs/>
          <w:sz w:val="28"/>
          <w:szCs w:val="28"/>
        </w:rPr>
        <w:t xml:space="preserve"> Kuci</w:t>
      </w:r>
      <w:r w:rsidR="00B8189D">
        <w:rPr>
          <w:rFonts w:ascii="Times New Roman" w:hAnsi="Times New Roman" w:cs="Times New Roman"/>
          <w:b/>
          <w:bCs/>
          <w:sz w:val="28"/>
          <w:szCs w:val="28"/>
        </w:rPr>
        <w:t>ń</w:t>
      </w:r>
      <w:r w:rsidR="0039274B" w:rsidRPr="0039274B">
        <w:rPr>
          <w:rFonts w:ascii="Times New Roman" w:hAnsi="Times New Roman" w:cs="Times New Roman"/>
          <w:b/>
          <w:bCs/>
          <w:sz w:val="28"/>
          <w:szCs w:val="28"/>
        </w:rPr>
        <w:t>sk</w:t>
      </w:r>
      <w:r w:rsidR="00B8189D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sectPr w:rsidR="0039274B" w:rsidRPr="00392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15"/>
    <w:rsid w:val="000D592C"/>
    <w:rsid w:val="0019113B"/>
    <w:rsid w:val="002017EF"/>
    <w:rsid w:val="002E70CD"/>
    <w:rsid w:val="0039274B"/>
    <w:rsid w:val="005E1D15"/>
    <w:rsid w:val="00B8189D"/>
    <w:rsid w:val="00E8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1A92"/>
  <w15:chartTrackingRefBased/>
  <w15:docId w15:val="{5CF06219-D771-44FD-AF55-F85F76BF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Meredyk</dc:creator>
  <cp:keywords/>
  <dc:description/>
  <cp:lastModifiedBy>Dariusz Meredyk</cp:lastModifiedBy>
  <cp:revision>5</cp:revision>
  <cp:lastPrinted>2023-10-13T11:09:00Z</cp:lastPrinted>
  <dcterms:created xsi:type="dcterms:W3CDTF">2023-10-13T10:33:00Z</dcterms:created>
  <dcterms:modified xsi:type="dcterms:W3CDTF">2023-10-13T11:12:00Z</dcterms:modified>
</cp:coreProperties>
</file>