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6205" w14:textId="77777777" w:rsidR="00945F0D" w:rsidRPr="00021644" w:rsidRDefault="00CD5C75" w:rsidP="00DF646E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Uchwała - projekt</w:t>
      </w:r>
    </w:p>
    <w:p w14:paraId="3F303EE5" w14:textId="77777777" w:rsidR="00945F0D" w:rsidRPr="00021644" w:rsidRDefault="00CD5C75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Rady Miejskiej Gminy  Dobrzyca</w:t>
      </w:r>
    </w:p>
    <w:p w14:paraId="38E9B24E" w14:textId="77777777" w:rsidR="00945F0D" w:rsidRPr="00021644" w:rsidRDefault="00286D71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z dnia ………………</w:t>
      </w:r>
    </w:p>
    <w:p w14:paraId="786A2F60" w14:textId="77777777" w:rsidR="00945F0D" w:rsidRPr="00021644" w:rsidRDefault="00945F0D" w:rsidP="00945F0D">
      <w:pPr>
        <w:autoSpaceDE w:val="0"/>
        <w:autoSpaceDN w:val="0"/>
        <w:adjustRightInd w:val="0"/>
        <w:jc w:val="center"/>
        <w:rPr>
          <w:rFonts w:ascii="Palatino Linotype" w:hAnsi="Palatino Linotype" w:cs="Arial"/>
        </w:rPr>
      </w:pPr>
    </w:p>
    <w:p w14:paraId="1CA87C4D" w14:textId="77777777" w:rsidR="00945F0D" w:rsidRPr="00021644" w:rsidRDefault="00945F0D" w:rsidP="00945F0D">
      <w:pPr>
        <w:autoSpaceDE w:val="0"/>
        <w:autoSpaceDN w:val="0"/>
        <w:adjustRightInd w:val="0"/>
        <w:jc w:val="center"/>
        <w:rPr>
          <w:rFonts w:ascii="Palatino Linotype" w:hAnsi="Palatino Linotype"/>
          <w:b/>
        </w:rPr>
      </w:pPr>
    </w:p>
    <w:p w14:paraId="06B5445B" w14:textId="1AEB4F79" w:rsidR="00945F0D" w:rsidRPr="00021644" w:rsidRDefault="00FD2652" w:rsidP="00945F0D">
      <w:pPr>
        <w:autoSpaceDE w:val="0"/>
        <w:autoSpaceDN w:val="0"/>
        <w:adjustRightInd w:val="0"/>
        <w:spacing w:after="480"/>
        <w:jc w:val="both"/>
        <w:rPr>
          <w:rFonts w:ascii="Palatino Linotype" w:hAnsi="Palatino Linotype" w:cs="Arial"/>
          <w:b/>
          <w:color w:val="000000"/>
        </w:rPr>
      </w:pPr>
      <w:r w:rsidRPr="00021644">
        <w:rPr>
          <w:rFonts w:ascii="Palatino Linotype" w:hAnsi="Palatino Linotype" w:cs="Arial"/>
          <w:b/>
        </w:rPr>
        <w:t>zmieniająca uchwałę</w:t>
      </w:r>
      <w:r w:rsidR="000C7FBF" w:rsidRPr="00021644">
        <w:rPr>
          <w:rFonts w:ascii="Palatino Linotype" w:hAnsi="Palatino Linotype" w:cs="Arial"/>
          <w:b/>
        </w:rPr>
        <w:t xml:space="preserve"> Nr X/79/2015 </w:t>
      </w:r>
      <w:r w:rsidR="00BB0420" w:rsidRPr="00021644">
        <w:rPr>
          <w:rFonts w:ascii="Palatino Linotype" w:hAnsi="Palatino Linotype" w:cs="Arial"/>
          <w:b/>
        </w:rPr>
        <w:t>Rady Miejskiej Gminy Dobrzyca z </w:t>
      </w:r>
      <w:r w:rsidR="00021644">
        <w:rPr>
          <w:rFonts w:ascii="Palatino Linotype" w:hAnsi="Palatino Linotype" w:cs="Arial"/>
          <w:b/>
        </w:rPr>
        <w:t>dnia 27 </w:t>
      </w:r>
      <w:r w:rsidR="000C7FBF" w:rsidRPr="00021644">
        <w:rPr>
          <w:rFonts w:ascii="Palatino Linotype" w:hAnsi="Palatino Linotype" w:cs="Arial"/>
          <w:b/>
        </w:rPr>
        <w:t>sierpnia 201</w:t>
      </w:r>
      <w:r w:rsidR="00A67BEA">
        <w:rPr>
          <w:rFonts w:ascii="Palatino Linotype" w:hAnsi="Palatino Linotype" w:cs="Arial"/>
          <w:b/>
        </w:rPr>
        <w:t>5</w:t>
      </w:r>
      <w:r w:rsidR="000C7FBF" w:rsidRPr="00021644">
        <w:rPr>
          <w:rFonts w:ascii="Palatino Linotype" w:hAnsi="Palatino Linotype" w:cs="Arial"/>
          <w:b/>
        </w:rPr>
        <w:t xml:space="preserve"> r. </w:t>
      </w:r>
      <w:r w:rsidRPr="00021644">
        <w:rPr>
          <w:rFonts w:ascii="Palatino Linotype" w:hAnsi="Palatino Linotype" w:cs="Arial"/>
          <w:b/>
        </w:rPr>
        <w:t xml:space="preserve">w sprawie </w:t>
      </w:r>
      <w:r w:rsidR="00945F0D" w:rsidRPr="00021644">
        <w:rPr>
          <w:rFonts w:ascii="Palatino Linotype" w:hAnsi="Palatino Linotype" w:cs="Arial"/>
          <w:b/>
        </w:rPr>
        <w:t>określenia przystanków komunika</w:t>
      </w:r>
      <w:r w:rsidR="00286D71" w:rsidRPr="00021644">
        <w:rPr>
          <w:rFonts w:ascii="Palatino Linotype" w:hAnsi="Palatino Linotype" w:cs="Arial"/>
          <w:b/>
        </w:rPr>
        <w:t>cyjnych na terenie Gminy Dobrzyca</w:t>
      </w:r>
      <w:r w:rsidR="00945F0D" w:rsidRPr="00021644">
        <w:rPr>
          <w:rFonts w:ascii="Palatino Linotype" w:hAnsi="Palatino Linotype" w:cs="Arial"/>
          <w:b/>
        </w:rPr>
        <w:t xml:space="preserve">, których właścicielem lub </w:t>
      </w:r>
      <w:r w:rsidR="00CD5C75" w:rsidRPr="00021644">
        <w:rPr>
          <w:rFonts w:ascii="Palatino Linotype" w:hAnsi="Palatino Linotype" w:cs="Arial"/>
          <w:b/>
        </w:rPr>
        <w:t>zarządzającym jest Gmina Dobrzyca</w:t>
      </w:r>
      <w:r w:rsidR="00945F0D" w:rsidRPr="00021644">
        <w:rPr>
          <w:rFonts w:ascii="Palatino Linotype" w:hAnsi="Palatino Linotype" w:cs="Arial"/>
          <w:b/>
        </w:rPr>
        <w:t xml:space="preserve"> oraz warunków i zasad korzystania z tych przystanków</w:t>
      </w:r>
    </w:p>
    <w:p w14:paraId="730C1B3E" w14:textId="6ED2E313" w:rsidR="00945F0D" w:rsidRPr="006563AD" w:rsidRDefault="00945F0D" w:rsidP="00945F0D">
      <w:pPr>
        <w:autoSpaceDE w:val="0"/>
        <w:autoSpaceDN w:val="0"/>
        <w:adjustRightInd w:val="0"/>
        <w:spacing w:before="240"/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 xml:space="preserve">          Na podstawie art. 18 ust. 2 pkt 15, art. 40 ust. 1 i ust. 2 pkt 4, art. 41 ust. 1 ustawy z dnia 8 marca 1990 r. o samorządzie gminnym (</w:t>
      </w:r>
      <w:r w:rsidR="00C44098" w:rsidRPr="00EA0507">
        <w:rPr>
          <w:rFonts w:ascii="Palatino Linotype" w:hAnsi="Palatino Linotype" w:cs="Arial"/>
        </w:rPr>
        <w:t>Dz.U. z 20</w:t>
      </w:r>
      <w:r w:rsidR="006563AD" w:rsidRPr="00EA0507">
        <w:rPr>
          <w:rFonts w:ascii="Palatino Linotype" w:hAnsi="Palatino Linotype" w:cs="Arial"/>
        </w:rPr>
        <w:t>22</w:t>
      </w:r>
      <w:r w:rsidR="00C44098" w:rsidRPr="00EA0507">
        <w:rPr>
          <w:rFonts w:ascii="Palatino Linotype" w:hAnsi="Palatino Linotype" w:cs="Arial"/>
        </w:rPr>
        <w:t xml:space="preserve">r. poz. </w:t>
      </w:r>
      <w:r w:rsidR="000C2C54" w:rsidRPr="00EA0507">
        <w:rPr>
          <w:rFonts w:ascii="Palatino Linotype" w:hAnsi="Palatino Linotype" w:cs="Arial"/>
        </w:rPr>
        <w:t>5</w:t>
      </w:r>
      <w:r w:rsidR="006563AD" w:rsidRPr="00EA0507">
        <w:rPr>
          <w:rFonts w:ascii="Palatino Linotype" w:hAnsi="Palatino Linotype" w:cs="Arial"/>
        </w:rPr>
        <w:t>59)</w:t>
      </w:r>
      <w:r w:rsidRPr="00021644">
        <w:rPr>
          <w:rFonts w:ascii="Palatino Linotype" w:hAnsi="Palatino Linotype" w:cs="Arial"/>
        </w:rPr>
        <w:t xml:space="preserve"> i</w:t>
      </w:r>
      <w:r w:rsidR="00732164">
        <w:rPr>
          <w:rFonts w:ascii="Palatino Linotype" w:hAnsi="Palatino Linotype" w:cs="Arial"/>
        </w:rPr>
        <w:t> </w:t>
      </w:r>
      <w:r w:rsidRPr="00021644">
        <w:rPr>
          <w:rFonts w:ascii="Palatino Linotype" w:hAnsi="Palatino Linotype" w:cs="Arial"/>
        </w:rPr>
        <w:t>art. 15 ust. 2 ustawy z dnia 16 grudnia 2010 r. o publiczn</w:t>
      </w:r>
      <w:r w:rsidR="00C44098" w:rsidRPr="00021644">
        <w:rPr>
          <w:rFonts w:ascii="Palatino Linotype" w:hAnsi="Palatino Linotype" w:cs="Arial"/>
        </w:rPr>
        <w:t xml:space="preserve">ym transporcie </w:t>
      </w:r>
      <w:r w:rsidR="00C44098" w:rsidRPr="006563AD">
        <w:rPr>
          <w:rFonts w:ascii="Palatino Linotype" w:hAnsi="Palatino Linotype" w:cs="Arial"/>
        </w:rPr>
        <w:t>zbiorowym  (</w:t>
      </w:r>
      <w:proofErr w:type="spellStart"/>
      <w:r w:rsidR="006563AD" w:rsidRPr="006563AD">
        <w:rPr>
          <w:rFonts w:ascii="Palatino Linotype" w:hAnsi="Palatino Linotype" w:cs="Arial"/>
        </w:rPr>
        <w:t>t.j</w:t>
      </w:r>
      <w:proofErr w:type="spellEnd"/>
      <w:r w:rsidR="006563AD" w:rsidRPr="006563AD">
        <w:rPr>
          <w:rFonts w:ascii="Palatino Linotype" w:hAnsi="Palatino Linotype" w:cs="Arial"/>
        </w:rPr>
        <w:t xml:space="preserve">. </w:t>
      </w:r>
      <w:r w:rsidRPr="006563AD">
        <w:rPr>
          <w:rFonts w:ascii="Palatino Linotype" w:hAnsi="Palatino Linotype" w:cs="Arial"/>
        </w:rPr>
        <w:t>Dz.</w:t>
      </w:r>
      <w:r w:rsidR="00C44098" w:rsidRPr="006563AD">
        <w:rPr>
          <w:rFonts w:ascii="Palatino Linotype" w:hAnsi="Palatino Linotype" w:cs="Arial"/>
        </w:rPr>
        <w:t>U. z 20</w:t>
      </w:r>
      <w:r w:rsidR="006563AD" w:rsidRPr="006563AD">
        <w:rPr>
          <w:rFonts w:ascii="Palatino Linotype" w:hAnsi="Palatino Linotype" w:cs="Arial"/>
        </w:rPr>
        <w:t>21</w:t>
      </w:r>
      <w:r w:rsidR="00C44098" w:rsidRPr="006563AD">
        <w:rPr>
          <w:rFonts w:ascii="Palatino Linotype" w:hAnsi="Palatino Linotype" w:cs="Arial"/>
        </w:rPr>
        <w:t xml:space="preserve"> r., poz. </w:t>
      </w:r>
      <w:r w:rsidR="006563AD" w:rsidRPr="006563AD">
        <w:rPr>
          <w:rFonts w:ascii="Palatino Linotype" w:hAnsi="Palatino Linotype" w:cs="Arial"/>
        </w:rPr>
        <w:t>1371</w:t>
      </w:r>
      <w:r w:rsidR="00D76646" w:rsidRPr="006563AD">
        <w:rPr>
          <w:rFonts w:ascii="Palatino Linotype" w:hAnsi="Palatino Linotype" w:cs="Arial"/>
        </w:rPr>
        <w:t xml:space="preserve"> ze zm.</w:t>
      </w:r>
      <w:r w:rsidRPr="006563AD">
        <w:rPr>
          <w:rFonts w:ascii="Palatino Linotype" w:hAnsi="Palatino Linotype" w:cs="Arial"/>
        </w:rPr>
        <w:t>)  uchwala się, co następuje:</w:t>
      </w:r>
    </w:p>
    <w:p w14:paraId="327DFE9A" w14:textId="77777777" w:rsidR="00F47E8F" w:rsidRPr="006563AD" w:rsidRDefault="00F47E8F" w:rsidP="00F47E8F">
      <w:pPr>
        <w:jc w:val="both"/>
        <w:rPr>
          <w:rFonts w:ascii="Palatino Linotype" w:hAnsi="Palatino Linotype" w:cs="Arial"/>
        </w:rPr>
      </w:pPr>
    </w:p>
    <w:p w14:paraId="269D3523" w14:textId="77777777" w:rsidR="00A263E3" w:rsidRPr="00021644" w:rsidRDefault="00F47E8F" w:rsidP="001D0DDA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1</w:t>
      </w:r>
    </w:p>
    <w:p w14:paraId="780C355C" w14:textId="77777777" w:rsidR="00BB0420" w:rsidRPr="00021644" w:rsidRDefault="00C44098" w:rsidP="000C7FBF">
      <w:pPr>
        <w:pStyle w:val="Akapitzlist"/>
        <w:numPr>
          <w:ilvl w:val="0"/>
          <w:numId w:val="2"/>
        </w:numPr>
        <w:ind w:left="284" w:hanging="284"/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 xml:space="preserve">W Uchwale Nr </w:t>
      </w:r>
      <w:r w:rsidR="000C7FBF" w:rsidRPr="00021644">
        <w:rPr>
          <w:rFonts w:ascii="Palatino Linotype" w:hAnsi="Palatino Linotype" w:cs="Arial"/>
        </w:rPr>
        <w:t>X/79</w:t>
      </w:r>
      <w:r w:rsidRPr="00021644">
        <w:rPr>
          <w:rFonts w:ascii="Palatino Linotype" w:hAnsi="Palatino Linotype" w:cs="Arial"/>
        </w:rPr>
        <w:t xml:space="preserve">/2015 Rady Miejskiej Gminy Dobrzyca </w:t>
      </w:r>
      <w:r w:rsidR="00A263E3" w:rsidRPr="00021644">
        <w:rPr>
          <w:rFonts w:ascii="Palatino Linotype" w:hAnsi="Palatino Linotype" w:cs="Arial"/>
        </w:rPr>
        <w:t xml:space="preserve">z dnia 27 sierpnia 2015 r. </w:t>
      </w:r>
      <w:r w:rsidRPr="00021644">
        <w:rPr>
          <w:rFonts w:ascii="Palatino Linotype" w:hAnsi="Palatino Linotype" w:cs="Arial"/>
        </w:rPr>
        <w:t>zmienia się treść Załącznika nr 1 – Wykaz przystanków komunikacyjnych na terenie Gminy Dobrzyca, których właścicielem lub zarządzającym jest Gmina Dobrzyca</w:t>
      </w:r>
      <w:r w:rsidR="00BB0420" w:rsidRPr="00021644">
        <w:rPr>
          <w:rFonts w:ascii="Palatino Linotype" w:hAnsi="Palatino Linotype" w:cs="Arial"/>
        </w:rPr>
        <w:t>.</w:t>
      </w:r>
    </w:p>
    <w:p w14:paraId="07680CBA" w14:textId="77777777" w:rsidR="000C7FBF" w:rsidRPr="00021644" w:rsidRDefault="000C7FBF" w:rsidP="000C7FBF">
      <w:pPr>
        <w:pStyle w:val="Akapitzlist"/>
        <w:numPr>
          <w:ilvl w:val="0"/>
          <w:numId w:val="2"/>
        </w:numPr>
        <w:ind w:left="284" w:hanging="284"/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Załą</w:t>
      </w:r>
      <w:r w:rsidR="00BB0420" w:rsidRPr="00021644">
        <w:rPr>
          <w:rFonts w:ascii="Palatino Linotype" w:hAnsi="Palatino Linotype" w:cs="Arial"/>
        </w:rPr>
        <w:t>cznik n</w:t>
      </w:r>
      <w:r w:rsidRPr="00021644">
        <w:rPr>
          <w:rFonts w:ascii="Palatino Linotype" w:hAnsi="Palatino Linotype" w:cs="Arial"/>
        </w:rPr>
        <w:t>r 1 do Uchwały Nr X/79/2015 otrzymuje brzmienie załącznika do niniejszej uchwały.</w:t>
      </w:r>
    </w:p>
    <w:p w14:paraId="3DBCEA40" w14:textId="77777777" w:rsidR="00C44098" w:rsidRPr="00021644" w:rsidRDefault="00C44098" w:rsidP="00DF646E">
      <w:pPr>
        <w:jc w:val="both"/>
        <w:rPr>
          <w:rFonts w:ascii="Palatino Linotype" w:hAnsi="Palatino Linotype" w:cs="Arial"/>
        </w:rPr>
      </w:pPr>
    </w:p>
    <w:p w14:paraId="13737950" w14:textId="77777777" w:rsidR="002F3A42" w:rsidRPr="00021644" w:rsidRDefault="002F3A42" w:rsidP="00F47E8F">
      <w:pPr>
        <w:jc w:val="both"/>
        <w:rPr>
          <w:rFonts w:ascii="Palatino Linotype" w:hAnsi="Palatino Linotype" w:cs="Arial"/>
        </w:rPr>
      </w:pPr>
    </w:p>
    <w:p w14:paraId="5001A04B" w14:textId="77777777" w:rsidR="00DF646E" w:rsidRPr="00021644" w:rsidRDefault="00A263E3" w:rsidP="00DF646E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2</w:t>
      </w:r>
    </w:p>
    <w:p w14:paraId="696F39DB" w14:textId="77777777" w:rsidR="00F47E8F" w:rsidRPr="00021644" w:rsidRDefault="00F47E8F" w:rsidP="00F47E8F">
      <w:pPr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Wykona</w:t>
      </w:r>
      <w:r w:rsidR="002F3A42" w:rsidRPr="00021644">
        <w:rPr>
          <w:rFonts w:ascii="Palatino Linotype" w:hAnsi="Palatino Linotype" w:cs="Arial"/>
        </w:rPr>
        <w:t>nie uchwały powierza się Burmistrzowi Gminy Dobrzyca</w:t>
      </w:r>
      <w:r w:rsidRPr="00021644">
        <w:rPr>
          <w:rFonts w:ascii="Palatino Linotype" w:hAnsi="Palatino Linotype" w:cs="Arial"/>
        </w:rPr>
        <w:t>.</w:t>
      </w:r>
    </w:p>
    <w:p w14:paraId="6B0B73E0" w14:textId="77777777" w:rsidR="002F3A42" w:rsidRPr="00021644" w:rsidRDefault="002F3A42" w:rsidP="00F47E8F">
      <w:pPr>
        <w:jc w:val="both"/>
        <w:rPr>
          <w:rFonts w:ascii="Palatino Linotype" w:hAnsi="Palatino Linotype" w:cs="Arial"/>
        </w:rPr>
      </w:pPr>
    </w:p>
    <w:p w14:paraId="3169591A" w14:textId="77777777" w:rsidR="00A263E3" w:rsidRPr="00021644" w:rsidRDefault="00A263E3" w:rsidP="00F47E8F">
      <w:pPr>
        <w:jc w:val="both"/>
        <w:rPr>
          <w:rFonts w:ascii="Palatino Linotype" w:hAnsi="Palatino Linotype" w:cs="Arial"/>
        </w:rPr>
      </w:pPr>
    </w:p>
    <w:p w14:paraId="318C16AF" w14:textId="77777777" w:rsidR="00DF646E" w:rsidRPr="00021644" w:rsidRDefault="00A263E3" w:rsidP="00DF646E">
      <w:pPr>
        <w:jc w:val="center"/>
        <w:rPr>
          <w:rFonts w:ascii="Palatino Linotype" w:hAnsi="Palatino Linotype" w:cs="Arial"/>
          <w:b/>
        </w:rPr>
      </w:pPr>
      <w:r w:rsidRPr="00021644">
        <w:rPr>
          <w:rFonts w:ascii="Palatino Linotype" w:hAnsi="Palatino Linotype" w:cs="Arial"/>
          <w:b/>
        </w:rPr>
        <w:t>§ 3</w:t>
      </w:r>
    </w:p>
    <w:p w14:paraId="664F020D" w14:textId="77777777" w:rsidR="00F47E8F" w:rsidRPr="00021644" w:rsidRDefault="00F47E8F" w:rsidP="00F47E8F">
      <w:pPr>
        <w:jc w:val="both"/>
        <w:rPr>
          <w:rFonts w:ascii="Palatino Linotype" w:hAnsi="Palatino Linotype" w:cs="Arial"/>
        </w:rPr>
      </w:pPr>
      <w:r w:rsidRPr="00021644">
        <w:rPr>
          <w:rFonts w:ascii="Palatino Linotype" w:hAnsi="Palatino Linotype" w:cs="Arial"/>
        </w:rPr>
        <w:t>Uchwała  wchodzi  w życie  po  upływie  1</w:t>
      </w:r>
      <w:r w:rsidR="00B77913" w:rsidRPr="00021644">
        <w:rPr>
          <w:rFonts w:ascii="Palatino Linotype" w:hAnsi="Palatino Linotype" w:cs="Arial"/>
        </w:rPr>
        <w:t>4  dni  od  dnia  ogłoszenia  w </w:t>
      </w:r>
      <w:r w:rsidRPr="00021644">
        <w:rPr>
          <w:rFonts w:ascii="Palatino Linotype" w:hAnsi="Palatino Linotype" w:cs="Arial"/>
        </w:rPr>
        <w:t>Dzienniku  U</w:t>
      </w:r>
      <w:r w:rsidR="002F3A42" w:rsidRPr="00021644">
        <w:rPr>
          <w:rFonts w:ascii="Palatino Linotype" w:hAnsi="Palatino Linotype" w:cs="Arial"/>
        </w:rPr>
        <w:t>rzędowym Województwa Wielkopolskiego</w:t>
      </w:r>
      <w:r w:rsidRPr="00021644">
        <w:rPr>
          <w:rFonts w:ascii="Palatino Linotype" w:hAnsi="Palatino Linotype" w:cs="Arial"/>
        </w:rPr>
        <w:t>.</w:t>
      </w:r>
    </w:p>
    <w:p w14:paraId="000E9BB2" w14:textId="77777777" w:rsidR="00F47E8F" w:rsidRPr="00021644" w:rsidRDefault="00F47E8F" w:rsidP="00F47E8F">
      <w:pPr>
        <w:jc w:val="both"/>
        <w:rPr>
          <w:rFonts w:ascii="Palatino Linotype" w:hAnsi="Palatino Linotype" w:cs="Arial"/>
        </w:rPr>
      </w:pPr>
    </w:p>
    <w:p w14:paraId="4B77AF84" w14:textId="77777777" w:rsidR="00322CD2" w:rsidRPr="00021644" w:rsidRDefault="00322CD2">
      <w:pPr>
        <w:rPr>
          <w:rFonts w:ascii="Palatino Linotype" w:hAnsi="Palatino Linotype" w:cs="Arial"/>
        </w:rPr>
      </w:pPr>
    </w:p>
    <w:p w14:paraId="4995291B" w14:textId="77777777" w:rsidR="00913C71" w:rsidRPr="00021644" w:rsidRDefault="00913C71">
      <w:pPr>
        <w:rPr>
          <w:rFonts w:ascii="Palatino Linotype" w:hAnsi="Palatino Linotype" w:cs="Arial"/>
        </w:rPr>
      </w:pPr>
    </w:p>
    <w:p w14:paraId="7A56C33A" w14:textId="78D2375C" w:rsidR="00913C71" w:rsidRDefault="00913C71">
      <w:pPr>
        <w:rPr>
          <w:rFonts w:ascii="Palatino Linotype" w:hAnsi="Palatino Linotype" w:cs="Arial"/>
        </w:rPr>
      </w:pPr>
    </w:p>
    <w:p w14:paraId="33A2CB85" w14:textId="076673FA" w:rsidR="00303B5B" w:rsidRDefault="00303B5B">
      <w:pPr>
        <w:rPr>
          <w:rFonts w:ascii="Palatino Linotype" w:hAnsi="Palatino Linotype" w:cs="Arial"/>
        </w:rPr>
      </w:pPr>
    </w:p>
    <w:p w14:paraId="007BFC51" w14:textId="2F8B4F46" w:rsidR="00303B5B" w:rsidRDefault="00303B5B">
      <w:pPr>
        <w:rPr>
          <w:rFonts w:ascii="Palatino Linotype" w:hAnsi="Palatino Linotype" w:cs="Arial"/>
        </w:rPr>
      </w:pPr>
    </w:p>
    <w:p w14:paraId="0E6CEB7A" w14:textId="03926B66" w:rsidR="00303B5B" w:rsidRDefault="00303B5B">
      <w:pPr>
        <w:rPr>
          <w:rFonts w:ascii="Palatino Linotype" w:hAnsi="Palatino Linotype" w:cs="Arial"/>
        </w:rPr>
      </w:pPr>
    </w:p>
    <w:p w14:paraId="232EC923" w14:textId="54E711D4" w:rsidR="00303B5B" w:rsidRDefault="00303B5B">
      <w:pPr>
        <w:rPr>
          <w:rFonts w:ascii="Palatino Linotype" w:hAnsi="Palatino Linotype" w:cs="Arial"/>
        </w:rPr>
      </w:pPr>
    </w:p>
    <w:p w14:paraId="3FA3C67F" w14:textId="0902DB72" w:rsidR="00303B5B" w:rsidRDefault="00303B5B">
      <w:pPr>
        <w:rPr>
          <w:rFonts w:ascii="Palatino Linotype" w:hAnsi="Palatino Linotype" w:cs="Arial"/>
        </w:rPr>
      </w:pPr>
    </w:p>
    <w:p w14:paraId="4DA947B4" w14:textId="7230B36E" w:rsidR="00303B5B" w:rsidRDefault="00303B5B">
      <w:pPr>
        <w:rPr>
          <w:rFonts w:ascii="Palatino Linotype" w:hAnsi="Palatino Linotype" w:cs="Arial"/>
        </w:rPr>
      </w:pPr>
    </w:p>
    <w:p w14:paraId="51608A81" w14:textId="7FAE6754" w:rsidR="00303B5B" w:rsidRDefault="00303B5B">
      <w:pPr>
        <w:rPr>
          <w:rFonts w:ascii="Palatino Linotype" w:hAnsi="Palatino Linotype" w:cs="Arial"/>
        </w:rPr>
      </w:pPr>
    </w:p>
    <w:p w14:paraId="60BEF401" w14:textId="18A3B92F" w:rsidR="00303B5B" w:rsidRDefault="00303B5B">
      <w:pPr>
        <w:rPr>
          <w:rFonts w:ascii="Palatino Linotype" w:hAnsi="Palatino Linotype" w:cs="Arial"/>
        </w:rPr>
      </w:pPr>
    </w:p>
    <w:p w14:paraId="681A59C6" w14:textId="750FB815" w:rsidR="00303B5B" w:rsidRDefault="00303B5B" w:rsidP="00303B5B">
      <w:pPr>
        <w:jc w:val="center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Uzasadnienie</w:t>
      </w:r>
    </w:p>
    <w:p w14:paraId="7715F908" w14:textId="77777777" w:rsidR="00303B5B" w:rsidRDefault="00303B5B" w:rsidP="00303B5B">
      <w:pPr>
        <w:jc w:val="center"/>
        <w:rPr>
          <w:rFonts w:ascii="Palatino Linotype" w:hAnsi="Palatino Linotype" w:cs="Arial"/>
        </w:rPr>
      </w:pPr>
    </w:p>
    <w:p w14:paraId="55F2F72A" w14:textId="20FFAE68" w:rsidR="00303B5B" w:rsidRPr="00BB678E" w:rsidRDefault="00303B5B" w:rsidP="00BB678E">
      <w:pPr>
        <w:jc w:val="both"/>
        <w:rPr>
          <w:rFonts w:ascii="Palatino Linotype" w:hAnsi="Palatino Linotype" w:cs="Arial"/>
        </w:rPr>
      </w:pPr>
      <w:r w:rsidRPr="00BB678E">
        <w:rPr>
          <w:rFonts w:ascii="Palatino Linotype" w:hAnsi="Palatino Linotype" w:cs="Arial"/>
        </w:rPr>
        <w:t xml:space="preserve">do uchwały </w:t>
      </w:r>
      <w:r w:rsidRPr="00BB678E">
        <w:rPr>
          <w:rFonts w:ascii="Palatino Linotype" w:hAnsi="Palatino Linotype" w:cs="Arial"/>
        </w:rPr>
        <w:t>zmieniając</w:t>
      </w:r>
      <w:r w:rsidRPr="00BB678E">
        <w:rPr>
          <w:rFonts w:ascii="Palatino Linotype" w:hAnsi="Palatino Linotype" w:cs="Arial"/>
        </w:rPr>
        <w:t>ej</w:t>
      </w:r>
      <w:r w:rsidRPr="00BB678E">
        <w:rPr>
          <w:rFonts w:ascii="Palatino Linotype" w:hAnsi="Palatino Linotype" w:cs="Arial"/>
        </w:rPr>
        <w:t xml:space="preserve"> uchwałę Nr X/79/2015 Rady Miejskiej Gminy Dobrzyca z dnia 27 sierpnia 2015 r. w sprawie określenia przystanków komunikacyjnych na terenie Gminy Dobrzyca, których właścicielem lub zarządzającym jest Gmina Dobrzyca oraz warunków i zasad korzystania z tych przystanków</w:t>
      </w:r>
    </w:p>
    <w:p w14:paraId="0BD2810F" w14:textId="25ADD58C" w:rsidR="00303B5B" w:rsidRPr="00BB678E" w:rsidRDefault="00303B5B" w:rsidP="00BB678E">
      <w:pPr>
        <w:jc w:val="both"/>
        <w:rPr>
          <w:rFonts w:ascii="Palatino Linotype" w:hAnsi="Palatino Linotype" w:cs="Arial"/>
        </w:rPr>
      </w:pPr>
    </w:p>
    <w:p w14:paraId="18E61F13" w14:textId="1776FEF3" w:rsidR="00303B5B" w:rsidRDefault="00303B5B" w:rsidP="00303B5B">
      <w:pPr>
        <w:jc w:val="center"/>
        <w:rPr>
          <w:rFonts w:ascii="Palatino Linotype" w:hAnsi="Palatino Linotype" w:cs="Arial"/>
          <w:b/>
        </w:rPr>
      </w:pPr>
    </w:p>
    <w:p w14:paraId="4B1F63E7" w14:textId="77777777" w:rsidR="000271B4" w:rsidRDefault="000271B4" w:rsidP="00303B5B">
      <w:pPr>
        <w:jc w:val="center"/>
        <w:rPr>
          <w:rFonts w:ascii="Palatino Linotype" w:hAnsi="Palatino Linotype" w:cs="Arial"/>
          <w:b/>
        </w:rPr>
      </w:pPr>
    </w:p>
    <w:p w14:paraId="50B5F270" w14:textId="50884975" w:rsidR="00303B5B" w:rsidRPr="00303B5B" w:rsidRDefault="00303B5B" w:rsidP="00303B5B">
      <w:pPr>
        <w:ind w:firstLine="708"/>
        <w:jc w:val="both"/>
        <w:rPr>
          <w:rFonts w:ascii="Palatino Linotype" w:hAnsi="Palatino Linotype" w:cs="Arial"/>
          <w:bCs/>
        </w:rPr>
      </w:pPr>
      <w:r>
        <w:rPr>
          <w:rFonts w:ascii="Palatino Linotype" w:hAnsi="Palatino Linotype" w:cs="Arial"/>
          <w:bCs/>
        </w:rPr>
        <w:t>Zmiana uchwały polega na przywróceniu przestanku w miejscowości Polskie Olędry przy posesji nr 84, na którym wsiadać będą dzieci z miejscowości Cegielnia, uczęszczające do szkoły podstawowej w Dobrzycy</w:t>
      </w:r>
      <w:r w:rsidR="000271B4">
        <w:rPr>
          <w:rFonts w:ascii="Palatino Linotype" w:hAnsi="Palatino Linotype" w:cs="Arial"/>
          <w:bCs/>
        </w:rPr>
        <w:t>.</w:t>
      </w:r>
      <w:r>
        <w:rPr>
          <w:rFonts w:ascii="Palatino Linotype" w:hAnsi="Palatino Linotype" w:cs="Arial"/>
          <w:bCs/>
        </w:rPr>
        <w:t xml:space="preserve"> </w:t>
      </w:r>
    </w:p>
    <w:p w14:paraId="5C040C5A" w14:textId="6500F839" w:rsidR="00303B5B" w:rsidRPr="00021644" w:rsidRDefault="00303B5B">
      <w:pPr>
        <w:rPr>
          <w:rFonts w:ascii="Palatino Linotype" w:hAnsi="Palatino Linotype" w:cs="Arial"/>
        </w:rPr>
      </w:pPr>
    </w:p>
    <w:p w14:paraId="6D8C80C7" w14:textId="77777777" w:rsidR="001D6CDF" w:rsidRPr="00021644" w:rsidRDefault="001D6CDF">
      <w:pPr>
        <w:rPr>
          <w:rFonts w:ascii="Palatino Linotype" w:hAnsi="Palatino Linotype" w:cs="Arial"/>
        </w:rPr>
      </w:pPr>
    </w:p>
    <w:p w14:paraId="4235441C" w14:textId="77777777" w:rsidR="001D6CDF" w:rsidRPr="00021644" w:rsidRDefault="001D6CDF">
      <w:pPr>
        <w:rPr>
          <w:rFonts w:ascii="Palatino Linotype" w:hAnsi="Palatino Linotype" w:cs="Arial"/>
        </w:rPr>
      </w:pPr>
    </w:p>
    <w:p w14:paraId="1082BCB8" w14:textId="77777777" w:rsidR="001D6CDF" w:rsidRPr="00021644" w:rsidRDefault="001D6CDF">
      <w:pPr>
        <w:rPr>
          <w:rFonts w:ascii="Palatino Linotype" w:hAnsi="Palatino Linotype" w:cs="Arial"/>
        </w:rPr>
      </w:pPr>
    </w:p>
    <w:p w14:paraId="028E8A75" w14:textId="77777777" w:rsidR="00913C71" w:rsidRPr="00021644" w:rsidRDefault="00913C71">
      <w:pPr>
        <w:rPr>
          <w:rFonts w:ascii="Palatino Linotype" w:hAnsi="Palatino Linotype" w:cs="Arial"/>
        </w:rPr>
      </w:pPr>
    </w:p>
    <w:p w14:paraId="3162530B" w14:textId="77777777" w:rsidR="00A263E3" w:rsidRPr="00021644" w:rsidRDefault="00A263E3">
      <w:pPr>
        <w:rPr>
          <w:rFonts w:ascii="Palatino Linotype" w:hAnsi="Palatino Linotype" w:cs="Arial"/>
        </w:rPr>
      </w:pPr>
    </w:p>
    <w:p w14:paraId="24188ABE" w14:textId="77777777" w:rsidR="00A263E3" w:rsidRPr="00021644" w:rsidRDefault="00A263E3">
      <w:pPr>
        <w:rPr>
          <w:rFonts w:ascii="Palatino Linotype" w:hAnsi="Palatino Linotype" w:cs="Arial"/>
        </w:rPr>
      </w:pPr>
    </w:p>
    <w:p w14:paraId="0252E433" w14:textId="77777777" w:rsidR="00A263E3" w:rsidRDefault="00A263E3">
      <w:pPr>
        <w:rPr>
          <w:rFonts w:ascii="Arial" w:hAnsi="Arial" w:cs="Arial"/>
        </w:rPr>
      </w:pPr>
    </w:p>
    <w:sectPr w:rsidR="00A263E3" w:rsidSect="00CD5C7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F0C62"/>
    <w:multiLevelType w:val="hybridMultilevel"/>
    <w:tmpl w:val="FCF02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B5C67"/>
    <w:multiLevelType w:val="hybridMultilevel"/>
    <w:tmpl w:val="209C8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0D"/>
    <w:rsid w:val="00021644"/>
    <w:rsid w:val="000271B4"/>
    <w:rsid w:val="000C2C54"/>
    <w:rsid w:val="000C7FBF"/>
    <w:rsid w:val="001D0DDA"/>
    <w:rsid w:val="001D6CDF"/>
    <w:rsid w:val="00264D14"/>
    <w:rsid w:val="00286D71"/>
    <w:rsid w:val="002F3A42"/>
    <w:rsid w:val="00303B5B"/>
    <w:rsid w:val="00322CD2"/>
    <w:rsid w:val="003576DD"/>
    <w:rsid w:val="003D1BB0"/>
    <w:rsid w:val="00444BC9"/>
    <w:rsid w:val="0049522D"/>
    <w:rsid w:val="004B03A9"/>
    <w:rsid w:val="00511682"/>
    <w:rsid w:val="00545864"/>
    <w:rsid w:val="005D1E65"/>
    <w:rsid w:val="006413F8"/>
    <w:rsid w:val="006563AD"/>
    <w:rsid w:val="006A4A1F"/>
    <w:rsid w:val="00732164"/>
    <w:rsid w:val="00810D38"/>
    <w:rsid w:val="008E6C10"/>
    <w:rsid w:val="008F4953"/>
    <w:rsid w:val="00904D82"/>
    <w:rsid w:val="00913C71"/>
    <w:rsid w:val="00945F0D"/>
    <w:rsid w:val="009E66C6"/>
    <w:rsid w:val="00A22093"/>
    <w:rsid w:val="00A263E3"/>
    <w:rsid w:val="00A67BEA"/>
    <w:rsid w:val="00A96178"/>
    <w:rsid w:val="00B77913"/>
    <w:rsid w:val="00BB0420"/>
    <w:rsid w:val="00BB678E"/>
    <w:rsid w:val="00C439BF"/>
    <w:rsid w:val="00C44098"/>
    <w:rsid w:val="00CD5C75"/>
    <w:rsid w:val="00CF7315"/>
    <w:rsid w:val="00D76646"/>
    <w:rsid w:val="00DA460C"/>
    <w:rsid w:val="00DF646E"/>
    <w:rsid w:val="00E57583"/>
    <w:rsid w:val="00EA0507"/>
    <w:rsid w:val="00EE4606"/>
    <w:rsid w:val="00F47E8F"/>
    <w:rsid w:val="00F60049"/>
    <w:rsid w:val="00F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450E"/>
  <w15:docId w15:val="{170201AC-DC59-4C5D-AE3D-A327843F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3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C7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a.balcer</dc:creator>
  <cp:lastModifiedBy>U5 UMG Dobrzyca</cp:lastModifiedBy>
  <cp:revision>25</cp:revision>
  <cp:lastPrinted>2019-10-17T10:17:00Z</cp:lastPrinted>
  <dcterms:created xsi:type="dcterms:W3CDTF">2015-07-24T10:33:00Z</dcterms:created>
  <dcterms:modified xsi:type="dcterms:W3CDTF">2022-03-15T09:38:00Z</dcterms:modified>
</cp:coreProperties>
</file>