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1E7989E8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 xml:space="preserve">adzoru Inwestorskiego </w:t>
      </w:r>
      <w:r w:rsidR="00382774">
        <w:rPr>
          <w:rFonts w:asciiTheme="minorHAnsi" w:eastAsia="DejaVuSans" w:hAnsiTheme="minorHAnsi" w:cs="DejaVuSans"/>
        </w:rPr>
        <w:t xml:space="preserve">branży sanitarnej </w:t>
      </w:r>
      <w:r w:rsidR="006A11C2">
        <w:rPr>
          <w:rFonts w:asciiTheme="minorHAnsi" w:eastAsia="DejaVuSans" w:hAnsiTheme="minorHAnsi" w:cs="DejaVuSans"/>
        </w:rPr>
        <w:t>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382774" w:rsidRPr="00382774">
        <w:rPr>
          <w:rFonts w:asciiTheme="minorHAnsi" w:eastAsia="DejaVuSans" w:hAnsiTheme="minorHAnsi" w:cs="DejaVuSans"/>
        </w:rPr>
        <w:t>„Przebudowa urządzeń wodnych - studni głębinowych S-3, S-3A, N1, N1A na ujęciach wód podziemnych z utworów czwartorzędowych w Sierakowie Śląskim w Gminie Ciasna w ramach operacji Modernizacja SUW oraz ujęcia wody Sieraków Śląski”</w:t>
      </w:r>
      <w:r w:rsidR="002E611E">
        <w:rPr>
          <w:rFonts w:asciiTheme="minorHAnsi" w:eastAsia="DejaVuSans" w:hAnsiTheme="minorHAnsi" w:cs="DejaVuSans"/>
        </w:rPr>
        <w:t xml:space="preserve"> 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0EE19422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CB2CAD">
        <w:rPr>
          <w:rFonts w:cs="Calibri"/>
          <w:sz w:val="20"/>
          <w:szCs w:val="20"/>
        </w:rPr>
        <w:t>sanitarn</w:t>
      </w:r>
      <w:r w:rsidR="004F7E7F">
        <w:rPr>
          <w:rFonts w:cs="Calibri"/>
          <w:sz w:val="20"/>
          <w:szCs w:val="20"/>
        </w:rPr>
        <w:t>ej</w:t>
      </w:r>
      <w:r w:rsidR="00561A07">
        <w:rPr>
          <w:rFonts w:cs="Arial"/>
          <w:sz w:val="20"/>
          <w:szCs w:val="20"/>
        </w:rPr>
        <w:t>.</w:t>
      </w:r>
    </w:p>
    <w:p w14:paraId="2F660753" w14:textId="26076A84" w:rsidR="009430A7" w:rsidRPr="009A0761" w:rsidRDefault="009430A7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0D89B850" w14:textId="77709EDD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79055838" w14:textId="41F204A0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3F284A54" w14:textId="77777777" w:rsidR="009D2602" w:rsidRDefault="009D2602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</w:p>
    <w:p w14:paraId="62B3880E" w14:textId="5D1664DD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18AF1D92" w14:textId="77777777" w:rsidR="00B53180" w:rsidRDefault="00B53180"/>
    <w:p w14:paraId="0F79430C" w14:textId="77777777" w:rsidR="00382774" w:rsidRDefault="00382774"/>
    <w:p w14:paraId="110E38CB" w14:textId="77777777" w:rsidR="00B53180" w:rsidRDefault="00B53180"/>
    <w:p w14:paraId="69A5738C" w14:textId="77777777" w:rsidR="00B53180" w:rsidRDefault="00B53180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7A41F5A5" w14:textId="77777777" w:rsidR="00DC7E0C" w:rsidRDefault="00DC7E0C" w:rsidP="00233C26">
      <w:pPr>
        <w:tabs>
          <w:tab w:val="left" w:pos="2460"/>
        </w:tabs>
        <w:jc w:val="right"/>
      </w:pPr>
    </w:p>
    <w:p w14:paraId="6E15EEF3" w14:textId="7173CB2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09EA4380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="00382774" w:rsidRPr="00382774">
        <w:rPr>
          <w:rFonts w:asciiTheme="minorHAnsi" w:eastAsia="DejaVuSans" w:hAnsiTheme="minorHAnsi" w:cs="DejaVuSans"/>
        </w:rPr>
        <w:t>„Przebudowa urządzeń wodnych - studni głębinowych S-3, S-3A, N1, N1A na ujęciach wód podziemnych z utworów czwartorzędowych w Sierakowie Śląskim w Gminie Ciasna w ramach operacji Modernizacja SUW oraz ujęcia wody Sieraków Śląski</w:t>
      </w:r>
      <w:r w:rsidR="00A179B1" w:rsidRPr="00A179B1">
        <w:rPr>
          <w:rFonts w:asciiTheme="minorHAnsi" w:eastAsia="DejaVuSans" w:hAnsiTheme="minorHAnsi" w:cs="DejaVuSans"/>
        </w:rPr>
        <w:t>"</w:t>
      </w:r>
      <w:r>
        <w:rPr>
          <w:rFonts w:asciiTheme="minorHAnsi" w:eastAsia="DejaVuSans" w:hAnsiTheme="minorHAnsi" w:cs="DejaVuSans"/>
        </w:rPr>
        <w:t xml:space="preserve"> </w:t>
      </w: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F176B80" w14:textId="77777777" w:rsidR="00382774" w:rsidRPr="00184B6F" w:rsidRDefault="00382774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2A7A1E52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9EA062F" w14:textId="11FBFD1D" w:rsidR="005E2FCC" w:rsidRDefault="005E2FC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2FDACFA" w14:textId="77777777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555478" w14:textId="77777777" w:rsidR="00DC7E0C" w:rsidRDefault="00DC7E0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71D47D4" w14:textId="3241953C" w:rsidR="00184B6F" w:rsidRPr="00184B6F" w:rsidRDefault="00CC204C" w:rsidP="00EF278B">
      <w:pPr>
        <w:pStyle w:val="1Styl1"/>
        <w:rPr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="00382774" w:rsidRPr="00382774">
        <w:rPr>
          <w:rFonts w:asciiTheme="minorHAnsi" w:eastAsia="DejaVuSans" w:hAnsiTheme="minorHAnsi" w:cs="DejaVuSans"/>
        </w:rPr>
        <w:t>„Przebudowa urządzeń wodnych - studni głębinowych S-3, S-3A, N1, N1A na ujęciach wód podziemnych z utworów czwartorzędowych w Sierakowie Śląskim w Gminie Ciasna w ramach operacji Modernizacja SUW oraz ujęcia wody Sieraków Śląski”</w:t>
      </w:r>
      <w:r w:rsidR="00382774">
        <w:rPr>
          <w:rFonts w:asciiTheme="minorHAnsi" w:eastAsia="DejaVuSans" w:hAnsiTheme="minorHAnsi" w:cs="DejaVuSans"/>
        </w:rPr>
        <w:t xml:space="preserve"> </w:t>
      </w:r>
      <w:r w:rsidR="00184B6F" w:rsidRPr="00184B6F">
        <w:rPr>
          <w:sz w:val="20"/>
        </w:rPr>
        <w:t xml:space="preserve">oświadczamy, że spełniamy warunki udziału w </w:t>
      </w:r>
      <w:r w:rsidR="00007795">
        <w:rPr>
          <w:sz w:val="20"/>
        </w:rPr>
        <w:t xml:space="preserve">wyżej wymienionym postępowaniu </w:t>
      </w:r>
      <w:r w:rsidR="00184B6F" w:rsidRPr="00184B6F">
        <w:rPr>
          <w:sz w:val="20"/>
        </w:rPr>
        <w:t>o udzielenie zamówieni</w:t>
      </w:r>
      <w:r w:rsidR="00403ACF">
        <w:rPr>
          <w:sz w:val="20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216DC65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16B2DF6" w14:textId="77777777" w:rsidR="00382774" w:rsidRDefault="00382774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12085F" w14:textId="38D8241E" w:rsidR="00EF278B" w:rsidRDefault="00EF278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EE5343" w14:textId="0FFD0C4E" w:rsidR="00EF278B" w:rsidRDefault="00EF278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533E67A" w14:textId="18DF82FC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74283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BB37F9D" w14:textId="77777777" w:rsidR="00DC7E0C" w:rsidRDefault="00DC7E0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6D67A2D" w14:textId="324CAEFD" w:rsidR="00990B6B" w:rsidRPr="00184B6F" w:rsidRDefault="00CC204C" w:rsidP="00EF278B">
      <w:pPr>
        <w:pStyle w:val="1Styl1"/>
        <w:rPr>
          <w:i/>
          <w:iCs/>
          <w:sz w:val="20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="00382774" w:rsidRPr="00382774">
        <w:rPr>
          <w:rFonts w:asciiTheme="minorHAnsi" w:eastAsia="DejaVuSans" w:hAnsiTheme="minorHAnsi" w:cs="DejaVuSans"/>
        </w:rPr>
        <w:t>„Przebudowa urządzeń wodnych - studni głębinowych S-3, S-3A, N1, N1A na ujęciach wód podziemnych z utworów czwartorzędowych w Sierakowie Śląskim w Gminie Ciasna w ramach operacji Modernizacja SUW oraz ujęcia wody Sieraków Śląski”</w:t>
      </w:r>
      <w:r w:rsidR="00382774">
        <w:rPr>
          <w:rFonts w:asciiTheme="minorHAnsi" w:eastAsia="DejaVuSans" w:hAnsiTheme="minorHAnsi" w:cs="DejaVuSans"/>
        </w:rPr>
        <w:t xml:space="preserve"> </w:t>
      </w:r>
      <w:r w:rsidR="00990B6B" w:rsidRPr="00184B6F">
        <w:rPr>
          <w:sz w:val="20"/>
        </w:rPr>
        <w:t>przedkła</w:t>
      </w:r>
      <w:r w:rsidR="00990B6B">
        <w:rPr>
          <w:sz w:val="20"/>
        </w:rPr>
        <w:t>dam informację</w:t>
      </w:r>
      <w:r w:rsidR="00C63924">
        <w:rPr>
          <w:sz w:val="20"/>
        </w:rPr>
        <w:t xml:space="preserve"> </w:t>
      </w:r>
      <w:r w:rsidR="00990B6B"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20D51AA1" w14:textId="503883E7" w:rsidR="00C63924" w:rsidRDefault="00C63924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232923D0" w14:textId="3695226B" w:rsidR="00561A07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12562A81" w14:textId="0EA96338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sectPr w:rsidR="003270B6" w:rsidSect="005942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29734" w14:textId="77777777" w:rsidR="004364B5" w:rsidRDefault="004364B5" w:rsidP="00184B6F">
      <w:pPr>
        <w:spacing w:after="0" w:line="240" w:lineRule="auto"/>
      </w:pPr>
      <w:r>
        <w:separator/>
      </w:r>
    </w:p>
  </w:endnote>
  <w:endnote w:type="continuationSeparator" w:id="0">
    <w:p w14:paraId="3CA8C7BE" w14:textId="77777777" w:rsidR="004364B5" w:rsidRDefault="004364B5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 xmlns:w16du="http://schemas.microsoft.com/office/word/2023/wordml/word16du"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CA1AF" w14:textId="77777777" w:rsidR="004364B5" w:rsidRDefault="004364B5" w:rsidP="00184B6F">
      <w:pPr>
        <w:spacing w:after="0" w:line="240" w:lineRule="auto"/>
      </w:pPr>
      <w:r>
        <w:separator/>
      </w:r>
    </w:p>
  </w:footnote>
  <w:footnote w:type="continuationSeparator" w:id="0">
    <w:p w14:paraId="5B6F1E1A" w14:textId="77777777" w:rsidR="004364B5" w:rsidRDefault="004364B5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1C2B" w14:textId="4208D612" w:rsidR="00717952" w:rsidRDefault="00A179B1" w:rsidP="00717952">
    <w:pPr>
      <w:pStyle w:val="Nagwek"/>
      <w:rPr>
        <w:rFonts w:ascii="Arial Narrow" w:hAnsi="Arial Narrow" w:cs="Arial"/>
        <w:sz w:val="20"/>
        <w:szCs w:val="20"/>
      </w:rPr>
    </w:pP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"cid:image001.png@01D97137.D86F67E0" \* MERGEFORMATINET </w:instrText>
    </w:r>
    <w:r w:rsidR="00000000">
      <w:fldChar w:fldCharType="separate"/>
    </w:r>
    <w:r w:rsidR="00000000">
      <w:pict w14:anchorId="63C09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alt="" style="width:453.7pt;height:67.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</w:p>
  <w:p w14:paraId="03BD8553" w14:textId="29765146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382774">
      <w:rPr>
        <w:rFonts w:ascii="Calibri" w:hAnsi="Calibri" w:cs="Calibri"/>
        <w:sz w:val="20"/>
        <w:szCs w:val="20"/>
      </w:rPr>
      <w:t>4</w:t>
    </w:r>
    <w:r w:rsidR="00CF5D19">
      <w:rPr>
        <w:rFonts w:ascii="Calibri" w:hAnsi="Calibri" w:cs="Calibri"/>
        <w:sz w:val="20"/>
        <w:szCs w:val="20"/>
      </w:rPr>
      <w:t>.</w:t>
    </w:r>
    <w:r w:rsidR="00CB2CAD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A179B1">
      <w:rPr>
        <w:rFonts w:ascii="Calibri" w:hAnsi="Calibri" w:cs="Calibri"/>
        <w:sz w:val="20"/>
        <w:szCs w:val="20"/>
      </w:rPr>
      <w:t>3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434857">
    <w:abstractNumId w:val="9"/>
  </w:num>
  <w:num w:numId="2" w16cid:durableId="1243101481">
    <w:abstractNumId w:val="5"/>
  </w:num>
  <w:num w:numId="3" w16cid:durableId="1528831777">
    <w:abstractNumId w:val="13"/>
  </w:num>
  <w:num w:numId="4" w16cid:durableId="1163550803">
    <w:abstractNumId w:val="6"/>
  </w:num>
  <w:num w:numId="5" w16cid:durableId="1495222191">
    <w:abstractNumId w:val="4"/>
  </w:num>
  <w:num w:numId="6" w16cid:durableId="1470126148">
    <w:abstractNumId w:val="10"/>
  </w:num>
  <w:num w:numId="7" w16cid:durableId="796487376">
    <w:abstractNumId w:val="14"/>
  </w:num>
  <w:num w:numId="8" w16cid:durableId="850410979">
    <w:abstractNumId w:val="12"/>
  </w:num>
  <w:num w:numId="9" w16cid:durableId="1332440814">
    <w:abstractNumId w:val="8"/>
  </w:num>
  <w:num w:numId="10" w16cid:durableId="1803963991">
    <w:abstractNumId w:val="1"/>
  </w:num>
  <w:num w:numId="11" w16cid:durableId="273097253">
    <w:abstractNumId w:val="3"/>
  </w:num>
  <w:num w:numId="12" w16cid:durableId="1629432688">
    <w:abstractNumId w:val="2"/>
  </w:num>
  <w:num w:numId="13" w16cid:durableId="319773712">
    <w:abstractNumId w:val="7"/>
  </w:num>
  <w:num w:numId="14" w16cid:durableId="1803884288">
    <w:abstractNumId w:val="11"/>
  </w:num>
  <w:num w:numId="15" w16cid:durableId="156278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B3EE2"/>
    <w:rsid w:val="000C1D76"/>
    <w:rsid w:val="000C622B"/>
    <w:rsid w:val="000D7D8E"/>
    <w:rsid w:val="000E14DC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52E67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639D4"/>
    <w:rsid w:val="00363C4B"/>
    <w:rsid w:val="00366888"/>
    <w:rsid w:val="003741B3"/>
    <w:rsid w:val="003820D5"/>
    <w:rsid w:val="00382774"/>
    <w:rsid w:val="003962A4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1757"/>
    <w:rsid w:val="00422596"/>
    <w:rsid w:val="00435A55"/>
    <w:rsid w:val="004364B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22665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743B"/>
    <w:rsid w:val="00A0182F"/>
    <w:rsid w:val="00A0362C"/>
    <w:rsid w:val="00A061C8"/>
    <w:rsid w:val="00A122AD"/>
    <w:rsid w:val="00A138E8"/>
    <w:rsid w:val="00A179B1"/>
    <w:rsid w:val="00A26372"/>
    <w:rsid w:val="00A33531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D105B"/>
    <w:rsid w:val="00AD1B98"/>
    <w:rsid w:val="00AE3D12"/>
    <w:rsid w:val="00AF6078"/>
    <w:rsid w:val="00AF7ED5"/>
    <w:rsid w:val="00B04669"/>
    <w:rsid w:val="00B1487E"/>
    <w:rsid w:val="00B35E07"/>
    <w:rsid w:val="00B4323F"/>
    <w:rsid w:val="00B45B83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177A6"/>
    <w:rsid w:val="00D378DD"/>
    <w:rsid w:val="00D45482"/>
    <w:rsid w:val="00D67590"/>
    <w:rsid w:val="00D710D0"/>
    <w:rsid w:val="00D75D8C"/>
    <w:rsid w:val="00D91F7A"/>
    <w:rsid w:val="00D9547A"/>
    <w:rsid w:val="00DB220D"/>
    <w:rsid w:val="00DC0DE9"/>
    <w:rsid w:val="00DC57CA"/>
    <w:rsid w:val="00DC7E0C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991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22F8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7137.D86F67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1126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Michał</cp:lastModifiedBy>
  <cp:revision>17</cp:revision>
  <cp:lastPrinted>2023-06-07T12:43:00Z</cp:lastPrinted>
  <dcterms:created xsi:type="dcterms:W3CDTF">2021-11-18T08:53:00Z</dcterms:created>
  <dcterms:modified xsi:type="dcterms:W3CDTF">2023-06-07T12:44:00Z</dcterms:modified>
</cp:coreProperties>
</file>